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企业领导军训总结</w:t>
      </w:r>
      <w:bookmarkEnd w:id="1"/>
    </w:p>
    <w:p>
      <w:pPr>
        <w:jc w:val="center"/>
        <w:spacing w:before="0" w:after="450"/>
      </w:pPr>
      <w:r>
        <w:rPr>
          <w:rFonts w:ascii="Arial" w:hAnsi="Arial" w:eastAsia="Arial" w:cs="Arial"/>
          <w:color w:val="999999"/>
          <w:sz w:val="20"/>
          <w:szCs w:val="20"/>
        </w:rPr>
        <w:t xml:space="preserve">来源：网络  作者：轻吟低唱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军训的好处并不在于吃了多少苦，受了多少罪，而在于找寻那份属于自己立足社会的精神，无论你获得的是哪一种精神，而对生活，也将会更奋然而前进。以下是小编整理的企业领导军训总结，欢迎大家借鉴与参考!企业领导军训总结1　　为期七天的集中培训结束了...</w:t>
      </w:r>
    </w:p>
    <w:p>
      <w:pPr>
        <w:ind w:left="0" w:right="0" w:firstLine="560"/>
        <w:spacing w:before="450" w:after="450" w:line="312" w:lineRule="auto"/>
      </w:pPr>
      <w:r>
        <w:rPr>
          <w:rFonts w:ascii="宋体" w:hAnsi="宋体" w:eastAsia="宋体" w:cs="宋体"/>
          <w:color w:val="000"/>
          <w:sz w:val="28"/>
          <w:szCs w:val="28"/>
        </w:rPr>
        <w:t xml:space="preserve">　　军训的好处并不在于吃了多少苦，受了多少罪，而在于找寻那份属于自己立足社会的精神，无论你获得的是哪一种精神，而对生活，也将会更奋然而前进。以下是小编整理的企业领导军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企业领导军训总结1</w:t>
      </w:r>
    </w:p>
    <w:p>
      <w:pPr>
        <w:ind w:left="0" w:right="0" w:firstLine="560"/>
        <w:spacing w:before="450" w:after="450" w:line="312" w:lineRule="auto"/>
      </w:pPr>
      <w:r>
        <w:rPr>
          <w:rFonts w:ascii="宋体" w:hAnsi="宋体" w:eastAsia="宋体" w:cs="宋体"/>
          <w:color w:val="000"/>
          <w:sz w:val="28"/>
          <w:szCs w:val="28"/>
        </w:rPr>
        <w:t xml:space="preserve">　　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　　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　　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x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　　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　　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x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　　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　　以上为此次培训期间的个人心得总结，谢谢！</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企业领导军训总结2</w:t>
      </w:r>
    </w:p>
    <w:p>
      <w:pPr>
        <w:ind w:left="0" w:right="0" w:firstLine="560"/>
        <w:spacing w:before="450" w:after="450" w:line="312" w:lineRule="auto"/>
      </w:pPr>
      <w:r>
        <w:rPr>
          <w:rFonts w:ascii="宋体" w:hAnsi="宋体" w:eastAsia="宋体" w:cs="宋体"/>
          <w:color w:val="000"/>
          <w:sz w:val="28"/>
          <w:szCs w:val="28"/>
        </w:rPr>
        <w:t xml:space="preserve">　　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　　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　　一个团体是由领导者与执行者组成的，领导者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　　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　　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企业领导军训总结3</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初入军营的我，还带着几分天真与幻想，野营、篝火、拉歌，心中的憧憬一一掠过，自小喜欢军装的我，带着梦想走入了军营……然而军营中的生活并不像我想象得那么美好，枯燥乏味的军事化生活，使我的憧憬和舒适瞬间全无。六点准时到队晨练，这让爱睡觉的我不得不在六点不到就把自己从甜美的野营梦中拉回现实。在奔驰的晨风中慢慢清醒，之后才是早餐，没有爱吃的冷粉不悦，餐前还不得不唱起老掉牙的军歌，而就餐还得全体一起才行。这无一不磋磋着我的`小姐脾气，可是我深深明白，这里是军营，被窝里没有可爱的小熊，刷洗时也没有妈妈送上的热毛巾……在这里没有个性没有自我，除了服从就只有绝对的服从。</w:t>
      </w:r>
    </w:p>
    <w:p>
      <w:pPr>
        <w:ind w:left="0" w:right="0" w:firstLine="560"/>
        <w:spacing w:before="450" w:after="450" w:line="312" w:lineRule="auto"/>
      </w:pPr>
      <w:r>
        <w:rPr>
          <w:rFonts w:ascii="宋体" w:hAnsi="宋体" w:eastAsia="宋体" w:cs="宋体"/>
          <w:color w:val="000"/>
          <w:sz w:val="28"/>
          <w:szCs w:val="28"/>
        </w:rPr>
        <w:t xml:space="preserve">　　而真正的训练才刚刚拉开序幕，出门都会撑起雨伞防晒的我，第一次顶着烈日穿起来彩服。可是这心移已久的军装都远不如梦想中的那么舒适。在三十来度的高温下穿起长袖的军装列队训练。才不到半小时，已热得透不过气的军装真热得我满脸通红。立正、稍息，我们不断重复着简单得不能再简单的队列训练，烦躁的情绪慢慢升起，都又不得不压在心头，我不断激励自己坚持，再坚持一下。</w:t>
      </w:r>
    </w:p>
    <w:p>
      <w:pPr>
        <w:ind w:left="0" w:right="0" w:firstLine="560"/>
        <w:spacing w:before="450" w:after="450" w:line="312" w:lineRule="auto"/>
      </w:pPr>
      <w:r>
        <w:rPr>
          <w:rFonts w:ascii="宋体" w:hAnsi="宋体" w:eastAsia="宋体" w:cs="宋体"/>
          <w:color w:val="000"/>
          <w:sz w:val="28"/>
          <w:szCs w:val="28"/>
        </w:rPr>
        <w:t xml:space="preserve">　　吃过午饭，庸懒的我正想美美地睡上一觉，随着集合哨响起，我们带着小跑整齐地排列在训练场上。午后的烈日更是烤人，火辣辣都不见有半点倦意，直热得汗水不断从毛孔中渗出，浸出了半身军装。这时如果能及时洗上个热水澡，大概就是最幸福的事了。然而，梦想才刚开始，就被教官的声声口令吹回了训练中，在意志的挣扎和汗水的洗涤中坚持着训练。随着艳阳慢慢西去，夜幕时分的我们已经筋疲力尽。一天的军训已经盲目乐观深刻体会到了军训的艰辛，此时的我是多么渴望能拥有一台电视可以放松一下，但是我拖着疲惫不堪身躯缓缓躺到硬如钢骨的板床上，准备着去迎接第二天的挑战。</w:t>
      </w:r>
    </w:p>
    <w:p>
      <w:pPr>
        <w:ind w:left="0" w:right="0" w:firstLine="560"/>
        <w:spacing w:before="450" w:after="450" w:line="312" w:lineRule="auto"/>
      </w:pPr>
      <w:r>
        <w:rPr>
          <w:rFonts w:ascii="宋体" w:hAnsi="宋体" w:eastAsia="宋体" w:cs="宋体"/>
          <w:color w:val="000"/>
          <w:sz w:val="28"/>
          <w:szCs w:val="28"/>
        </w:rPr>
        <w:t xml:space="preserve">　　就这样三天的军营生活结束了，然而对于我而言，真正的集体生活才刚刚开始。记得刚得知要军训的时候，心里就很开心，去移动工作又不是去当兵，为什么要参加军训呢？但通过这三天的训练，才真正使我明白到了，一个人的力量是非常有限的，只有真正团结一心的团体才会有无限的力量！这不仅仅对于今后的工作、生活，更是对于我今后的人生，都会造成足以改变我一生的影响。耳畔又回响起熟悉的军歌……</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企业领导军训总结4</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　　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　　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　　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　　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　　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企业领导军训总结5</w:t>
      </w:r>
    </w:p>
    <w:p>
      <w:pPr>
        <w:ind w:left="0" w:right="0" w:firstLine="560"/>
        <w:spacing w:before="450" w:after="450" w:line="312" w:lineRule="auto"/>
      </w:pPr>
      <w:r>
        <w:rPr>
          <w:rFonts w:ascii="宋体" w:hAnsi="宋体" w:eastAsia="宋体" w:cs="宋体"/>
          <w:color w:val="000"/>
          <w:sz w:val="28"/>
          <w:szCs w:val="28"/>
        </w:rPr>
        <w:t xml:space="preserve">　　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　　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　　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　　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w:t>
      </w:r>
    </w:p>
    <w:p>
      <w:pPr>
        <w:ind w:left="0" w:right="0" w:firstLine="560"/>
        <w:spacing w:before="450" w:after="450" w:line="312" w:lineRule="auto"/>
      </w:pPr>
      <w:r>
        <w:rPr>
          <w:rFonts w:ascii="宋体" w:hAnsi="宋体" w:eastAsia="宋体" w:cs="宋体"/>
          <w:color w:val="000"/>
          <w:sz w:val="28"/>
          <w:szCs w:val="28"/>
        </w:rPr>
        <w:t xml:space="preserve">　　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　　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w:t>
      </w:r>
    </w:p>
    <w:p>
      <w:pPr>
        <w:ind w:left="0" w:right="0" w:firstLine="560"/>
        <w:spacing w:before="450" w:after="450" w:line="312" w:lineRule="auto"/>
      </w:pPr>
      <w:r>
        <w:rPr>
          <w:rFonts w:ascii="宋体" w:hAnsi="宋体" w:eastAsia="宋体" w:cs="宋体"/>
          <w:color w:val="000"/>
          <w:sz w:val="28"/>
          <w:szCs w:val="28"/>
        </w:rPr>
        <w:t xml:space="preserve">　　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　　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　　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　　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　　难忘的军训生活已经过去了，但是很多东西我们带走了，将为我们未来的路做好充足准备!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