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学前教育专业实习总结</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前教育专业实习总结（精选5篇）某些孩子的父母说，孩子的成长就这么一次，很遗憾错过这么多，而我们何起有幸，看到这么多孩子的成长，下面给大家带来一些关于学前教育专业实习总结，欢迎阅读与借鉴，希望对你们有帮助!学前教育专业实习总结（精选篇1）书...</w:t>
      </w:r>
    </w:p>
    <w:p>
      <w:pPr>
        <w:ind w:left="0" w:right="0" w:firstLine="560"/>
        <w:spacing w:before="450" w:after="450" w:line="312" w:lineRule="auto"/>
      </w:pPr>
      <w:r>
        <w:rPr>
          <w:rFonts w:ascii="宋体" w:hAnsi="宋体" w:eastAsia="宋体" w:cs="宋体"/>
          <w:color w:val="000"/>
          <w:sz w:val="28"/>
          <w:szCs w:val="28"/>
        </w:rPr>
        <w:t xml:space="preserve">学前教育专业实习总结（精选5篇）</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某些孩子的父母说，孩子的成长就这么一次，很遗憾错过这么多，而我们何起有幸，看到这么多孩子的成长，下面给大家带来一些关于学前教育专业实习总结，欢迎阅读与借鉴，希望对你们有帮助!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学前教育专业实习总结（精选篇1）</w:t>
      </w:r>
    </w:p>
    <w:p>
      <w:pPr>
        <w:ind w:left="0" w:right="0" w:firstLine="560"/>
        <w:spacing w:before="450" w:after="450" w:line="312" w:lineRule="auto"/>
      </w:pPr>
      <w:r>
        <w:rPr>
          <w:rFonts w:ascii="宋体" w:hAnsi="宋体" w:eastAsia="宋体" w:cs="宋体"/>
          <w:color w:val="000"/>
          <w:sz w:val="28"/>
          <w:szCs w:val="28"/>
        </w:rPr>
        <w:t xml:space="preserve">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学前教育专业实习总结（精选篇2）</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学前教育专业实习总结（精选篇3）</w:t>
      </w:r>
    </w:p>
    <w:p>
      <w:pPr>
        <w:ind w:left="0" w:right="0" w:firstLine="560"/>
        <w:spacing w:before="450" w:after="450" w:line="312" w:lineRule="auto"/>
      </w:pPr>
      <w:r>
        <w:rPr>
          <w:rFonts w:ascii="宋体" w:hAnsi="宋体" w:eastAsia="宋体" w:cs="宋体"/>
          <w:color w:val="000"/>
          <w:sz w:val="28"/>
          <w:szCs w:val="28"/>
        </w:rPr>
        <w:t xml:space="preserve">我是黑龙江省教育学院_____级学前教育五班的一名学生，我在哈工大幼儿园实习!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哄他们睡觉、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实习期间最大的不足就是实际经验的缺乏，毕竟在班上试教和在幼儿园给孩子上课是大有不同的。我都有把实习期间遇到的一些问题记下来，这次回学校，可以好好问问我们的老师，看看怎么养能做到最好。</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一个月的实习，让我第一次与幼儿亲密接触，这次真枪实弹的练习，让我受益良多，让我逐渐爱上了幼儿教师这个光荣的职业，同时也亲自尝到了在一线奋战的幼儿教师们的辛苦。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学前教育专业实习总结（精选篇4）</w:t>
      </w:r>
    </w:p>
    <w:p>
      <w:pPr>
        <w:ind w:left="0" w:right="0" w:firstLine="560"/>
        <w:spacing w:before="450" w:after="450" w:line="312" w:lineRule="auto"/>
      </w:pPr>
      <w:r>
        <w:rPr>
          <w:rFonts w:ascii="宋体" w:hAnsi="宋体" w:eastAsia="宋体" w:cs="宋体"/>
          <w:color w:val="000"/>
          <w:sz w:val="28"/>
          <w:szCs w:val="28"/>
        </w:rPr>
        <w:t xml:space="preserve">为期7个星期的教育实习就快要结束了，然而就在此刻，我发现自己已经深深爱上了这所学校，爱上了我的学生、我的指导老师老师。第一次品味到了作为一位实习生即将离开自己老师和学生的那份依依不舍。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对我而言，难的正是细节上的问题。</w:t>
      </w:r>
    </w:p>
    <w:p>
      <w:pPr>
        <w:ind w:left="0" w:right="0" w:firstLine="560"/>
        <w:spacing w:before="450" w:after="450" w:line="312" w:lineRule="auto"/>
      </w:pPr>
      <w:r>
        <w:rPr>
          <w:rFonts w:ascii="宋体" w:hAnsi="宋体" w:eastAsia="宋体" w:cs="宋体"/>
          <w:color w:val="000"/>
          <w:sz w:val="28"/>
          <w:szCs w:val="28"/>
        </w:rPr>
        <w:t xml:space="preserve">第一次试讲时，本以为自己已经准备得很充分了，但课堂上出现了不少的问题，董老师和高老师都给我提出了很多宝贵的意见，指出了我的问题主要是一些细节问题。比如板书设计问题，教师语言的简洁问题，课堂节奏的控制问题。</w:t>
      </w:r>
    </w:p>
    <w:p>
      <w:pPr>
        <w:ind w:left="0" w:right="0" w:firstLine="560"/>
        <w:spacing w:before="450" w:after="450" w:line="312" w:lineRule="auto"/>
      </w:pPr>
      <w:r>
        <w:rPr>
          <w:rFonts w:ascii="宋体" w:hAnsi="宋体" w:eastAsia="宋体" w:cs="宋体"/>
          <w:color w:val="000"/>
          <w:sz w:val="28"/>
          <w:szCs w:val="28"/>
        </w:rPr>
        <w:t xml:space="preserve">这时，我才明白，备课不仅仅是把每个知识点搞清楚，把上课的流程搞清楚就可以，而是要考虑到很细的地方，比如你的这句话写到黑板的什么位置，前后两个知识点用什么语言来衔接等，对于我们初次上课的人尤其是这样。此后，我多次认真的听了高老师的课，根据两位老师的意见去找那些不同的细节，以改正自己的不足，提高自己的教学技能。</w:t>
      </w:r>
    </w:p>
    <w:p>
      <w:pPr>
        <w:ind w:left="0" w:right="0" w:firstLine="560"/>
        <w:spacing w:before="450" w:after="450" w:line="312" w:lineRule="auto"/>
      </w:pPr>
      <w:r>
        <w:rPr>
          <w:rFonts w:ascii="宋体" w:hAnsi="宋体" w:eastAsia="宋体" w:cs="宋体"/>
          <w:color w:val="000"/>
          <w:sz w:val="28"/>
          <w:szCs w:val="28"/>
        </w:rPr>
        <w:t xml:space="preserve">后来高老师给了我不少的课，我在课堂上开始注意了板书问题、教师用语的精炼和连贯问题以及课堂节奏的控制问题，渐渐的找到了一些感觉。每堂课上完后，有要走到教室后，看看这节课的板书有没有问题，下次应该注意什么，能后想一想：这堂课自己做的好的有那些，不好的地方有那些。我感到，我的教学能力有了较大的提高，对于小学课堂有了更清楚的认识。</w:t>
      </w:r>
    </w:p>
    <w:p>
      <w:pPr>
        <w:ind w:left="0" w:right="0" w:firstLine="560"/>
        <w:spacing w:before="450" w:after="450" w:line="312" w:lineRule="auto"/>
      </w:pPr>
      <w:r>
        <w:rPr>
          <w:rFonts w:ascii="宋体" w:hAnsi="宋体" w:eastAsia="宋体" w:cs="宋体"/>
          <w:color w:val="000"/>
          <w:sz w:val="28"/>
          <w:szCs w:val="28"/>
        </w:rPr>
        <w:t xml:space="preserve">当然，我离一名优秀教师的距离还很远，但我相信这次实习为我打下了一定的基础，基本达到了一名合格的教师的水平。</w:t>
      </w:r>
    </w:p>
    <w:p>
      <w:pPr>
        <w:ind w:left="0" w:right="0" w:firstLine="560"/>
        <w:spacing w:before="450" w:after="450" w:line="312" w:lineRule="auto"/>
      </w:pPr>
      <w:r>
        <w:rPr>
          <w:rFonts w:ascii="宋体" w:hAnsi="宋体" w:eastAsia="宋体" w:cs="宋体"/>
          <w:color w:val="000"/>
          <w:sz w:val="28"/>
          <w:szCs w:val="28"/>
        </w:rPr>
        <w:t xml:space="preserve">在此，我真心的感谢高老师这一个半月来对我的悉心教导和培养，同时也感谢董老师对我的指导，更要感谢那群可爱的孩子们!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学前教育专业实习总结（精选篇5）</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w:t>
      </w:r>
    </w:p>
    <w:p>
      <w:pPr>
        <w:ind w:left="0" w:right="0" w:firstLine="560"/>
        <w:spacing w:before="450" w:after="450" w:line="312" w:lineRule="auto"/>
      </w:pPr>
      <w:r>
        <w:rPr>
          <w:rFonts w:ascii="宋体" w:hAnsi="宋体" w:eastAsia="宋体" w:cs="宋体"/>
          <w:color w:val="000"/>
          <w:sz w:val="28"/>
          <w:szCs w:val="28"/>
        </w:rPr>
        <w:t xml:space="preserve">不仅要关心和照顾幼儿，和幼儿家长的沟通也很重要，在实习期间我试着与家长打交道，与他们交流幼儿在园及在家的表现，在实习让获得了很宝贵的东西。在幼儿园的每个教室里都有幼儿一日生活常规时间表及主班配班老师的工作分工，在实习期间我严格按照时间表，配合所在班老师认真做好一日生活常规工作。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我在实习过程中学习到了很多东西。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2025-01-31T10:29:02+08:00</dcterms:created>
  <dcterms:modified xsi:type="dcterms:W3CDTF">2025-01-31T10:29:02+08:00</dcterms:modified>
</cp:coreProperties>
</file>

<file path=docProps/custom.xml><?xml version="1.0" encoding="utf-8"?>
<Properties xmlns="http://schemas.openxmlformats.org/officeDocument/2006/custom-properties" xmlns:vt="http://schemas.openxmlformats.org/officeDocument/2006/docPropsVTypes"/>
</file>