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悟范本10篇忙碌的工作已经结束。回顾过去的学生会工作，我们收获良多。让我们整理一下过去的工作，写一份工作总结。下面小编给大家带来关于学生会工作的总结感悟，希望会对大家的工作与学习有所帮助。学生会工作的总结感悟篇1大一上学期...</w:t>
      </w:r>
    </w:p>
    <w:p>
      <w:pPr>
        <w:ind w:left="0" w:right="0" w:firstLine="560"/>
        <w:spacing w:before="450" w:after="450" w:line="312" w:lineRule="auto"/>
      </w:pPr>
      <w:r>
        <w:rPr>
          <w:rFonts w:ascii="宋体" w:hAnsi="宋体" w:eastAsia="宋体" w:cs="宋体"/>
          <w:color w:val="000"/>
          <w:sz w:val="28"/>
          <w:szCs w:val="28"/>
        </w:rPr>
        <w:t xml:space="preserve">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忙碌的工作已经结束。回顾过去的学生会工作，我们收获良多。让我们整理一下过去的工作，写一份工作总结。下面小编给大家带来关于学生会工作的总结感悟，希望会对大家的工作与学习有所帮助。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学生会工作的总结感悟篇6</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学生会工作的总结感悟篇7</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学生会工作的总结感悟篇8</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学生会工作的总结感悟篇9</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学生会工作的总结感悟篇10</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