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骨干班主主任工作总结(优选3篇)</w:t>
      </w:r>
      <w:bookmarkEnd w:id="1"/>
    </w:p>
    <w:p>
      <w:pPr>
        <w:jc w:val="center"/>
        <w:spacing w:before="0" w:after="450"/>
      </w:pPr>
      <w:r>
        <w:rPr>
          <w:rFonts w:ascii="Arial" w:hAnsi="Arial" w:eastAsia="Arial" w:cs="Arial"/>
          <w:color w:val="999999"/>
          <w:sz w:val="20"/>
          <w:szCs w:val="20"/>
        </w:rPr>
        <w:t xml:space="preserve">来源：网络  作者：雨后彩虹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骨干班主主任工作总结1班主任是班级的组织者和教育管理者，是学生健康成长的引路人，是联系各科任教师的纽带。班主任工作既是艰巨的，又是光荣的。结合我班实际情景，现对本学期所做工作总结如下：一、培养和选拔班干部，构成良好班风一个良好的班团体，必须...</w:t>
      </w:r>
    </w:p>
    <w:p>
      <w:pPr>
        <w:ind w:left="0" w:right="0" w:firstLine="560"/>
        <w:spacing w:before="450" w:after="450" w:line="312" w:lineRule="auto"/>
      </w:pPr>
      <w:r>
        <w:rPr>
          <w:rFonts w:ascii="黑体" w:hAnsi="黑体" w:eastAsia="黑体" w:cs="黑体"/>
          <w:color w:val="000000"/>
          <w:sz w:val="36"/>
          <w:szCs w:val="36"/>
          <w:b w:val="1"/>
          <w:bCs w:val="1"/>
        </w:rPr>
        <w:t xml:space="preserve">骨干班主主任工作总结1</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班主任是班级的组织者和教育管理者，是学生健康成长的引路人，是联系各科任教师的纽带。班主任工作既是艰巨的，又是光荣的。结合我班实际情景，现对本学期所做工作总结如下：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一、培养和选拔班干部，构成良好班风</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放手让他们开展工作，又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所以，在班主任工作中，我首先引导学生学好功课，并且同科任教师密切配合，随时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另外，从学生的实际出发，经过学生的学习、劳动、游戏、生活等各方面，系统地进行深入细致的思想品德教育工作。同时在日常生活中，也利用周边及学校内的榜样人物对他们进行各种感人至深的熏陶、教育。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所以，转化后进生是班主任的一项必不可少的基本功。首先把真诚的爱给予后进生。做到思想上不歧视，感情上不厌倦，态度上不粗暴，方法上不简单。并用自我对差生的一份真诚的爱心，叩响他们心灵的门。其次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本事。根据我校的工作计划及本班的实际情景，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骨干班主主任工作总结2</w:t>
      </w:r>
    </w:p>
    <w:p>
      <w:pPr>
        <w:ind w:left="0" w:right="0" w:firstLine="560"/>
        <w:spacing w:before="450" w:after="450" w:line="312" w:lineRule="auto"/>
      </w:pPr>
      <w:r>
        <w:rPr>
          <w:rFonts w:ascii="宋体" w:hAnsi="宋体" w:eastAsia="宋体" w:cs="宋体"/>
          <w:color w:val="000"/>
          <w:sz w:val="28"/>
          <w:szCs w:val="28"/>
        </w:rPr>
        <w:t xml:space="preserve">六月，随着如火的骄阳又来到了我们身边，又一群孩子练就了翱翔的本领就将从我们身边飞往更高更远的地方。一个学期已经接近了尾声，而我，又该是坐下来细细地回想这半年来的工作的时候了。</w:t>
      </w:r>
    </w:p>
    <w:p>
      <w:pPr>
        <w:ind w:left="0" w:right="0" w:firstLine="560"/>
        <w:spacing w:before="450" w:after="450" w:line="312" w:lineRule="auto"/>
      </w:pPr>
      <w:r>
        <w:rPr>
          <w:rFonts w:ascii="宋体" w:hAnsi="宋体" w:eastAsia="宋体" w:cs="宋体"/>
          <w:color w:val="000"/>
          <w:sz w:val="28"/>
          <w:szCs w:val="28"/>
        </w:rPr>
        <w:t xml:space="preserve">这半年，说不上轰轰烈烈，但琐琐碎碎的事儿却是接连不断，正如我们的班主作、辅导员工作本身一样的琐碎。</w:t>
      </w:r>
    </w:p>
    <w:p>
      <w:pPr>
        <w:ind w:left="0" w:right="0" w:firstLine="560"/>
        <w:spacing w:before="450" w:after="450" w:line="312" w:lineRule="auto"/>
      </w:pPr>
      <w:r>
        <w:rPr>
          <w:rFonts w:ascii="宋体" w:hAnsi="宋体" w:eastAsia="宋体" w:cs="宋体"/>
          <w:color w:val="000"/>
          <w:sz w:val="28"/>
          <w:szCs w:val="28"/>
        </w:rPr>
        <w:t xml:space="preserve">期初，针对上一学期所反映出来的一些情况，比如说有些同桌同学喜欢交头接耳讲话、有些同学个子蹿得特快，明显地不适合坐在前排位置等的情况，我重新给全班同学排了合理的位置，以便他们更好地学习、生活。</w:t>
      </w:r>
    </w:p>
    <w:p>
      <w:pPr>
        <w:ind w:left="0" w:right="0" w:firstLine="560"/>
        <w:spacing w:before="450" w:after="450" w:line="312" w:lineRule="auto"/>
      </w:pPr>
      <w:r>
        <w:rPr>
          <w:rFonts w:ascii="宋体" w:hAnsi="宋体" w:eastAsia="宋体" w:cs="宋体"/>
          <w:color w:val="000"/>
          <w:sz w:val="28"/>
          <w:szCs w:val="28"/>
        </w:rPr>
        <w:t xml:space="preserve">此外，我继续发挥班队干部的作用，将班级工作管理的权力下放给班队干部，让他们协助管理班级。每天设立值日班长，早晨、中午都由值日班长负责统筹安排全班的卫生、读书等方面的具体事宜。而包干区及班级卫生工作则责任到人，努力做到人人有事干，事事有人干，既增强了学生的责任感，也增强了他们的竞争意识。</w:t>
      </w:r>
    </w:p>
    <w:p>
      <w:pPr>
        <w:ind w:left="0" w:right="0" w:firstLine="560"/>
        <w:spacing w:before="450" w:after="450" w:line="312" w:lineRule="auto"/>
      </w:pPr>
      <w:r>
        <w:rPr>
          <w:rFonts w:ascii="宋体" w:hAnsi="宋体" w:eastAsia="宋体" w:cs="宋体"/>
          <w:color w:val="000"/>
          <w:sz w:val="28"/>
          <w:szCs w:val="28"/>
        </w:rPr>
        <w:t xml:space="preserve">第三，我继续加强家校联系。在对学生进行教育的过程中，家庭的作用是不可估量的，所以，教育要想取得实效，必须家校联合。早在上学期，我就将我的电话号码等全部颂给学生，让他们有困难随时可以打电话给我。而我，也经常与家长电话联系，询问学生在家的各方面的表现，并交流其在校的一些表现，和家长一起找出问题所在，并对采取的教育教学方法达成共识，以求事半功倍的效果。同时，如果学生有点滴的进步，我也会及时和家长取得联系，向他们报喜，让他们看到并肯定孩子的进步，增强学生的`自信心，为学生的不断进步注入不竭的动力源泉。</w:t>
      </w:r>
    </w:p>
    <w:p>
      <w:pPr>
        <w:ind w:left="0" w:right="0" w:firstLine="560"/>
        <w:spacing w:before="450" w:after="450" w:line="312" w:lineRule="auto"/>
      </w:pPr>
      <w:r>
        <w:rPr>
          <w:rFonts w:ascii="宋体" w:hAnsi="宋体" w:eastAsia="宋体" w:cs="宋体"/>
          <w:color w:val="000"/>
          <w:sz w:val="28"/>
          <w:szCs w:val="28"/>
        </w:rPr>
        <w:t xml:space="preserve">第四，我还注意加强对所谓的后进生的管理。为了做好品德差生的帮教转化工作，我努力做到用爱心去关怀他们，用耐心去感化他们，尽量把一些苗头性问题消灭于萌芽状态之中。对重点的问题学生_一对一_个别谈心，增强教育转化的责任感。</w:t>
      </w:r>
    </w:p>
    <w:p>
      <w:pPr>
        <w:ind w:left="0" w:right="0" w:firstLine="560"/>
        <w:spacing w:before="450" w:after="450" w:line="312" w:lineRule="auto"/>
      </w:pPr>
      <w:r>
        <w:rPr>
          <w:rFonts w:ascii="宋体" w:hAnsi="宋体" w:eastAsia="宋体" w:cs="宋体"/>
          <w:color w:val="000"/>
          <w:sz w:val="28"/>
          <w:szCs w:val="28"/>
        </w:rPr>
        <w:t xml:space="preserve">经过这半年的工作，我们班取得了一点成绩。在期初的数学调研中，取得了第一名的好成绩;在春季田径运动会上，运动员们奋力拼搏，虽然没有进入前三名，但甩掉了最后一名的帽子，也涌现出了许多感人的事迹;在学校第四届校园文化艺术中，我们班的同学表现积极，在课本剧比赛中获得了一等奖，在其他比赛项目中也有突出的表现，最后取得了团体的三等奖。</w:t>
      </w:r>
    </w:p>
    <w:p>
      <w:pPr>
        <w:ind w:left="0" w:right="0" w:firstLine="560"/>
        <w:spacing w:before="450" w:after="450" w:line="312" w:lineRule="auto"/>
      </w:pPr>
      <w:r>
        <w:rPr>
          <w:rFonts w:ascii="宋体" w:hAnsi="宋体" w:eastAsia="宋体" w:cs="宋体"/>
          <w:color w:val="000"/>
          <w:sz w:val="28"/>
          <w:szCs w:val="28"/>
        </w:rPr>
        <w:t xml:space="preserve">春去了夏来，秋走了冬在，然而，人生却没有轮回!这半年里，我虽然与我们的队员们有了点滴的成就，但细细想来，还有许多的不足。我愿在今后的岁月中，更努力地工作，让成功更多些，让遗憾更少些!</w:t>
      </w:r>
    </w:p>
    <w:p>
      <w:pPr>
        <w:ind w:left="0" w:right="0" w:firstLine="560"/>
        <w:spacing w:before="450" w:after="450" w:line="312" w:lineRule="auto"/>
      </w:pPr>
      <w:r>
        <w:rPr>
          <w:rFonts w:ascii="黑体" w:hAnsi="黑体" w:eastAsia="黑体" w:cs="黑体"/>
          <w:color w:val="000000"/>
          <w:sz w:val="36"/>
          <w:szCs w:val="36"/>
          <w:b w:val="1"/>
          <w:bCs w:val="1"/>
        </w:rPr>
        <w:t xml:space="preserve">骨干班主主任工作总结3</w:t>
      </w:r>
    </w:p>
    <w:p>
      <w:pPr>
        <w:ind w:left="0" w:right="0" w:firstLine="560"/>
        <w:spacing w:before="450" w:after="450" w:line="312" w:lineRule="auto"/>
      </w:pPr>
      <w:r>
        <w:rPr>
          <w:rFonts w:ascii="宋体" w:hAnsi="宋体" w:eastAsia="宋体" w:cs="宋体"/>
          <w:color w:val="000"/>
          <w:sz w:val="28"/>
          <w:szCs w:val="28"/>
        </w:rPr>
        <w:t xml:space="preserve">一学期又匆匆而过，现做如下总结：</w:t>
      </w:r>
    </w:p>
    <w:p>
      <w:pPr>
        <w:ind w:left="0" w:right="0" w:firstLine="560"/>
        <w:spacing w:before="450" w:after="450" w:line="312" w:lineRule="auto"/>
      </w:pPr>
      <w:r>
        <w:rPr>
          <w:rFonts w:ascii="宋体" w:hAnsi="宋体" w:eastAsia="宋体" w:cs="宋体"/>
          <w:color w:val="000"/>
          <w:sz w:val="28"/>
          <w:szCs w:val="28"/>
        </w:rPr>
        <w:t xml:space="preserve">&gt;一、强化日常行为习惯教育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是我每学期工作的重点。我以课堂生活为主体，以常规训练为主线，加强了对学生课堂纪律、常规、礼貌、卫生和劳动等几方面基本行为准则的教育，培养学生对学习的责任感及自控能力。</w:t>
      </w:r>
    </w:p>
    <w:p>
      <w:pPr>
        <w:ind w:left="0" w:right="0" w:firstLine="560"/>
        <w:spacing w:before="450" w:after="450" w:line="312" w:lineRule="auto"/>
      </w:pPr>
      <w:r>
        <w:rPr>
          <w:rFonts w:ascii="宋体" w:hAnsi="宋体" w:eastAsia="宋体" w:cs="宋体"/>
          <w:color w:val="000"/>
          <w:sz w:val="28"/>
          <w:szCs w:val="28"/>
        </w:rPr>
        <w:t xml:space="preserve">&gt;1、建立一日常规</w:t>
      </w:r>
    </w:p>
    <w:p>
      <w:pPr>
        <w:ind w:left="0" w:right="0" w:firstLine="560"/>
        <w:spacing w:before="450" w:after="450" w:line="312" w:lineRule="auto"/>
      </w:pPr>
      <w:r>
        <w:rPr>
          <w:rFonts w:ascii="宋体" w:hAnsi="宋体" w:eastAsia="宋体" w:cs="宋体"/>
          <w:color w:val="000"/>
          <w:sz w:val="28"/>
          <w:szCs w:val="28"/>
        </w:rPr>
        <w:t xml:space="preserve">首先利用晨间谈话，和同学们共同讨论平日同学们经常出现的一些问题，然后将其列出，把全班分成几个大组，轮流进行检查扣分，并由专人记录。按时统计，对表现好的同学进行表扬鼓励，行为差的同学进行处罚，比如抄几篇优秀作文，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&gt;2、重视在课堂内的常规训练，培养学生的自控能力。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首先训练学生正确读书、倾听及良好的作业态度。读书时要求全班同学都拿起书做到手到、眼到、口到、心到。只要做作业，一定要及时、书写一定要整洁。当学生起来发言时，则要求他们站端正，态度自然大方，并且说话时声音要响亮，吐词要清楚。在听的能力方面，则要求他们注意听别人说话，听清楚说话的内容，记在心中，要说得出来，如每次看完德育录象，专题教育。我总要问问同学们讲了什么事，你要注意什么，以培养他们专心听讲的习惯。</w:t>
      </w:r>
    </w:p>
    <w:p>
      <w:pPr>
        <w:ind w:left="0" w:right="0" w:firstLine="560"/>
        <w:spacing w:before="450" w:after="450" w:line="312" w:lineRule="auto"/>
      </w:pPr>
      <w:r>
        <w:rPr>
          <w:rFonts w:ascii="宋体" w:hAnsi="宋体" w:eastAsia="宋体" w:cs="宋体"/>
          <w:color w:val="000"/>
          <w:sz w:val="28"/>
          <w:szCs w:val="28"/>
        </w:rPr>
        <w:t xml:space="preserve">&gt;3、建立全班学生轮流值日制度，培养自主意识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更重要的是值日生既要去管理别人，那首先就得以身作则，才有说服力。</w:t>
      </w:r>
    </w:p>
    <w:p>
      <w:pPr>
        <w:ind w:left="0" w:right="0" w:firstLine="560"/>
        <w:spacing w:before="450" w:after="450" w:line="312" w:lineRule="auto"/>
      </w:pPr>
      <w:r>
        <w:rPr>
          <w:rFonts w:ascii="宋体" w:hAnsi="宋体" w:eastAsia="宋体" w:cs="宋体"/>
          <w:color w:val="000"/>
          <w:sz w:val="28"/>
          <w:szCs w:val="28"/>
        </w:rPr>
        <w:t xml:space="preserve">&gt;二、重视对后进生的教育工作，多和他们谈心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后进生，我班也是如此，对于这些后进生，我针对每一个学生的基础和特点，进行正确的指导和必要的帮助，使每个学生都能得到各自的发展。我班此类学生中男生居多，而且他们学习不刻苦，成绩也较差，所以我利用课余时间找他们谈心，深入细致地做他们的思想工作，让他们树立学习的信心和勇气，帮助他们制定学习计划，和划分学习小组，以取得他们的信任。</w:t>
      </w:r>
    </w:p>
    <w:p>
      <w:pPr>
        <w:ind w:left="0" w:right="0" w:firstLine="560"/>
        <w:spacing w:before="450" w:after="450" w:line="312" w:lineRule="auto"/>
      </w:pPr>
      <w:r>
        <w:rPr>
          <w:rFonts w:ascii="宋体" w:hAnsi="宋体" w:eastAsia="宋体" w:cs="宋体"/>
          <w:color w:val="000"/>
          <w:sz w:val="28"/>
          <w:szCs w:val="28"/>
        </w:rPr>
        <w:t xml:space="preserve">我班有位学生（袁旭东），经常与任课老师发生矛盾，从而导致他在心态上发生很大的变化。对老师产生一种怀疑，不信任感及抵触情绪。行为习惯变得越来越散漫，自我中心意识特别强。他这个人个性倔强，自尊心极强，在情绪上有时表现比较冲动，自信心不是很足，比较在乎别人对他的看法。于是，抓住这一心理特点，我找准机会跟他谈话，设法进行有效的思想疏导。（谈话的方式经常选择没有同学或老师的地方，我想这样的谈话方式有利于放松他的心情，大胆地倾吐自己的心声）。我先给他讲了我对他的印象，主要谈他好的一面——为人直爽，肯定了他的优点。平常也很关注他，找话题与他说话，所谓感情投资，让他感觉到我重视他，没有放弃他，后来我又一针见血地指出了他的缺点。现在的他各方面虽然没有转变得很“完美””，但我会继续努力。</w:t>
      </w:r>
    </w:p>
    <w:p>
      <w:pPr>
        <w:ind w:left="0" w:right="0" w:firstLine="560"/>
        <w:spacing w:before="450" w:after="450" w:line="312" w:lineRule="auto"/>
      </w:pPr>
      <w:r>
        <w:rPr>
          <w:rFonts w:ascii="宋体" w:hAnsi="宋体" w:eastAsia="宋体" w:cs="宋体"/>
          <w:color w:val="000"/>
          <w:sz w:val="28"/>
          <w:szCs w:val="28"/>
        </w:rPr>
        <w:t xml:space="preserve">&gt;三、充分发挥班干部的作用</w:t>
      </w:r>
    </w:p>
    <w:p>
      <w:pPr>
        <w:ind w:left="0" w:right="0" w:firstLine="560"/>
        <w:spacing w:before="450" w:after="450" w:line="312" w:lineRule="auto"/>
      </w:pPr>
      <w:r>
        <w:rPr>
          <w:rFonts w:ascii="宋体" w:hAnsi="宋体" w:eastAsia="宋体" w:cs="宋体"/>
          <w:color w:val="000"/>
          <w:sz w:val="28"/>
          <w:szCs w:val="28"/>
        </w:rPr>
        <w:t xml:space="preserve">经过几个学期的培养，我班已形成了一定的班干部核心，也培养了一些工作能力较强的班干部。为了培养更多有工作能力的同学以及让更多的同学能关心班级，为班级做事。我放手让更多的同学来管理班级，班长能做的事我不做，小干部能做的\'事班长做，普通同学能做的事小干部不做。</w:t>
      </w:r>
    </w:p>
    <w:p>
      <w:pPr>
        <w:ind w:left="0" w:right="0" w:firstLine="560"/>
        <w:spacing w:before="450" w:after="450" w:line="312" w:lineRule="auto"/>
      </w:pPr>
      <w:r>
        <w:rPr>
          <w:rFonts w:ascii="宋体" w:hAnsi="宋体" w:eastAsia="宋体" w:cs="宋体"/>
          <w:color w:val="000"/>
          <w:sz w:val="28"/>
          <w:szCs w:val="28"/>
        </w:rPr>
        <w:t xml:space="preserve">&gt;四、重视与家长的联系，双向管好孩子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家访是我做得比较差的一项工作，我不太喜欢去学生家里，因为我跟每位家长也都比较熟，而且我觉得三年半来我也没碰到过比较麻烦的家长，但是与家长的电话联系却是经常的事。只要学生有进步了，哪怕是很小的进步，我会很高兴地去向家长报喜；当然，如果学生退步了或者犯了什么错误，我也会毫不留情地向家长通报。同时，我也主动地向家长了解学生家里的情况，以期达到对学生性格、兴趣爱好及各方面能力等全面地了解。</w:t>
      </w:r>
    </w:p>
    <w:p>
      <w:pPr>
        <w:ind w:left="0" w:right="0" w:firstLine="560"/>
        <w:spacing w:before="450" w:after="450" w:line="312" w:lineRule="auto"/>
      </w:pPr>
      <w:r>
        <w:rPr>
          <w:rFonts w:ascii="宋体" w:hAnsi="宋体" w:eastAsia="宋体" w:cs="宋体"/>
          <w:color w:val="000"/>
          <w:sz w:val="28"/>
          <w:szCs w:val="28"/>
        </w:rPr>
        <w:t xml:space="preserve">做了多年的班主任，但我的工作还是存在许多瑕疵。比如有时预见性不够，事情分析不够透彻，但目前我觉得最缺乏的还是对班主任工作的研究，特别是看了魏书生老师的讲座录象后，真是耳目一新。以后我要多请教有经验的老师和书本，学习优秀班主任的工作方法，总结自己的经验，用更科学、合理、有效的方法指导班级工作，使班级工作不断焕发新的活力和有新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2025-01-19T11:21:12+08:00</dcterms:created>
  <dcterms:modified xsi:type="dcterms:W3CDTF">2025-01-19T11:21:12+08:00</dcterms:modified>
</cp:coreProperties>
</file>

<file path=docProps/custom.xml><?xml version="1.0" encoding="utf-8"?>
<Properties xmlns="http://schemas.openxmlformats.org/officeDocument/2006/custom-properties" xmlns:vt="http://schemas.openxmlformats.org/officeDocument/2006/docPropsVTypes"/>
</file>