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党校四进工作总结(共11篇)</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党校四进工作总结120xx年下半年，按照学校要求我认真学习了系列重要讲话精神，并参与宣讲工作，更深刻的了解了中国梦的内涵实质。随着党校成为理论宣传越来越重要的阵地，教学、教研工作随着时代的步伐要求也越来越高，因此，在工作之余，我也不断学习，...</w:t>
      </w:r>
    </w:p>
    <w:p>
      <w:pPr>
        <w:ind w:left="0" w:right="0" w:firstLine="560"/>
        <w:spacing w:before="450" w:after="450" w:line="312" w:lineRule="auto"/>
      </w:pPr>
      <w:r>
        <w:rPr>
          <w:rFonts w:ascii="黑体" w:hAnsi="黑体" w:eastAsia="黑体" w:cs="黑体"/>
          <w:color w:val="000000"/>
          <w:sz w:val="36"/>
          <w:szCs w:val="36"/>
          <w:b w:val="1"/>
          <w:bCs w:val="1"/>
        </w:rPr>
        <w:t xml:space="preserve">党校四进工作总结1</w:t>
      </w:r>
    </w:p>
    <w:p>
      <w:pPr>
        <w:ind w:left="0" w:right="0" w:firstLine="560"/>
        <w:spacing w:before="450" w:after="450" w:line="312" w:lineRule="auto"/>
      </w:pPr>
      <w:r>
        <w:rPr>
          <w:rFonts w:ascii="宋体" w:hAnsi="宋体" w:eastAsia="宋体" w:cs="宋体"/>
          <w:color w:val="000"/>
          <w:sz w:val="28"/>
          <w:szCs w:val="28"/>
        </w:rPr>
        <w:t xml:space="preserve">20xx年下半年，按照学校要求我认真学习了系列重要讲话精神，并参与宣讲工作，更深刻的了解了中国梦的内涵实质。随着党校成为理论宣传越来越重要的阵地，教学、教研工作随着时代的步伐要求也越来越高，因此，在工作之余，我也不断学习，阅读《求实》、《读者文摘》、《中国检察》、《于丹讲论语》《老子他说》等诸多的书籍和报刊杂志，自觉的进行知识与观念的更新，增强自身修养和工作适应能力，不断提高综合文化素质。因为良好的素质是提高课堂效率的关键，只有这样，才能在党校课堂教学中渗透符合时代信息的活水，才能常教常新。</w:t>
      </w:r>
    </w:p>
    <w:p>
      <w:pPr>
        <w:ind w:left="0" w:right="0" w:firstLine="560"/>
        <w:spacing w:before="450" w:after="450" w:line="312" w:lineRule="auto"/>
      </w:pPr>
      <w:r>
        <w:rPr>
          <w:rFonts w:ascii="黑体" w:hAnsi="黑体" w:eastAsia="黑体" w:cs="黑体"/>
          <w:color w:val="000000"/>
          <w:sz w:val="36"/>
          <w:szCs w:val="36"/>
          <w:b w:val="1"/>
          <w:bCs w:val="1"/>
        </w:rPr>
        <w:t xml:space="preserve">党校四进工作总结2</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展望20XX年，我们将加强以下方面的工作：</w:t>
      </w:r>
    </w:p>
    <w:p>
      <w:pPr>
        <w:ind w:left="0" w:right="0" w:firstLine="560"/>
        <w:spacing w:before="450" w:after="450" w:line="312" w:lineRule="auto"/>
      </w:pPr>
      <w:r>
        <w:rPr>
          <w:rFonts w:ascii="宋体" w:hAnsi="宋体" w:eastAsia="宋体" w:cs="宋体"/>
          <w:color w:val="000"/>
          <w:sz w:val="28"/>
          <w:szCs w:val="28"/>
        </w:rPr>
        <w:t xml:space="preserve">一是实现精细化管理，使各项工作再上新台阶；</w:t>
      </w:r>
    </w:p>
    <w:p>
      <w:pPr>
        <w:ind w:left="0" w:right="0" w:firstLine="560"/>
        <w:spacing w:before="450" w:after="450" w:line="312" w:lineRule="auto"/>
      </w:pPr>
      <w:r>
        <w:rPr>
          <w:rFonts w:ascii="宋体" w:hAnsi="宋体" w:eastAsia="宋体" w:cs="宋体"/>
          <w:color w:val="000"/>
          <w:sz w:val="28"/>
          <w:szCs w:val="28"/>
        </w:rPr>
        <w:t xml:space="preserve">二是强化服务，为教职员工创造一个环境优美、心情舒畅的学习和工作环境。</w:t>
      </w:r>
    </w:p>
    <w:p>
      <w:pPr>
        <w:ind w:left="0" w:right="0" w:firstLine="560"/>
        <w:spacing w:before="450" w:after="450" w:line="312" w:lineRule="auto"/>
      </w:pPr>
      <w:r>
        <w:rPr>
          <w:rFonts w:ascii="宋体" w:hAnsi="宋体" w:eastAsia="宋体" w:cs="宋体"/>
          <w:color w:val="000"/>
          <w:sz w:val="28"/>
          <w:szCs w:val="28"/>
        </w:rPr>
        <w:t xml:space="preserve">&gt;党校工作总结（8）</w:t>
      </w:r>
    </w:p>
    <w:p>
      <w:pPr>
        <w:ind w:left="0" w:right="0" w:firstLine="560"/>
        <w:spacing w:before="450" w:after="450" w:line="312" w:lineRule="auto"/>
      </w:pPr>
      <w:r>
        <w:rPr>
          <w:rFonts w:ascii="黑体" w:hAnsi="黑体" w:eastAsia="黑体" w:cs="黑体"/>
          <w:color w:val="000000"/>
          <w:sz w:val="36"/>
          <w:szCs w:val="36"/>
          <w:b w:val="1"/>
          <w:bCs w:val="1"/>
        </w:rPr>
        <w:t xml:space="preserve">党校四进工作总结3</w:t>
      </w:r>
    </w:p>
    <w:p>
      <w:pPr>
        <w:ind w:left="0" w:right="0" w:firstLine="560"/>
        <w:spacing w:before="450" w:after="450" w:line="312" w:lineRule="auto"/>
      </w:pPr>
      <w:r>
        <w:rPr>
          <w:rFonts w:ascii="宋体" w:hAnsi="宋体" w:eastAsia="宋体" w:cs="宋体"/>
          <w:color w:val="000"/>
          <w:sz w:val="28"/>
          <w:szCs w:val="28"/>
        </w:rPr>
        <w:t xml:space="preserve">党总支要加大对各支部党的工作的督促、监察力度。今年将对各党支部工作进行两次检查，时间分别定于半年和年末。检查内容包括党建工作完成情况，基础设施建设，党组织活动开展情况，贯彻“十不准”规定情况等，并将对党员干部的学习笔记、各种会议记录进行调阅。</w:t>
      </w:r>
    </w:p>
    <w:p>
      <w:pPr>
        <w:ind w:left="0" w:right="0" w:firstLine="560"/>
        <w:spacing w:before="450" w:after="450" w:line="312" w:lineRule="auto"/>
      </w:pPr>
      <w:r>
        <w:rPr>
          <w:rFonts w:ascii="宋体" w:hAnsi="宋体" w:eastAsia="宋体" w:cs="宋体"/>
          <w:color w:val="000"/>
          <w:sz w:val="28"/>
          <w:szCs w:val="28"/>
        </w:rPr>
        <w:t xml:space="preserve">&gt;党校工作总结（4）</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20XX年即将过去，回顾一年来的思想、工作和学习情况，在学校各级领导和同事们的关心下，顺利完成了一年的工作任务。为总结经验，找出不足，便于今后更好的工作。现将年度工作总结如下：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党校四进工作总结4</w:t>
      </w:r>
    </w:p>
    <w:p>
      <w:pPr>
        <w:ind w:left="0" w:right="0" w:firstLine="560"/>
        <w:spacing w:before="450" w:after="450" w:line="312" w:lineRule="auto"/>
      </w:pPr>
      <w:r>
        <w:rPr>
          <w:rFonts w:ascii="宋体" w:hAnsi="宋体" w:eastAsia="宋体" w:cs="宋体"/>
          <w:color w:val="000"/>
          <w:sz w:val="28"/>
          <w:szCs w:val="28"/>
        </w:rPr>
        <w:t xml:space="preserve">20__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黑体" w:hAnsi="黑体" w:eastAsia="黑体" w:cs="黑体"/>
          <w:color w:val="000000"/>
          <w:sz w:val="36"/>
          <w:szCs w:val="36"/>
          <w:b w:val="1"/>
          <w:bCs w:val="1"/>
        </w:rPr>
        <w:t xml:space="preserve">党校四进工作总结5</w:t>
      </w:r>
    </w:p>
    <w:p>
      <w:pPr>
        <w:ind w:left="0" w:right="0" w:firstLine="560"/>
        <w:spacing w:before="450" w:after="450" w:line="312" w:lineRule="auto"/>
      </w:pPr>
      <w:r>
        <w:rPr>
          <w:rFonts w:ascii="宋体" w:hAnsi="宋体" w:eastAsia="宋体" w:cs="宋体"/>
          <w:color w:val="000"/>
          <w:sz w:val="28"/>
          <w:szCs w:val="28"/>
        </w:rPr>
        <w:t xml:space="preserve">200*年10月底30日，我有幸成为省第三批下派干部中的一员，来到办事处社区担任第一书记。下派一年来，我在县委组织部和办事处的直接领导下，在社区全体党员干部的大力支持下，紧紧围绕任职工作目标，结合实际，真抓实干，理出了社区发展思路，强化了社区班子建设，办成了一些居民所需所盼的实事，工作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1.社区基本概况：总人口2105人，有5个自然庄，分9个村民小组。1个党支部，3个党小组，26名党员，其中女党员2名，35岁以下党员6名，高中以上文化6人，致富能手4人，流动党员3人。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3.工作难点：随着城市化进程不断推进，碾盘社区土地逐渐被征用，目前人均耕地日益减少，又加上社区集体收入很少，仅有码头承包费每年15000元，社区居民失地后的社会保障等问题日益凸显，这些都增加了工作的难度。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一加强组织，规范各项工作制度。</w:t>
      </w:r>
    </w:p>
    <w:p>
      <w:pPr>
        <w:ind w:left="0" w:right="0" w:firstLine="560"/>
        <w:spacing w:before="450" w:after="450" w:line="312" w:lineRule="auto"/>
      </w:pPr>
      <w:r>
        <w:rPr>
          <w:rFonts w:ascii="宋体" w:hAnsi="宋体" w:eastAsia="宋体" w:cs="宋体"/>
          <w:color w:val="000"/>
          <w:sz w:val="28"/>
          <w:szCs w:val="28"/>
        </w:rPr>
        <w:t xml:space="preserve">加强组织是省委对下派干部六句话目标要求的第一句话，社区支部作为党的最基层的战斗堡垒，能否肩负起带领群众致富的重任，关键在于有没有一个好的党员干部队伍，有没有一个以社区支部为核心的团结坚强、富有号召力、领导力的社区两委班子。到社区任职以后，我把这项工作作为首要任务来抓。具体做了以下几项工作：</w:t>
      </w:r>
    </w:p>
    <w:p>
      <w:pPr>
        <w:ind w:left="0" w:right="0" w:firstLine="560"/>
        <w:spacing w:before="450" w:after="450" w:line="312" w:lineRule="auto"/>
      </w:pPr>
      <w:r>
        <w:rPr>
          <w:rFonts w:ascii="宋体" w:hAnsi="宋体" w:eastAsia="宋体" w:cs="宋体"/>
          <w:color w:val="000"/>
          <w:sz w:val="28"/>
          <w:szCs w:val="28"/>
        </w:rPr>
        <w:t xml:space="preserve">12.加强班子建设，提高班子战斗力。今年5月份，为了加快漆园办事处园区建设步伐，促进社区各项工作的开展，在办事处领导的重视和领导下，对社区两委班子做了重大调整，调整后的两委班子成员精诚团结，思想解放，有很强的发展意识和服务意识，战斗力较以前有很大的增强，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2.加强阵地建设，规范党员活动室。刚到任那天，我曾经面对社区一贫如洗的党员活动室而一筹莫展：门窗残缺不全、墙面斑驳陆离、室内仅有的物品是一张破旧的乒乓球桌和几条长凳。这样的条件显然不能适应党员教育的新形势、无法满足党员活动的新需求。为此，我上任后抓的第一件实事就是把党员活动室按照组织上要求的八有标准进行完善。经过一年的努力，社区党员活动阵地已经展现新貌。</w:t>
      </w:r>
    </w:p>
    <w:p>
      <w:pPr>
        <w:ind w:left="0" w:right="0" w:firstLine="560"/>
        <w:spacing w:before="450" w:after="450" w:line="312" w:lineRule="auto"/>
      </w:pPr>
      <w:r>
        <w:rPr>
          <w:rFonts w:ascii="宋体" w:hAnsi="宋体" w:eastAsia="宋体" w:cs="宋体"/>
          <w:color w:val="000"/>
          <w:sz w:val="28"/>
          <w:szCs w:val="28"/>
        </w:rPr>
        <w:t xml:space="preserve">3.规范各项工作制度。建立了党员远程教育学习制度，建立健全了党员学习生活制度，党员双向承诺制度，完善了社区干部日常工作考勤制度。这些制度的建立，确保了各项工作的正常进行和党员活动的正常开展。</w:t>
      </w:r>
    </w:p>
    <w:p>
      <w:pPr>
        <w:ind w:left="0" w:right="0" w:firstLine="560"/>
        <w:spacing w:before="450" w:after="450" w:line="312" w:lineRule="auto"/>
      </w:pPr>
      <w:r>
        <w:rPr>
          <w:rFonts w:ascii="宋体" w:hAnsi="宋体" w:eastAsia="宋体" w:cs="宋体"/>
          <w:color w:val="000"/>
          <w:sz w:val="28"/>
          <w:szCs w:val="28"/>
        </w:rPr>
        <w:t xml:space="preserve">4培养发展_员，为社区党组织输入新鲜血液。通过双培双带活动，目前已有3名致富能手递交了入党申请书，被支部列为党员发展对象，。有1名预备党员按期转为正式党员，并列为社区后备干部。党员队伍建设呈现出了勃勃生机。</w:t>
      </w:r>
    </w:p>
    <w:p>
      <w:pPr>
        <w:ind w:left="0" w:right="0" w:firstLine="560"/>
        <w:spacing w:before="450" w:after="450" w:line="312" w:lineRule="auto"/>
      </w:pPr>
      <w:r>
        <w:rPr>
          <w:rFonts w:ascii="宋体" w:hAnsi="宋体" w:eastAsia="宋体" w:cs="宋体"/>
          <w:color w:val="000"/>
          <w:sz w:val="28"/>
          <w:szCs w:val="28"/>
        </w:rPr>
        <w:t xml:space="preserve">5.实行党务公开和村务公开.社区于今年三月份按标准建了公开栏，每季度首月的15日为党务公开和村务公开日。让社区各项工在阳光下操作，给群众一个明白，还干部一个清白。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二发展经济，富裕居民，加快园区建设步伐。</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2.利用涡河沿岸的地理优势，在码头上求效益，这是增加集体收入和居民个人收入的一个重要方面。对此，我们给予了保护和扶持。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3加快社区道路等基础设施建设步伐。社区两委在上半年配合县、办事处，做了很多对涡河大坝加固拆迁的宣传工作，目前此项工作正在顺利进行;按照规划要求，辖区内的村村通工程蒙王路已于上半年修好，赵庄居民组还修复了水泥路面1500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4.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宋体" w:hAnsi="宋体" w:eastAsia="宋体" w:cs="宋体"/>
          <w:color w:val="000"/>
          <w:sz w:val="28"/>
          <w:szCs w:val="28"/>
        </w:rPr>
        <w:t xml:space="preserve">三抓好综合治理，注意矛盾排查，维护社会稳定。</w:t>
      </w:r>
    </w:p>
    <w:p>
      <w:pPr>
        <w:ind w:left="0" w:right="0" w:firstLine="560"/>
        <w:spacing w:before="450" w:after="450" w:line="312" w:lineRule="auto"/>
      </w:pPr>
      <w:r>
        <w:rPr>
          <w:rFonts w:ascii="宋体" w:hAnsi="宋体" w:eastAsia="宋体" w:cs="宋体"/>
          <w:color w:val="000"/>
          <w:sz w:val="28"/>
          <w:szCs w:val="28"/>
        </w:rPr>
        <w:t xml:space="preserve">维护社会稳定也是下派干部的重要职责之一。为此我们社区两委做了以下具体工作：</w:t>
      </w:r>
    </w:p>
    <w:p>
      <w:pPr>
        <w:ind w:left="0" w:right="0" w:firstLine="560"/>
        <w:spacing w:before="450" w:after="450" w:line="312" w:lineRule="auto"/>
      </w:pPr>
      <w:r>
        <w:rPr>
          <w:rFonts w:ascii="宋体" w:hAnsi="宋体" w:eastAsia="宋体" w:cs="宋体"/>
          <w:color w:val="000"/>
          <w:sz w:val="28"/>
          <w:szCs w:val="28"/>
        </w:rPr>
        <w:t xml:space="preserve">1.做好矛盾化解。上半年，社区两委先后调处矛盾6期，阻止了上访户2期，一些矛盾在基层得到了处理，并使一起治安案件未能转为刑事案件。</w:t>
      </w:r>
    </w:p>
    <w:p>
      <w:pPr>
        <w:ind w:left="0" w:right="0" w:firstLine="560"/>
        <w:spacing w:before="450" w:after="450" w:line="312" w:lineRule="auto"/>
      </w:pPr>
      <w:r>
        <w:rPr>
          <w:rFonts w:ascii="宋体" w:hAnsi="宋体" w:eastAsia="宋体" w:cs="宋体"/>
          <w:color w:val="000"/>
          <w:sz w:val="28"/>
          <w:szCs w:val="28"/>
        </w:rPr>
        <w:t xml:space="preserve">2开展法制教育。今年是五。五普法第二年，3月份是宣传月，社区两委对不同人群先后进行了4次法制讲座。4月份，社区两委组织40多人到县大戏院听取县委、县政府关于打击两违工作动员报告，回来后成立了两违整治工作小组，对社区违法建房、私自买卖土地进行规范，对现有房屋进行逐人逐户登记，严格一户一宅制度。</w:t>
      </w:r>
    </w:p>
    <w:p>
      <w:pPr>
        <w:ind w:left="0" w:right="0" w:firstLine="560"/>
        <w:spacing w:before="450" w:after="450" w:line="312" w:lineRule="auto"/>
      </w:pPr>
      <w:r>
        <w:rPr>
          <w:rFonts w:ascii="宋体" w:hAnsi="宋体" w:eastAsia="宋体" w:cs="宋体"/>
          <w:color w:val="000"/>
          <w:sz w:val="28"/>
          <w:szCs w:val="28"/>
        </w:rPr>
        <w:t xml:space="preserve">3.搞好计划生育。计划生育是基本国策，也是基层工作的重点和难点所在，为此社区对此项工作给于了高度重视。明确了分工，每个社区干部都有自己的联系点，明确了责任，每个社区干部都要对自己的联系点的计划生育情况负起责任。每个月的前两天为计划生育例会时间，社区干部要在例会上互通计划生育工作信息，对出现的问题及时进行处理。并做好独生子女户的优抚兑现工作以及术后的随访工作。这些措施有力地促进了社区计划生育工作的开展。上半年，全市计划生育工作大检查，我社区被随机抽到，检查结果令人满意。得到到办事处6000元的现金奖励。</w:t>
      </w:r>
    </w:p>
    <w:p>
      <w:pPr>
        <w:ind w:left="0" w:right="0" w:firstLine="560"/>
        <w:spacing w:before="450" w:after="450" w:line="312" w:lineRule="auto"/>
      </w:pPr>
      <w:r>
        <w:rPr>
          <w:rFonts w:ascii="黑体" w:hAnsi="黑体" w:eastAsia="黑体" w:cs="黑体"/>
          <w:color w:val="000000"/>
          <w:sz w:val="36"/>
          <w:szCs w:val="36"/>
          <w:b w:val="1"/>
          <w:bCs w:val="1"/>
        </w:rPr>
        <w:t xml:space="preserve">党校四进工作总结6</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黑体" w:hAnsi="黑体" w:eastAsia="黑体" w:cs="黑体"/>
          <w:color w:val="000000"/>
          <w:sz w:val="36"/>
          <w:szCs w:val="36"/>
          <w:b w:val="1"/>
          <w:bCs w:val="1"/>
        </w:rPr>
        <w:t xml:space="preserve">党校四进工作总结7</w:t>
      </w:r>
    </w:p>
    <w:p>
      <w:pPr>
        <w:ind w:left="0" w:right="0" w:firstLine="560"/>
        <w:spacing w:before="450" w:after="450" w:line="312" w:lineRule="auto"/>
      </w:pPr>
      <w:r>
        <w:rPr>
          <w:rFonts w:ascii="宋体" w:hAnsi="宋体" w:eastAsia="宋体" w:cs="宋体"/>
          <w:color w:val="000"/>
          <w:sz w:val="28"/>
          <w:szCs w:val="28"/>
        </w:rPr>
        <w:t xml:space="preserve">严明政治纪律政治规矩，坚持用纪律束人、用规矩管事。一是加强党校内部管理。严格按照上级党委政府要求，严把财务关、作风建设关，今年修订了党校机关制度，并狠抓落实，机关不定期查岗，督办，从源头上防范“四风”问题发生。二是开展档案创省一级复查迎检工作，对我校92年以来的文书档案、会计档案和声像档案进行整编和文字录入工作，并通过了荆门验收。三是改善校园环境。今年，我校多方争取资金，全面改造和提升校园环境和基础条件。引资150万元，全面改造学员餐厅。筹资25万元，对教学楼、办公楼卫生间全面改造，整修了围墙、台阶，修建了化粪池。筹资5万元，配置了照相机、摄像机、扫描仪等专用设备，为教学活动提供了便利。四是根据教学和学风建设。按照讲纪律、守规矩要求，探索制定教师授课“十严禁”规则；为提高教学科研水准和培训质效的要求，建立专兼职教师课件、讲义把关制度，推行教师校外授课报批制度，同时完善学风、学纪和学员管理制度。</w:t>
      </w:r>
    </w:p>
    <w:p>
      <w:pPr>
        <w:ind w:left="0" w:right="0" w:firstLine="560"/>
        <w:spacing w:before="450" w:after="450" w:line="312" w:lineRule="auto"/>
      </w:pPr>
      <w:r>
        <w:rPr>
          <w:rFonts w:ascii="宋体" w:hAnsi="宋体" w:eastAsia="宋体" w:cs="宋体"/>
          <w:color w:val="000"/>
          <w:sz w:val="28"/>
          <w:szCs w:val="28"/>
        </w:rPr>
        <w:t xml:space="preserve">一年来，我校各项工作取得了新的成绩，但与创建全省一流党校的目标要求相比，我们在浓厚教研氛围、钻研教学规律、整体提高教学能力方面，在强化学术积累、深化市情研究、推出更多更高质量咨政成果方面，在提高工作绩效、调动全员积极性创造性等方面，还有许多差距和不足，需要我们在今后的工作中着力加以改进。</w:t>
      </w:r>
    </w:p>
    <w:p>
      <w:pPr>
        <w:ind w:left="0" w:right="0" w:firstLine="560"/>
        <w:spacing w:before="450" w:after="450" w:line="312" w:lineRule="auto"/>
      </w:pPr>
      <w:r>
        <w:rPr>
          <w:rFonts w:ascii="宋体" w:hAnsi="宋体" w:eastAsia="宋体" w:cs="宋体"/>
          <w:color w:val="000"/>
          <w:sz w:val="28"/>
          <w:szCs w:val="28"/>
        </w:rPr>
        <w:t xml:space="preserve">&gt;党校工作总结（14）</w:t>
      </w:r>
    </w:p>
    <w:p>
      <w:pPr>
        <w:ind w:left="0" w:right="0" w:firstLine="560"/>
        <w:spacing w:before="450" w:after="450" w:line="312" w:lineRule="auto"/>
      </w:pPr>
      <w:r>
        <w:rPr>
          <w:rFonts w:ascii="黑体" w:hAnsi="黑体" w:eastAsia="黑体" w:cs="黑体"/>
          <w:color w:val="000000"/>
          <w:sz w:val="36"/>
          <w:szCs w:val="36"/>
          <w:b w:val="1"/>
          <w:bCs w:val="1"/>
        </w:rPr>
        <w:t xml:space="preserve">党校四进工作总结8</w:t>
      </w:r>
    </w:p>
    <w:p>
      <w:pPr>
        <w:ind w:left="0" w:right="0" w:firstLine="560"/>
        <w:spacing w:before="450" w:after="450" w:line="312" w:lineRule="auto"/>
      </w:pPr>
      <w:r>
        <w:rPr>
          <w:rFonts w:ascii="宋体" w:hAnsi="宋体" w:eastAsia="宋体" w:cs="宋体"/>
          <w:color w:val="000"/>
          <w:sz w:val="28"/>
          <w:szCs w:val="28"/>
        </w:rPr>
        <w:t xml:space="preserve">1、对新教学方法的把握还不是很成熟，仍需继续努力并向其他教师学习。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3、作为年轻教师，教学经验还稍显不足。需要得到更多的锻炼在今后的工作中我要发扬自己的优点，改正缺点，弥补不足。努力提高自身素质和业务水平，争取在平凡的岗位上做出不平凡的成绩。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&gt;党校工作总结（3）</w:t>
      </w:r>
    </w:p>
    <w:p>
      <w:pPr>
        <w:ind w:left="0" w:right="0" w:firstLine="560"/>
        <w:spacing w:before="450" w:after="450" w:line="312" w:lineRule="auto"/>
      </w:pPr>
      <w:r>
        <w:rPr>
          <w:rFonts w:ascii="宋体" w:hAnsi="宋体" w:eastAsia="宋体" w:cs="宋体"/>
          <w:color w:val="000"/>
          <w:sz w:val="28"/>
          <w:szCs w:val="28"/>
        </w:rPr>
        <w:t xml:space="preserve">党校工作是对党员进行政治思想教育，增强党性、提高党员素质的重要阵地。通过党校的学习讲解，党的相关文件、主要精神能更快更广泛地为广大党员群众所接收。因此，抓好党校工作，是镇党委必不可少的一项重要工作。近几年来，金井镇党委始终把党员的教育、学习放在重要位置。在上级党校的指导和镇党委的领导下，镇党校培养了一批又一批合格的_党员、入党积极分子，取得了一定的成绩。下面，就20XX年金井镇党校建设工作做简要的总结汇报：</w:t>
      </w:r>
    </w:p>
    <w:p>
      <w:pPr>
        <w:ind w:left="0" w:right="0" w:firstLine="560"/>
        <w:spacing w:before="450" w:after="450" w:line="312" w:lineRule="auto"/>
      </w:pPr>
      <w:r>
        <w:rPr>
          <w:rFonts w:ascii="黑体" w:hAnsi="黑体" w:eastAsia="黑体" w:cs="黑体"/>
          <w:color w:val="000000"/>
          <w:sz w:val="36"/>
          <w:szCs w:val="36"/>
          <w:b w:val="1"/>
          <w:bCs w:val="1"/>
        </w:rPr>
        <w:t xml:space="preserve">党校四进工作总结9</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1、在教学方法方面把握还不是很成熟，仍需继续努力并向其他教师学习；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3、作为年轻教师，教学经验还稍显不足，需要得到更多的锻炼。</w:t>
      </w:r>
    </w:p>
    <w:p>
      <w:pPr>
        <w:ind w:left="0" w:right="0" w:firstLine="560"/>
        <w:spacing w:before="450" w:after="450" w:line="312" w:lineRule="auto"/>
      </w:pPr>
      <w:r>
        <w:rPr>
          <w:rFonts w:ascii="宋体" w:hAnsi="宋体" w:eastAsia="宋体" w:cs="宋体"/>
          <w:color w:val="000"/>
          <w:sz w:val="28"/>
          <w:szCs w:val="28"/>
        </w:rPr>
        <w:t xml:space="preserve">作为一名党校教师，要想具备较高的品德和教学水平，不是一朝一夕之功，而是长期严格要求自己，不断经受考验的结果。中国古代先贤曾子有云：吾一日三省吾身！这种“一日三省”的态度和方法正是我作为一名党校教师提高内在修养需要做到的。因此，无论在课上还是课下，我将时时反省自己的思想和行为是否符合一名党校教师的标准。我自知，在党校教师这个光荣而神圣的岗位上，在我的前面还有更长、更宽的路。新的一年意味着新的起点，我决心再接再厉，克服困难，取得更多的成绩。</w:t>
      </w:r>
    </w:p>
    <w:p>
      <w:pPr>
        <w:ind w:left="0" w:right="0" w:firstLine="560"/>
        <w:spacing w:before="450" w:after="450" w:line="312" w:lineRule="auto"/>
      </w:pPr>
      <w:r>
        <w:rPr>
          <w:rFonts w:ascii="宋体" w:hAnsi="宋体" w:eastAsia="宋体" w:cs="宋体"/>
          <w:color w:val="000"/>
          <w:sz w:val="28"/>
          <w:szCs w:val="28"/>
        </w:rPr>
        <w:t xml:space="preserve">&gt;党校工作总结（7）</w:t>
      </w:r>
    </w:p>
    <w:p>
      <w:pPr>
        <w:ind w:left="0" w:right="0" w:firstLine="560"/>
        <w:spacing w:before="450" w:after="450" w:line="312" w:lineRule="auto"/>
      </w:pPr>
      <w:r>
        <w:rPr>
          <w:rFonts w:ascii="宋体" w:hAnsi="宋体" w:eastAsia="宋体" w:cs="宋体"/>
          <w:color w:val="000"/>
          <w:sz w:val="28"/>
          <w:szCs w:val="28"/>
        </w:rPr>
        <w:t xml:space="preserve">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党校四进工作总结10</w:t>
      </w:r>
    </w:p>
    <w:p>
      <w:pPr>
        <w:ind w:left="0" w:right="0" w:firstLine="560"/>
        <w:spacing w:before="450" w:after="450" w:line="312" w:lineRule="auto"/>
      </w:pPr>
      <w:r>
        <w:rPr>
          <w:rFonts w:ascii="宋体" w:hAnsi="宋体" w:eastAsia="宋体" w:cs="宋体"/>
          <w:color w:val="000"/>
          <w:sz w:val="28"/>
          <w:szCs w:val="28"/>
        </w:rPr>
        <w:t xml:space="preserve">严明政治纪律政治规矩，坚持用纪律束人、用规矩管事。一是加强党校内部管理。严格按照上级党委政府要求，严把财务关、作风建设关，今年修订了党校机关制度，并狠抓落实，机关不定期查岗，督办，从源头上防范“四风”问题发生。二是开展档案创省一级复查迎检工作，对我校92年以来的文书档案、会计档案和声像档案进行整编和文字录入工作，并通过了荆门验收。三是改善校园环境。今年，我校多方争取资金，全面改造和提升校园环境和基础条件。引资150万元，全面改造学员餐厅。筹资25万元，对教学楼、办公楼卫生间全面改造，整修了围墙、台阶，修建了化粪池。筹资5万元，配置了照相机、摄像机、扫描仪等专用设备，为教学活动提供了便利。四是根据教学和学风建设。按照讲纪律、守规矩要求，探索制定教师授课“十严禁”规则；为提高教学科研水准和培训质效的要求，建立专兼职教师课件、讲义把关制度，推行教师校外授课报批制度，同时完善学风、学纪和学员管理制度。</w:t>
      </w:r>
    </w:p>
    <w:p>
      <w:pPr>
        <w:ind w:left="0" w:right="0" w:firstLine="560"/>
        <w:spacing w:before="450" w:after="450" w:line="312" w:lineRule="auto"/>
      </w:pPr>
      <w:r>
        <w:rPr>
          <w:rFonts w:ascii="宋体" w:hAnsi="宋体" w:eastAsia="宋体" w:cs="宋体"/>
          <w:color w:val="000"/>
          <w:sz w:val="28"/>
          <w:szCs w:val="28"/>
        </w:rPr>
        <w:t xml:space="preserve">一年来，我校各项工作取得了新的成绩，但与创建全省一流党校的目标要求相比，我们在浓厚教研氛围、钻研教学规律、整体提高教学能力方面，在强化学术积累、深化市情研究、推出更多更高质量咨政成果方面，在提高工作绩效、调动全员积极性创造性等方面，还有许多差距和不足，需要我们在今后的工作中着力加以改进。</w:t>
      </w:r>
    </w:p>
    <w:p>
      <w:pPr>
        <w:ind w:left="0" w:right="0" w:firstLine="560"/>
        <w:spacing w:before="450" w:after="450" w:line="312" w:lineRule="auto"/>
      </w:pPr>
      <w:r>
        <w:rPr>
          <w:rFonts w:ascii="宋体" w:hAnsi="宋体" w:eastAsia="宋体" w:cs="宋体"/>
          <w:color w:val="000"/>
          <w:sz w:val="28"/>
          <w:szCs w:val="28"/>
        </w:rPr>
        <w:t xml:space="preserve">&gt;党校工作总结（2）</w:t>
      </w:r>
    </w:p>
    <w:p>
      <w:pPr>
        <w:ind w:left="0" w:right="0" w:firstLine="560"/>
        <w:spacing w:before="450" w:after="450" w:line="312" w:lineRule="auto"/>
      </w:pPr>
      <w:r>
        <w:rPr>
          <w:rFonts w:ascii="宋体" w:hAnsi="宋体" w:eastAsia="宋体" w:cs="宋体"/>
          <w:color w:val="000"/>
          <w:sz w:val="28"/>
          <w:szCs w:val="28"/>
        </w:rPr>
        <w:t xml:space="preserve">党校工作是对党员进行政治思想教育，增强党性、提高党员素质的重要阵地。通过党校的学习讲解，党的相关文件、主要精神能更快更广泛地为广大党员群众所接收。因此，抓好党校工作，是镇党委必不可少的一项重要工作。近几年来，金井镇党委始终把党员的教育、学习放在重要位置。在上级党校的指导和镇党委的领导下，镇党校培养了一批又一批合格的_党员、入党积极分子，取得了一定的成绩。下面，就20XX年金井镇党校建设工作做简要的总结汇报：</w:t>
      </w:r>
    </w:p>
    <w:p>
      <w:pPr>
        <w:ind w:left="0" w:right="0" w:firstLine="560"/>
        <w:spacing w:before="450" w:after="450" w:line="312" w:lineRule="auto"/>
      </w:pPr>
      <w:r>
        <w:rPr>
          <w:rFonts w:ascii="黑体" w:hAnsi="黑体" w:eastAsia="黑体" w:cs="黑体"/>
          <w:color w:val="000000"/>
          <w:sz w:val="36"/>
          <w:szCs w:val="36"/>
          <w:b w:val="1"/>
          <w:bCs w:val="1"/>
        </w:rPr>
        <w:t xml:space="preserve">党校四进工作总结11</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2025-01-31T07:41:59+08:00</dcterms:created>
  <dcterms:modified xsi:type="dcterms:W3CDTF">2025-01-31T07:41:59+08:00</dcterms:modified>
</cp:coreProperties>
</file>

<file path=docProps/custom.xml><?xml version="1.0" encoding="utf-8"?>
<Properties xmlns="http://schemas.openxmlformats.org/officeDocument/2006/custom-properties" xmlns:vt="http://schemas.openxmlformats.org/officeDocument/2006/docPropsVTypes"/>
</file>