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大股室改革工作总结(汇总10篇)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股室改革工作总结1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重要思想和马列主义、*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大股室改革工作总结2</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1、局长常务会议是研究处理本局日常工作重要问题的会议，有局长召集、主持，副局长参加。</w:t>
      </w:r>
    </w:p>
    <w:p>
      <w:pPr>
        <w:ind w:left="0" w:right="0" w:firstLine="560"/>
        <w:spacing w:before="450" w:after="450" w:line="312" w:lineRule="auto"/>
      </w:pPr>
      <w:r>
        <w:rPr>
          <w:rFonts w:ascii="宋体" w:hAnsi="宋体" w:eastAsia="宋体" w:cs="宋体"/>
          <w:color w:val="000"/>
          <w:sz w:val="28"/>
          <w:szCs w:val="28"/>
        </w:rPr>
        <w:t xml:space="preserve">2、党组会是本局党务、干部政治思想等方面的决策会议，会议的主要任务是：</w:t>
      </w:r>
    </w:p>
    <w:p>
      <w:pPr>
        <w:ind w:left="0" w:right="0" w:firstLine="560"/>
        <w:spacing w:before="450" w:after="450" w:line="312" w:lineRule="auto"/>
      </w:pPr>
      <w:r>
        <w:rPr>
          <w:rFonts w:ascii="宋体" w:hAnsi="宋体" w:eastAsia="宋体" w:cs="宋体"/>
          <w:color w:val="000"/>
          <w:sz w:val="28"/>
          <w:szCs w:val="28"/>
        </w:rPr>
        <w:t xml:space="preserve">①、负责党的基本路线和各项方针、政策的贯彻执行。</w:t>
      </w:r>
    </w:p>
    <w:p>
      <w:pPr>
        <w:ind w:left="0" w:right="0" w:firstLine="560"/>
        <w:spacing w:before="450" w:after="450" w:line="312" w:lineRule="auto"/>
      </w:pPr>
      <w:r>
        <w:rPr>
          <w:rFonts w:ascii="宋体" w:hAnsi="宋体" w:eastAsia="宋体" w:cs="宋体"/>
          <w:color w:val="000"/>
          <w:sz w:val="28"/>
          <w:szCs w:val="28"/>
        </w:rPr>
        <w:t xml:space="preserve">②、关于人事任免，提拔调动、审查奖惩等事宜。</w:t>
      </w:r>
    </w:p>
    <w:p>
      <w:pPr>
        <w:ind w:left="0" w:right="0" w:firstLine="560"/>
        <w:spacing w:before="450" w:after="450" w:line="312" w:lineRule="auto"/>
      </w:pPr>
      <w:r>
        <w:rPr>
          <w:rFonts w:ascii="宋体" w:hAnsi="宋体" w:eastAsia="宋体" w:cs="宋体"/>
          <w:color w:val="000"/>
          <w:sz w:val="28"/>
          <w:szCs w:val="28"/>
        </w:rPr>
        <w:t xml:space="preserve">③、涉及群众利益的重要问题。</w:t>
      </w:r>
    </w:p>
    <w:p>
      <w:pPr>
        <w:ind w:left="0" w:right="0" w:firstLine="560"/>
        <w:spacing w:before="450" w:after="450" w:line="312" w:lineRule="auto"/>
      </w:pPr>
      <w:r>
        <w:rPr>
          <w:rFonts w:ascii="宋体" w:hAnsi="宋体" w:eastAsia="宋体" w:cs="宋体"/>
          <w:color w:val="000"/>
          <w:sz w:val="28"/>
          <w:szCs w:val="28"/>
        </w:rPr>
        <w:t xml:space="preserve">3、党组民主生活会按“三个代表”重要思想的要求，以讲学习、讲政治、讲正气，增强党性为重点，党组成员围绕政治、思想、作风、廉洁自律、遵纪守法等方面的问题，汇报思想状况，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4、粮食工作专业性会议是按照县委、政府和上级主管部门对粮食工作的要求，结合我县粮食工作实际对全县做出部署而召开的工作会、现场会、电话会、调度会、培训会、开会时间、地点、人员和内容由局务会或局长决定，办公室牵头组织。</w:t>
      </w:r>
    </w:p>
    <w:p>
      <w:pPr>
        <w:ind w:left="0" w:right="0" w:firstLine="560"/>
        <w:spacing w:before="450" w:after="450" w:line="312" w:lineRule="auto"/>
      </w:pPr>
      <w:r>
        <w:rPr>
          <w:rFonts w:ascii="宋体" w:hAnsi="宋体" w:eastAsia="宋体" w:cs="宋体"/>
          <w:color w:val="000"/>
          <w:sz w:val="28"/>
          <w:szCs w:val="28"/>
        </w:rPr>
        <w:t xml:space="preserve">5、局务会：每月召开一次，各股室股长汇报上月工作完成情况及下月工作计划。</w:t>
      </w:r>
    </w:p>
    <w:p>
      <w:pPr>
        <w:ind w:left="0" w:right="0" w:firstLine="560"/>
        <w:spacing w:before="450" w:after="450" w:line="312" w:lineRule="auto"/>
      </w:pPr>
      <w:r>
        <w:rPr>
          <w:rFonts w:ascii="宋体" w:hAnsi="宋体" w:eastAsia="宋体" w:cs="宋体"/>
          <w:color w:val="000"/>
          <w:sz w:val="28"/>
          <w:szCs w:val="28"/>
        </w:rPr>
        <w:t xml:space="preserve">6、局长办公会议由局长、副局长召集并主持，有关股长、主任参加，会议的主要任务是研究处理本局日常工作中的重要问题，局长办公会根据需要不定期召开。</w:t>
      </w:r>
    </w:p>
    <w:p>
      <w:pPr>
        <w:ind w:left="0" w:right="0" w:firstLine="560"/>
        <w:spacing w:before="450" w:after="450" w:line="312" w:lineRule="auto"/>
      </w:pPr>
      <w:r>
        <w:rPr>
          <w:rFonts w:ascii="宋体" w:hAnsi="宋体" w:eastAsia="宋体" w:cs="宋体"/>
          <w:color w:val="000"/>
          <w:sz w:val="28"/>
          <w:szCs w:val="28"/>
        </w:rPr>
        <w:t xml:space="preserve">7、建立健全会议记录和存档制度，会议记录由办公室主任做会议记录人。</w:t>
      </w:r>
    </w:p>
    <w:p>
      <w:pPr>
        <w:ind w:left="0" w:right="0" w:firstLine="560"/>
        <w:spacing w:before="450" w:after="450" w:line="312" w:lineRule="auto"/>
      </w:pPr>
      <w:r>
        <w:rPr>
          <w:rFonts w:ascii="宋体" w:hAnsi="宋体" w:eastAsia="宋体" w:cs="宋体"/>
          <w:color w:val="000"/>
          <w:sz w:val="28"/>
          <w:szCs w:val="28"/>
        </w:rPr>
        <w:t xml:space="preserve">8、总结表彰会：年终召开，总结回顾过去一年的工作，安排布置明年工作。</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1、党员干部学习会，每季度召开一次。</w:t>
      </w:r>
    </w:p>
    <w:p>
      <w:pPr>
        <w:ind w:left="0" w:right="0" w:firstLine="560"/>
        <w:spacing w:before="450" w:after="450" w:line="312" w:lineRule="auto"/>
      </w:pPr>
      <w:r>
        <w:rPr>
          <w:rFonts w:ascii="宋体" w:hAnsi="宋体" w:eastAsia="宋体" w:cs="宋体"/>
          <w:color w:val="000"/>
          <w:sz w:val="28"/>
          <w:szCs w:val="28"/>
        </w:rPr>
        <w:t xml:space="preserve">2、政治业务学习，每周五下午由办公室统一组织学习，时间两小时。领导干部带头积极参加，并建立学习登记花名册，及时记录机关人员的学习情况，为提高学习效果，可采取定期考试、知识比赛、写学习体会、总结交流经验等方法，真正提高干部职工政治业务素质，把每季度学习考核成绩张榜公布，考试成绩获前三名的年终给予奖励，后三名的给予处罚。</w:t>
      </w:r>
    </w:p>
    <w:p>
      <w:pPr>
        <w:ind w:left="0" w:right="0" w:firstLine="560"/>
        <w:spacing w:before="450" w:after="450" w:line="312" w:lineRule="auto"/>
      </w:pPr>
      <w:r>
        <w:rPr>
          <w:rFonts w:ascii="宋体" w:hAnsi="宋体" w:eastAsia="宋体" w:cs="宋体"/>
          <w:color w:val="000"/>
          <w:sz w:val="28"/>
          <w:szCs w:val="28"/>
        </w:rPr>
        <w:t xml:space="preserve">三、公文处理制度</w:t>
      </w:r>
    </w:p>
    <w:p>
      <w:pPr>
        <w:ind w:left="0" w:right="0" w:firstLine="560"/>
        <w:spacing w:before="450" w:after="450" w:line="312" w:lineRule="auto"/>
      </w:pPr>
      <w:r>
        <w:rPr>
          <w:rFonts w:ascii="宋体" w:hAnsi="宋体" w:eastAsia="宋体" w:cs="宋体"/>
          <w:color w:val="000"/>
          <w:sz w:val="28"/>
          <w:szCs w:val="28"/>
        </w:rPr>
        <w:t xml:space="preserve">1、以县局名义向县委、政府和上级业务部门的请示报告以及^v^的重要决定、意见、涉及全局性的工作按排、总结，根据领导意见和要求，由办公室组织起草，报主管局领导审核后，由局长签发。</w:t>
      </w:r>
    </w:p>
    <w:p>
      <w:pPr>
        <w:ind w:left="0" w:right="0" w:firstLine="560"/>
        <w:spacing w:before="450" w:after="450" w:line="312" w:lineRule="auto"/>
      </w:pPr>
      <w:r>
        <w:rPr>
          <w:rFonts w:ascii="宋体" w:hAnsi="宋体" w:eastAsia="宋体" w:cs="宋体"/>
          <w:color w:val="000"/>
          <w:sz w:val="28"/>
          <w:szCs w:val="28"/>
        </w:rPr>
        <w:t xml:space="preserve">2、以县局名义上报的某一业务环节的总结报告、典型经验、专题材料等，有关科室起草，核稿后，送分管局领导同意上报。如涉及其他领导分管业务的，需请有关领导审阅，文件、材料的校对，装订由供稿股室负责，并将底稿和打印好的材料按有关规定存档。</w:t>
      </w:r>
    </w:p>
    <w:p>
      <w:pPr>
        <w:ind w:left="0" w:right="0" w:firstLine="560"/>
        <w:spacing w:before="450" w:after="450" w:line="312" w:lineRule="auto"/>
      </w:pPr>
      <w:r>
        <w:rPr>
          <w:rFonts w:ascii="宋体" w:hAnsi="宋体" w:eastAsia="宋体" w:cs="宋体"/>
          <w:color w:val="000"/>
          <w:sz w:val="28"/>
          <w:szCs w:val="28"/>
        </w:rPr>
        <w:t xml:space="preserve">3、以县局名义制发的文件，在送局领导审批前，供稿股室应按《国家行政机关行文处理办法》的要求认真核稿、把关，然后按照文件审批权限和程序送主管局长审批签发。对于入档文件缺少一件，罚当事人10元，并说明原因，保密文件、绝密文件等，领导阅后及时入档。</w:t>
      </w:r>
    </w:p>
    <w:p>
      <w:pPr>
        <w:ind w:left="0" w:right="0" w:firstLine="560"/>
        <w:spacing w:before="450" w:after="450" w:line="312" w:lineRule="auto"/>
      </w:pPr>
      <w:r>
        <w:rPr>
          <w:rFonts w:ascii="宋体" w:hAnsi="宋体" w:eastAsia="宋体" w:cs="宋体"/>
          <w:color w:val="000"/>
          <w:sz w:val="28"/>
          <w:szCs w:val="28"/>
        </w:rPr>
        <w:t xml:space="preserve">4、机关行政印章由办公室掌管，使用印章必须经有关领导批准签字，并做好记录后方可盖章，凡涉及全局重要责任或有担保性质的重大事项，必须请示局长同意，局长批准签字后再行盖章。</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1、执行公休假制度，公休值班加班按出勤计算，对本月余假可年终统算。法定假日因工作需要加班的，按国家劳动法有关规定执行。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大股室改革工作总结3</w:t>
      </w:r>
    </w:p>
    <w:p>
      <w:pPr>
        <w:ind w:left="0" w:right="0" w:firstLine="560"/>
        <w:spacing w:before="450" w:after="450" w:line="312" w:lineRule="auto"/>
      </w:pPr>
      <w:r>
        <w:rPr>
          <w:rFonts w:ascii="宋体" w:hAnsi="宋体" w:eastAsia="宋体" w:cs="宋体"/>
          <w:color w:val="000"/>
          <w:sz w:val="28"/>
          <w:szCs w:val="28"/>
        </w:rPr>
        <w:t xml:space="preserve">牢记办公室职责，适应总医院重组改制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感谢局党委办公室召开这样一次会议，并且让我这个即将进入体制改革单位的人谈谈工作体会，聊聊工作情结。</w:t>
      </w:r>
    </w:p>
    <w:p>
      <w:pPr>
        <w:ind w:left="0" w:right="0" w:firstLine="560"/>
        <w:spacing w:before="450" w:after="450" w:line="312" w:lineRule="auto"/>
      </w:pPr>
      <w:r>
        <w:rPr>
          <w:rFonts w:ascii="宋体" w:hAnsi="宋体" w:eastAsia="宋体" w:cs="宋体"/>
          <w:color w:val="000"/>
          <w:sz w:val="28"/>
          <w:szCs w:val="28"/>
        </w:rPr>
        <w:t xml:space="preserve">我们总医院已经进入重组改制倒计时，总医院将从勘探局一个二级单位转换成一个股份制医疗单位，改革是一种趋势，重组改制是总医院改革发展的必由之路。面对这次我们从没有经历过的重组改制，我们总医院人每个人都在思考，怎样在改制中生存，怎样在改制中胜出。我们总医院党委办公室同样也在思考，怎样适应医院的这次改革，怎样把我们办公室工作做好。我想借此机会谈几点体会：</w:t>
      </w:r>
    </w:p>
    <w:p>
      <w:pPr>
        <w:ind w:left="0" w:right="0" w:firstLine="560"/>
        <w:spacing w:before="450" w:after="450" w:line="312" w:lineRule="auto"/>
      </w:pPr>
      <w:r>
        <w:rPr>
          <w:rFonts w:ascii="宋体" w:hAnsi="宋体" w:eastAsia="宋体" w:cs="宋体"/>
          <w:color w:val="000"/>
          <w:sz w:val="28"/>
          <w:szCs w:val="28"/>
        </w:rPr>
        <w:t xml:space="preserve">一、勿忘“办公室情结”，忠实于办公室工作</w:t>
      </w:r>
    </w:p>
    <w:p>
      <w:pPr>
        <w:ind w:left="0" w:right="0" w:firstLine="560"/>
        <w:spacing w:before="450" w:after="450" w:line="312" w:lineRule="auto"/>
      </w:pPr>
      <w:r>
        <w:rPr>
          <w:rFonts w:ascii="宋体" w:hAnsi="宋体" w:eastAsia="宋体" w:cs="宋体"/>
          <w:color w:val="000"/>
          <w:sz w:val="28"/>
          <w:szCs w:val="28"/>
        </w:rPr>
        <w:t xml:space="preserve">几十年党委办公室工作经历铸就了一种心理体验，我姑且把它叫作“办公室情结”，这个情结浸透心血汗水，饱蘸苦辣酸甜，在人生中留下了深深的印痕，并不时地引发怪怪的情绪。</w:t>
      </w:r>
    </w:p>
    <w:p>
      <w:pPr>
        <w:ind w:left="0" w:right="0" w:firstLine="560"/>
        <w:spacing w:before="450" w:after="450" w:line="312" w:lineRule="auto"/>
      </w:pPr>
      <w:r>
        <w:rPr>
          <w:rFonts w:ascii="宋体" w:hAnsi="宋体" w:eastAsia="宋体" w:cs="宋体"/>
          <w:color w:val="000"/>
          <w:sz w:val="28"/>
          <w:szCs w:val="28"/>
        </w:rPr>
        <w:t xml:space="preserve">关于办公室精神，不少人也曾做过这样那样的概括总结，但我以为，面对当今纷繁复杂的社会和喧嚣诱人的环境，细细想来，人有的时候确实需要向动物学习，做办公室工作尤其如此。也许我即将离开勘探局这个大团队，才有这些感慨，不妥之处请多包涵。</w:t>
      </w:r>
    </w:p>
    <w:p>
      <w:pPr>
        <w:ind w:left="0" w:right="0" w:firstLine="560"/>
        <w:spacing w:before="450" w:after="450" w:line="312" w:lineRule="auto"/>
      </w:pPr>
      <w:r>
        <w:rPr>
          <w:rFonts w:ascii="宋体" w:hAnsi="宋体" w:eastAsia="宋体" w:cs="宋体"/>
          <w:color w:val="000"/>
          <w:sz w:val="28"/>
          <w:szCs w:val="28"/>
        </w:rPr>
        <w:t xml:space="preserve">二、适应机制改变，重新审定和调整工作定位</w:t>
      </w:r>
    </w:p>
    <w:p>
      <w:pPr>
        <w:ind w:left="0" w:right="0" w:firstLine="560"/>
        <w:spacing w:before="450" w:after="450" w:line="312" w:lineRule="auto"/>
      </w:pPr>
      <w:r>
        <w:rPr>
          <w:rFonts w:ascii="宋体" w:hAnsi="宋体" w:eastAsia="宋体" w:cs="宋体"/>
          <w:color w:val="000"/>
          <w:sz w:val="28"/>
          <w:szCs w:val="28"/>
        </w:rPr>
        <w:t xml:space="preserve">总医院改制以后将从原来的国企单位变成股份制单位，这个改变是根本性的，它无论从思想观念还是经营理念上都将给总医院带来根本性的转变，这个转变是必然的，不可逆转的。党委办公室工作一方面要适应这个改变，另一方面却要以不变对万变，我以为无论在什么环境下，党委办公室的地位和作用有这样几个不变与变：</w:t>
      </w:r>
    </w:p>
    <w:p>
      <w:pPr>
        <w:ind w:left="0" w:right="0" w:firstLine="560"/>
        <w:spacing w:before="450" w:after="450" w:line="312" w:lineRule="auto"/>
      </w:pPr>
      <w:r>
        <w:rPr>
          <w:rFonts w:ascii="宋体" w:hAnsi="宋体" w:eastAsia="宋体" w:cs="宋体"/>
          <w:color w:val="000"/>
          <w:sz w:val="28"/>
          <w:szCs w:val="28"/>
        </w:rPr>
        <w:t xml:space="preserve">（二）党委办公室服务的对象和内容不变，但工作理念和思路要变。在新的机制下，党委办公室必须坚持立党为公，把全心全意为人民服务的宗旨体现在为员工、股东服务上。想员工股东之想，急员工股东之急，解员工股东之难，帮员工股东之需。工作理念和思路上要善于正确处理对党委负责和对员工股东负责的关系。对上必须对党负责，确保党委政令畅通；对下，必须对员工股东负责，要以“三个代表”重要思想作指导，把二者有机地统一到工作实践中。同时要发挥党委办公室构架密切党群关系的桥梁作用，一要做好“耳目”。充分发挥党委办公室联系群众多渠道、多方式、多手段的优势，及时掌握社情民意，随时反馈，为党委决策提供第一手信息。二要当好智囊，在调查研究的基础上，积极为党委出主意想办法。三是要把好关口。认真履行职责，大胆建言献策，努力减少会议、文件和应酬性活动，让党委领导层有更多的精力和时间集中抓医院发展大事。</w:t>
      </w:r>
    </w:p>
    <w:p>
      <w:pPr>
        <w:ind w:left="0" w:right="0" w:firstLine="560"/>
        <w:spacing w:before="450" w:after="450" w:line="312" w:lineRule="auto"/>
      </w:pPr>
      <w:r>
        <w:rPr>
          <w:rFonts w:ascii="宋体" w:hAnsi="宋体" w:eastAsia="宋体" w:cs="宋体"/>
          <w:color w:val="000"/>
          <w:sz w:val="28"/>
          <w:szCs w:val="28"/>
        </w:rPr>
        <w:t xml:space="preserve">（三）党委办公室工作精神不变，融入新环境的适应能力要变。新的机制、新的经营模式的改变，党委办公室要有新的适应能力，概括起来是六句话十八个字：</w:t>
      </w:r>
    </w:p>
    <w:p>
      <w:pPr>
        <w:ind w:left="0" w:right="0" w:firstLine="560"/>
        <w:spacing w:before="450" w:after="450" w:line="312" w:lineRule="auto"/>
      </w:pPr>
      <w:r>
        <w:rPr>
          <w:rFonts w:ascii="宋体" w:hAnsi="宋体" w:eastAsia="宋体" w:cs="宋体"/>
          <w:color w:val="000"/>
          <w:sz w:val="28"/>
          <w:szCs w:val="28"/>
        </w:rPr>
        <w:t xml:space="preserve">一是“想得到”。多谋才能善断。党委办公室作为一个单位上传下达、沟通各方的桥梁和纽带，要立足医院发展变化的新情况，多动脑筋、想办法、出主意，发挥参谋和助手作用，不断提高参与决策能力。这就要求党委办公室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董事会、监事会领导层的工作意见和要求，还要了解本单位的实际情况和员工股东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党委办公室工作综合全局，协调各方，承内联外，有自身的工作职责和工作规则。既要全面了解董事会内书记们各方面工作情况，为书记们工作的顺利开展创造条件，又要协调各方，处理好上下左右的关系，确保政令畅通。对于职责内的工作一定要抓紧抓好，并且做到抓一件成一件，件件有交代，项项有落实，事事有结果。改制以后的部门设置会更加精简，必定会出现属于职责以外但没有部门抓的或职责不明的工作，党委办公室就是“不管部”，要义不容辞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党委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党委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党委办公室工作涉及到的事务方方面面，有的还关系到员工股东的切身利益。在原则问题上敢不敢碰硬是检验作风是否过硬的重要标志。工作必须讲原则，严肃办事纪律。按政策办事、依法办事、按组原则办事。</w:t>
      </w:r>
    </w:p>
    <w:p>
      <w:pPr>
        <w:ind w:left="0" w:right="0" w:firstLine="560"/>
        <w:spacing w:before="450" w:after="450" w:line="312" w:lineRule="auto"/>
      </w:pPr>
      <w:r>
        <w:rPr>
          <w:rFonts w:ascii="宋体" w:hAnsi="宋体" w:eastAsia="宋体" w:cs="宋体"/>
          <w:color w:val="000"/>
          <w:sz w:val="28"/>
          <w:szCs w:val="28"/>
        </w:rPr>
        <w:t xml:space="preserve">五是“讲程序”。程序公正是我们追求的终极目标了。党委办公室工作的程序性要求很强，特别是在大量复杂的事务性工作中，要求办公室的同志一定要保持清醒的头脑，分清主次、分清轻重缓急、不怕麻烦。一定要坚持逐级汇报的原则,以明确责任。要通过建立一套科学规范的、适应现代企业制度的党委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四）党委办公室“窗口”形象不变，思想修养和工作作风要变。总医院已经成为无假日医院，对我们党委办公室来说，就是要做到“需要”就是“上班时间”、工作就是“八小时内”；“为患者、为员工、股东、为领导服务不讲上下班时间”。让党委办公室形象更加风采亮丽。</w:t>
      </w:r>
    </w:p>
    <w:p>
      <w:pPr>
        <w:ind w:left="0" w:right="0" w:firstLine="560"/>
        <w:spacing w:before="450" w:after="450" w:line="312" w:lineRule="auto"/>
      </w:pPr>
      <w:r>
        <w:rPr>
          <w:rFonts w:ascii="宋体" w:hAnsi="宋体" w:eastAsia="宋体" w:cs="宋体"/>
          <w:color w:val="000"/>
          <w:sz w:val="28"/>
          <w:szCs w:val="28"/>
        </w:rPr>
        <w:t xml:space="preserve">（1）全心全意为病人服务，为领导服务，为股东服务。党委办公室工作特点是繁重、琐碎、常居幕后而又责任重大。办公室人员经常拟稿，但自己从不署名，也不拿稿费；辛勤工作，有时却得不到别人的谅解，得不到社会的承认。这就要求党委办公室人员能任劳任怨，不为名利，甘当无名英雄。种种事实说明，没有一颗全心全意为人民服务的心，做不了一个好的秘书、好的党委办公室主任。</w:t>
      </w:r>
    </w:p>
    <w:p>
      <w:pPr>
        <w:ind w:left="0" w:right="0" w:firstLine="560"/>
        <w:spacing w:before="450" w:after="450" w:line="312" w:lineRule="auto"/>
      </w:pPr>
      <w:r>
        <w:rPr>
          <w:rFonts w:ascii="宋体" w:hAnsi="宋体" w:eastAsia="宋体" w:cs="宋体"/>
          <w:color w:val="000"/>
          <w:sz w:val="28"/>
          <w:szCs w:val="28"/>
        </w:rPr>
        <w:t xml:space="preserve">（2）谦虚谨慎，平等待人。党委办公室人员常在领导身边，有机会受组织和领导委托，到下级单位传达领导指示、检查工作、听取汇报等。要应注意谦虚谨慎，平等待人，对上对下都要宽宏大量，对上要尊重，对下要谦和，决不盛气凌人。</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大股室改革工作总结5</w:t>
      </w:r>
    </w:p>
    <w:p>
      <w:pPr>
        <w:ind w:left="0" w:right="0" w:firstLine="560"/>
        <w:spacing w:before="450" w:after="450" w:line="312" w:lineRule="auto"/>
      </w:pPr>
      <w:r>
        <w:rPr>
          <w:rFonts w:ascii="宋体" w:hAnsi="宋体" w:eastAsia="宋体" w:cs="宋体"/>
          <w:color w:val="000"/>
          <w:sz w:val="28"/>
          <w:szCs w:val="28"/>
        </w:rPr>
        <w:t xml:space="preserve">20xx年上半年,建管股在局里的正确领导和关心支持下,开展了大量的工作,取得了一定的成绩,现将20xx年上半年的工作总结及下半年工作计划汇报如下: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（一）基本建设程序管理</w:t>
      </w:r>
    </w:p>
    <w:p>
      <w:pPr>
        <w:ind w:left="0" w:right="0" w:firstLine="560"/>
        <w:spacing w:before="450" w:after="450" w:line="312" w:lineRule="auto"/>
      </w:pPr>
      <w:r>
        <w:rPr>
          <w:rFonts w:ascii="宋体" w:hAnsi="宋体" w:eastAsia="宋体" w:cs="宋体"/>
          <w:color w:val="000"/>
          <w:sz w:val="28"/>
          <w:szCs w:val="28"/>
        </w:rPr>
        <w:t xml:space="preserve">1.加强基本建设管理。截止目前，新开工房屋建筑工程17项，建筑面积*方米，合同造价万元,竣工验收备案5项，备案面积为*方米。全面实行项目法人制、合同备案制、项目经理责任制、施工图审查备案制、施工许可等各项制度。</w:t>
      </w:r>
    </w:p>
    <w:p>
      <w:pPr>
        <w:ind w:left="0" w:right="0" w:firstLine="560"/>
        <w:spacing w:before="450" w:after="450" w:line="312" w:lineRule="auto"/>
      </w:pPr>
      <w:r>
        <w:rPr>
          <w:rFonts w:ascii="宋体" w:hAnsi="宋体" w:eastAsia="宋体" w:cs="宋体"/>
          <w:color w:val="000"/>
          <w:sz w:val="28"/>
          <w:szCs w:val="28"/>
        </w:rPr>
        <w:t xml:space="preserve">2.全面实行工程监理制度。按法律法规规定应监理工程实施强制监理，受监理工程17项，受监率100%，较好地提高了工程质量和安全生产管理水*。</w:t>
      </w:r>
    </w:p>
    <w:p>
      <w:pPr>
        <w:ind w:left="0" w:right="0" w:firstLine="560"/>
        <w:spacing w:before="450" w:after="450" w:line="312" w:lineRule="auto"/>
      </w:pPr>
      <w:r>
        <w:rPr>
          <w:rFonts w:ascii="宋体" w:hAnsi="宋体" w:eastAsia="宋体" w:cs="宋体"/>
          <w:color w:val="000"/>
          <w:sz w:val="28"/>
          <w:szCs w:val="28"/>
        </w:rPr>
        <w:t xml:space="preserve">3.全面实行施工图设计文件审查制度。除小规模或低层建筑外，设计图纸一律须经设计审查机构审查合格后方可进行下一道建设程序，送审设计文件23项，审查率100%，较好地提升了施工图设计水*。</w:t>
      </w:r>
    </w:p>
    <w:p>
      <w:pPr>
        <w:ind w:left="0" w:right="0" w:firstLine="560"/>
        <w:spacing w:before="450" w:after="450" w:line="312" w:lineRule="auto"/>
      </w:pPr>
      <w:r>
        <w:rPr>
          <w:rFonts w:ascii="宋体" w:hAnsi="宋体" w:eastAsia="宋体" w:cs="宋体"/>
          <w:color w:val="000"/>
          <w:sz w:val="28"/>
          <w:szCs w:val="28"/>
        </w:rPr>
        <w:t xml:space="preserve">4.推行监理公司项目登记制度。结合目前的“全县工程建设监理市场秩序整治活动”，根据市局的有关要求，对外埠监理公司实行由原来的项目备案制度更改后的项目登记制度，确保整个监理市场有序运作并进行有效监督。</w:t>
      </w:r>
    </w:p>
    <w:p>
      <w:pPr>
        <w:ind w:left="0" w:right="0" w:firstLine="560"/>
        <w:spacing w:before="450" w:after="450" w:line="312" w:lineRule="auto"/>
      </w:pPr>
      <w:r>
        <w:rPr>
          <w:rFonts w:ascii="宋体" w:hAnsi="宋体" w:eastAsia="宋体" w:cs="宋体"/>
          <w:color w:val="000"/>
          <w:sz w:val="28"/>
          <w:szCs w:val="28"/>
        </w:rPr>
        <w:t xml:space="preserve">（二）建筑工地现场监管</w:t>
      </w:r>
    </w:p>
    <w:p>
      <w:pPr>
        <w:ind w:left="0" w:right="0" w:firstLine="560"/>
        <w:spacing w:before="450" w:after="450" w:line="312" w:lineRule="auto"/>
      </w:pPr>
      <w:r>
        <w:rPr>
          <w:rFonts w:ascii="宋体" w:hAnsi="宋体" w:eastAsia="宋体" w:cs="宋体"/>
          <w:color w:val="000"/>
          <w:sz w:val="28"/>
          <w:szCs w:val="28"/>
        </w:rPr>
        <w:t xml:space="preserve">月份、6月份会同质监站进行了第一、二季度“县建筑业管理大检查”和“质量安全生产大检查”。其中第二季度着重开展了“房屋建筑工程质量大检查”、“全县工程建设监理市场秩序整治活动”,通过检查及时发现存在的问题，并责令整改，从而确保工程的质量和施工安全，规范了施工现场及监理市场的管理。目前正在进行第二季度“县建筑业管理暨建筑工程质量安全生产大检查”以及“全县工程建设监理市场秩序整治活动”的检查工作。</w:t>
      </w:r>
    </w:p>
    <w:p>
      <w:pPr>
        <w:ind w:left="0" w:right="0" w:firstLine="560"/>
        <w:spacing w:before="450" w:after="450" w:line="312" w:lineRule="auto"/>
      </w:pPr>
      <w:r>
        <w:rPr>
          <w:rFonts w:ascii="宋体" w:hAnsi="宋体" w:eastAsia="宋体" w:cs="宋体"/>
          <w:color w:val="000"/>
          <w:sz w:val="28"/>
          <w:szCs w:val="28"/>
        </w:rPr>
        <w:t xml:space="preserve">月份参加了县城规划区第二次规划建设综合巡查。在巡查中检查出16个未办理施工许可擅自开工的工程项目，其中工业项目7个，公建项目7个，房地产开发项目2个。根据局规划审批会议讨论的意见，正在进行相关处理。</w:t>
      </w:r>
    </w:p>
    <w:p>
      <w:pPr>
        <w:ind w:left="0" w:right="0" w:firstLine="560"/>
        <w:spacing w:before="450" w:after="450" w:line="312" w:lineRule="auto"/>
      </w:pPr>
      <w:r>
        <w:rPr>
          <w:rFonts w:ascii="宋体" w:hAnsi="宋体" w:eastAsia="宋体" w:cs="宋体"/>
          <w:color w:val="000"/>
          <w:sz w:val="28"/>
          <w:szCs w:val="28"/>
        </w:rPr>
        <w:t xml:space="preserve">3.针对当前建筑施工现场“脏、乱、差”等不文明行为，会同质监站进行了“全县建设工程文明施工安全生产专项检查”。通过检查进一步提高了建筑工地安全文明施工水*，加强了建筑工程施工现场管理，保证了建筑工程施工安全生产、维护了城市环境。</w:t>
      </w:r>
    </w:p>
    <w:p>
      <w:pPr>
        <w:ind w:left="0" w:right="0" w:firstLine="560"/>
        <w:spacing w:before="450" w:after="450" w:line="312" w:lineRule="auto"/>
      </w:pPr>
      <w:r>
        <w:rPr>
          <w:rFonts w:ascii="宋体" w:hAnsi="宋体" w:eastAsia="宋体" w:cs="宋体"/>
          <w:color w:val="000"/>
          <w:sz w:val="28"/>
          <w:szCs w:val="28"/>
        </w:rPr>
        <w:t xml:space="preserve">4.针对今年汛期防治工作，对全县各建设工程进行了手机短信通知，要求各施工单位做好防汛工作，责令各监理公司重点对深基坑、高边坡、人工挖孔桩、施工现场排水等危险性较大区域进行监督检查，确保杜绝安全事故发生。</w:t>
      </w:r>
    </w:p>
    <w:p>
      <w:pPr>
        <w:ind w:left="0" w:right="0" w:firstLine="560"/>
        <w:spacing w:before="450" w:after="450" w:line="312" w:lineRule="auto"/>
      </w:pPr>
      <w:r>
        <w:rPr>
          <w:rFonts w:ascii="宋体" w:hAnsi="宋体" w:eastAsia="宋体" w:cs="宋体"/>
          <w:color w:val="000"/>
          <w:sz w:val="28"/>
          <w:szCs w:val="28"/>
        </w:rPr>
        <w:t xml:space="preserve">5.对未取得《建筑工程施工许可证》的在建项目下发了催办通知、责令停止违法（章）行为通知书和进行了调查取证，并部分项目作出了行政处罚，截止目前完成罚没收入约16万元。</w:t>
      </w:r>
    </w:p>
    <w:p>
      <w:pPr>
        <w:ind w:left="0" w:right="0" w:firstLine="560"/>
        <w:spacing w:before="450" w:after="450" w:line="312" w:lineRule="auto"/>
      </w:pPr>
      <w:r>
        <w:rPr>
          <w:rFonts w:ascii="宋体" w:hAnsi="宋体" w:eastAsia="宋体" w:cs="宋体"/>
          <w:color w:val="000"/>
          <w:sz w:val="28"/>
          <w:szCs w:val="28"/>
        </w:rPr>
        <w:t xml:space="preserve">（三）建筑业相关管理</w:t>
      </w:r>
    </w:p>
    <w:p>
      <w:pPr>
        <w:ind w:left="0" w:right="0" w:firstLine="560"/>
        <w:spacing w:before="450" w:after="450" w:line="312" w:lineRule="auto"/>
      </w:pPr>
      <w:r>
        <w:rPr>
          <w:rFonts w:ascii="宋体" w:hAnsi="宋体" w:eastAsia="宋体" w:cs="宋体"/>
          <w:color w:val="000"/>
          <w:sz w:val="28"/>
          <w:szCs w:val="28"/>
        </w:rPr>
        <w:t xml:space="preserve">1.按上级的.要求做好了市局建管科、勘察设计科、市造价站及县^v^等有关单位的建筑业统计数据上报工作。</w:t>
      </w:r>
    </w:p>
    <w:p>
      <w:pPr>
        <w:ind w:left="0" w:right="0" w:firstLine="560"/>
        <w:spacing w:before="450" w:after="450" w:line="312" w:lineRule="auto"/>
      </w:pPr>
      <w:r>
        <w:rPr>
          <w:rFonts w:ascii="宋体" w:hAnsi="宋体" w:eastAsia="宋体" w:cs="宋体"/>
          <w:color w:val="000"/>
          <w:sz w:val="28"/>
          <w:szCs w:val="28"/>
        </w:rPr>
        <w:t xml:space="preserve">2.结合群众路线教育活动工作，对本县的三家建筑施工企业和两家商混供应公司进行下访及调研工作。充分做到急企业所急，想企业所想，以服务企业为目的，为壮大我县建筑业及规范我县商混供应市场而努力。目前，经过多次交流，已确定帮扶两家建筑施工企业申报二级企业资质。</w:t>
      </w:r>
    </w:p>
    <w:p>
      <w:pPr>
        <w:ind w:left="0" w:right="0" w:firstLine="560"/>
        <w:spacing w:before="450" w:after="450" w:line="312" w:lineRule="auto"/>
      </w:pPr>
      <w:r>
        <w:rPr>
          <w:rFonts w:ascii="宋体" w:hAnsi="宋体" w:eastAsia="宋体" w:cs="宋体"/>
          <w:color w:val="000"/>
          <w:sz w:val="28"/>
          <w:szCs w:val="28"/>
        </w:rPr>
        <w:t xml:space="preserve">（四）城区主要建筑材料信息管理</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我站共查处各类路产损坏路政案件13处；续签各类协议6起，劝返超限车辆4500辆，收取公路赔偿和占用费共402354元。罚款2万元，依法拆除非公路标牌13起；封闭道口3处，清除各种路障共360起1370立方米；开展法律法规宣传设点宣传5次，宣传车辆上路宣传1辆15天，散发宣传单1150余份，坚持上路巡查194天，完成公路安全隐患治理33处，栽设示警桩550根，治理缺口及危险路段33处；设置和更新公路广角镜5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1、强化执法队伍建设，提高执法队伍整体素质。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为了加强路政执法人员的业务水*及工作效率，我站利用春节过后20天时间集中对全体路政人员进行培训学习，重点学习《公路法》、《省条例》等法律法规内容和路政执法文书规范制作，并针对市处年初计划安排对每个路政执法人员进行了个人业务测评，加强个人独立执法能力，在开展业务集中学习的同时坚持全站人员的出早操及军事训练，每天早上7点半出早操，8点-9点半进行队列及交通手势训练，通过一系列的学习训练，增强了队员的综合执法能力，为全年的工作开展打好基础。在《公路安全保护条例》出台后，我站及时组织执法人员对法规进行了学习讨论，并对相关条款进行了深入的探讨，做到领会其精神实质熟悉条款应用。</w:t>
      </w:r>
    </w:p>
    <w:p>
      <w:pPr>
        <w:ind w:left="0" w:right="0" w:firstLine="560"/>
        <w:spacing w:before="450" w:after="450" w:line="312" w:lineRule="auto"/>
      </w:pPr>
      <w:r>
        <w:rPr>
          <w:rFonts w:ascii="宋体" w:hAnsi="宋体" w:eastAsia="宋体" w:cs="宋体"/>
          <w:color w:val="000"/>
          <w:sz w:val="28"/>
          <w:szCs w:val="28"/>
        </w:rPr>
        <w:t xml:space="preserve">2、明确责任、细化任务，剖析重点。落实工作。</w:t>
      </w:r>
    </w:p>
    <w:p>
      <w:pPr>
        <w:ind w:left="0" w:right="0" w:firstLine="560"/>
        <w:spacing w:before="450" w:after="450" w:line="312" w:lineRule="auto"/>
      </w:pPr>
      <w:r>
        <w:rPr>
          <w:rFonts w:ascii="宋体" w:hAnsi="宋体" w:eastAsia="宋体" w:cs="宋体"/>
          <w:color w:val="000"/>
          <w:sz w:val="28"/>
          <w:szCs w:val="28"/>
        </w:rPr>
        <w:t xml:space="preserve">今年我们的管理工作是压力大、任务重年，初根据市处路政工作安排，结合我县实际现状，对我县全年路政工作进行了详细安排，依据个人分工将责任、任务到人，由专人进行负责管理，使全年的工作开展做到心中有数。对以往的协议及许可案件进行了梳理，排出了时间表，制定了收赔底线，对许可及协议期限到期的依据法定程序进行了清理，对需要延期的按照程序上报市了处路政科进行办理。严格执行重大事案报告制度，对辖区内发生的事案严格按《实施细则》要求执行，保证了路产损失足额收回。在对办理许可的路政事案实施过程中我们也加强了监管，做到全过程施工监管，不留施工隐患。</w:t>
      </w:r>
    </w:p>
    <w:p>
      <w:pPr>
        <w:ind w:left="0" w:right="0" w:firstLine="560"/>
        <w:spacing w:before="450" w:after="450" w:line="312" w:lineRule="auto"/>
      </w:pPr>
      <w:r>
        <w:rPr>
          <w:rFonts w:ascii="宋体" w:hAnsi="宋体" w:eastAsia="宋体" w:cs="宋体"/>
          <w:color w:val="000"/>
          <w:sz w:val="28"/>
          <w:szCs w:val="28"/>
        </w:rPr>
        <w:t xml:space="preserve">3、开展公路安全隐患整治。</w:t>
      </w:r>
    </w:p>
    <w:p>
      <w:pPr>
        <w:ind w:left="0" w:right="0" w:firstLine="560"/>
        <w:spacing w:before="450" w:after="450" w:line="312" w:lineRule="auto"/>
      </w:pPr>
      <w:r>
        <w:rPr>
          <w:rFonts w:ascii="宋体" w:hAnsi="宋体" w:eastAsia="宋体" w:cs="宋体"/>
          <w:color w:val="000"/>
          <w:sz w:val="28"/>
          <w:szCs w:val="28"/>
        </w:rPr>
        <w:t xml:space="preserve">今年3月3日，我县发生严重矿山事故，县委县*为此要求我县各行各业进行一次彻底的安全隐患排查，并限期解决，我站及时安排专人对全县范围内的公路安全隐患进行了排查，根据排查结果进行了分类，由我大队负责对7条线路33处的公路危险路段进行了示警桩栽设，共栽设示警桩550根，设标志3处。对陇三路损坏的公路广角镜进行了更换和维修，对新陇路存在公路安全隐患路段新设置公路广角镜2处。</w:t>
      </w:r>
    </w:p>
    <w:p>
      <w:pPr>
        <w:ind w:left="0" w:right="0" w:firstLine="560"/>
        <w:spacing w:before="450" w:after="450" w:line="312" w:lineRule="auto"/>
      </w:pPr>
      <w:r>
        <w:rPr>
          <w:rFonts w:ascii="宋体" w:hAnsi="宋体" w:eastAsia="宋体" w:cs="宋体"/>
          <w:color w:val="000"/>
          <w:sz w:val="28"/>
          <w:szCs w:val="28"/>
        </w:rPr>
        <w:t xml:space="preserve">4、积极开展公路环境整治和路政管理示范村创建活动</w:t>
      </w:r>
    </w:p>
    <w:p>
      <w:pPr>
        <w:ind w:left="0" w:right="0" w:firstLine="560"/>
        <w:spacing w:before="450" w:after="450" w:line="312" w:lineRule="auto"/>
      </w:pPr>
      <w:r>
        <w:rPr>
          <w:rFonts w:ascii="宋体" w:hAnsi="宋体" w:eastAsia="宋体" w:cs="宋体"/>
          <w:color w:val="000"/>
          <w:sz w:val="28"/>
          <w:szCs w:val="28"/>
        </w:rPr>
        <w:t xml:space="preserve">我们对公路养管的目标是使公路达到“畅、洁、绿、美、安”，为了配合我县交通运输示范县的创建，年初县站对各农管所公路环境整治工作进行了专项安排，我大队按照市处及县站安排重点对公路沿线的非公路标牌、*交道口、公路“三堆”、占道经营的马路市场进行了排查摸底，并据摸底情况逐线路进行了清理，清理非标志标牌13起、封闭道口3起、办理道口手续2起，对穿村过镇公路存在的占道经营的马路市场公路同沿线乡镇积极协调，划出场地建立长期市场，彻底解决占道经营问题2处。对公路沿线经营门店继续推行“门前三包”协议的使用。努力营造了良好的公路行车环境，保障了公路安全畅通。</w:t>
      </w:r>
    </w:p>
    <w:p>
      <w:pPr>
        <w:ind w:left="0" w:right="0" w:firstLine="560"/>
        <w:spacing w:before="450" w:after="450" w:line="312" w:lineRule="auto"/>
      </w:pPr>
      <w:r>
        <w:rPr>
          <w:rFonts w:ascii="宋体" w:hAnsi="宋体" w:eastAsia="宋体" w:cs="宋体"/>
          <w:color w:val="000"/>
          <w:sz w:val="28"/>
          <w:szCs w:val="28"/>
        </w:rPr>
        <w:t xml:space="preserve">5、继续落实治超工作，整治超限运输车辆</w:t>
      </w:r>
    </w:p>
    <w:p>
      <w:pPr>
        <w:ind w:left="0" w:right="0" w:firstLine="560"/>
        <w:spacing w:before="450" w:after="450" w:line="312" w:lineRule="auto"/>
      </w:pPr>
      <w:r>
        <w:rPr>
          <w:rFonts w:ascii="宋体" w:hAnsi="宋体" w:eastAsia="宋体" w:cs="宋体"/>
          <w:color w:val="000"/>
          <w:sz w:val="28"/>
          <w:szCs w:val="28"/>
        </w:rPr>
        <w:t xml:space="preserve">依据省市治超精神，县站同县局签订了治超目标责任书，我队坚持农村公路治超“以堵为主、处罚结合”的原则，4月份对条件不允许设置限宽墩的陇千南线栽设了限载标志牌面4块，加固了运煤绕行线路李坪路的限宽墩，强化了流动检测，加大了短途超限车辆的处罚力度，强化了同干线路政，交警、运政部门的联动，做到了“无缝隙式”管理。9月底因S212线千阳岭塌方，造成交通中断，使大部分翻斗煤车绕行东县路，且超限车辆较多，为了保障东县路公路安全，路产路权不受侵害，经县*同意在县局安排下由我站组织交警、运管部门组成了东县路超限车辆劝返点，采取了四班三运转24小时不间断的检查方式对绕行车辆进行检查劝返，有效的降低了绕行的车流量，切实的维护了路产路权。截止目前共劝返运煤货车4500余辆。</w:t>
      </w:r>
    </w:p>
    <w:p>
      <w:pPr>
        <w:ind w:left="0" w:right="0" w:firstLine="560"/>
        <w:spacing w:before="450" w:after="450" w:line="312" w:lineRule="auto"/>
      </w:pPr>
      <w:r>
        <w:rPr>
          <w:rFonts w:ascii="宋体" w:hAnsi="宋体" w:eastAsia="宋体" w:cs="宋体"/>
          <w:color w:val="000"/>
          <w:sz w:val="28"/>
          <w:szCs w:val="28"/>
        </w:rPr>
        <w:t xml:space="preserve">6、圆满完成我县农村公路迎国检配合工作。</w:t>
      </w:r>
    </w:p>
    <w:p>
      <w:pPr>
        <w:ind w:left="0" w:right="0" w:firstLine="560"/>
        <w:spacing w:before="450" w:after="450" w:line="312" w:lineRule="auto"/>
      </w:pPr>
      <w:r>
        <w:rPr>
          <w:rFonts w:ascii="宋体" w:hAnsi="宋体" w:eastAsia="宋体" w:cs="宋体"/>
          <w:color w:val="000"/>
          <w:sz w:val="28"/>
          <w:szCs w:val="28"/>
        </w:rPr>
        <w:t xml:space="preserve">今年将是全国公路养护与管理检查年，为了搞好国检我站对县乡公路与干线公路相接段路容路貌进行了整治，对配套设施进行了完善，美化、净化，对未经审批擅自设置、超过批准设置时限、影响公路形象、无单位管理的各类移动式和固定式非交通公路宣传牌、广告牌、龙门架进行强行拆除及清理，，并圆满的保证了检查组的安全保畅检查工作。</w:t>
      </w:r>
    </w:p>
    <w:p>
      <w:pPr>
        <w:ind w:left="0" w:right="0" w:firstLine="560"/>
        <w:spacing w:before="450" w:after="450" w:line="312" w:lineRule="auto"/>
      </w:pPr>
      <w:r>
        <w:rPr>
          <w:rFonts w:ascii="宋体" w:hAnsi="宋体" w:eastAsia="宋体" w:cs="宋体"/>
          <w:color w:val="000"/>
          <w:sz w:val="28"/>
          <w:szCs w:val="28"/>
        </w:rPr>
        <w:t xml:space="preserve">7、加强内业资料规范化管理，推行“电子政务”。</w:t>
      </w:r>
    </w:p>
    <w:p>
      <w:pPr>
        <w:ind w:left="0" w:right="0" w:firstLine="560"/>
        <w:spacing w:before="450" w:after="450" w:line="312" w:lineRule="auto"/>
      </w:pPr>
      <w:r>
        <w:rPr>
          <w:rFonts w:ascii="宋体" w:hAnsi="宋体" w:eastAsia="宋体" w:cs="宋体"/>
          <w:color w:val="000"/>
          <w:sz w:val="28"/>
          <w:szCs w:val="28"/>
        </w:rPr>
        <w:t xml:space="preserve">今年县站为了加强办公自动化，给我股室配备了办公电脑2台，我股室认真按照路政内务管理要求、对法律文书的制作，报表上报，票据管理，器材管理，档案管理等业务实行了自动化规范办公。并依照公路路政管理工作规范化建设标准要求，对近年来的养护工程、安保工程、改造工程全部建立健全路政档案，做到家底清楚，资料完整，管理规范。</w:t>
      </w:r>
    </w:p>
    <w:p>
      <w:pPr>
        <w:ind w:left="0" w:right="0" w:firstLine="560"/>
        <w:spacing w:before="450" w:after="450" w:line="312" w:lineRule="auto"/>
      </w:pPr>
      <w:r>
        <w:rPr>
          <w:rFonts w:ascii="宋体" w:hAnsi="宋体" w:eastAsia="宋体" w:cs="宋体"/>
          <w:color w:val="000"/>
          <w:sz w:val="28"/>
          <w:szCs w:val="28"/>
        </w:rPr>
        <w:t xml:space="preserve">总之，一年来我股室较圆满的完成了全年的各项目标任务，取得了一定的成绩，但工作中还是存在着一定的不足之处，如工作方法简单，不注重过程管理等等，这些问题的存在为我们新一年的工作提出了新的课题，要求我们在新的一年发扬成绩、克服不足，以端正的思想，积极的态度，干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大股室改革工作总结7</w:t>
      </w:r>
    </w:p>
    <w:p>
      <w:pPr>
        <w:ind w:left="0" w:right="0" w:firstLine="560"/>
        <w:spacing w:before="450" w:after="450" w:line="312" w:lineRule="auto"/>
      </w:pPr>
      <w:r>
        <w:rPr>
          <w:rFonts w:ascii="宋体" w:hAnsi="宋体" w:eastAsia="宋体" w:cs="宋体"/>
          <w:color w:val="000"/>
          <w:sz w:val="28"/>
          <w:szCs w:val="28"/>
        </w:rPr>
        <w:t xml:space="preserve">回顾过去一年，在各级领导和同志们的关心支持下，以“全心全意”为人民服务为宗旨，文印室认真完成领导交给的各项工作任务，努力做好本职工作，按照岗位基本要求，努力到五勤、诚心当好四员。五勤就是眼勤、耳勤、脑勤、手勤、腿勤，四员就是为各级领导和质监事业当好参谋员、信息员、宣传员和服务员。秉承踏实、认真做人的作风，以高度的责任感和事业心来为机关服务。下面，我就今年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 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20xx年文印室通过OA发文共计1800余个，印发文件共计24000余份，省局内部工作简报期，工作动态简报动态文件制作文件汇编本，学习资料套，准备机关各处室280多场会议材料，累计46000余份，还保障了会议材料，共计。制作书籍材料册。</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今年文件从单一的文字文件，发展到图文并貌。制作PPT文件。学习相关软件提升文印室的服务质量。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建立完善文件录入档案。将一年来所有资料文件全部都分类存档在保密电脑中，保密硬盘备份。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1、配置了保密电脑、保密硬盘、碎纸机、保险柜等硬件设施。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5、在醒目位置张贴《保密警示语》和《机关工作人员保密守则》。</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再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大股室改革工作总结8</w:t>
      </w:r>
    </w:p>
    <w:p>
      <w:pPr>
        <w:ind w:left="0" w:right="0" w:firstLine="560"/>
        <w:spacing w:before="450" w:after="450" w:line="312" w:lineRule="auto"/>
      </w:pPr>
      <w:r>
        <w:rPr>
          <w:rFonts w:ascii="宋体" w:hAnsi="宋体" w:eastAsia="宋体" w:cs="宋体"/>
          <w:color w:val="000"/>
          <w:sz w:val="28"/>
          <w:szCs w:val="28"/>
        </w:rPr>
        <w:t xml:space="preserve">今年来，企业股在委机关党委高度重视和领导下，以创新、求真、务实的工作作风，紧紧围绕市、县和委里下达的目标积极开展各项工作，到年底将圆满完成各项目标任务。现结合股室工作职能将20_年全年工作作一简要总结。</w:t>
      </w:r>
    </w:p>
    <w:p>
      <w:pPr>
        <w:ind w:left="0" w:right="0" w:firstLine="560"/>
        <w:spacing w:before="450" w:after="450" w:line="312" w:lineRule="auto"/>
      </w:pPr>
      <w:r>
        <w:rPr>
          <w:rFonts w:ascii="宋体" w:hAnsi="宋体" w:eastAsia="宋体" w:cs="宋体"/>
          <w:color w:val="000"/>
          <w:sz w:val="28"/>
          <w:szCs w:val="28"/>
        </w:rPr>
        <w:t xml:space="preserve">一、工作主要成效</w:t>
      </w:r>
    </w:p>
    <w:p>
      <w:pPr>
        <w:ind w:left="0" w:right="0" w:firstLine="560"/>
        <w:spacing w:before="450" w:after="450" w:line="312" w:lineRule="auto"/>
      </w:pPr>
      <w:r>
        <w:rPr>
          <w:rFonts w:ascii="宋体" w:hAnsi="宋体" w:eastAsia="宋体" w:cs="宋体"/>
          <w:color w:val="000"/>
          <w:sz w:val="28"/>
          <w:szCs w:val="28"/>
        </w:rPr>
        <w:t xml:space="preserve">一是经济效益不断提高。全县30户规模以上工业企业预计可实现主营业务收入亿元，较上年同期增长(下同)40%;利润5590万元，增长;税金6600万元，增长68%，为财政收入的快速增长做出了较大贡献。</w:t>
      </w:r>
    </w:p>
    <w:p>
      <w:pPr>
        <w:ind w:left="0" w:right="0" w:firstLine="560"/>
        <w:spacing w:before="450" w:after="450" w:line="312" w:lineRule="auto"/>
      </w:pPr>
      <w:r>
        <w:rPr>
          <w:rFonts w:ascii="宋体" w:hAnsi="宋体" w:eastAsia="宋体" w:cs="宋体"/>
          <w:color w:val="000"/>
          <w:sz w:val="28"/>
          <w:szCs w:val="28"/>
        </w:rPr>
        <w:t xml:space="preserve">二是工业增速明显加快。全县30户规模以上工业企业预计可完成增加值亿元，同比增长31%;实现工业总产值万元，增长42%。</w:t>
      </w:r>
    </w:p>
    <w:p>
      <w:pPr>
        <w:ind w:left="0" w:right="0" w:firstLine="560"/>
        <w:spacing w:before="450" w:after="450" w:line="312" w:lineRule="auto"/>
      </w:pPr>
      <w:r>
        <w:rPr>
          <w:rFonts w:ascii="宋体" w:hAnsi="宋体" w:eastAsia="宋体" w:cs="宋体"/>
          <w:color w:val="000"/>
          <w:sz w:val="28"/>
          <w:szCs w:val="28"/>
        </w:rPr>
        <w:t xml:space="preserve">三是企业规模扩大，竞争力逐渐增强。全县规模以上工业企业达30户，较年底净增5户。预计主营业务收入超亿元的工业企业1户，突破我县无亿元企业的历史;8000万元以上达5户，7000万元以上达4户，3000-5000万元的达7户。其中梨梨生物预计可实现主营业务收入亿元;焦电、煤矿、煤矿将突破8000万元。工业企业规模效应初步显现。</w:t>
      </w:r>
    </w:p>
    <w:p>
      <w:pPr>
        <w:ind w:left="0" w:right="0" w:firstLine="560"/>
        <w:spacing w:before="450" w:after="450" w:line="312" w:lineRule="auto"/>
      </w:pPr>
      <w:r>
        <w:rPr>
          <w:rFonts w:ascii="宋体" w:hAnsi="宋体" w:eastAsia="宋体" w:cs="宋体"/>
          <w:color w:val="000"/>
          <w:sz w:val="28"/>
          <w:szCs w:val="28"/>
        </w:rPr>
        <w:t xml:space="preserve">四是大力培育规模企业，经济结构不断改善。今年，我县新增规模以上工业企业9户，原25户规模企业减少4户，规模企业总数将达到30户。新增规模企业中，能源企业3户，建材企业5户食品企业1户。新增企业中，年产值3000万元以上企业3户，202_万元以上企业2户，1000万元以上企业4户。全县五大支柱行业中除五金工具行业销售同比增幅较小外，其他行业均保持了高位增长，其中能源行业、建材行业销售同比增长幅度较大。</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(一)、强抓基础工作，提升工业经济管理水平</w:t>
      </w:r>
    </w:p>
    <w:p>
      <w:pPr>
        <w:ind w:left="0" w:right="0" w:firstLine="560"/>
        <w:spacing w:before="450" w:after="450" w:line="312" w:lineRule="auto"/>
      </w:pPr>
      <w:r>
        <w:rPr>
          <w:rFonts w:ascii="宋体" w:hAnsi="宋体" w:eastAsia="宋体" w:cs="宋体"/>
          <w:color w:val="000"/>
          <w:sz w:val="28"/>
          <w:szCs w:val="28"/>
        </w:rPr>
        <w:t xml:space="preserve">1、强化对乡镇工业工作和规模企业发展的目标管理。为充分调动全社会发展工业经济的积极性，增强加快发展的紧迫感，使规模以上工业增加值和利润增长力争达到“双35%”。拟草并报请县委、县政府研究，出台了《^v^县委县人民政府关于对20_年工业经济发展实行目标管理的通知》和《^v^县委县人民政府关于对20_年民营经济发展实行目标管理的通知》。</w:t>
      </w:r>
    </w:p>
    <w:p>
      <w:pPr>
        <w:ind w:left="0" w:right="0" w:firstLine="560"/>
        <w:spacing w:before="450" w:after="450" w:line="312" w:lineRule="auto"/>
      </w:pPr>
      <w:r>
        <w:rPr>
          <w:rFonts w:ascii="宋体" w:hAnsi="宋体" w:eastAsia="宋体" w:cs="宋体"/>
          <w:color w:val="000"/>
          <w:sz w:val="28"/>
          <w:szCs w:val="28"/>
        </w:rPr>
        <w:t xml:space="preserve">2、加强统计基础工作，适时分析工业经济运行情况。不断加强与统计部门的联系，研究落实民营企业统计工作办法，完善企业报表制度，探索建立重点企业信息交流平台;坚持统计月报制度，每季度仔细分析工业运行态势，做到了分析、有点评、有措施，及时向市经委相关科室、县委政府相关科室、^v^、发改委等报送，确保工业经济运行分析的准确性、客观性，为县委、政府决策提供可靠的依据。目前对建立全县工业企业档案和统计台帐等前期工作已完成。为县政协和县委提供《工业经济发展情况》、《工业经济发展现状》、《工业发展促进城乡一体化》调研文章各。</w:t>
      </w:r>
    </w:p>
    <w:p>
      <w:pPr>
        <w:ind w:left="0" w:right="0" w:firstLine="560"/>
        <w:spacing w:before="450" w:after="450" w:line="312" w:lineRule="auto"/>
      </w:pPr>
      <w:r>
        <w:rPr>
          <w:rFonts w:ascii="宋体" w:hAnsi="宋体" w:eastAsia="宋体" w:cs="宋体"/>
          <w:color w:val="000"/>
          <w:sz w:val="28"/>
          <w:szCs w:val="28"/>
        </w:rPr>
        <w:t xml:space="preserve">3、建立县级领导和责任部门挂包企业责任制。对成长型工业企业、行业龙头企业以及市场前景好、产品科技含量相对较高，有希望做强做大的企业，由县级领导、经委领导班子和各股室进行挂包帮扶，年终进行考核奖惩。</w:t>
      </w:r>
    </w:p>
    <w:p>
      <w:pPr>
        <w:ind w:left="0" w:right="0" w:firstLine="560"/>
        <w:spacing w:before="450" w:after="450" w:line="312" w:lineRule="auto"/>
      </w:pPr>
      <w:r>
        <w:rPr>
          <w:rFonts w:ascii="宋体" w:hAnsi="宋体" w:eastAsia="宋体" w:cs="宋体"/>
          <w:color w:val="000"/>
          <w:sz w:val="28"/>
          <w:szCs w:val="28"/>
        </w:rPr>
        <w:t xml:space="preserve">4、抓品牌建设，促进企业上档升级。推动实施精品名牌战略，引导企业树立品牌意识，帮助企业抓好精品名牌的申报、评审工作，</w:t>
      </w:r>
    </w:p>
    <w:p>
      <w:pPr>
        <w:ind w:left="0" w:right="0" w:firstLine="560"/>
        <w:spacing w:before="450" w:after="450" w:line="312" w:lineRule="auto"/>
      </w:pPr>
      <w:r>
        <w:rPr>
          <w:rFonts w:ascii="宋体" w:hAnsi="宋体" w:eastAsia="宋体" w:cs="宋体"/>
          <w:color w:val="000"/>
          <w:sz w:val="28"/>
          <w:szCs w:val="28"/>
        </w:rPr>
        <w:t xml:space="preserve">5、积极培育成长型企业，增强竞争了。08年培育了省成长型企业4户;市成长型企业5户;申报了1户国家农产品加工技术研发专业分中心、1户中小企业公共服务平台项目和2户省“小巨人”企业。</w:t>
      </w:r>
    </w:p>
    <w:p>
      <w:pPr>
        <w:ind w:left="0" w:right="0" w:firstLine="560"/>
        <w:spacing w:before="450" w:after="450" w:line="312" w:lineRule="auto"/>
      </w:pPr>
      <w:r>
        <w:rPr>
          <w:rFonts w:ascii="宋体" w:hAnsi="宋体" w:eastAsia="宋体" w:cs="宋体"/>
          <w:color w:val="000"/>
          <w:sz w:val="28"/>
          <w:szCs w:val="28"/>
        </w:rPr>
        <w:t xml:space="preserve">6、加强水、电、气、资金、交通运输等生产要素调度，切实解决企业生产经营中的各种问题。为更好解决好企业铁路运输问题，今年以来我们已对全县工业企业铁路运输需求情况作了初步调查，并加大了与铁路部门的协调。针对企业融资难问题，我们积极与企业联系，征求企业意见，并每季度向市、县金融及融资担保机构报送企业融资需求情况。得到了市融资担保公司大力支持。</w:t>
      </w:r>
    </w:p>
    <w:p>
      <w:pPr>
        <w:ind w:left="0" w:right="0" w:firstLine="560"/>
        <w:spacing w:before="450" w:after="450" w:line="312" w:lineRule="auto"/>
      </w:pPr>
      <w:r>
        <w:rPr>
          <w:rFonts w:ascii="宋体" w:hAnsi="宋体" w:eastAsia="宋体" w:cs="宋体"/>
          <w:color w:val="000"/>
          <w:sz w:val="28"/>
          <w:szCs w:val="28"/>
        </w:rPr>
        <w:t xml:space="preserve">7、深入调查研究，了解和掌握重点行业、重点企业的生产经营情况。指导和帮助企业加强生产和经营管理，建立现代企业制度，提高企业经营管理水平;引导企业积极引进和应用信息技术、自动化技术、先进制造技术、新材料技术、高效节能技术、安全生产技术等先进适用技术改造提升传统产业，增强企业市场竞争力。为充分发挥协会的职能作用，推进行业自律，并以协会为纽带，逐步推进生产协作。县中小企业协会和五金等专业协会正在积极筹建中，成立了县建材协会。</w:t>
      </w:r>
    </w:p>
    <w:p>
      <w:pPr>
        <w:ind w:left="0" w:right="0" w:firstLine="560"/>
        <w:spacing w:before="450" w:after="450" w:line="312" w:lineRule="auto"/>
      </w:pPr>
      <w:r>
        <w:rPr>
          <w:rFonts w:ascii="宋体" w:hAnsi="宋体" w:eastAsia="宋体" w:cs="宋体"/>
          <w:color w:val="000"/>
          <w:sz w:val="28"/>
          <w:szCs w:val="28"/>
        </w:rPr>
        <w:t xml:space="preserve">(二)着力工业经济结构优化升级，发展优势产业。今年，按照“做强气电行业、做大五金行业、做精农产品加工行业、做好煤化工行业、做细建材行业”的发展思路，制定了我县“四大支柱行业”的发展规划，大力培育骨干产业、骨干企业、骨干产品、在产业提速进位、企业提档升级、产品更新换代上选准突破口，全面提高工业经济的竞争实力。</w:t>
      </w:r>
    </w:p>
    <w:p>
      <w:pPr>
        <w:ind w:left="0" w:right="0" w:firstLine="560"/>
        <w:spacing w:before="450" w:after="450" w:line="312" w:lineRule="auto"/>
      </w:pPr>
      <w:r>
        <w:rPr>
          <w:rFonts w:ascii="宋体" w:hAnsi="宋体" w:eastAsia="宋体" w:cs="宋体"/>
          <w:color w:val="000"/>
          <w:sz w:val="28"/>
          <w:szCs w:val="28"/>
        </w:rPr>
        <w:t xml:space="preserve">(三)工业集中区建设</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大股室改革工作总结9</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和^v^、十七届五中、六中全会精神，以“提高效率，树立形象，全面提升工作水平”为目标，重点解决机关工作人员在思想认识、工作作风、纪律观念、业务素质等各方面存在的主要问题与不足。按照全局统一部署，通过认真总结经验，深入查找问题，制定整改措施，进一步完善和落实规章制度，提高机关工作人员思想政治素质和业务工作水平，使全体干部职工思想上有明显提高，政治上有明显进步，作风上有明显转变，纪律上有明显增强，工作上有明显起色，为开创我县环保工作新局面奠定坚实的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本次机关整顿活动主要包括三项内容。</w:t>
      </w:r>
    </w:p>
    <w:p>
      <w:pPr>
        <w:ind w:left="0" w:right="0" w:firstLine="560"/>
        <w:spacing w:before="450" w:after="450" w:line="312" w:lineRule="auto"/>
      </w:pPr>
      <w:r>
        <w:rPr>
          <w:rFonts w:ascii="宋体" w:hAnsi="宋体" w:eastAsia="宋体" w:cs="宋体"/>
          <w:color w:val="000"/>
          <w:sz w:val="28"/>
          <w:szCs w:val="28"/>
        </w:rPr>
        <w:t xml:space="preserve">（二）查摆不足，深入整改。各股室队站结合我县环保工作实际，按照县委、县政府和上级业务部门的有关要求，深入查摆各股室队站及工作人员在思想认识、工作作风、纪律观念、业务素质等方面存在的主要问题。本着“学习是基础、查摆是关键、整改是目的”的态度,针对查找的问题和差距,制定切实可行的整改措施，并逐一进行落实，同时，结合各自工作实际，对全局工作提出意见建议。全体干部职工要以认真负责的态度，不怕亮丑、不怕揭短、不怕暴露矛盾、不怕触及问题，在整改方面做到因人而宜、因事而宜，有的放矢、切实有效，确保这次机关整顿活动取得实效。</w:t>
      </w:r>
    </w:p>
    <w:p>
      <w:pPr>
        <w:ind w:left="0" w:right="0" w:firstLine="560"/>
        <w:spacing w:before="450" w:after="450" w:line="312" w:lineRule="auto"/>
      </w:pPr>
      <w:r>
        <w:rPr>
          <w:rFonts w:ascii="宋体" w:hAnsi="宋体" w:eastAsia="宋体" w:cs="宋体"/>
          <w:color w:val="000"/>
          <w:sz w:val="28"/>
          <w:szCs w:val="28"/>
        </w:rPr>
        <w:t xml:space="preserve">（三）完善制度，规范程序。以20_年初制定的部门职责、管理制度、执法程序为基础，各股室队站结合各自工作实际，针对职责、制度和程序在运行过程中存在的问题，提出修改意见，使部门职责更加明确，机关管理制度更好地服务于各项环保工作，行政执法程序更加适应环保工作实际。</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这次机关整顿及轮岗双聘活动主要分三个阶段进行。</w:t>
      </w:r>
    </w:p>
    <w:p>
      <w:pPr>
        <w:ind w:left="0" w:right="0" w:firstLine="560"/>
        <w:spacing w:before="450" w:after="450" w:line="312" w:lineRule="auto"/>
      </w:pPr>
      <w:r>
        <w:rPr>
          <w:rFonts w:ascii="宋体" w:hAnsi="宋体" w:eastAsia="宋体" w:cs="宋体"/>
          <w:color w:val="000"/>
          <w:sz w:val="28"/>
          <w:szCs w:val="28"/>
        </w:rPr>
        <w:t xml:space="preserve">第一阶段：准备动员阶段（1月28—1月29日）。研究制定机关整顿活动实施方案；召开机关整顿活动动员大会，选举先进股室，推选中层干部，安排部署部门职责、机关管理制度和行政执法程序征求意见等有关事宜，动员全体干部职工积极投入到机关整顿活动中来。</w:t>
      </w:r>
    </w:p>
    <w:p>
      <w:pPr>
        <w:ind w:left="0" w:right="0" w:firstLine="560"/>
        <w:spacing w:before="450" w:after="450" w:line="312" w:lineRule="auto"/>
      </w:pPr>
      <w:r>
        <w:rPr>
          <w:rFonts w:ascii="宋体" w:hAnsi="宋体" w:eastAsia="宋体" w:cs="宋体"/>
          <w:color w:val="000"/>
          <w:sz w:val="28"/>
          <w:szCs w:val="28"/>
        </w:rPr>
        <w:t xml:space="preserve">第二阶段：深入整改阶段（1月30日—1月31日）。以各大办公室为单位，分组召开讨论会议，对原有职责、制度、程序提出修改意见；各股室站队及个人结合各自工作实际，深入查摆问题，制定整改措施，理清工作思路，各股室提报20_年工作目标任务，个人形成整改措施和总结材料。对制度、程序的修改意见经分管领导签字后于1月30日前书面报局办公室，各股室20_年的目标任务及个人总结材料于1月31日前报局办公室。局党组集体研究确定新推选中层人员，调整部分股室人员。</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大股室改革工作总结10</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