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非法集资案工作总结(实用28篇)</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非法集资案工作总结11月初，按照区金融办《关于做好20xx年春节期间防范和打击非法集资宣传活动的通知》要求，黄务街道办事处高度重视，利用春节各个时段，有机灵活的开展打击非法集资宣传活动，现将具体工作总结如下：&gt;(一)加强组织，精心部署。为了...</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w:t>
      </w:r>
    </w:p>
    <w:p>
      <w:pPr>
        <w:ind w:left="0" w:right="0" w:firstLine="560"/>
        <w:spacing w:before="450" w:after="450" w:line="312" w:lineRule="auto"/>
      </w:pPr>
      <w:r>
        <w:rPr>
          <w:rFonts w:ascii="宋体" w:hAnsi="宋体" w:eastAsia="宋体" w:cs="宋体"/>
          <w:color w:val="000"/>
          <w:sz w:val="28"/>
          <w:szCs w:val="28"/>
        </w:rPr>
        <w:t xml:space="preserve">1月初，按照区金融办《关于做好20xx年春节期间防范和打击非法集资宣传活动的通知》要求，黄务街道办事处高度重视，利用春节各个时段，有机灵活的开展打击非法集资宣传活动，现将具体工作总结如下：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w:t>
      </w:r>
    </w:p>
    <w:p>
      <w:pPr>
        <w:ind w:left="0" w:right="0" w:firstLine="560"/>
        <w:spacing w:before="450" w:after="450" w:line="312" w:lineRule="auto"/>
      </w:pPr>
      <w:r>
        <w:rPr>
          <w:rFonts w:ascii="宋体" w:hAnsi="宋体" w:eastAsia="宋体" w:cs="宋体"/>
          <w:color w:val="000"/>
          <w:sz w:val="28"/>
          <w:szCs w:val="28"/>
        </w:rPr>
        <w:t xml:space="preserve">为了维护社会稳定秩序，从源头上防范和打击非法集资活动，黄务街道办事处高度重视此次宣传教育工作，统一思想，严格按照《通知》要求，明确分管领导及具体工作人员，切实加强组织，精心安排，扎实工作，确保宣传教育活动不走过场，不流于形式。</w:t>
      </w:r>
    </w:p>
    <w:p>
      <w:pPr>
        <w:ind w:left="0" w:right="0" w:firstLine="560"/>
        <w:spacing w:before="450" w:after="450" w:line="312" w:lineRule="auto"/>
      </w:pPr>
      <w:r>
        <w:rPr>
          <w:rFonts w:ascii="宋体" w:hAnsi="宋体" w:eastAsia="宋体" w:cs="宋体"/>
          <w:color w:val="000"/>
          <w:sz w:val="28"/>
          <w:szCs w:val="28"/>
        </w:rPr>
        <w:t xml:space="preserve">&gt;(二)点面结合，具有针对性。</w:t>
      </w:r>
    </w:p>
    <w:p>
      <w:pPr>
        <w:ind w:left="0" w:right="0" w:firstLine="560"/>
        <w:spacing w:before="450" w:after="450" w:line="312" w:lineRule="auto"/>
      </w:pPr>
      <w:r>
        <w:rPr>
          <w:rFonts w:ascii="宋体" w:hAnsi="宋体" w:eastAsia="宋体" w:cs="宋体"/>
          <w:color w:val="000"/>
          <w:sz w:val="28"/>
          <w:szCs w:val="28"/>
        </w:rPr>
        <w:t xml:space="preserve">首先，大张旗鼓全面宣传。在街道办事处、居委会门口、各农贸市场、大型超市以及主干道等人员密集区，悬挂横幅，张贴宣传画、设立宣传台，统一宣传。其次，对重点区域、重点人员有针对性的宣传。对居民区、社区两委干部、机关干部通过短信群发平台发送黄务街道办事处防范和打击非法集资部分宣传内容;对黄务西里工业园和企业负责人发放《预防打击处理非法集资相关知识解析》等警示资料;另外，黄务拆迁户较多，家庭经济比较活跃，在没有完全进入安置区之前，有部分拆迁户住的比较分散，信息掌握不及时，针对这部分人，在春节来临前，利用两委干部为群众办好事发福利的契机，为这部分人发放宣传手册和《一封信》。</w:t>
      </w:r>
    </w:p>
    <w:p>
      <w:pPr>
        <w:ind w:left="0" w:right="0" w:firstLine="560"/>
        <w:spacing w:before="450" w:after="450" w:line="312" w:lineRule="auto"/>
      </w:pPr>
      <w:r>
        <w:rPr>
          <w:rFonts w:ascii="宋体" w:hAnsi="宋体" w:eastAsia="宋体" w:cs="宋体"/>
          <w:color w:val="000"/>
          <w:sz w:val="28"/>
          <w:szCs w:val="28"/>
        </w:rPr>
        <w:t xml:space="preserve">&gt;(三)形式多样，成效显著。</w:t>
      </w:r>
    </w:p>
    <w:p>
      <w:pPr>
        <w:ind w:left="0" w:right="0" w:firstLine="560"/>
        <w:spacing w:before="450" w:after="450" w:line="312" w:lineRule="auto"/>
      </w:pPr>
      <w:r>
        <w:rPr>
          <w:rFonts w:ascii="宋体" w:hAnsi="宋体" w:eastAsia="宋体" w:cs="宋体"/>
          <w:color w:val="000"/>
          <w:sz w:val="28"/>
          <w:szCs w:val="28"/>
        </w:rPr>
        <w:t xml:space="preserve">随着黄务街道办事处对打击和防范非法集资宣传工作的面广量大，逐步深入，极大提高了群众对非法集资危害的认识，增强了风险防范意识，取得了一定的效果。我们已经将部分宣传资料拍照留存。</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为维护正常的金融秩序和社会稳定，保护广大人民群众的切身利益，根据省（x处非办字【20_】 23号）、市（X处非字【20_】1号）、《XX县防范和处置非法集资专项整治行动实施方案》防范和处置非法集资等相关文件，XX县供销社认真落实省、市、县关于防范和处置非法集资工作的决策部署，进一步加强防范和处置非法集资工作，现将20_年我社所做工作情况总结如下:</w:t>
      </w:r>
    </w:p>
    <w:p>
      <w:pPr>
        <w:ind w:left="0" w:right="0" w:firstLine="560"/>
        <w:spacing w:before="450" w:after="450" w:line="312" w:lineRule="auto"/>
      </w:pPr>
      <w:r>
        <w:rPr>
          <w:rFonts w:ascii="宋体" w:hAnsi="宋体" w:eastAsia="宋体" w:cs="宋体"/>
          <w:color w:val="000"/>
          <w:sz w:val="28"/>
          <w:szCs w:val="28"/>
        </w:rPr>
        <w:t xml:space="preserve">&gt;一、制定方案，完善机制。</w:t>
      </w:r>
    </w:p>
    <w:p>
      <w:pPr>
        <w:ind w:left="0" w:right="0" w:firstLine="560"/>
        <w:spacing w:before="450" w:after="450" w:line="312" w:lineRule="auto"/>
      </w:pPr>
      <w:r>
        <w:rPr>
          <w:rFonts w:ascii="宋体" w:hAnsi="宋体" w:eastAsia="宋体" w:cs="宋体"/>
          <w:color w:val="000"/>
          <w:sz w:val="28"/>
          <w:szCs w:val="28"/>
        </w:rPr>
        <w:t xml:space="preserve">根据《XX县防范和处置非法集资专项整治行动实施方案》的要求，县供销社深入调查，结合自身实际和现实情况，制定了《XX县防范和处置非法集资专项整治行动实施方案》用以支持防范和处置非法集资工作情况。</w:t>
      </w:r>
    </w:p>
    <w:p>
      <w:pPr>
        <w:ind w:left="0" w:right="0" w:firstLine="560"/>
        <w:spacing w:before="450" w:after="450" w:line="312" w:lineRule="auto"/>
      </w:pPr>
      <w:r>
        <w:rPr>
          <w:rFonts w:ascii="宋体" w:hAnsi="宋体" w:eastAsia="宋体" w:cs="宋体"/>
          <w:color w:val="000"/>
          <w:sz w:val="28"/>
          <w:szCs w:val="28"/>
        </w:rPr>
        <w:t xml:space="preserve">&gt;二、统一思想认识，进一步增强防范和处置非法集资的责任感和紧迫感。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县社各科室充分认识到非法集资活动的严重性、危害性和处置工作的艰巨性，以此切实增强防范和处置非法集资工作的紧迫感和责任感，时刻保持高度警惕和高压态势，有效防控，坚决打击非法集资活动。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&gt;三、采取多种形式大力宣传，切实增强社会公众的法律意识和对非法集资活动的抵御能力。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县供销社进一步加大了宣传力度，利用会议宣传和深入村庄、社区、家属院发放宣传资料300余份儿，通过防范和处置非法集资活动的各项政策措施，从多方位、多角度地宣传非法，资的表现形式和特点，教育群众自觉抵制非法集资，增强公民的风险意识和辨别能力。认清非法集资的危害性，从源头治理非法集资滋生和蔓延的环境;同时加强对单位自身工作人员的教育，通过集中学习，观看防范非法集资的视频资料，交流各自看法和观点，取得良好效果。</w:t>
      </w:r>
    </w:p>
    <w:p>
      <w:pPr>
        <w:ind w:left="0" w:right="0" w:firstLine="560"/>
        <w:spacing w:before="450" w:after="450" w:line="312" w:lineRule="auto"/>
      </w:pPr>
      <w:r>
        <w:rPr>
          <w:rFonts w:ascii="宋体" w:hAnsi="宋体" w:eastAsia="宋体" w:cs="宋体"/>
          <w:color w:val="000"/>
          <w:sz w:val="28"/>
          <w:szCs w:val="28"/>
        </w:rPr>
        <w:t xml:space="preserve">&gt;四、加强督导，摸底排查。</w:t>
      </w:r>
    </w:p>
    <w:p>
      <w:pPr>
        <w:ind w:left="0" w:right="0" w:firstLine="560"/>
        <w:spacing w:before="450" w:after="450" w:line="312" w:lineRule="auto"/>
      </w:pPr>
      <w:r>
        <w:rPr>
          <w:rFonts w:ascii="宋体" w:hAnsi="宋体" w:eastAsia="宋体" w:cs="宋体"/>
          <w:color w:val="000"/>
          <w:sz w:val="28"/>
          <w:szCs w:val="28"/>
        </w:rPr>
        <w:t xml:space="preserve">为一步加大监管力度，县供销社对下属的基层供销社进行摸底排查，重点排查非法使用供销标识和坑农害农的非法集资现象，做到防微杜渐，遏制非法集资活动势头，通过此次专项整治活动，未发现存在非法集资现象；</w:t>
      </w:r>
    </w:p>
    <w:p>
      <w:pPr>
        <w:ind w:left="0" w:right="0" w:firstLine="560"/>
        <w:spacing w:before="450" w:after="450" w:line="312" w:lineRule="auto"/>
      </w:pPr>
      <w:r>
        <w:rPr>
          <w:rFonts w:ascii="宋体" w:hAnsi="宋体" w:eastAsia="宋体" w:cs="宋体"/>
          <w:color w:val="000"/>
          <w:sz w:val="28"/>
          <w:szCs w:val="28"/>
        </w:rPr>
        <w:t xml:space="preserve">同时鼓励群众主动向县供销社和有关部门举报提供非法集资线索。</w:t>
      </w:r>
    </w:p>
    <w:p>
      <w:pPr>
        <w:ind w:left="0" w:right="0" w:firstLine="560"/>
        <w:spacing w:before="450" w:after="450" w:line="312" w:lineRule="auto"/>
      </w:pPr>
      <w:r>
        <w:rPr>
          <w:rFonts w:ascii="宋体" w:hAnsi="宋体" w:eastAsia="宋体" w:cs="宋体"/>
          <w:color w:val="000"/>
          <w:sz w:val="28"/>
          <w:szCs w:val="28"/>
        </w:rPr>
        <w:t xml:space="preserve">一年来，县供销社非法集资整治工作虽然取得一定成效，但仍无法彻底消除非法集资的可能性。下一步，县供销社将继续加大对非法集资行为的防范、打击和宣传教育力度，进一步建立健全非法集资工作机制及责任制度，完善处置非法集资处置预案和应急预案，做好非法集资情况摸底、整理汇总，确保此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非法集资案工作总结3</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宋体" w:hAnsi="宋体" w:eastAsia="宋体" w:cs="宋体"/>
          <w:color w:val="000"/>
          <w:sz w:val="28"/>
          <w:szCs w:val="28"/>
        </w:rPr>
        <w:t xml:space="preserve">为进一步严密防范和严厉打击非法集资活动，维护我乡的社会稳定，保护广大人民群众的切身利益，根据省金融工作领导小组乡公室关于开展20_年防范非法集资宣传月活动的通知》、《防范化解金融风险工作领导小组乡公室关于开展20_年防范非法集资宣传月活动的通知》、《市20_年防范非法集资宣传活动的通知》要求，我乡党委、政府高度重视，结合我乡实际制定了工作方案，认真扎实开展防范和打击非法集资工作，集中开展了宣传活动，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成立以书记为组长的工作领导小组，充分认识排查工作的重要性和必要性，结合实际制定了详细的工作计划，对辖区内进行全面排查。</w:t>
      </w:r>
    </w:p>
    <w:p>
      <w:pPr>
        <w:ind w:left="0" w:right="0" w:firstLine="560"/>
        <w:spacing w:before="450" w:after="450" w:line="312" w:lineRule="auto"/>
      </w:pPr>
      <w:r>
        <w:rPr>
          <w:rFonts w:ascii="宋体" w:hAnsi="宋体" w:eastAsia="宋体" w:cs="宋体"/>
          <w:color w:val="000"/>
          <w:sz w:val="28"/>
          <w:szCs w:val="28"/>
        </w:rPr>
        <w:t xml:space="preserve">防范好非法集资工作在清理整顿的同时，重点加强了防范非法集资工作，切实做到认真调查摸底，确定排查重点，集中时间对辖区进行详细排查，摸清本辖区非法集资数量。</w:t>
      </w:r>
    </w:p>
    <w:p>
      <w:pPr>
        <w:ind w:left="0" w:right="0" w:firstLine="560"/>
        <w:spacing w:before="450" w:after="450" w:line="312" w:lineRule="auto"/>
      </w:pPr>
      <w:r>
        <w:rPr>
          <w:rFonts w:ascii="宋体" w:hAnsi="宋体" w:eastAsia="宋体" w:cs="宋体"/>
          <w:color w:val="000"/>
          <w:sz w:val="28"/>
          <w:szCs w:val="28"/>
        </w:rPr>
        <w:t xml:space="preserve">及时将文件精神传达到各村群众，大力宣传非法集资的危害性以及依法惩处非法集资的法律法规，及时向个体经营者和消费者宣传非法集资的新形势和特点，提高居民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掌握本乡辖区内个人非法集资情况，截至目前，对辖区内进行走访排查，未发现本乡存在非法集资的现象。非法集资工作是一项长期、复杂而艰巨的工作，为防止非法集资行为的发生，我乡将继续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Xx市工商局开展非法集资风险专项排查工作的情况汇报</w:t>
      </w:r>
    </w:p>
    <w:p>
      <w:pPr>
        <w:ind w:left="0" w:right="0" w:firstLine="560"/>
        <w:spacing w:before="450" w:after="450" w:line="312" w:lineRule="auto"/>
      </w:pPr>
      <w:r>
        <w:rPr>
          <w:rFonts w:ascii="宋体" w:hAnsi="宋体" w:eastAsia="宋体" w:cs="宋体"/>
          <w:color w:val="000"/>
          <w:sz w:val="28"/>
          <w:szCs w:val="28"/>
        </w:rPr>
        <w:t xml:space="preserve">为认真贯彻落实《关于开展非法集资风险专项排查活动的通知》精神，根据职责分工，我局结合工商部门职能，严格履行监管与市场准入原则，组织部署了我局整治非法集资问题专项行动。现将我局开展专项行动的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打击整治非法集资专项行动，我局结合实际，成立了以主管副局长为组长，各工商所所长为成员的专项行动领导小组，并制定了行动方案，具体明确了整治工作的任务、要求、范围、步骤，进一步加大对融资性担保公司、小额贷款公司、非融资性担保公司、以及投资咨询公司的检查力度，统一思想认识，明确工作任务和目标。</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(一)多方协作，密切配合。我局加强与相关部门的沟通、协作配合，建立健全协作机制，各尽其责，密切配合，形成合力打击的态势。</w:t>
      </w:r>
    </w:p>
    <w:p>
      <w:pPr>
        <w:ind w:left="0" w:right="0" w:firstLine="560"/>
        <w:spacing w:before="450" w:after="450" w:line="312" w:lineRule="auto"/>
      </w:pPr>
      <w:r>
        <w:rPr>
          <w:rFonts w:ascii="宋体" w:hAnsi="宋体" w:eastAsia="宋体" w:cs="宋体"/>
          <w:color w:val="000"/>
          <w:sz w:val="28"/>
          <w:szCs w:val="28"/>
        </w:rPr>
        <w:t xml:space="preserve">(二)全面摸排，深挖细查。根据工商部门的职责，重点加强对全市融资性担保公司、小额贷款公司、非融资性担保公司、以及投资咨询公司的检查。主要检查其是否证照齐全，是否存在超越经营范围行为。通过核查登记数据、实地走访等多种方式，对上述企业进行了全面的调查和登记造册。根据调查摸底情况和日常监管工作中掌握的问题，我局强化行政指导。</w:t>
      </w:r>
    </w:p>
    <w:p>
      <w:pPr>
        <w:ind w:left="0" w:right="0" w:firstLine="560"/>
        <w:spacing w:before="450" w:after="450" w:line="312" w:lineRule="auto"/>
      </w:pPr>
      <w:r>
        <w:rPr>
          <w:rFonts w:ascii="宋体" w:hAnsi="宋体" w:eastAsia="宋体" w:cs="宋体"/>
          <w:color w:val="000"/>
          <w:sz w:val="28"/>
          <w:szCs w:val="28"/>
        </w:rPr>
        <w:t xml:space="preserve">(三)严格把好市场主体准入关。根据工商部门职责，我局严格履行把好市场主体准入关的职责，对前来办理融资性担保公司、小额贷款公司、非融资性担保公司、以及投资咨询公司的企业，需要领取相关行业部门的许可方可领取营业执照的，坚决在取得相关许可后方予领取营业执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通过开展非法集资风险专项排查工作，我局暂未发现融资性担保公司、小额贷款公司、非融资性担保公司、以及投资咨询公司存在非法集行为，有效净化了融资担保性行业的市场，促进上述行业的健康持续发展。</w:t>
      </w:r>
    </w:p>
    <w:p>
      <w:pPr>
        <w:ind w:left="0" w:right="0" w:firstLine="560"/>
        <w:spacing w:before="450" w:after="450" w:line="312" w:lineRule="auto"/>
      </w:pPr>
      <w:r>
        <w:rPr>
          <w:rFonts w:ascii="宋体" w:hAnsi="宋体" w:eastAsia="宋体" w:cs="宋体"/>
          <w:color w:val="000"/>
          <w:sz w:val="28"/>
          <w:szCs w:val="28"/>
        </w:rPr>
        <w:t xml:space="preserve">(一)部门之间的沟通协调能力有待进一步加强，对非法集资风险专项排查工作的认识有待进一步增强，联合执法行动开展不够多，长效机制的建立还需完善。</w:t>
      </w:r>
    </w:p>
    <w:p>
      <w:pPr>
        <w:ind w:left="0" w:right="0" w:firstLine="560"/>
        <w:spacing w:before="450" w:after="450" w:line="312" w:lineRule="auto"/>
      </w:pPr>
      <w:r>
        <w:rPr>
          <w:rFonts w:ascii="宋体" w:hAnsi="宋体" w:eastAsia="宋体" w:cs="宋体"/>
          <w:color w:val="000"/>
          <w:sz w:val="28"/>
          <w:szCs w:val="28"/>
        </w:rPr>
        <w:t xml:space="preserve">(二)行业协会自律作用仍未充分发挥。例如我市就没有成立保险行业协会，有些工作开展困难。</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打击非法集资犯罪专项行动虽然已经结束，我局将继续按照市政府的部署和要求，进一步统一思想，提高认识，细化措施，强化配合，把打击非法集资犯罪作为一项常态工作深入持久的开展下去，不断净化金融经济社会发展环境，为全市打击和处置非法集资工作作出应有的贡献。</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根据《中国银_办公厅关于开展20xx年防范非法集资宣传月活动的通知》（xx保监办便函[20xx]595号）精神，为了提高社会公众对非法集资活动的认识，xx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2、在营业厅大堂的显眼处设立非法集资宣传展台，发放宣传折页，主要宣传表现形式、常见手段、社会危害、法律处罚等；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加大对非法集资的监控力度。</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非法集资案工作总结4</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非法集资案工作总结5</w:t>
      </w:r>
    </w:p>
    <w:p>
      <w:pPr>
        <w:ind w:left="0" w:right="0" w:firstLine="560"/>
        <w:spacing w:before="450" w:after="450" w:line="312" w:lineRule="auto"/>
      </w:pPr>
      <w:r>
        <w:rPr>
          <w:rFonts w:ascii="宋体" w:hAnsi="宋体" w:eastAsia="宋体" w:cs="宋体"/>
          <w:color w:val="000"/>
          <w:sz w:val="28"/>
          <w:szCs w:val="28"/>
        </w:rPr>
        <w:t xml:space="preserve">为了进一步防范和打击非法集资活动，维护辖区正常的金融秩序和社会稳定，保护广大人民群众的切身利益，根据《XX市20xx年度防范非法集资宣传教育工作实施方案》的工作要求和我局相关工作安排，我所开展了防范和打击非法集资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&gt;一、统一思想，加强防范非法集资的责任感和紧迫感。</w:t>
      </w:r>
    </w:p>
    <w:p>
      <w:pPr>
        <w:ind w:left="0" w:right="0" w:firstLine="560"/>
        <w:spacing w:before="450" w:after="450" w:line="312" w:lineRule="auto"/>
      </w:pPr>
      <w:r>
        <w:rPr>
          <w:rFonts w:ascii="宋体" w:hAnsi="宋体" w:eastAsia="宋体" w:cs="宋体"/>
          <w:color w:val="000"/>
          <w:sz w:val="28"/>
          <w:szCs w:val="28"/>
        </w:rPr>
        <w:t xml:space="preserve">严格按照“属地管理、部门配合、以防为主，疏堵结合、打防并举”的工作要求，增强责任感和紧迫感。进一步让广大干部和群众认识到非法集资活动的严重性和危害性，以及开展此项工作的长期性和重要性，从而使其时刻保持高度的警惕性和敏锐性。</w:t>
      </w:r>
    </w:p>
    <w:p>
      <w:pPr>
        <w:ind w:left="0" w:right="0" w:firstLine="560"/>
        <w:spacing w:before="450" w:after="450" w:line="312" w:lineRule="auto"/>
      </w:pPr>
      <w:r>
        <w:rPr>
          <w:rFonts w:ascii="宋体" w:hAnsi="宋体" w:eastAsia="宋体" w:cs="宋体"/>
          <w:color w:val="000"/>
          <w:sz w:val="28"/>
          <w:szCs w:val="28"/>
        </w:rPr>
        <w:t xml:space="preserve">&gt;二、加大宣传，切实增强人民群众抵御非法集资风险的能力。</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非法集资案工作总结6</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非法集资案工作总结7</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召开了工作会议，下发了活动通知，要求全体镇、村干部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二、突出重点，增强针对性</w:t>
      </w:r>
    </w:p>
    <w:p>
      <w:pPr>
        <w:ind w:left="0" w:right="0" w:firstLine="560"/>
        <w:spacing w:before="450" w:after="450" w:line="312" w:lineRule="auto"/>
      </w:pPr>
      <w:r>
        <w:rPr>
          <w:rFonts w:ascii="宋体" w:hAnsi="宋体" w:eastAsia="宋体" w:cs="宋体"/>
          <w:color w:val="000"/>
          <w:sz w:val="28"/>
          <w:szCs w:val="28"/>
        </w:rPr>
        <w:t xml:space="preserve">按照县委、县政府为打击和处置非法集资工作所下发的武办字〔20xx〕122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w:t>
      </w:r>
    </w:p>
    <w:p>
      <w:pPr>
        <w:ind w:left="0" w:right="0" w:firstLine="560"/>
        <w:spacing w:before="450" w:after="450" w:line="312" w:lineRule="auto"/>
      </w:pPr>
      <w:r>
        <w:rPr>
          <w:rFonts w:ascii="宋体" w:hAnsi="宋体" w:eastAsia="宋体" w:cs="宋体"/>
          <w:color w:val="000"/>
          <w:sz w:val="28"/>
          <w:szCs w:val="28"/>
        </w:rPr>
        <w:t xml:space="preserve">三、注重实效，开展宣传</w:t>
      </w:r>
    </w:p>
    <w:p>
      <w:pPr>
        <w:ind w:left="0" w:right="0" w:firstLine="560"/>
        <w:spacing w:before="450" w:after="450" w:line="312" w:lineRule="auto"/>
      </w:pPr>
      <w:r>
        <w:rPr>
          <w:rFonts w:ascii="宋体" w:hAnsi="宋体" w:eastAsia="宋体" w:cs="宋体"/>
          <w:color w:val="000"/>
          <w:sz w:val="28"/>
          <w:szCs w:val="28"/>
        </w:rPr>
        <w:t xml:space="preserve">开展防范和打击非法集资法制宣传教育活动，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四、形式多样，成效显著</w:t>
      </w:r>
    </w:p>
    <w:p>
      <w:pPr>
        <w:ind w:left="0" w:right="0" w:firstLine="560"/>
        <w:spacing w:before="450" w:after="450" w:line="312" w:lineRule="auto"/>
      </w:pPr>
      <w:r>
        <w:rPr>
          <w:rFonts w:ascii="宋体" w:hAnsi="宋体" w:eastAsia="宋体" w:cs="宋体"/>
          <w:color w:val="000"/>
          <w:sz w:val="28"/>
          <w:szCs w:val="28"/>
        </w:rPr>
        <w:t xml:space="preserve">我镇还通过与公安、纪检等相关部门紧密配合，加强信息沟通，做到及早发现、及早处理，形成合力，全方位排查打击非法集资工作。</w:t>
      </w:r>
    </w:p>
    <w:p>
      <w:pPr>
        <w:ind w:left="0" w:right="0" w:firstLine="560"/>
        <w:spacing w:before="450" w:after="450" w:line="312" w:lineRule="auto"/>
      </w:pPr>
      <w:r>
        <w:rPr>
          <w:rFonts w:ascii="宋体" w:hAnsi="宋体" w:eastAsia="宋体" w:cs="宋体"/>
          <w:color w:val="000"/>
          <w:sz w:val="28"/>
          <w:szCs w:val="28"/>
        </w:rPr>
        <w:t xml:space="preserve">打击非法集资工作是一项长期而艰巨的任务，事关群众切身利益和社会稳定，我镇将继续加大排查力度，加强宣传教育，坚持依法对打击非法集资工作常抓不懈，保持高压态势，建立长效防范机制，确保我镇经济更加繁荣、金融秩序更加稳定。</w:t>
      </w:r>
    </w:p>
    <w:p>
      <w:pPr>
        <w:ind w:left="0" w:right="0" w:firstLine="560"/>
        <w:spacing w:before="450" w:after="450" w:line="312" w:lineRule="auto"/>
      </w:pPr>
      <w:r>
        <w:rPr>
          <w:rFonts w:ascii="宋体" w:hAnsi="宋体" w:eastAsia="宋体" w:cs="宋体"/>
          <w:color w:val="000"/>
          <w:sz w:val="28"/>
          <w:szCs w:val="28"/>
        </w:rPr>
        <w:t xml:space="preserve">通过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非法集资案工作总结8</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建立了由主要领导亲自抓、分管领导具体抓、各有关职能股室共同参与的工作机制和责任机制；结合实际明确了工作责任和要求，并对辖区中小企业非法集资风险排查工作进行动员部署，切实做到思想认识到位，组织领导到位，工作落实到位，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应急贷款”、“民间借贷服务”、“贷款担保”、“大小额贷款”等发放贷款内容的广告，对发布此类广告的非金融机构和个人，未经批准从事非法金融业务，严重扰乱我县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三是通过全面排查与抽查相结合，深入企业检查落实到户。一方面通过全面排查与抽查相结合，组织力量对全县中小企业逐户开展排查工作，采取通过检查企业年度报表，向企业财务人员和员工进行了解；另一方面对中小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四是与公安、纪检委等相关部门紧密配合，加强信息沟通，形成合力，全方位进行集资风险排查工作。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&gt;四、排查工作结果</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非法集资案工作总结9</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根据管委会领导批示，结合我区实际，我局会同相关部门和单位制定了专项整治工作方案，召开了打击和处置非法集资工作专题调度会，对区内小额贷款公司、融资性担保公司、投资管理类公司、资产管理类公司、非融资性担保公司、各类投资咨询中介机构的非法集资风险进行专项排查。</w:t>
      </w:r>
    </w:p>
    <w:p>
      <w:pPr>
        <w:ind w:left="0" w:right="0" w:firstLine="560"/>
        <w:spacing w:before="450" w:after="450" w:line="312" w:lineRule="auto"/>
      </w:pPr>
      <w:r>
        <w:rPr>
          <w:rFonts w:ascii="宋体" w:hAnsi="宋体" w:eastAsia="宋体" w:cs="宋体"/>
          <w:color w:val="000"/>
          <w:sz w:val="28"/>
          <w:szCs w:val="28"/>
        </w:rPr>
        <w:t xml:space="preserve">&gt;二、加强宣传，提示风险。</w:t>
      </w:r>
    </w:p>
    <w:p>
      <w:pPr>
        <w:ind w:left="0" w:right="0" w:firstLine="560"/>
        <w:spacing w:before="450" w:after="450" w:line="312" w:lineRule="auto"/>
      </w:pPr>
      <w:r>
        <w:rPr>
          <w:rFonts w:ascii="宋体" w:hAnsi="宋体" w:eastAsia="宋体" w:cs="宋体"/>
          <w:color w:val="000"/>
          <w:sz w:val="28"/>
          <w:szCs w:val="28"/>
        </w:rPr>
        <w:t xml:space="preserve">&gt;三、梳理隐患，仔细排查。</w:t>
      </w:r>
    </w:p>
    <w:p>
      <w:pPr>
        <w:ind w:left="0" w:right="0" w:firstLine="560"/>
        <w:spacing w:before="450" w:after="450" w:line="312" w:lineRule="auto"/>
      </w:pPr>
      <w:r>
        <w:rPr>
          <w:rFonts w:ascii="宋体" w:hAnsi="宋体" w:eastAsia="宋体" w:cs="宋体"/>
          <w:color w:val="000"/>
          <w:sz w:val="28"/>
          <w:szCs w:val="28"/>
        </w:rPr>
        <w:t xml:space="preserve">建立排查非法集资活动的长效机制，确保及早发现非法集资活动线索，及时消除非法集资活动风险隐患，加大非法集资风险处置工作力度，有力遏制和打击非法集资违法犯罪活动，维护人民群众合法权益、经济金融秩序和社会稳定。</w:t>
      </w:r>
    </w:p>
    <w:p>
      <w:pPr>
        <w:ind w:left="0" w:right="0" w:firstLine="560"/>
        <w:spacing w:before="450" w:after="450" w:line="312" w:lineRule="auto"/>
      </w:pPr>
      <w:r>
        <w:rPr>
          <w:rFonts w:ascii="宋体" w:hAnsi="宋体" w:eastAsia="宋体" w:cs="宋体"/>
          <w:color w:val="000"/>
          <w:sz w:val="28"/>
          <w:szCs w:val="28"/>
        </w:rPr>
        <w:t xml:space="preserve">&gt;四、防患未然，制订预案。</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非法集资案工作总结10</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&gt;一、职场宣传</w:t>
      </w:r>
    </w:p>
    <w:p>
      <w:pPr>
        <w:ind w:left="0" w:right="0" w:firstLine="560"/>
        <w:spacing w:before="450" w:after="450" w:line="312" w:lineRule="auto"/>
      </w:pPr>
      <w:r>
        <w:rPr>
          <w:rFonts w:ascii="宋体" w:hAnsi="宋体" w:eastAsia="宋体" w:cs="宋体"/>
          <w:color w:val="000"/>
          <w:sz w:val="28"/>
          <w:szCs w:val="28"/>
        </w:rPr>
        <w:t xml:space="preserve">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&gt;二、内外结合宣传</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非法集资案工作总结11</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开展打击非法集资风险排查工作</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为认真贯彻落实上级通知精神，我市集中时间在辖区范围内重点开展了非法集资风险排查工作，现将工作情况报告如下：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二、全面落实属地监管责任制，认真组织，分段实施 在排查行动中，切实做到严查彻处，决不姑息；同时分片包干，责任到人。按照行动方案的工作要求，认真调查摸底，确定排查重点，周密部署，集中时间对辖区金融机构、非金融机构和商业企业进行详细排查，摸清本辖区非法集资</w:t>
      </w:r>
    </w:p>
    <w:p>
      <w:pPr>
        <w:ind w:left="0" w:right="0" w:firstLine="560"/>
        <w:spacing w:before="450" w:after="450" w:line="312" w:lineRule="auto"/>
      </w:pPr>
      <w:r>
        <w:rPr>
          <w:rFonts w:ascii="宋体" w:hAnsi="宋体" w:eastAsia="宋体" w:cs="宋体"/>
          <w:color w:val="000"/>
          <w:sz w:val="28"/>
          <w:szCs w:val="28"/>
        </w:rPr>
        <w:t xml:space="preserve">案件数量、区域分布、发案特点、主要方式、风险状况、危害后果，区别不同情况，制定了《关于开展非法集资风险排查工作的通知》。</w:t>
      </w:r>
    </w:p>
    <w:p>
      <w:pPr>
        <w:ind w:left="0" w:right="0" w:firstLine="560"/>
        <w:spacing w:before="450" w:after="450" w:line="312" w:lineRule="auto"/>
      </w:pPr>
      <w:r>
        <w:rPr>
          <w:rFonts w:ascii="宋体" w:hAnsi="宋体" w:eastAsia="宋体" w:cs="宋体"/>
          <w:color w:val="000"/>
          <w:sz w:val="28"/>
          <w:szCs w:val="28"/>
        </w:rPr>
        <w:t xml:space="preserve">南山区关于非法集资风险排查工作的总结</w:t>
      </w:r>
    </w:p>
    <w:p>
      <w:pPr>
        <w:ind w:left="0" w:right="0" w:firstLine="560"/>
        <w:spacing w:before="450" w:after="450" w:line="312" w:lineRule="auto"/>
      </w:pPr>
      <w:r>
        <w:rPr>
          <w:rFonts w:ascii="宋体" w:hAnsi="宋体" w:eastAsia="宋体" w:cs="宋体"/>
          <w:color w:val="000"/>
          <w:sz w:val="28"/>
          <w:szCs w:val="28"/>
        </w:rPr>
        <w:t xml:space="preserve">市处排办：</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一是加强组织领导。成立了以区长任组长，分管副区长任副组长，各包保领导、各有关部门为成员的非法集资风险排查工作领导小组，并在每个单位、部门配备了一名联络员。 二是认真开展排查。各包保领导组织所包单位同志进村入户，通过实地调查、走访了解等情况动员了各方面参与风险隐患排查工作，确保了应查尽查，不留死角。2、各街道办事处、社区等部门到各部门、各企业进行了走访调查，广泛听取了群众的意见。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三是做好宣传。通过印发宣传栏、出动宣传车、张贴标语等方式向群众宣传上级排查精神，形成全民共查的氛围。 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下步建议：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非法集资案工作总结12</w:t>
      </w:r>
    </w:p>
    <w:p>
      <w:pPr>
        <w:ind w:left="0" w:right="0" w:firstLine="560"/>
        <w:spacing w:before="450" w:after="450" w:line="312" w:lineRule="auto"/>
      </w:pPr>
      <w:r>
        <w:rPr>
          <w:rFonts w:ascii="宋体" w:hAnsi="宋体" w:eastAsia="宋体" w:cs="宋体"/>
          <w:color w:val="000"/>
          <w:sz w:val="28"/>
          <w:szCs w:val="28"/>
        </w:rPr>
        <w:t xml:space="preserve">为加强防范和处置非法集资工作，从源头上遏制非法集资高发蔓延势头和“下乡进村”趋势，提高社会公众的法律金融知识和风险防范意识，我办在全区范围内开展一系列宣传教育活动。现将情况汇报如下：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一、召开会议，制定工作计划</w:t>
      </w:r>
    </w:p>
    <w:p>
      <w:pPr>
        <w:ind w:left="0" w:right="0" w:firstLine="560"/>
        <w:spacing w:before="450" w:after="450" w:line="312" w:lineRule="auto"/>
      </w:pPr>
      <w:r>
        <w:rPr>
          <w:rFonts w:ascii="宋体" w:hAnsi="宋体" w:eastAsia="宋体" w:cs="宋体"/>
          <w:color w:val="000"/>
          <w:sz w:val="28"/>
          <w:szCs w:val="28"/>
        </w:rPr>
        <w:t xml:space="preserve">统一思想，高度重视，充分认识防范和处置非法集资工作的紧迫性和重要性，明确分管领导，制定工作方案，召开防范和处置非法集资工作领导小组会议。会上总结我区今年来防范和处置非法集资工作，针对工作中存在问题，研究解决对策，制定今后工作开展计划，同时也部署宣传月活动，要求各乡街、有关部门广泛深入地开展宣传活动，确保各项工作落到实处。</w:t>
      </w:r>
    </w:p>
    <w:p>
      <w:pPr>
        <w:ind w:left="0" w:right="0" w:firstLine="560"/>
        <w:spacing w:before="450" w:after="450" w:line="312" w:lineRule="auto"/>
      </w:pPr>
      <w:r>
        <w:rPr>
          <w:rFonts w:ascii="宋体" w:hAnsi="宋体" w:eastAsia="宋体" w:cs="宋体"/>
          <w:color w:val="000"/>
          <w:sz w:val="28"/>
          <w:szCs w:val="28"/>
        </w:rPr>
        <w:t xml:space="preserve">二、有的放矢，加强宣传针对性</w:t>
      </w:r>
    </w:p>
    <w:p>
      <w:pPr>
        <w:ind w:left="0" w:right="0" w:firstLine="560"/>
        <w:spacing w:before="450" w:after="450" w:line="312" w:lineRule="auto"/>
      </w:pPr>
      <w:r>
        <w:rPr>
          <w:rFonts w:ascii="宋体" w:hAnsi="宋体" w:eastAsia="宋体" w:cs="宋体"/>
          <w:color w:val="000"/>
          <w:sz w:val="28"/>
          <w:szCs w:val="28"/>
        </w:rPr>
        <w:t xml:space="preserve">按照贴近基层、贴近群众、贴近生活的要求，我办精心组织，积极主动做好舆论引导工作。针对目前非法集资形式多样及受害人特点，采用不同方式有针对性地进行宣传教育。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老年人、农民等易受侵害群体的宣传，采用多种形式，提高社会公众“非法集资不受法律保护、参与非法集资风险自担”，“理性投资、风险自担”的法律意识，避免产生“非法集资损失政府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区加强宣传。在社区、人群密集处悬挂横幅、张贴海报，同时结合计生、创城入户调查，深入社区居民、农户家中发放宣传单，普及防范非法集资金融知识。在李楼乡开展现场宣传活动，设立咨询点，发放扇子、扑克牌、环保布袋等宣传品，发放宣传单页，为村民讲解非法集资知识，普及非法集资的危害性教育。</w:t>
      </w:r>
    </w:p>
    <w:p>
      <w:pPr>
        <w:ind w:left="0" w:right="0" w:firstLine="560"/>
        <w:spacing w:before="450" w:after="450" w:line="312" w:lineRule="auto"/>
      </w:pPr>
      <w:r>
        <w:rPr>
          <w:rFonts w:ascii="宋体" w:hAnsi="宋体" w:eastAsia="宋体" w:cs="宋体"/>
          <w:color w:val="000"/>
          <w:sz w:val="28"/>
          <w:szCs w:val="28"/>
        </w:rPr>
        <w:t xml:space="preserve">三、形式多样，取得良好成效</w:t>
      </w:r>
    </w:p>
    <w:p>
      <w:pPr>
        <w:ind w:left="0" w:right="0" w:firstLine="560"/>
        <w:spacing w:before="450" w:after="450" w:line="312" w:lineRule="auto"/>
      </w:pPr>
      <w:r>
        <w:rPr>
          <w:rFonts w:ascii="宋体" w:hAnsi="宋体" w:eastAsia="宋体" w:cs="宋体"/>
          <w:color w:val="000"/>
          <w:sz w:val="28"/>
          <w:szCs w:val="28"/>
        </w:rPr>
        <w:t xml:space="preserve">1、宣传_在各辖区悬挂条幅50条、张贴海报200张、发放宣传单10000余张、广告扇4000把、环保袋2500个、广告杯100个。广泛宣传非法集资的常见手段及其危害，提高市民的防范意识。对群众的理财活动进行正面引导，收到良好效果。</w:t>
      </w:r>
    </w:p>
    <w:p>
      <w:pPr>
        <w:ind w:left="0" w:right="0" w:firstLine="560"/>
        <w:spacing w:before="450" w:after="450" w:line="312" w:lineRule="auto"/>
      </w:pPr>
      <w:r>
        <w:rPr>
          <w:rFonts w:ascii="宋体" w:hAnsi="宋体" w:eastAsia="宋体" w:cs="宋体"/>
          <w:color w:val="000"/>
          <w:sz w:val="28"/>
          <w:szCs w:val="28"/>
        </w:rPr>
        <w:t xml:space="preserve">3、创新宣传形式，制作广告扇、环保布袋、扑克牌、广告杯等实用性强、趣味性强的宣传品。并利用宣传扑克牌在社区组织掼蛋比赛，既丰富了群众的文化生活，又起到了宣传作用。</w:t>
      </w:r>
    </w:p>
    <w:p>
      <w:pPr>
        <w:ind w:left="0" w:right="0" w:firstLine="560"/>
        <w:spacing w:before="450" w:after="450" w:line="312" w:lineRule="auto"/>
      </w:pPr>
      <w:r>
        <w:rPr>
          <w:rFonts w:ascii="宋体" w:hAnsi="宋体" w:eastAsia="宋体" w:cs="宋体"/>
          <w:color w:val="000"/>
          <w:sz w:val="28"/>
          <w:szCs w:val="28"/>
        </w:rPr>
        <w:t xml:space="preserve">5、xx月xx日，我区在大润发人流密集处开展打击和防范经济犯罪宣传活动，着重宣传防范非法集资、抵制高息诱惑，并在活动现场发放广告扇、宣传单，为社会群众普及防范非法集资金融知识。</w:t>
      </w:r>
    </w:p>
    <w:p>
      <w:pPr>
        <w:ind w:left="0" w:right="0" w:firstLine="560"/>
        <w:spacing w:before="450" w:after="450" w:line="312" w:lineRule="auto"/>
      </w:pPr>
      <w:r>
        <w:rPr>
          <w:rFonts w:ascii="宋体" w:hAnsi="宋体" w:eastAsia="宋体" w:cs="宋体"/>
          <w:color w:val="000"/>
          <w:sz w:val="28"/>
          <w:szCs w:val="28"/>
        </w:rPr>
        <w:t xml:space="preserve">6、我办于xx月xx日上午在火车站广场举办主题为“远离非法集资、拒绝高利诱惑”的防范非法集资宣传活动。设置宣传台，通过歌舞、戏曲、小品、快板、展板、宣传品、宣传资料、接受现场咨询等形式，增强宣传效果，取得良好成效。以前参与过非法集资的受害市民现场接受记者采访，用自己的亲身经历提醒大家不要受所谓的“高利息、高回报”诱惑，参与非法集资而使自己的财产受到损失。现场群众表示防范非法集资宣传活动贴近群众、容易理解，希望今后多开展此类活动，并且表示自己会自觉抵制非法集资，也会将自己在活动中了解到的防范非法集资金融知识传递给身边人。xx新闻联播、xx晚报，xx日报，xx日报官方微博等均对我区防范和处置非法集资工作的宣传活动进行报道。</w:t>
      </w:r>
    </w:p>
    <w:p>
      <w:pPr>
        <w:ind w:left="0" w:right="0" w:firstLine="560"/>
        <w:spacing w:before="450" w:after="450" w:line="312" w:lineRule="auto"/>
      </w:pPr>
      <w:r>
        <w:rPr>
          <w:rFonts w:ascii="宋体" w:hAnsi="宋体" w:eastAsia="宋体" w:cs="宋体"/>
          <w:color w:val="000"/>
          <w:sz w:val="28"/>
          <w:szCs w:val="28"/>
        </w:rPr>
        <w:t xml:space="preserve">xx区金融办在此提示广大市民群众，远离非法集资、抵制高息诱惑。提高风险防范意识和“非法集资不受法律保护、参与非法集资风险自担”、“理性投资、风险自担”的法律意识。</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非法集资案工作总结13</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成立了以区长任组长，分管副区长任副组长，各包保领导、各有关部门为成员的非法集资风险排查工作领导小组，并在每个单位、部门配备了一名联络员。</w:t>
      </w:r>
    </w:p>
    <w:p>
      <w:pPr>
        <w:ind w:left="0" w:right="0" w:firstLine="560"/>
        <w:spacing w:before="450" w:after="450" w:line="312" w:lineRule="auto"/>
      </w:pPr>
      <w:r>
        <w:rPr>
          <w:rFonts w:ascii="宋体" w:hAnsi="宋体" w:eastAsia="宋体" w:cs="宋体"/>
          <w:color w:val="000"/>
          <w:sz w:val="28"/>
          <w:szCs w:val="28"/>
        </w:rPr>
        <w:t xml:space="preserve">&gt;二是认真开展排查。</w:t>
      </w:r>
    </w:p>
    <w:p>
      <w:pPr>
        <w:ind w:left="0" w:right="0" w:firstLine="560"/>
        <w:spacing w:before="450" w:after="450" w:line="312" w:lineRule="auto"/>
      </w:pPr>
      <w:r>
        <w:rPr>
          <w:rFonts w:ascii="宋体" w:hAnsi="宋体" w:eastAsia="宋体" w:cs="宋体"/>
          <w:color w:val="000"/>
          <w:sz w:val="28"/>
          <w:szCs w:val="28"/>
        </w:rPr>
        <w:t xml:space="preserve">1、各包保领导组织所包单位同志进村入户，通过实地调查、走访了解等情况动员了各方面参与风险隐患排查工作，确保了应查尽查，不留死角。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2、各街道办事处、社区等部门到各部门、各企业进行了走访调查，广泛听取了群众的意见。</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&gt;三是做好宣传。</w:t>
      </w:r>
    </w:p>
    <w:p>
      <w:pPr>
        <w:ind w:left="0" w:right="0" w:firstLine="560"/>
        <w:spacing w:before="450" w:after="450" w:line="312" w:lineRule="auto"/>
      </w:pPr>
      <w:r>
        <w:rPr>
          <w:rFonts w:ascii="宋体" w:hAnsi="宋体" w:eastAsia="宋体" w:cs="宋体"/>
          <w:color w:val="000"/>
          <w:sz w:val="28"/>
          <w:szCs w:val="28"/>
        </w:rPr>
        <w:t xml:space="preserve">通过印发宣传栏、出动宣传车、张贴标语等方式向群众宣传上级排查精神，形成全民共查的氛围。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&gt;下步建议：</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非法集资案工作总结14</w:t>
      </w:r>
    </w:p>
    <w:p>
      <w:pPr>
        <w:ind w:left="0" w:right="0" w:firstLine="560"/>
        <w:spacing w:before="450" w:after="450" w:line="312" w:lineRule="auto"/>
      </w:pPr>
      <w:r>
        <w:rPr>
          <w:rFonts w:ascii="宋体" w:hAnsi="宋体" w:eastAsia="宋体" w:cs="宋体"/>
          <w:color w:val="000"/>
          <w:sz w:val="28"/>
          <w:szCs w:val="28"/>
        </w:rPr>
        <w:t xml:space="preserve">为维护正常的金融秩序和社会稳定，保护广大人民群众的切身利益，根据省、市打击和处置非法集资工作的有关精神，我区对辖区范围内积极开展打击和处置非法集资活动工作，目前暂未发现苗头和隐患。按照市处非办要求，我区处非工作领导小组首先进行了部署落实，其次进行了排查整治，最后做出了监督总结。下面，就有关情况做一总结汇报：</w:t>
      </w:r>
    </w:p>
    <w:p>
      <w:pPr>
        <w:ind w:left="0" w:right="0" w:firstLine="560"/>
        <w:spacing w:before="450" w:after="450" w:line="312" w:lineRule="auto"/>
      </w:pPr>
      <w:r>
        <w:rPr>
          <w:rFonts w:ascii="宋体" w:hAnsi="宋体" w:eastAsia="宋体" w:cs="宋体"/>
          <w:color w:val="000"/>
          <w:sz w:val="28"/>
          <w:szCs w:val="28"/>
        </w:rPr>
        <w:t xml:space="preserve">一、加强领导，制定方案。为了更有效开展宣传工作，我区成立了领导小组，完善了分工协作的工作机制，召开了工作会议，下发了活动通知，并建立了处置非法集资联席会议制度，对非法集资实施综合治理。由区委常委、常务副区长召集，区委宣传部、区法院、检察院、公安局、区政府_、区综治办、区发改委、监察局、财政局、建设局、房管局、国土资源局、农业局、商务局、区工商联、市场监督管理局、地税局、林业局、_等20多家单位参加的联席会议，对处置非法集资有关工作做出部署，要求各成员单位和各乡镇（街道、场、办）切实增强责任心和紧迫感，结合工作职责，有针对性地开展非法集资专项整治工作。</w:t>
      </w:r>
    </w:p>
    <w:p>
      <w:pPr>
        <w:ind w:left="0" w:right="0" w:firstLine="560"/>
        <w:spacing w:before="450" w:after="450" w:line="312" w:lineRule="auto"/>
      </w:pPr>
      <w:r>
        <w:rPr>
          <w:rFonts w:ascii="宋体" w:hAnsi="宋体" w:eastAsia="宋体" w:cs="宋体"/>
          <w:color w:val="000"/>
          <w:sz w:val="28"/>
          <w:szCs w:val="28"/>
        </w:rPr>
        <w:t xml:space="preserve">二、突出重点，严格排查。各部门按照打击和处置非法集资的要求和责任分工，对辖区规模较大的企业、厂矿、机关单位、宾馆、超市、农贸公司、酒店等有无非法集资情况进行了上门摸排，详细了解了企业、机关等单位资产、负债、经营情况并与主要负责人进行谈话，并及时完善了《非法集资风险专项整治工作量统计表》与《非法集资风险专项整治情况汇总表》，从排查情况看，我区非法集资情况整体形势较好，暂时未发现有非法集资情况。各乡镇（街道、场、办）和行业主管、监管部门能切实负起本辖区内非法集资活动的监测和预警工作，建立本行业非法集资活动的监测预警体系，指定相关机构和专门人员，通过建立健全群众举报、新闻监督、监管和查处等信息采集渠道，加强日常监管，把好关口，尽早发现问题，及时作出处理。</w:t>
      </w:r>
    </w:p>
    <w:p>
      <w:pPr>
        <w:ind w:left="0" w:right="0" w:firstLine="560"/>
        <w:spacing w:before="450" w:after="450" w:line="312" w:lineRule="auto"/>
      </w:pPr>
      <w:r>
        <w:rPr>
          <w:rFonts w:ascii="宋体" w:hAnsi="宋体" w:eastAsia="宋体" w:cs="宋体"/>
          <w:color w:val="000"/>
          <w:sz w:val="28"/>
          <w:szCs w:val="28"/>
        </w:rPr>
        <w:t xml:space="preserve">四、加强监督，严肃纪律。建立健全了风险排查工作责任制和责任追究制，充分发挥行业主管、监管部门和人员的主观能动性，对怠于履职或者不认真履职者，尤其是因工作不力、导致矛盾升级，以致引发大规模群体性事件的，进一步强化问责，追究责任，相关部门及时建立工作台账，对风险排查和整治内容等情况和结果都进行了详细的统计和分析，以便日后能通过这些数据和总结时时督促处非工作的有序进行，通过加强对执行力的监督，以提高处置非法集资工作的有效性。</w:t>
      </w:r>
    </w:p>
    <w:p>
      <w:pPr>
        <w:ind w:left="0" w:right="0" w:firstLine="560"/>
        <w:spacing w:before="450" w:after="450" w:line="312" w:lineRule="auto"/>
      </w:pPr>
      <w:r>
        <w:rPr>
          <w:rFonts w:ascii="宋体" w:hAnsi="宋体" w:eastAsia="宋体" w:cs="宋体"/>
          <w:color w:val="000"/>
          <w:sz w:val="28"/>
          <w:szCs w:val="28"/>
        </w:rPr>
        <w:t xml:space="preserve">五、强化宣传，营造氛围。利用电视、广播、会议宣传等多种形式，大力宣传国家有关防范和处置非法集资活动的各项政策措施，从多方位、多角度地宣传非法集资的表现形式和特点，剖析典型案例，增强公民的风险意识和辨别能力，教育群众自觉抵制非法集资，从源头治理非法集资滋生和蔓延的环境。这半年来，先后公安局经侦大队和人民银行联合，发放宣传资料20000余份，悬挂条幅100余条，清理广告数量50余条，出动宣传车40余辆次，实现了普及非法集资知识全覆盖，只有人民群众深刻了解非法集资的表现形式和危害，我们才能防微杜渐，将非法集资犯罪活动扼杀在萌芽之中。</w:t>
      </w:r>
    </w:p>
    <w:p>
      <w:pPr>
        <w:ind w:left="0" w:right="0" w:firstLine="560"/>
        <w:spacing w:before="450" w:after="450" w:line="312" w:lineRule="auto"/>
      </w:pPr>
      <w:r>
        <w:rPr>
          <w:rFonts w:ascii="宋体" w:hAnsi="宋体" w:eastAsia="宋体" w:cs="宋体"/>
          <w:color w:val="000"/>
          <w:sz w:val="28"/>
          <w:szCs w:val="28"/>
        </w:rPr>
        <w:t xml:space="preserve">经排查，我区各行业尚未存在任何形式的非法集资活动。下一步，我区将严格按照市委、市政府和市处非办的要求，加强对辖区范围内非法集资主要形式的分析研究，完善相关政策和管理制度，加强日常管理和监管，加大处置和打击力度，切实做到“早发现、早介入、早处置”，将非法集资活动消灭在萌芽状态，维护全区金融秩序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非法集资案工作总结15</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非法集资案工作总结16</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及早发现非法集资的严峻形势和危害后果。根据市委、市政府指示，我局4月20日成立了由刘长庚局长为组长，刘卫兵、邓清平为副组长，刘田美、鄢跃波、王佑文、盛家余、王伟为成员的非法集资风险专项排查工作领导小组。领导小组办公室设局办公室，负责牵头组织协调、督促各单位顺利完成工作任务。</w:t>
      </w:r>
    </w:p>
    <w:p>
      <w:pPr>
        <w:ind w:left="0" w:right="0" w:firstLine="560"/>
        <w:spacing w:before="450" w:after="450" w:line="312" w:lineRule="auto"/>
      </w:pPr>
      <w:r>
        <w:rPr>
          <w:rFonts w:ascii="宋体" w:hAnsi="宋体" w:eastAsia="宋体" w:cs="宋体"/>
          <w:color w:val="000"/>
          <w:sz w:val="28"/>
          <w:szCs w:val="28"/>
        </w:rPr>
        <w:t xml:space="preserve">&gt;二、采用宣传方式，增强群众辨别能力</w:t>
      </w:r>
    </w:p>
    <w:p>
      <w:pPr>
        <w:ind w:left="0" w:right="0" w:firstLine="560"/>
        <w:spacing w:before="450" w:after="450" w:line="312" w:lineRule="auto"/>
      </w:pPr>
      <w:r>
        <w:rPr>
          <w:rFonts w:ascii="宋体" w:hAnsi="宋体" w:eastAsia="宋体" w:cs="宋体"/>
          <w:color w:val="000"/>
          <w:sz w:val="28"/>
          <w:szCs w:val="28"/>
        </w:rPr>
        <w:t xml:space="preserve">&gt;三、落实监管机制，认真组织排查</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非法集资案工作总结17</w:t>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融素养、法治意识和识骗防骗能力，维护人民群众的合法权益和金融市场繁荣稳定，营造老年人安享幸福晚年的社会环境，利安人xx州中支认真组织开展以“守住钱袋子，护好幸福家”为主题的养老领域非法集资宣传活动。</w:t>
      </w:r>
    </w:p>
    <w:p>
      <w:pPr>
        <w:ind w:left="0" w:right="0" w:firstLine="560"/>
        <w:spacing w:before="450" w:after="450" w:line="312" w:lineRule="auto"/>
      </w:pPr>
      <w:r>
        <w:rPr>
          <w:rFonts w:ascii="宋体" w:hAnsi="宋体" w:eastAsia="宋体" w:cs="宋体"/>
          <w:color w:val="000"/>
          <w:sz w:val="28"/>
          <w:szCs w:val="28"/>
        </w:rPr>
        <w:t xml:space="preserve">1、高度重视，全面落实。为更好的提高xx中支老年群体金融服务能力，切实践行xx中支服务社会的使命，确保宣传活动有组织、有成效，xx中支领导班子提早谋划，全面部署，认真贯彻落实银保监分局关于养老领域非法集资的宣传活动要求，积极组织公司全体员工开展形式多样的宣传活动，提高社会群众风险防范意识，增进对打击养老诈骗的理解和认识，营造共同打击非法集资，维护金融稳定的良好社会氛围。</w:t>
      </w:r>
    </w:p>
    <w:p>
      <w:pPr>
        <w:ind w:left="0" w:right="0" w:firstLine="560"/>
        <w:spacing w:before="450" w:after="450" w:line="312" w:lineRule="auto"/>
      </w:pPr>
      <w:r>
        <w:rPr>
          <w:rFonts w:ascii="宋体" w:hAnsi="宋体" w:eastAsia="宋体" w:cs="宋体"/>
          <w:color w:val="000"/>
          <w:sz w:val="28"/>
          <w:szCs w:val="28"/>
        </w:rPr>
        <w:t xml:space="preserve">3、持续开展，巩固实效。xx中支会一直把普及金融安全知识，提升客户金融服务能力，增强社会群众风险防范意识，提高社会群众识骗防骗能力能力放在支行日常工作的重心。xx中支后续会坚持把养老领域非法集资宣传活动开展下去，切实履行好公司的社会责任。</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非法集资案工作总结18</w:t>
      </w:r>
    </w:p>
    <w:p>
      <w:pPr>
        <w:ind w:left="0" w:right="0" w:firstLine="560"/>
        <w:spacing w:before="450" w:after="450" w:line="312" w:lineRule="auto"/>
      </w:pPr>
      <w:r>
        <w:rPr>
          <w:rFonts w:ascii="宋体" w:hAnsi="宋体" w:eastAsia="宋体" w:cs="宋体"/>
          <w:color w:val="000"/>
          <w:sz w:val="28"/>
          <w:szCs w:val="28"/>
        </w:rPr>
        <w:t xml:space="preserve">为规范我区金融市场秩序，维护社会安定，根据xx区人民政府办公室关于印发《xx区开展20xx年非法集资风险排查整治活动实施方案》的通知（淮政办〔20xx〕5号）文件精神，我局十分重视，认真开展了非法集资风险排查整治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一、健全完善机构，加强工作领导。</w:t>
      </w:r>
    </w:p>
    <w:p>
      <w:pPr>
        <w:ind w:left="0" w:right="0" w:firstLine="560"/>
        <w:spacing w:before="450" w:after="450" w:line="312" w:lineRule="auto"/>
      </w:pPr>
      <w:r>
        <w:rPr>
          <w:rFonts w:ascii="宋体" w:hAnsi="宋体" w:eastAsia="宋体" w:cs="宋体"/>
          <w:color w:val="000"/>
          <w:sz w:val="28"/>
          <w:szCs w:val="28"/>
        </w:rPr>
        <w:t xml:space="preserve">为了统一思想，提高认识，充分认识到开展非法集资风险排查整治活动的重要性和必要性，一是成立了开展非法集资风险排查整治活动工作领导小组，形成了主要领导亲自抓，分管领导具体抓，相关职能部门具体负责的工作机制和责任机制；二是结合我局实际制定了详细的工作计划，明确工作责任和要求，并对辖区开展非法集资风险排查整治工作进行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二、切实履行职能，全面开展排查。</w:t>
      </w:r>
    </w:p>
    <w:p>
      <w:pPr>
        <w:ind w:left="0" w:right="0" w:firstLine="560"/>
        <w:spacing w:before="450" w:after="450" w:line="312" w:lineRule="auto"/>
      </w:pPr>
      <w:r>
        <w:rPr>
          <w:rFonts w:ascii="宋体" w:hAnsi="宋体" w:eastAsia="宋体" w:cs="宋体"/>
          <w:color w:val="000"/>
          <w:sz w:val="28"/>
          <w:szCs w:val="28"/>
        </w:rPr>
        <w:t xml:space="preserve">采取全面排查与抽查相结合的方式，组织力量对辖区户外广告、店招店牌逐户开展非法集资风险排查整治工作。截止目前，未发现有非法集资内容的户外广告、店招店牌。</w:t>
      </w:r>
    </w:p>
    <w:p>
      <w:pPr>
        <w:ind w:left="0" w:right="0" w:firstLine="560"/>
        <w:spacing w:before="450" w:after="450" w:line="312" w:lineRule="auto"/>
      </w:pPr>
      <w:r>
        <w:rPr>
          <w:rFonts w:ascii="宋体" w:hAnsi="宋体" w:eastAsia="宋体" w:cs="宋体"/>
          <w:color w:val="000"/>
          <w:sz w:val="28"/>
          <w:szCs w:val="28"/>
        </w:rPr>
        <w:t xml:space="preserve">三、加大宣传力度，营造浓厚氛围。</w:t>
      </w:r>
    </w:p>
    <w:p>
      <w:pPr>
        <w:ind w:left="0" w:right="0" w:firstLine="560"/>
        <w:spacing w:before="450" w:after="450" w:line="312" w:lineRule="auto"/>
      </w:pPr>
      <w:r>
        <w:rPr>
          <w:rFonts w:ascii="宋体" w:hAnsi="宋体" w:eastAsia="宋体" w:cs="宋体"/>
          <w:color w:val="000"/>
          <w:sz w:val="28"/>
          <w:szCs w:val="28"/>
        </w:rPr>
        <w:t xml:space="preserve">进一步加大政策宣传力度。针对非法集资案件发案特点、主要方式、风险状况、危害后果，组织执法队员向辖区商铺、住宅小区居民宣传非法集资危害性。采用电子显示屏、发放宣传材料等多做形式，大力宣传非法集资的危害性及依法惩处非法集资的法律法规，进一步增强社会公众的法律意识和风险意识。</w:t>
      </w:r>
    </w:p>
    <w:p>
      <w:pPr>
        <w:ind w:left="0" w:right="0" w:firstLine="560"/>
        <w:spacing w:before="450" w:after="450" w:line="312" w:lineRule="auto"/>
      </w:pPr>
      <w:r>
        <w:rPr>
          <w:rFonts w:ascii="宋体" w:hAnsi="宋体" w:eastAsia="宋体" w:cs="宋体"/>
          <w:color w:val="000"/>
          <w:sz w:val="28"/>
          <w:szCs w:val="28"/>
        </w:rPr>
        <w:t xml:space="preserve">非法集资风险排查整治工作是一项长期性的工作。我局将认真落实区委、区政府和区打非办部署的各项工作，增加巡查次数，加大巡查力度，保持高压态势，坚决依法打击非法集资行为，逐步建立监管的长效机制，规范金融秩序，防范金融风险，确保城管领域内不发生非法集资现象。</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非法集资案工作总结19</w:t>
      </w:r>
    </w:p>
    <w:p>
      <w:pPr>
        <w:ind w:left="0" w:right="0" w:firstLine="560"/>
        <w:spacing w:before="450" w:after="450" w:line="312" w:lineRule="auto"/>
      </w:pPr>
      <w:r>
        <w:rPr>
          <w:rFonts w:ascii="宋体" w:hAnsi="宋体" w:eastAsia="宋体" w:cs="宋体"/>
          <w:color w:val="000"/>
          <w:sz w:val="28"/>
          <w:szCs w:val="28"/>
        </w:rPr>
        <w:t xml:space="preserve">在清理整顿的同时，重点加强了防范非法集资工作，严把市场主体准入关。主要是在受理登记注册过程中，严格审查股权变更，转让，防止股权纠纷发生。</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市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非法集资案工作总结20</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宋体" w:hAnsi="宋体" w:eastAsia="宋体" w:cs="宋体"/>
          <w:color w:val="000"/>
          <w:sz w:val="28"/>
          <w:szCs w:val="28"/>
        </w:rPr>
        <w:t xml:space="preserve">景德镇市建设局关于开展防范和打击非法集资</w:t>
      </w:r>
    </w:p>
    <w:p>
      <w:pPr>
        <w:ind w:left="0" w:right="0" w:firstLine="560"/>
        <w:spacing w:before="450" w:after="450" w:line="312" w:lineRule="auto"/>
      </w:pPr>
      <w:r>
        <w:rPr>
          <w:rFonts w:ascii="宋体" w:hAnsi="宋体" w:eastAsia="宋体" w:cs="宋体"/>
          <w:color w:val="000"/>
          <w:sz w:val="28"/>
          <w:szCs w:val="28"/>
        </w:rPr>
        <w:t xml:space="preserve">集中宣传教育活动的工作总结</w:t>
      </w:r>
    </w:p>
    <w:p>
      <w:pPr>
        <w:ind w:left="0" w:right="0" w:firstLine="560"/>
        <w:spacing w:before="450" w:after="450" w:line="312" w:lineRule="auto"/>
      </w:pPr>
      <w:r>
        <w:rPr>
          <w:rFonts w:ascii="宋体" w:hAnsi="宋体" w:eastAsia="宋体" w:cs="宋体"/>
          <w:color w:val="000"/>
          <w:sz w:val="28"/>
          <w:szCs w:val="28"/>
        </w:rPr>
        <w:t xml:space="preserve">做好防范和打击非法集资法制宣传教育，更为有力地防范和打击非法集资，是稳定社会经济秩序、维护国家金融安全的内在要求，也是保障民计民生、加强和谐社会建设的基础性工作，景德镇市建设局高度重视，按照省赣处非字[20_]3号文件精神和市打击和处置非法集资工作领导小组的工作要求，制定具体的宣传教育工作方案，精心安排组织开展对建筑、房地产开发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全局各部门各单位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建筑、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非法集资案工作总结21</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&gt;一、召开会议，研究部署</w:t>
      </w:r>
    </w:p>
    <w:p>
      <w:pPr>
        <w:ind w:left="0" w:right="0" w:firstLine="560"/>
        <w:spacing w:before="450" w:after="450" w:line="312" w:lineRule="auto"/>
      </w:pPr>
      <w:r>
        <w:rPr>
          <w:rFonts w:ascii="宋体" w:hAnsi="宋体" w:eastAsia="宋体" w:cs="宋体"/>
          <w:color w:val="000"/>
          <w:sz w:val="28"/>
          <w:szCs w:val="28"/>
        </w:rPr>
        <w:t xml:space="preserve">镇党委、政府高度重视此次防范和打击非法集资工作宣传教育活动。成立了领导小组，召开了工作会议，动员全体参会人员学习法律知识并熟练掌握，同时要求全体干部职工增强责任心和紧迫感，将此项活动作为近期宣传教育工作的重点，结合工作职责，有针对性地开展防范和打击非法集资工作宣传教育。</w:t>
      </w:r>
    </w:p>
    <w:p>
      <w:pPr>
        <w:ind w:left="0" w:right="0" w:firstLine="560"/>
        <w:spacing w:before="450" w:after="450" w:line="312" w:lineRule="auto"/>
      </w:pPr>
      <w:r>
        <w:rPr>
          <w:rFonts w:ascii="宋体" w:hAnsi="宋体" w:eastAsia="宋体" w:cs="宋体"/>
          <w:color w:val="000"/>
          <w:sz w:val="28"/>
          <w:szCs w:val="28"/>
        </w:rPr>
        <w:t xml:space="preserve">&gt;二、抓住重点，重拳出击</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工作宣传教育活动与“法律五进”活动有机结合，积极开展主题大宣讲，大力推进法律进站所、进村、进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非法集资案工作总结22</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&gt;二、突出重点，增强针对性</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&gt;四、形式多样，成效显着</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非法集资案工作总结23</w:t>
      </w:r>
    </w:p>
    <w:p>
      <w:pPr>
        <w:ind w:left="0" w:right="0" w:firstLine="560"/>
        <w:spacing w:before="450" w:after="450" w:line="312" w:lineRule="auto"/>
      </w:pPr>
      <w:r>
        <w:rPr>
          <w:rFonts w:ascii="宋体" w:hAnsi="宋体" w:eastAsia="宋体" w:cs="宋体"/>
          <w:color w:val="000"/>
          <w:sz w:val="28"/>
          <w:szCs w:val="28"/>
        </w:rPr>
        <w:t xml:space="preserve">为切实做好我区农业系统涉嫌非法集资风险专项排查工作，规范新型农业经营主体的经营行为，进一步加强农村群众防范意识，根据《市农委关于开展20_年涉农领域涉嫌非法集资风险专项排查的通知》有关要求，我委高度重视，认真落实。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委高度重视此次非法集资风险专项排查工作，召开了工作会议，统一思想，提高认识，结合工作职责，有针对*地开展非法集资专项排查工作，首先使农业系统各部门干部和工作人员充分认识到非法集资的严重*和危害*，以及开展此项工作的长期*和重要*，从而时刻保持高度的*惕*和敏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_年月日，区农委给涉农街镇下发了《关于开展20_年涉农领域涉嫌非法集资风险专项排查的通知》，在全区范围内开展涉农领域非法集资风险专项排查工作，综合发挥大数据、可疑资金、广告咨询检测、行业排查等优势，认真受理核实群众举报、媒体曝光等各种线索，开展全覆盖、有重点的风险摸排，全面掌握非法集资风险动态。</w:t>
      </w:r>
    </w:p>
    <w:p>
      <w:pPr>
        <w:ind w:left="0" w:right="0" w:firstLine="560"/>
        <w:spacing w:before="450" w:after="450" w:line="312" w:lineRule="auto"/>
      </w:pPr>
      <w:r>
        <w:rPr>
          <w:rFonts w:ascii="宋体" w:hAnsi="宋体" w:eastAsia="宋体" w:cs="宋体"/>
          <w:color w:val="000"/>
          <w:sz w:val="28"/>
          <w:szCs w:val="28"/>
        </w:rPr>
        <w:t xml:space="preserve">农委和街镇对各类新型农业经营主体、各农业经营项目进行了走访调查，重点领域包括各类涉农合作组织等涉农领域，加大对本地注册异地经营、异地注册本地经营、频繁变更注册地址和*信息等涉农主体的排查力度;重点行为包括打着“金融创新”旗号，以“资金互助”“牲畜托管”“农业开发”“农业科技”“联合种植养殖”等名义，没有可持续盈利模式的非法集资行为，以贫困人群等为主要目标群体的非法集资行为。</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共检查各类新型农业经营主体218家，检查农业经营项目xx个，针对上述机构，各街镇出动执法人员、车辆xx次，监测各类广告和资讯信息xx条，约谈、函告、行政指导0次，受理核实群众举报、媒体曝光等各类线索0条，行政处罚0次，移送案件线索0条。经排查，目前暂未发现涉嫌非法集资的情况。</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涉农领域非法集资风险专项排查工作虽然已经结束，我委将继续按照市农委的部署和要求，进一步统一思想，提高认识，细化措施，强化配合，把打击非法集资作为一项常态工作深入持续的开展下去，不断净化经济社会的发展环境。</w:t>
      </w:r>
    </w:p>
    <w:p>
      <w:pPr>
        <w:ind w:left="0" w:right="0" w:firstLine="560"/>
        <w:spacing w:before="450" w:after="450" w:line="312" w:lineRule="auto"/>
      </w:pPr>
      <w:r>
        <w:rPr>
          <w:rFonts w:ascii="宋体" w:hAnsi="宋体" w:eastAsia="宋体" w:cs="宋体"/>
          <w:color w:val="000"/>
          <w:sz w:val="28"/>
          <w:szCs w:val="28"/>
        </w:rPr>
        <w:t xml:space="preserve">打击非法集资是一项长期而艰巨的任务，事关群众切身利益和社会稳定，我委将继续加大排查力度，做到工作机制化、机制长效化、处置高效化。在今后的工作中，我委将加强日常监管，做好工作预*，坚持对依法打击涉农领域非法集资工作常抓不懈，保*涉农领域秩序稳定。</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非法集资案工作总结24</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宋体" w:hAnsi="宋体" w:eastAsia="宋体" w:cs="宋体"/>
          <w:color w:val="000"/>
          <w:sz w:val="28"/>
          <w:szCs w:val="28"/>
        </w:rPr>
        <w:t xml:space="preserve">&gt;一、强化组织领导，形成打击房地产开发和建筑领域非法集资行为的强大力量。</w:t>
      </w:r>
    </w:p>
    <w:p>
      <w:pPr>
        <w:ind w:left="0" w:right="0" w:firstLine="560"/>
        <w:spacing w:before="450" w:after="450" w:line="312" w:lineRule="auto"/>
      </w:pPr>
      <w:r>
        <w:rPr>
          <w:rFonts w:ascii="宋体" w:hAnsi="宋体" w:eastAsia="宋体" w:cs="宋体"/>
          <w:color w:val="000"/>
          <w:sz w:val="28"/>
          <w:szCs w:val="28"/>
        </w:rPr>
        <w:t xml:space="preserve">我局成立了局长张书君任组长、副局长刘胜、刘长河、齐会敏任副组长以及规划股、建管股、办公室负责同志任成员的住建局开展打击非法集资行动领导小组。于7月8日召开了9家建筑公司，14家房地产开发公司主要负责同志参加的打击非法集资融资专项行动会议，要求相关建筑企业、房地产开发公司立即进行自查自纠，对查出的问题立即进行整改，并在3日内向住建局承诺不非法吸收公众存款，不向社会团体、企业非法融资，同时不参与社会非法融资，做到守法经营，自觉维护金融秩序和社会稳定。会后住建局分别与各建筑公司和房地产开发公司签订了责任状。</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广泛利用电视、广播、会议宣传等多种形式，大力宣传国家有关防范和处置非法集资活动的各项政策措施，教育群众自觉抵制非法集资，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建立本行业非法集资活动的监测和预警体系，指定专门人员，通过建立健全群众举报、新闻监督、监管和查处等信息采集渠道，加强日常监管，把好关口，尽早发现问题，及时作出处理。按照预警排查、重点排查的原则，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&gt;四、加强处置力度，积极稳妥地做好非法集资善后工作。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目前通过建立整治非法集资问题专项行动的长效机制，住建行业非法集资活动已得到了有效控制，改善了金融信贷环境，切实维护了群众切身利益。</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非法集资案工作总结25</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x年打击和处置非法集资工作情况汇报如下：</w:t>
      </w:r>
    </w:p>
    <w:p>
      <w:pPr>
        <w:ind w:left="0" w:right="0" w:firstLine="560"/>
        <w:spacing w:before="450" w:after="450" w:line="312" w:lineRule="auto"/>
      </w:pPr>
      <w:r>
        <w:rPr>
          <w:rFonts w:ascii="宋体" w:hAnsi="宋体" w:eastAsia="宋体" w:cs="宋体"/>
          <w:color w:val="000"/>
          <w:sz w:val="28"/>
          <w:szCs w:val="28"/>
        </w:rPr>
        <w:t xml:space="preserve">&gt;一是加大了宣传力度。</w:t>
      </w:r>
    </w:p>
    <w:p>
      <w:pPr>
        <w:ind w:left="0" w:right="0" w:firstLine="560"/>
        <w:spacing w:before="450" w:after="450" w:line="312" w:lineRule="auto"/>
      </w:pPr>
      <w:r>
        <w:rPr>
          <w:rFonts w:ascii="宋体" w:hAnsi="宋体" w:eastAsia="宋体" w:cs="宋体"/>
          <w:color w:val="000"/>
          <w:sz w:val="28"/>
          <w:szCs w:val="28"/>
        </w:rPr>
        <w:t xml:space="preserve">印发了《xx县防范非法集资宣传月活动方案》《xx县“守住钱袋子护好幸福家”防范非法集资集中宣传日活动实施方案》，今年已于x月xx日、x月xx日开展两次集中宣传活动，累计发放各类宣传资料x余份、接受群众咨询xxx余人次；要求驻县各金融机构利用滚动屏幕、宣传海报等方式揭露非法集资的风险性和危害性，引导群众树立正确理财观念，自觉抵制和远离非法集资；通过政府xx发布防范非法集资风险提示x则，持续提升广大干部群众自己防范意识。</w:t>
      </w:r>
    </w:p>
    <w:p>
      <w:pPr>
        <w:ind w:left="0" w:right="0" w:firstLine="560"/>
        <w:spacing w:before="450" w:after="450" w:line="312" w:lineRule="auto"/>
      </w:pPr>
      <w:r>
        <w:rPr>
          <w:rFonts w:ascii="宋体" w:hAnsi="宋体" w:eastAsia="宋体" w:cs="宋体"/>
          <w:color w:val="000"/>
          <w:sz w:val="28"/>
          <w:szCs w:val="28"/>
        </w:rPr>
        <w:t xml:space="preserve">&gt;二是开展了专项整治。</w:t>
      </w:r>
    </w:p>
    <w:p>
      <w:pPr>
        <w:ind w:left="0" w:right="0" w:firstLine="560"/>
        <w:spacing w:before="450" w:after="450" w:line="312" w:lineRule="auto"/>
      </w:pPr>
      <w:r>
        <w:rPr>
          <w:rFonts w:ascii="宋体" w:hAnsi="宋体" w:eastAsia="宋体" w:cs="宋体"/>
          <w:color w:val="000"/>
          <w:sz w:val="28"/>
          <w:szCs w:val="28"/>
        </w:rPr>
        <w:t xml:space="preserve">制定了《xx县涉非涉稳风险专项排查工作方案》，聚焦养老服务、预付消费、房地产等重点环节，聚焦县内商业聚集区、人员密集区、广告投放区等重点场所，开展了专项排查清理；对投资理财、xx借贷、虚拟货币等互xx金融风险领域，专项开展了xx整治名单外从事xx业务的机构清理整治，累计排查了县内经营范围内含投资理财相关业务x家企业，均未发现违规行为。</w:t>
      </w:r>
    </w:p>
    <w:p>
      <w:pPr>
        <w:ind w:left="0" w:right="0" w:firstLine="560"/>
        <w:spacing w:before="450" w:after="450" w:line="312" w:lineRule="auto"/>
      </w:pPr>
      <w:r>
        <w:rPr>
          <w:rFonts w:ascii="宋体" w:hAnsi="宋体" w:eastAsia="宋体" w:cs="宋体"/>
          <w:color w:val="000"/>
          <w:sz w:val="28"/>
          <w:szCs w:val="28"/>
        </w:rPr>
        <w:t xml:space="preserve">&gt;三是健全了工作机制。</w:t>
      </w:r>
    </w:p>
    <w:p>
      <w:pPr>
        <w:ind w:left="0" w:right="0" w:firstLine="560"/>
        <w:spacing w:before="450" w:after="450" w:line="312" w:lineRule="auto"/>
      </w:pPr>
      <w:r>
        <w:rPr>
          <w:rFonts w:ascii="宋体" w:hAnsi="宋体" w:eastAsia="宋体" w:cs="宋体"/>
          <w:color w:val="000"/>
          <w:sz w:val="28"/>
          <w:szCs w:val="28"/>
        </w:rPr>
        <w:t xml:space="preserve">充分发挥金融领域专家学者、专业人士作用，组建了xx县防范金融风险公益宣讲团，先后开展x次非法集资公益宣讲活动；制定了《xx县金融突发事件应急预案》，细化部门职责与分工，着力防范非法集资等金融突发事件，维护金融市场和社会安全稳定；公布了非法集资案件举报电话，面向全县广大干部群众收集非法集资案件线索，形成了“政府主导、群众参与”的良好氛围。</w:t>
      </w:r>
    </w:p>
    <w:p>
      <w:pPr>
        <w:ind w:left="0" w:right="0" w:firstLine="560"/>
        <w:spacing w:before="450" w:after="450" w:line="312" w:lineRule="auto"/>
      </w:pPr>
      <w:r>
        <w:rPr>
          <w:rFonts w:ascii="宋体" w:hAnsi="宋体" w:eastAsia="宋体" w:cs="宋体"/>
          <w:color w:val="000"/>
          <w:sz w:val="28"/>
          <w:szCs w:val="28"/>
        </w:rPr>
        <w:t xml:space="preserve">金融是国家重要的核心竞争力，金融安全是国家安全的重要组成部分，做好打击和处置非法集资工作是保障金融安全的基本前提。我县将以中央、省市处非工作有关精神为引领，以维护正常的金融秩序和全县社会稳定为目标，鼓劲扬帆再出发，持续性开展宣传教育，继续抓好风险排查，保持高压态势，坚决依法打击非法集资行为，完善长效工作机制，规范金融秩序，确保不发生系统性非法集资风险案件。</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非法集资案工作总结26</w:t>
      </w:r>
    </w:p>
    <w:p>
      <w:pPr>
        <w:ind w:left="0" w:right="0" w:firstLine="560"/>
        <w:spacing w:before="450" w:after="450" w:line="312" w:lineRule="auto"/>
      </w:pPr>
      <w:r>
        <w:rPr>
          <w:rFonts w:ascii="宋体" w:hAnsi="宋体" w:eastAsia="宋体" w:cs="宋体"/>
          <w:color w:val="000"/>
          <w:sz w:val="28"/>
          <w:szCs w:val="28"/>
        </w:rPr>
        <w:t xml:space="preserve">县处非办：</w:t>
      </w:r>
    </w:p>
    <w:p>
      <w:pPr>
        <w:ind w:left="0" w:right="0" w:firstLine="560"/>
        <w:spacing w:before="450" w:after="450" w:line="312" w:lineRule="auto"/>
      </w:pPr>
      <w:r>
        <w:rPr>
          <w:rFonts w:ascii="宋体" w:hAnsi="宋体" w:eastAsia="宋体" w:cs="宋体"/>
          <w:color w:val="000"/>
          <w:sz w:val="28"/>
          <w:szCs w:val="28"/>
        </w:rPr>
        <w:t xml:space="preserve">xx月xx日全县处非工作会议召开后，我局按照县处非办公室关于防范和处置非法集资的各项部署，按照县委、县政府要求，精心组织、周密安排、狠抓落实，全力做好防范和处置非法集资各项工作，最大限度地防范、化解社会金融领域不稳定因素，有力地支持了地方经济社会的平稳健康发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一统筹协调，加强领导。</w:t>
      </w:r>
    </w:p>
    <w:p>
      <w:pPr>
        <w:ind w:left="0" w:right="0" w:firstLine="560"/>
        <w:spacing w:before="450" w:after="450" w:line="312" w:lineRule="auto"/>
      </w:pPr>
      <w:r>
        <w:rPr>
          <w:rFonts w:ascii="宋体" w:hAnsi="宋体" w:eastAsia="宋体" w:cs="宋体"/>
          <w:color w:val="000"/>
          <w:sz w:val="28"/>
          <w:szCs w:val="28"/>
        </w:rPr>
        <w:t xml:space="preserve">及时向局党委会议汇报县处非工作会议精神，把打击和处置非法集资工作列为重要议事日程。认真分析形势、研究对策，安排部署维护金融稳定和打击非法集资等方面工作。召开全县商务和工信系统防范和处置非法集资活动部署会议，积极动员各部门各企业开展处非宣传工作。每季度组织开展企业资金链、担保圈风险情况摸排，将此项工作常态化、制度化开展。对涉险企业积极采取风险化解措施，就稳定金融局面、维持企业生产经营、保障经济运行。</w:t>
      </w:r>
    </w:p>
    <w:p>
      <w:pPr>
        <w:ind w:left="0" w:right="0" w:firstLine="560"/>
        <w:spacing w:before="450" w:after="450" w:line="312" w:lineRule="auto"/>
      </w:pPr>
      <w:r>
        <w:rPr>
          <w:rFonts w:ascii="宋体" w:hAnsi="宋体" w:eastAsia="宋体" w:cs="宋体"/>
          <w:color w:val="000"/>
          <w:sz w:val="28"/>
          <w:szCs w:val="28"/>
        </w:rPr>
        <w:t xml:space="preserve">二惩防结合，综合治理。</w:t>
      </w:r>
    </w:p>
    <w:p>
      <w:pPr>
        <w:ind w:left="0" w:right="0" w:firstLine="560"/>
        <w:spacing w:before="450" w:after="450" w:line="312" w:lineRule="auto"/>
      </w:pPr>
      <w:r>
        <w:rPr>
          <w:rFonts w:ascii="宋体" w:hAnsi="宋体" w:eastAsia="宋体" w:cs="宋体"/>
          <w:color w:val="000"/>
          <w:sz w:val="28"/>
          <w:szCs w:val="28"/>
        </w:rPr>
        <w:t xml:space="preserve">一是健全监测预警工作制度。通过与经信、商务、人民银行、金融办等多部门协作配合，及时共享信息，分类处置线索，发布预警信息；对于上级下达的预警信息，及时向系统各个企业下发风险提示函。二是严厉打击非法集资。坚持属地管理原则，加大对非法集资、金融诈骗、恶意逃废债务的打击力度，对已发生的非法集资案件及时处置，力争把损失控制在最小程度内，保障金融稳定有序运行。三是系统性开展处非宣传活动。我局在xx月份集中开展了防范和打击非法集资宣传教育活动，期间，对系统内重点企业开展非法集资风险专项排查，并对排查过程中发现的风险隐患进行了相应整改；同时，向社会公众免费发放处非宣传资料1000余份。</w:t>
      </w:r>
    </w:p>
    <w:p>
      <w:pPr>
        <w:ind w:left="0" w:right="0" w:firstLine="560"/>
        <w:spacing w:before="450" w:after="450" w:line="312" w:lineRule="auto"/>
      </w:pPr>
      <w:r>
        <w:rPr>
          <w:rFonts w:ascii="宋体" w:hAnsi="宋体" w:eastAsia="宋体" w:cs="宋体"/>
          <w:color w:val="000"/>
          <w:sz w:val="28"/>
          <w:szCs w:val="28"/>
        </w:rPr>
        <w:t xml:space="preserve">三清理整顿，规范市场。</w:t>
      </w:r>
    </w:p>
    <w:p>
      <w:pPr>
        <w:ind w:left="0" w:right="0" w:firstLine="560"/>
        <w:spacing w:before="450" w:after="450" w:line="312" w:lineRule="auto"/>
      </w:pPr>
      <w:r>
        <w:rPr>
          <w:rFonts w:ascii="宋体" w:hAnsi="宋体" w:eastAsia="宋体" w:cs="宋体"/>
          <w:color w:val="000"/>
          <w:sz w:val="28"/>
          <w:szCs w:val="28"/>
        </w:rPr>
        <w:t xml:space="preserve">我局与县金融办主动对接，建立了联合协作机制，对非法金融业务和非法金融广告开展专项打击整治。一是大力取缔非法金融机构。对开展非法集资、非法从事贷款发放等金融业务的机构，予以查处和取缔。二是打击非法金融业务。联合对辖内小额贷款公司、融资性担保公司、投资理财类公司等机构的金融业务进行专项检查，对发现的违规行为责令其立即停止并整改，情节严重的采取行政强制措施或移送有关部门处理。三是清理整顿非法金融广告。着重对涉及投资咨询、金融咨询、贷款咨询、代客理财、代办金融业务、进行了集中清理。四是加强广告发布审查。增强广告大众传媒审查的法律意识与责任意识，对含有非法集资内容的广告，坚决予以抵制。</w:t>
      </w:r>
    </w:p>
    <w:p>
      <w:pPr>
        <w:ind w:left="0" w:right="0" w:firstLine="560"/>
        <w:spacing w:before="450" w:after="450" w:line="312" w:lineRule="auto"/>
      </w:pPr>
      <w:r>
        <w:rPr>
          <w:rFonts w:ascii="宋体" w:hAnsi="宋体" w:eastAsia="宋体" w:cs="宋体"/>
          <w:color w:val="000"/>
          <w:sz w:val="28"/>
          <w:szCs w:val="28"/>
        </w:rPr>
        <w:t xml:space="preserve">四多措并举，狠抓宣传。</w:t>
      </w:r>
    </w:p>
    <w:p>
      <w:pPr>
        <w:ind w:left="0" w:right="0" w:firstLine="560"/>
        <w:spacing w:before="450" w:after="450" w:line="312" w:lineRule="auto"/>
      </w:pPr>
      <w:r>
        <w:rPr>
          <w:rFonts w:ascii="宋体" w:hAnsi="宋体" w:eastAsia="宋体" w:cs="宋体"/>
          <w:color w:val="000"/>
          <w:sz w:val="28"/>
          <w:szCs w:val="28"/>
        </w:rPr>
        <w:t xml:space="preserve">一是进行广场宣传。全系统各个企业部门累计组织各类广场宣传活动11场，在发放宣传资料同时接受相关咨询200余人次。二是进企业宣传。我局积极深入企业，通过悬挂宣传横幅、张贴宣传海报、发放宣传资料等方式，开展系列宣传活动，提高广大企业员工对非法集资的防范意识。全系统累计发放传单、手册等宣传材料1万余份，张贴或悬挂海报、展板、横幅近70张。三是利用金融机构开展宣传。利用银行、保险、证券等机构点多面广的优势，在柜面窗口张贴宣传标语、大堂摆放宣传资料，并通过LED显示屏、液晶电视等方式，滚动播放处非宣传标语。</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下一步，我局将坚持以防范为重点，推进常态化、阵地化、专题化、整体化处非工作打防体系建设，全方位、多角度宣传非法集资的表现形式、特点、典型案例和政策法规，争取处非工作取得新成效。</w:t>
      </w:r>
    </w:p>
    <w:p>
      <w:pPr>
        <w:ind w:left="0" w:right="0" w:firstLine="560"/>
        <w:spacing w:before="450" w:after="450" w:line="312" w:lineRule="auto"/>
      </w:pPr>
      <w:r>
        <w:rPr>
          <w:rFonts w:ascii="宋体" w:hAnsi="宋体" w:eastAsia="宋体" w:cs="宋体"/>
          <w:color w:val="000"/>
          <w:sz w:val="28"/>
          <w:szCs w:val="28"/>
        </w:rPr>
        <w:t xml:space="preserve">一是完善工作体系，坚持管业务管处非的原则。适时完善处非联席会议工作机制，进一步明确工作职责；坚持条块结合、以块为主的原则，完善考核评价体系。</w:t>
      </w:r>
    </w:p>
    <w:p>
      <w:pPr>
        <w:ind w:left="0" w:right="0" w:firstLine="560"/>
        <w:spacing w:before="450" w:after="450" w:line="312" w:lineRule="auto"/>
      </w:pPr>
      <w:r>
        <w:rPr>
          <w:rFonts w:ascii="宋体" w:hAnsi="宋体" w:eastAsia="宋体" w:cs="宋体"/>
          <w:color w:val="000"/>
          <w:sz w:val="28"/>
          <w:szCs w:val="28"/>
        </w:rPr>
        <w:t xml:space="preserve">二是坚持预防为主，健全预警机制。建立健全群众举报、媒体监督、主管部门日常监管和查处结合的预警机制；探索利用技术手段预警非法集资活动；开展经常性的风险排查整治活动。</w:t>
      </w:r>
    </w:p>
    <w:p>
      <w:pPr>
        <w:ind w:left="0" w:right="0" w:firstLine="560"/>
        <w:spacing w:before="450" w:after="450" w:line="312" w:lineRule="auto"/>
      </w:pPr>
      <w:r>
        <w:rPr>
          <w:rFonts w:ascii="宋体" w:hAnsi="宋体" w:eastAsia="宋体" w:cs="宋体"/>
          <w:color w:val="000"/>
          <w:sz w:val="28"/>
          <w:szCs w:val="28"/>
        </w:rPr>
        <w:t xml:space="preserve">三是保持高压态势，加大打击力度。继续加大对非法集资的打击力度，对严重金融犯罪案件，争取快立、快侦、快破；依法查处金融机构工作人员涉嫌违法发放贷款、收受贿赂等犯罪行为；从严处理隐匿、转移资产、携款潜逃、逃废债务以及假破产假倒闭等行为，对典型案件进行联合制裁和公开曝光。</w:t>
      </w:r>
    </w:p>
    <w:p>
      <w:pPr>
        <w:ind w:left="0" w:right="0" w:firstLine="560"/>
        <w:spacing w:before="450" w:after="450" w:line="312" w:lineRule="auto"/>
      </w:pPr>
      <w:r>
        <w:rPr>
          <w:rFonts w:ascii="宋体" w:hAnsi="宋体" w:eastAsia="宋体" w:cs="宋体"/>
          <w:color w:val="000"/>
          <w:sz w:val="28"/>
          <w:szCs w:val="28"/>
        </w:rPr>
        <w:t xml:space="preserve">四是加强防范宣传，建设长效机制。持续开展处非宣传活动，扩大宣传教育覆盖面，不断改进、丰富宣传教育手段，提升宣传效能；逐步建立起宣传教育长效机制，以各种形式开展普法教育、金融政策宣传和非法集资风险提示，通过与媒体合作、走入社区等活动，不断强化群众风险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非法集资案工作总结27</w:t>
      </w:r>
    </w:p>
    <w:p>
      <w:pPr>
        <w:ind w:left="0" w:right="0" w:firstLine="560"/>
        <w:spacing w:before="450" w:after="450" w:line="312" w:lineRule="auto"/>
      </w:pPr>
      <w:r>
        <w:rPr>
          <w:rFonts w:ascii="宋体" w:hAnsi="宋体" w:eastAsia="宋体" w:cs="宋体"/>
          <w:color w:val="000"/>
          <w:sz w:val="28"/>
          <w:szCs w:val="28"/>
        </w:rPr>
        <w:t xml:space="preserve">根据《xx银监局办公室关于深入开展防范和打击非法集资宣传活动的通知》，为了提高社会公众对非法集资活动的认识，3月上旬，我行有效地组织开展了一系列防范的打击非法集资宣传教育活动，营造了防范和打击非法集资的良好舆论氛围。</w:t>
      </w:r>
    </w:p>
    <w:p>
      <w:pPr>
        <w:ind w:left="0" w:right="0" w:firstLine="560"/>
        <w:spacing w:before="450" w:after="450" w:line="312" w:lineRule="auto"/>
      </w:pPr>
      <w:r>
        <w:rPr>
          <w:rFonts w:ascii="宋体" w:hAnsi="宋体" w:eastAsia="宋体" w:cs="宋体"/>
          <w:color w:val="000"/>
          <w:sz w:val="28"/>
          <w:szCs w:val="28"/>
        </w:rPr>
        <w:t xml:space="preserve">四是常抓不懈，建立机制。防范和打击非法集资宣传是一项艰巨的持久的活动，不是一朝一夕能够到位。我们要求每位员工承诺拒绝参与非法集资活动，全体员工签订了承诺拒绝参与非法集资活动承诺书，总行和支行利用每周例会和不定期的员工谈心等工作机制时刻关注部门职工思想变化情况，对发现的苗头性问题及时化解消除。由相关部门负责定期举办防范和打击非法集资活动，在全行营造了良好的防范和打击非法集资宣传活动的氛围。</w:t>
      </w:r>
    </w:p>
    <w:p>
      <w:pPr>
        <w:ind w:left="0" w:right="0" w:firstLine="560"/>
        <w:spacing w:before="450" w:after="450" w:line="312" w:lineRule="auto"/>
      </w:pPr>
      <w:r>
        <w:rPr>
          <w:rFonts w:ascii="黑体" w:hAnsi="黑体" w:eastAsia="黑体" w:cs="黑体"/>
          <w:color w:val="000000"/>
          <w:sz w:val="36"/>
          <w:szCs w:val="36"/>
          <w:b w:val="1"/>
          <w:bCs w:val="1"/>
        </w:rPr>
        <w:t xml:space="preserve">非法集资案工作总结28</w:t>
      </w:r>
    </w:p>
    <w:p>
      <w:pPr>
        <w:ind w:left="0" w:right="0" w:firstLine="560"/>
        <w:spacing w:before="450" w:after="450" w:line="312" w:lineRule="auto"/>
      </w:pPr>
      <w:r>
        <w:rPr>
          <w:rFonts w:ascii="宋体" w:hAnsi="宋体" w:eastAsia="宋体" w:cs="宋体"/>
          <w:color w:val="000"/>
          <w:sz w:val="28"/>
          <w:szCs w:val="28"/>
        </w:rPr>
        <w:t xml:space="preserve">为认真贯彻落实区金融办《关于开展“拒绝高利诱惑 远离非法集资”大型训传活动通知》文件精神，严厉打击二仙桥辖区内各社区非法集资活动，维护正常的金融秩序和社会稳定，保护广大人民群众的切身利益，二仙桥街道办事处从20_年8月开始积极开展整治非法集资问题专项行动工作，直至10月已取得一定成果，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&gt;现将工作情况总结如下：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&gt;一、加强思想认识，重视组织领导</w:t>
      </w:r>
    </w:p>
    <w:p>
      <w:pPr>
        <w:ind w:left="0" w:right="0" w:firstLine="560"/>
        <w:spacing w:before="450" w:after="450" w:line="312" w:lineRule="auto"/>
      </w:pPr>
      <w:r>
        <w:rPr>
          <w:rFonts w:ascii="宋体" w:hAnsi="宋体" w:eastAsia="宋体" w:cs="宋体"/>
          <w:color w:val="000"/>
          <w:sz w:val="28"/>
          <w:szCs w:val="28"/>
        </w:rPr>
        <w:t xml:space="preserve">区金融风险防控工作会召开后，二仙桥街道高度重视，确保在第一时间，把区政府关于打击和处置非法集资工作的要求执行到位，把区会议精神落实到实处。街道召开专题工作安排会，成立二仙桥街道办事处打击和处置非法集资工作领导小组，切实增强防范和处置非法集资工作的紧迫感和责任感，结合辖区和各社区实际，制订相应的实施方案，并组织落实有效防控，坚决打击非法集资活动。</w:t>
      </w:r>
    </w:p>
    <w:p>
      <w:pPr>
        <w:ind w:left="0" w:right="0" w:firstLine="560"/>
        <w:spacing w:before="450" w:after="450" w:line="312" w:lineRule="auto"/>
      </w:pPr>
      <w:r>
        <w:rPr>
          <w:rFonts w:ascii="宋体" w:hAnsi="宋体" w:eastAsia="宋体" w:cs="宋体"/>
          <w:color w:val="000"/>
          <w:sz w:val="28"/>
          <w:szCs w:val="28"/>
        </w:rPr>
        <w:t xml:space="preserve">&gt;二、加大宣传力度，增强公众法律意识</w:t>
      </w:r>
    </w:p>
    <w:p>
      <w:pPr>
        <w:ind w:left="0" w:right="0" w:firstLine="560"/>
        <w:spacing w:before="450" w:after="450" w:line="312" w:lineRule="auto"/>
      </w:pPr>
      <w:r>
        <w:rPr>
          <w:rFonts w:ascii="宋体" w:hAnsi="宋体" w:eastAsia="宋体" w:cs="宋体"/>
          <w:color w:val="000"/>
          <w:sz w:val="28"/>
          <w:szCs w:val="28"/>
        </w:rPr>
        <w:t xml:space="preserve">一、充分利用社区板报宣传栏等多种形式，大力宣传国家有关防范和处置非法集资活动的各项政策措施，教育群众自觉抵制非法集资，从源头治理非法集资滋生和蔓延的环境。</w:t>
      </w:r>
    </w:p>
    <w:p>
      <w:pPr>
        <w:ind w:left="0" w:right="0" w:firstLine="560"/>
        <w:spacing w:before="450" w:after="450" w:line="312" w:lineRule="auto"/>
      </w:pPr>
      <w:r>
        <w:rPr>
          <w:rFonts w:ascii="宋体" w:hAnsi="宋体" w:eastAsia="宋体" w:cs="宋体"/>
          <w:color w:val="000"/>
          <w:sz w:val="28"/>
          <w:szCs w:val="28"/>
        </w:rPr>
        <w:t xml:space="preserve">二、将打击非法集资宣传画粘贴到全部院落、楼栋实现全覆盖提高知晓率。</w:t>
      </w:r>
    </w:p>
    <w:p>
      <w:pPr>
        <w:ind w:left="0" w:right="0" w:firstLine="560"/>
        <w:spacing w:before="450" w:after="450" w:line="312" w:lineRule="auto"/>
      </w:pPr>
      <w:r>
        <w:rPr>
          <w:rFonts w:ascii="宋体" w:hAnsi="宋体" w:eastAsia="宋体" w:cs="宋体"/>
          <w:color w:val="000"/>
          <w:sz w:val="28"/>
          <w:szCs w:val="28"/>
        </w:rPr>
        <w:t xml:space="preserve">&gt;三、开展风险排查，认真监测和预警</w:t>
      </w:r>
    </w:p>
    <w:p>
      <w:pPr>
        <w:ind w:left="0" w:right="0" w:firstLine="560"/>
        <w:spacing w:before="450" w:after="450" w:line="312" w:lineRule="auto"/>
      </w:pPr>
      <w:r>
        <w:rPr>
          <w:rFonts w:ascii="宋体" w:hAnsi="宋体" w:eastAsia="宋体" w:cs="宋体"/>
          <w:color w:val="000"/>
          <w:sz w:val="28"/>
          <w:szCs w:val="28"/>
        </w:rPr>
        <w:t xml:space="preserve">环河街道办事处投服分中心负责在本辖区内全面排查辖区投资理财类公司，承担非法集资活动的监测和预警工作，建立二仙桥辖区非法集资活动的监测预警体系。指定相关负责人员，通过建立健全群众举报、新闻监督、监管和查处等信息采集渠道，加强日常监管，把好关口，尽早发现问题，及时做出处理。确保信息灵通、预警及时、反应灵敏、应对有力，坚决杜绝重大非法集资案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2025-03-31T12:57:38+08:00</dcterms:created>
  <dcterms:modified xsi:type="dcterms:W3CDTF">2025-03-31T12:57:38+08:00</dcterms:modified>
</cp:coreProperties>
</file>

<file path=docProps/custom.xml><?xml version="1.0" encoding="utf-8"?>
<Properties xmlns="http://schemas.openxmlformats.org/officeDocument/2006/custom-properties" xmlns:vt="http://schemas.openxmlformats.org/officeDocument/2006/docPropsVTypes"/>
</file>