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宁波双创工作总结(必备44篇)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宁波双创工作总结1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w:t>
      </w:r>
    </w:p>
    <w:p>
      <w:pPr>
        <w:ind w:left="0" w:right="0" w:firstLine="560"/>
        <w:spacing w:before="450" w:after="450" w:line="312" w:lineRule="auto"/>
      </w:pPr>
      <w:r>
        <w:rPr>
          <w:rFonts w:ascii="宋体" w:hAnsi="宋体" w:eastAsia="宋体" w:cs="宋体"/>
          <w:color w:val="000"/>
          <w:sz w:val="28"/>
          <w:szCs w:val="28"/>
        </w:rPr>
        <w:t xml:space="preserve">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1、健全组织，加强领导。为加强组织领导，确保_双创_工作扎实有效地开展，学校成立了_双创_工作领导小组和_爱国卫生_领导小组。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_双创_工作领导小组负责制定工作方案，研究部署具体工作，定期通报_双创_工作进展动态，协调解决_双创_过程中的具体问题，扎实做好各项工作。领导小组各成员分工协作，明确职责。具体分工是：孟秀琴负责学校食堂、垃圾房、厕所，管理和卫生监督;谭方显负责_双创_工作制度的制定和检查落实;代亚琼负责_双创_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_双创_工作列入重要议事日程，并作为今年的重要工作下大力气抓紧抓好。加强领导，强化措施，依据_双创_标准，扎实开展工作，定期进行总结。一是制定了以教师岗位_一面旗_、学生_争当文明小公民活动_为抓手，以日评、周评、月评、学期评为检查措施，以少先队活动、校园文化建设为载体，以学校、家庭、社区为主要阵地全面开展双创工作。学校还与教师签订了目标责任书，明确工作职责和工作内容，确保学校_双创_工作与县上同步。二是学校行政领导干部建立了包组制度，实行年级负责制，督促和指导各班的_双创_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_双创_，人人谈_双创_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二、加大宣传，营造_双创_氛围</w:t>
      </w:r>
    </w:p>
    <w:p>
      <w:pPr>
        <w:ind w:left="0" w:right="0" w:firstLine="560"/>
        <w:spacing w:before="450" w:after="450" w:line="312" w:lineRule="auto"/>
      </w:pPr>
      <w:r>
        <w:rPr>
          <w:rFonts w:ascii="宋体" w:hAnsi="宋体" w:eastAsia="宋体" w:cs="宋体"/>
          <w:color w:val="000"/>
          <w:sz w:val="28"/>
          <w:szCs w:val="28"/>
        </w:rPr>
        <w:t xml:space="preserve">(一)多种形式大力宣传，营造_双创_氛围。为形成浓郁的双创氛围，学校先后在校园醒目的地方书写了三条大幅标语，并利用每周一校会、升旗仪式组织全校师生学习县双创指挥部、县教育局、县妇联、等部门下发的有关双创知识。还将_双创_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_双创_，人人谈_双创_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_八荣八耻_的重要意义和深刻内涵，低年级还将_八荣八耻_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_八荣八耻_作为思品课教材，生动活泼、形式多样地对学生进行普及教育。学校要求师生把社会主义荣辱观与日常工作学习、道德行为联系起来，从自己做起，从身边事情做起，从一点一滴做起，自觉遵守_八荣八耻_的基本要求，鼓励教师在本职岗位上建功立业，激励学生在童年时期打下坚实的基础，长大报效国家。三是开展_以我为荣_系列教育活动。各班定期召开_知荣辱，做文明小公民_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本，成为了学校又一道教育亮点。四是举办以_双创_为主题的国旗下演讲6次。五是开学初举行以_争做文明小公民_为主题的隆重的开学典礼，会上还表彰了上学年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根据我校师生特点与其影响面大这个特点，结合我校实际，开展了一系列活动，双创活动丰富多彩，寓教于乐，效果显著。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一是对全校师生进行_八荣八耻_教育，大力弘扬社会主义荣辱观，广泛开展以提高师生文明素质为重点的教育活动。利用周五教工大会组织全体教工学习《社会主义荣辱观教育读本》3次，展开讨论2次。二是组织全体教工学习《武功双创知识读本》和《市民健康教育读本》，对全体教工进行社会公德、职业道德、文明礼仪、健康知识、传统美德和家庭美德教育，提倡文明礼貌、团结互助、家庭和睦、助人为乐，自觉遵守县民文明公约和县民_十不_行为规范，争当文明公民。今年下半年共组织教工进行了2次专题学习。三是深入开展_我为“双创”作贡献_的宣传教育。在校园内大力宣传_双创_知识，并结合我县创建省级卫生城市和省级环保城市的目标要求，大力开展_文明从我做起_、_携起手来，共建美好家园_等活动，提高师生的环保意识，养成良好的卫生习惯。四是结合教师节、元旦、等重大节日组织征文、知识竞赛、歌咏比赛、诗歌朗诵、图片展览、文艺演出等活动增强_双创_宣传内容，使_双创_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下半年结合《公民道德建设实施纲要》，以_争做文明小学生_为主题，制定了《实验小学生一日规范》，围绕_爱国、守法、明礼、诚信、团结、友爱、勤俭、自强_等道德规范，以_五爱教育_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_争做“双创”小模范_活动。为让学生渡过一个充实而有意义的假期，学校安排学生利用暑假开展_五项_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_暑期快乐中队_，_自理小主人__读书小博士_，_双创小标兵_，_模范调研员_，_优秀小记者_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宁波双创工作总结2</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&gt;一、开展医院健康教育及控烟工作</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&gt;二、开展医院及周边街道除“四害”工作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三、&gt;抓好医院环境卫生整治工作</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宋体" w:hAnsi="宋体" w:eastAsia="宋体" w:cs="宋体"/>
          <w:color w:val="000"/>
          <w:sz w:val="28"/>
          <w:szCs w:val="28"/>
        </w:rPr>
        <w:t xml:space="preserve">&gt;四、加强监督管理，安排双创值班人员，做好巡查工作，及双创的整改工作</w:t>
      </w:r>
    </w:p>
    <w:p>
      <w:pPr>
        <w:ind w:left="0" w:right="0" w:firstLine="560"/>
        <w:spacing w:before="450" w:after="450" w:line="312" w:lineRule="auto"/>
      </w:pPr>
      <w:r>
        <w:rPr>
          <w:rFonts w:ascii="宋体" w:hAnsi="宋体" w:eastAsia="宋体" w:cs="宋体"/>
          <w:color w:val="000"/>
          <w:sz w:val="28"/>
          <w:szCs w:val="28"/>
        </w:rPr>
        <w:t xml:space="preserve">我院高度重视双创工作，经院长办公会决定，我院安排行政值班人员一天要做到四次巡查，并劝阻街道商户群众按照双创工作的要求进行有效的整改。</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宁波双创工作总结3</w:t>
      </w:r>
    </w:p>
    <w:p>
      <w:pPr>
        <w:ind w:left="0" w:right="0" w:firstLine="560"/>
        <w:spacing w:before="450" w:after="450" w:line="312" w:lineRule="auto"/>
      </w:pPr>
      <w:r>
        <w:rPr>
          <w:rFonts w:ascii="宋体" w:hAnsi="宋体" w:eastAsia="宋体" w:cs="宋体"/>
          <w:color w:val="000"/>
          <w:sz w:val="28"/>
          <w:szCs w:val="28"/>
        </w:rPr>
        <w:t xml:space="preserve">为用心参与我县开展的建立国家卫生县城及园林县城工作。一年来，我校以科学发展观为指导，不断夯实双创工作任务，强化工作措施，学校双创工作再上一个新台阶而努力奋斗，现将一年来我校双创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一、加强领导，狠抓落实，确保各项任务按期完成。</w:t>
      </w:r>
    </w:p>
    <w:p>
      <w:pPr>
        <w:ind w:left="0" w:right="0" w:firstLine="560"/>
        <w:spacing w:before="450" w:after="450" w:line="312" w:lineRule="auto"/>
      </w:pPr>
      <w:r>
        <w:rPr>
          <w:rFonts w:ascii="宋体" w:hAnsi="宋体" w:eastAsia="宋体" w:cs="宋体"/>
          <w:color w:val="000"/>
          <w:sz w:val="28"/>
          <w:szCs w:val="28"/>
        </w:rPr>
        <w:t xml:space="preserve">学年初，学校认真分析双创工作新形势，再次成立组织机构，明确双创工作职责到人，采取有校长负责制，分管领导亲自抓，班子成员共同抓的工作机制，精心组织强化措施，狠抓落实。做到阶段有检查有整改，工作有考核、有奖惩，确保工作任务如期完成。</w:t>
      </w:r>
    </w:p>
    <w:p>
      <w:pPr>
        <w:ind w:left="0" w:right="0" w:firstLine="560"/>
        <w:spacing w:before="450" w:after="450" w:line="312" w:lineRule="auto"/>
      </w:pPr>
      <w:r>
        <w:rPr>
          <w:rFonts w:ascii="宋体" w:hAnsi="宋体" w:eastAsia="宋体" w:cs="宋体"/>
          <w:color w:val="000"/>
          <w:sz w:val="28"/>
          <w:szCs w:val="28"/>
        </w:rPr>
        <w:t xml:space="preserve">二、进一步抓好健康教育工作。以《学校健康教育评价方案》、《中小学健康教育基本要求》为工作指导方向。</w:t>
      </w:r>
    </w:p>
    <w:p>
      <w:pPr>
        <w:ind w:left="0" w:right="0" w:firstLine="560"/>
        <w:spacing w:before="450" w:after="450" w:line="312" w:lineRule="auto"/>
      </w:pPr>
      <w:r>
        <w:rPr>
          <w:rFonts w:ascii="宋体" w:hAnsi="宋体" w:eastAsia="宋体" w:cs="宋体"/>
          <w:color w:val="000"/>
          <w:sz w:val="28"/>
          <w:szCs w:val="28"/>
        </w:rPr>
        <w:t xml:space="preserve">(一)是抓好健康教育课的开设，做到有课表、有教材、有教师、有教案、有评价、有测试、开足课时档案资料齐全等。</w:t>
      </w:r>
    </w:p>
    <w:p>
      <w:pPr>
        <w:ind w:left="0" w:right="0" w:firstLine="560"/>
        <w:spacing w:before="450" w:after="450" w:line="312" w:lineRule="auto"/>
      </w:pPr>
      <w:r>
        <w:rPr>
          <w:rFonts w:ascii="宋体" w:hAnsi="宋体" w:eastAsia="宋体" w:cs="宋体"/>
          <w:color w:val="000"/>
          <w:sz w:val="28"/>
          <w:szCs w:val="28"/>
        </w:rPr>
        <w:t xml:space="preserve">(二)是全面开展教育评价，确保健康教育知识知晓率和健康行为构成率到达85%以上。学校要把健康教育宣传工作落到实处，每月都要有一次活动及评价并完善各阶段的档案资料。</w:t>
      </w:r>
    </w:p>
    <w:p>
      <w:pPr>
        <w:ind w:left="0" w:right="0" w:firstLine="560"/>
        <w:spacing w:before="450" w:after="450" w:line="312" w:lineRule="auto"/>
      </w:pPr>
      <w:r>
        <w:rPr>
          <w:rFonts w:ascii="宋体" w:hAnsi="宋体" w:eastAsia="宋体" w:cs="宋体"/>
          <w:color w:val="000"/>
          <w:sz w:val="28"/>
          <w:szCs w:val="28"/>
        </w:rPr>
        <w:t xml:space="preserve">三、加强病媒生物防治工作。成立病媒生物防治工作领导小组，制定消杀计划，做好消杀记录，采取不一样的措施保障四害密度达标，继续加大我校环境整治力度，消除卫生死角，斩断四害孳生地，并做好学校“三防”设施建设。</w:t>
      </w:r>
    </w:p>
    <w:p>
      <w:pPr>
        <w:ind w:left="0" w:right="0" w:firstLine="560"/>
        <w:spacing w:before="450" w:after="450" w:line="312" w:lineRule="auto"/>
      </w:pPr>
      <w:r>
        <w:rPr>
          <w:rFonts w:ascii="宋体" w:hAnsi="宋体" w:eastAsia="宋体" w:cs="宋体"/>
          <w:color w:val="000"/>
          <w:sz w:val="28"/>
          <w:szCs w:val="28"/>
        </w:rPr>
        <w:t xml:space="preserve">四、加强染病防治工作。《依据传染病防治法》和《紫阳县传染病防治工作方案》，完善工作预案和各类制度，配备我校医务室和医疗箱，落实医务人员的职责，健全各项防治档案资料等。</w:t>
      </w:r>
    </w:p>
    <w:p>
      <w:pPr>
        <w:ind w:left="0" w:right="0" w:firstLine="560"/>
        <w:spacing w:before="450" w:after="450" w:line="312" w:lineRule="auto"/>
      </w:pPr>
      <w:r>
        <w:rPr>
          <w:rFonts w:ascii="宋体" w:hAnsi="宋体" w:eastAsia="宋体" w:cs="宋体"/>
          <w:color w:val="000"/>
          <w:sz w:val="28"/>
          <w:szCs w:val="28"/>
        </w:rPr>
        <w:t xml:space="preserve">五、继续抓好卫生单位和无烟单位建立工作。做好禁烟宣传，落实吸烟罚款制度，确保我校师生中无一人吸烟。</w:t>
      </w:r>
    </w:p>
    <w:p>
      <w:pPr>
        <w:ind w:left="0" w:right="0" w:firstLine="560"/>
        <w:spacing w:before="450" w:after="450" w:line="312" w:lineRule="auto"/>
      </w:pPr>
      <w:r>
        <w:rPr>
          <w:rFonts w:ascii="宋体" w:hAnsi="宋体" w:eastAsia="宋体" w:cs="宋体"/>
          <w:color w:val="000"/>
          <w:sz w:val="28"/>
          <w:szCs w:val="28"/>
        </w:rPr>
        <w:t xml:space="preserve">六、进一步加强食品卫生管理。继续抓好我校食堂的卫生工作，做到每周勤检查。开学初要求职工体检一次，制定卫生管理制度，督促落实制度。全面保障学生在校饮水安全、食品安全和用餐安全。</w:t>
      </w:r>
    </w:p>
    <w:p>
      <w:pPr>
        <w:ind w:left="0" w:right="0" w:firstLine="560"/>
        <w:spacing w:before="450" w:after="450" w:line="312" w:lineRule="auto"/>
      </w:pPr>
      <w:r>
        <w:rPr>
          <w:rFonts w:ascii="宋体" w:hAnsi="宋体" w:eastAsia="宋体" w:cs="宋体"/>
          <w:color w:val="000"/>
          <w:sz w:val="28"/>
          <w:szCs w:val="28"/>
        </w:rPr>
        <w:t xml:space="preserve">八、切实抓好双建立档工作。要高度重视双建立档资料，做到专人管理，对照档案归档要求，做到档案完整、类别齐全，管理规范，所有档案务必健全完善。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宁波双创工作总结4</w:t>
      </w:r>
    </w:p>
    <w:p>
      <w:pPr>
        <w:ind w:left="0" w:right="0" w:firstLine="560"/>
        <w:spacing w:before="450" w:after="450" w:line="312" w:lineRule="auto"/>
      </w:pPr>
      <w:r>
        <w:rPr>
          <w:rFonts w:ascii="宋体" w:hAnsi="宋体" w:eastAsia="宋体" w:cs="宋体"/>
          <w:color w:val="000"/>
          <w:sz w:val="28"/>
          <w:szCs w:val="28"/>
        </w:rPr>
        <w:t xml:space="preserve">创建国家卫生城市和环保模范城市，是区委、区政府践行“三个代表”重要思想，落实科学发展观，坚持以人为本的重要举措。全区在认真巩固省级卫生城市复查成果的同时，着力加快城市基础设施建设，提高城市管理水平，改变城市面貌，改善人居环境和投资环境，提升城市品位，促进经济发展，提高人民生活水平。在市委、市政府的坚强领导下，在市“双创”指挥部的直接指导下，在全区人民的共同努力下，取得了明显成效，夺取了阶段性胜利。</w:t>
      </w:r>
    </w:p>
    <w:p>
      <w:pPr>
        <w:ind w:left="0" w:right="0" w:firstLine="560"/>
        <w:spacing w:before="450" w:after="450" w:line="312" w:lineRule="auto"/>
      </w:pPr>
      <w:r>
        <w:rPr>
          <w:rFonts w:ascii="宋体" w:hAnsi="宋体" w:eastAsia="宋体" w:cs="宋体"/>
          <w:color w:val="000"/>
          <w:sz w:val="28"/>
          <w:szCs w:val="28"/>
        </w:rPr>
        <w:t xml:space="preserve">自全面启动创建国家卫生城市工作以来，我区始终把“双创”工作作为全区工作的重中之重，摆在十分突出的位置来抓，不断健全工作机制，丰富工作载体，落实工作措施，强化督促检查，有力推动了创建活动的扎实开展。在“双创”过程中，我区主要采取了以下措施：</w:t>
      </w:r>
    </w:p>
    <w:p>
      <w:pPr>
        <w:ind w:left="0" w:right="0" w:firstLine="560"/>
        <w:spacing w:before="450" w:after="450" w:line="312" w:lineRule="auto"/>
      </w:pPr>
      <w:r>
        <w:rPr>
          <w:rFonts w:ascii="宋体" w:hAnsi="宋体" w:eastAsia="宋体" w:cs="宋体"/>
          <w:color w:val="000"/>
          <w:sz w:val="28"/>
          <w:szCs w:val="28"/>
        </w:rPr>
        <w:t xml:space="preserve">一、切实加强组织领导，创新“双创”工作机制</w:t>
      </w:r>
    </w:p>
    <w:p>
      <w:pPr>
        <w:ind w:left="0" w:right="0" w:firstLine="560"/>
        <w:spacing w:before="450" w:after="450" w:line="312" w:lineRule="auto"/>
      </w:pPr>
      <w:r>
        <w:rPr>
          <w:rFonts w:ascii="宋体" w:hAnsi="宋体" w:eastAsia="宋体" w:cs="宋体"/>
          <w:color w:val="000"/>
          <w:sz w:val="28"/>
          <w:szCs w:val="28"/>
        </w:rPr>
        <w:t xml:space="preserve">（二）明确工作责任。制定了《xx市xx区创建国家卫生城市工作 （三）开展形式多样的社会宣传，格里坪镇、各街办、各社区、辖区各企事业单位充分利用宣传栏、黑板报、发放宣传资料、悬挂标语等形式，广泛开展了创建国家卫生城市的宣传；区委宣传部印制了1000册创卫宣传资料、50000份宣传单并下发给辖区各街道社区、学校、企业；做好了我区行政机关、事业单位办公电话、由财政报销费用的手机“创卫”彩铃的设置使用工作，提高了群众对创建活动的知晓率；区委宣传部、区妇联、区司法局、区卫生局在陶家渡和太平矿举行了“创卫”街头集中宣传活动,通过有奖问答、便民服务、文艺表演、咨询服务等形式开展宣传活动；从4月开始，区卫生局组织了流动宣传车在辖区大街小巷广泛开展“创卫”宣传和健康知识的宣传教育，并通过发放健康知识答卷提高机关干部、中小学生和辖区居民健康知识知晓率；区教育局组织全区中小学校广泛开展了健康教育和环境教育，各中小学校制作了健康教育宣传栏；区文化旅游局、区爱卫办做好了公共娱乐场所的禁烟宣传和健康教育，提高广大市民健康知识知晓率。</w:t>
      </w:r>
    </w:p>
    <w:p>
      <w:pPr>
        <w:ind w:left="0" w:right="0" w:firstLine="560"/>
        <w:spacing w:before="450" w:after="450" w:line="312" w:lineRule="auto"/>
      </w:pPr>
      <w:r>
        <w:rPr>
          <w:rFonts w:ascii="宋体" w:hAnsi="宋体" w:eastAsia="宋体" w:cs="宋体"/>
          <w:color w:val="000"/>
          <w:sz w:val="28"/>
          <w:szCs w:val="28"/>
        </w:rPr>
        <w:t xml:space="preserve">（四）利用丰富多彩的文艺形式宣传，把宣传发动全民参与创卫作为一项重要工作来抓，通过举办“双创”杯社区健身操舞比赛、“双创”杯篮球比赛、社区“双创”文艺演出、举行了以“积极参与‘双创’，建设美好家园”为主题的演讲比赛等群众喜闻乐见的活动形式，引导广大干部群众积极参与和投身“创卫”工作中，掀起“创卫”工作的热潮,提高广大人民群众对“创卫”的知晓率。</w:t>
      </w:r>
    </w:p>
    <w:p>
      <w:pPr>
        <w:ind w:left="0" w:right="0" w:firstLine="560"/>
        <w:spacing w:before="450" w:after="450" w:line="312" w:lineRule="auto"/>
      </w:pPr>
      <w:r>
        <w:rPr>
          <w:rFonts w:ascii="宋体" w:hAnsi="宋体" w:eastAsia="宋体" w:cs="宋体"/>
          <w:color w:val="000"/>
          <w:sz w:val="28"/>
          <w:szCs w:val="28"/>
        </w:rPr>
        <w:t xml:space="preserve">（六）大力开展文明劝导活动积极提升市民文明素质。为提升市民文明素质，区文明办积极开展了“改陋习、讲文明、树新风”文明劝导活动。今年4月起，xx区在格里坪镇和xx区6个街办组建了由社区干部、居民共计80人组成的文明劝导队，走上街头、深入居民小区，宣传“创卫”知识，动员广大群众自觉革除各种危害健康、污染环境的不文明行为和不良陋习，监督劝导市民文明卫生行为，坚决制止群众随地吐痰、随地便溺、乱仍垃圾、横穿公路不走人行道等文明行为；今年7月，区文明办、区直机关工委又组织全区30余家机关事业单位200余名机关工作人员成立了文明卫生劝导队，并邀请市有关部门同志对劝导队员进行了专门培训，通过文明卫生劝导队陆续走上街头开展“改陋习、讲文明、树新风”文明卫生劝导活动，有力提升了社会文明程度；在全区中小学中开展了“小手牵大手，创卫一起走”活动，通过对在校学生的宣传教育，培养学生良好的卫生习惯，带动学生家庭提高文明素质；区妇联开展了“改陋习、树新风、迎‘双创’‘蓝丝带’行动”；团区委开展了“青春贡献双创’活动；各街办、镇领导也实行了分片包干制，参与所包片社区（村）的入户宣传、发动居（村）民参与楼道及周边环境卫生、全民“治脏”、“十乱”整治工作。广大市民讲究卫生、爱护环境的意识进一步增强，用实际行动维护了公共卫生，全区“讲文明、讲卫生、讲科学”的良好风尚正逐步形成，有力地推动了xx区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三、加大城市基础设施建设，进一步完善城市功能</w:t>
      </w:r>
    </w:p>
    <w:p>
      <w:pPr>
        <w:ind w:left="0" w:right="0" w:firstLine="560"/>
        <w:spacing w:before="450" w:after="450" w:line="312" w:lineRule="auto"/>
      </w:pPr>
      <w:r>
        <w:rPr>
          <w:rFonts w:ascii="宋体" w:hAnsi="宋体" w:eastAsia="宋体" w:cs="宋体"/>
          <w:color w:val="000"/>
          <w:sz w:val="28"/>
          <w:szCs w:val="28"/>
        </w:rPr>
        <w:t xml:space="preserve">近年来，我们把优化、美化城市环境，增强城市服务功能，改善城市人居环境，作为巩固省级卫生城市、争创“国卫”和环保模范城市的一项重要工作来抓，切实加大了城市道路、环卫设施的投入力度。</w:t>
      </w:r>
    </w:p>
    <w:p>
      <w:pPr>
        <w:ind w:left="0" w:right="0" w:firstLine="560"/>
        <w:spacing w:before="450" w:after="450" w:line="312" w:lineRule="auto"/>
      </w:pPr>
      <w:r>
        <w:rPr>
          <w:rFonts w:ascii="宋体" w:hAnsi="宋体" w:eastAsia="宋体" w:cs="宋体"/>
          <w:color w:val="000"/>
          <w:sz w:val="28"/>
          <w:szCs w:val="28"/>
        </w:rPr>
        <w:t xml:space="preserve">（四）完善道路交通安全设施。今年我区投入资金90余万元，对凉风坳隧道洞口至格里坪金沙滩新路入口、格杨路沿线等路段的波形护栏、交通标线、标志、标牌等进行了完善。特别是完善了事故多发点的交通安全设施，设置了安全提示牌、减速标志、波形防护栏、减速带、隔离墩等安全设施。</w:t>
      </w:r>
    </w:p>
    <w:p>
      <w:pPr>
        <w:ind w:left="0" w:right="0" w:firstLine="560"/>
        <w:spacing w:before="450" w:after="450" w:line="312" w:lineRule="auto"/>
      </w:pPr>
      <w:r>
        <w:rPr>
          <w:rFonts w:ascii="宋体" w:hAnsi="宋体" w:eastAsia="宋体" w:cs="宋体"/>
          <w:color w:val="000"/>
          <w:sz w:val="28"/>
          <w:szCs w:val="28"/>
        </w:rPr>
        <w:t xml:space="preserve">（五）加强建筑工地安全管理，促进文明施工，严格按照《建筑工地现场环境与卫生标准》的要求，强化源头管理，全程监控，切实开展 （六）大力开展公厕建设和旱厕改造工作。</w:t>
      </w:r>
    </w:p>
    <w:p>
      <w:pPr>
        <w:ind w:left="0" w:right="0" w:firstLine="560"/>
        <w:spacing w:before="450" w:after="450" w:line="312" w:lineRule="auto"/>
      </w:pPr>
      <w:r>
        <w:rPr>
          <w:rFonts w:ascii="宋体" w:hAnsi="宋体" w:eastAsia="宋体" w:cs="宋体"/>
          <w:color w:val="000"/>
          <w:sz w:val="28"/>
          <w:szCs w:val="28"/>
        </w:rPr>
        <w:t xml:space="preserve">结合全区城乡总体规划和”双创”工作的要求，把城区公厕建设纳入爱国卫生工作重要议事日程，制定了建厕工作实施方案，分期进行落实。到目前为止全区已新（改扩）建公厕28座，改造旱厕57座。</w:t>
      </w:r>
    </w:p>
    <w:p>
      <w:pPr>
        <w:ind w:left="0" w:right="0" w:firstLine="560"/>
        <w:spacing w:before="450" w:after="450" w:line="312" w:lineRule="auto"/>
      </w:pPr>
      <w:r>
        <w:rPr>
          <w:rFonts w:ascii="宋体" w:hAnsi="宋体" w:eastAsia="宋体" w:cs="宋体"/>
          <w:color w:val="000"/>
          <w:sz w:val="28"/>
          <w:szCs w:val="28"/>
        </w:rPr>
        <w:t xml:space="preserve">四、加强各类污染治理，提高城市居民生活质量</w:t>
      </w:r>
    </w:p>
    <w:p>
      <w:pPr>
        <w:ind w:left="0" w:right="0" w:firstLine="560"/>
        <w:spacing w:before="450" w:after="450" w:line="312" w:lineRule="auto"/>
      </w:pPr>
      <w:r>
        <w:rPr>
          <w:rFonts w:ascii="宋体" w:hAnsi="宋体" w:eastAsia="宋体" w:cs="宋体"/>
          <w:color w:val="000"/>
          <w:sz w:val="28"/>
          <w:szCs w:val="28"/>
        </w:rPr>
        <w:t xml:space="preserve">近年来，我们在加快推进经济建设的同时，坚持实施可持续发展战略。</w:t>
      </w:r>
    </w:p>
    <w:p>
      <w:pPr>
        <w:ind w:left="0" w:right="0" w:firstLine="560"/>
        <w:spacing w:before="450" w:after="450" w:line="312" w:lineRule="auto"/>
      </w:pPr>
      <w:r>
        <w:rPr>
          <w:rFonts w:ascii="宋体" w:hAnsi="宋体" w:eastAsia="宋体" w:cs="宋体"/>
          <w:color w:val="000"/>
          <w:sz w:val="28"/>
          <w:szCs w:val="28"/>
        </w:rPr>
        <w:t xml:space="preserve">（一）以防治大气、水污染为重点，积极推行实施各项环境 2、对乱设摊点、乱搭乱建、占道经营等不良现象进行彻底整治，对乱倒垃圾行为进行严肃处罚。</w:t>
      </w:r>
    </w:p>
    <w:p>
      <w:pPr>
        <w:ind w:left="0" w:right="0" w:firstLine="560"/>
        <w:spacing w:before="450" w:after="450" w:line="312" w:lineRule="auto"/>
      </w:pPr>
      <w:r>
        <w:rPr>
          <w:rFonts w:ascii="宋体" w:hAnsi="宋体" w:eastAsia="宋体" w:cs="宋体"/>
          <w:color w:val="000"/>
          <w:sz w:val="28"/>
          <w:szCs w:val="28"/>
        </w:rPr>
        <w:t xml:space="preserve">六、加强食品卫生及“五小”行业的监督管理</w:t>
      </w:r>
    </w:p>
    <w:p>
      <w:pPr>
        <w:ind w:left="0" w:right="0" w:firstLine="560"/>
        <w:spacing w:before="450" w:after="450" w:line="312" w:lineRule="auto"/>
      </w:pPr>
      <w:r>
        <w:rPr>
          <w:rFonts w:ascii="宋体" w:hAnsi="宋体" w:eastAsia="宋体" w:cs="宋体"/>
          <w:color w:val="000"/>
          <w:sz w:val="28"/>
          <w:szCs w:val="28"/>
        </w:rPr>
        <w:t xml:space="preserve">以把好“病从口入”关为重点，积极开展餐饮业、食品加工业、公共场所的卫生整治工作。</w:t>
      </w:r>
    </w:p>
    <w:p>
      <w:pPr>
        <w:ind w:left="0" w:right="0" w:firstLine="560"/>
        <w:spacing w:before="450" w:after="450" w:line="312" w:lineRule="auto"/>
      </w:pPr>
      <w:r>
        <w:rPr>
          <w:rFonts w:ascii="宋体" w:hAnsi="宋体" w:eastAsia="宋体" w:cs="宋体"/>
          <w:color w:val="000"/>
          <w:sz w:val="28"/>
          <w:szCs w:val="28"/>
        </w:rPr>
        <w:t xml:space="preserve">（一）针对公共场所、食品行业点多、面广、线长等特点，实行归口管理，加强预防性卫生审核，建立健全各项岗位卫生责任制，狠抓城区各食品经营单位硬件设施建设。</w:t>
      </w:r>
    </w:p>
    <w:p>
      <w:pPr>
        <w:ind w:left="0" w:right="0" w:firstLine="560"/>
        <w:spacing w:before="450" w:after="450" w:line="312" w:lineRule="auto"/>
      </w:pPr>
      <w:r>
        <w:rPr>
          <w:rFonts w:ascii="宋体" w:hAnsi="宋体" w:eastAsia="宋体" w:cs="宋体"/>
          <w:color w:val="000"/>
          <w:sz w:val="28"/>
          <w:szCs w:val="28"/>
        </w:rPr>
        <w:t xml:space="preserve">（二）组织餐饮业、食品加工业、公共场所经营业主，统一集中进行卫生法律法规知识培训和健康检查，培训率达90%，合格率达98%以上；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宁波双创工作总结5</w:t>
      </w:r>
    </w:p>
    <w:p>
      <w:pPr>
        <w:ind w:left="0" w:right="0" w:firstLine="560"/>
        <w:spacing w:before="450" w:after="450" w:line="312" w:lineRule="auto"/>
      </w:pPr>
      <w:r>
        <w:rPr>
          <w:rFonts w:ascii="宋体" w:hAnsi="宋体" w:eastAsia="宋体" w:cs="宋体"/>
          <w:color w:val="000"/>
          <w:sz w:val="28"/>
          <w:szCs w:val="28"/>
        </w:rPr>
        <w:t xml:space="preserve">20XX年XX月，教育局按照区委、县政府“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XX年XX月“双创”工作总结汇报如下：</w:t>
      </w:r>
    </w:p>
    <w:p>
      <w:pPr>
        <w:ind w:left="0" w:right="0" w:firstLine="560"/>
        <w:spacing w:before="450" w:after="450" w:line="312" w:lineRule="auto"/>
      </w:pPr>
      <w:r>
        <w:rPr>
          <w:rFonts w:ascii="宋体" w:hAnsi="宋体" w:eastAsia="宋体" w:cs="宋体"/>
          <w:color w:val="000"/>
          <w:sz w:val="28"/>
          <w:szCs w:val="28"/>
        </w:rPr>
        <w:t xml:space="preserve">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六月份，我局把创卫环保的宣传教育作为学生思想素质教育的重要一环，以开展创建绿色文明示范、卫生示范学校为突破，大力宣传活动。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我们组织学生开展“爱护环境，从我做起”大型活动，组织学生上街参加爱国卫生义务劳动；组织“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三、狠抓检查评比工作，确保“双创”工作实效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宁波双创工作总结6</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xx年一季度，根据市卫生局印发的《xx年市直卫生系统双创工作计划》（安卫字〔xx〕82号）要求，结合医院双创工作整体方案，制定了《安康市中心医院xx年双创工作计划》，并按照市卫生局印发的《xx年市直卫生系统双创重点工作目标任务分解一览表》（安卫字〔xx〕97号）所确定的重点工作目标任务，对医院xx年度的双创工作进行了细化分解，进一步明确目标任务、完成时限、职责领导和职责人，确保xx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一是总务科制定了《医院xx年爱国卫生工作计划》，将周五义务清扫活动纳入爱国卫生运动，坚持每周五对包抓路段和医院门前卫生进行清扫；</w:t>
      </w:r>
    </w:p>
    <w:p>
      <w:pPr>
        <w:ind w:left="0" w:right="0" w:firstLine="560"/>
        <w:spacing w:before="450" w:after="450" w:line="312" w:lineRule="auto"/>
      </w:pPr>
      <w:r>
        <w:rPr>
          <w:rFonts w:ascii="宋体" w:hAnsi="宋体" w:eastAsia="宋体" w:cs="宋体"/>
          <w:color w:val="000"/>
          <w:sz w:val="28"/>
          <w:szCs w:val="28"/>
        </w:rPr>
        <w:t xml:space="preserve">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xx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（二）健康教育。健康教育科制定了《安康市中心医院xx年健康教育工作计划》加强了医院健康教育工作管理。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xx届民间艺术节暨第xx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xx〕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w:t>
      </w:r>
    </w:p>
    <w:p>
      <w:pPr>
        <w:ind w:left="0" w:right="0" w:firstLine="560"/>
        <w:spacing w:before="450" w:after="450" w:line="312" w:lineRule="auto"/>
      </w:pPr>
      <w:r>
        <w:rPr>
          <w:rFonts w:ascii="宋体" w:hAnsi="宋体" w:eastAsia="宋体" w:cs="宋体"/>
          <w:color w:val="000"/>
          <w:sz w:val="28"/>
          <w:szCs w:val="28"/>
        </w:rPr>
        <w:t xml:space="preserve">一是总务制定了《医院xx年除“四害”工作计划》，坚持“环境综合治理为主，生物消杀为辅”的原则，加强院内环境卫生整治。</w:t>
      </w:r>
    </w:p>
    <w:p>
      <w:pPr>
        <w:ind w:left="0" w:right="0" w:firstLine="560"/>
        <w:spacing w:before="450" w:after="450" w:line="312" w:lineRule="auto"/>
      </w:pPr>
      <w:r>
        <w:rPr>
          <w:rFonts w:ascii="宋体" w:hAnsi="宋体" w:eastAsia="宋体" w:cs="宋体"/>
          <w:color w:val="000"/>
          <w:sz w:val="28"/>
          <w:szCs w:val="28"/>
        </w:rPr>
        <w:t xml:space="preserve">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w:t>
      </w:r>
    </w:p>
    <w:p>
      <w:pPr>
        <w:ind w:left="0" w:right="0" w:firstLine="560"/>
        <w:spacing w:before="450" w:after="450" w:line="312" w:lineRule="auto"/>
      </w:pPr>
      <w:r>
        <w:rPr>
          <w:rFonts w:ascii="宋体" w:hAnsi="宋体" w:eastAsia="宋体" w:cs="宋体"/>
          <w:color w:val="000"/>
          <w:sz w:val="28"/>
          <w:szCs w:val="28"/>
        </w:rPr>
        <w:t xml:space="preserve">一是防保科制定下发了《安康市中心医院xx年传染病防治工作计划》，重点做好了传染病登记、报告，新生儿“两苗”接种的检查指导，一季度开展传染病检查3次，编发疫情动态3期。</w:t>
      </w:r>
    </w:p>
    <w:p>
      <w:pPr>
        <w:ind w:left="0" w:right="0" w:firstLine="560"/>
        <w:spacing w:before="450" w:after="450" w:line="312" w:lineRule="auto"/>
      </w:pPr>
      <w:r>
        <w:rPr>
          <w:rFonts w:ascii="宋体" w:hAnsi="宋体" w:eastAsia="宋体" w:cs="宋体"/>
          <w:color w:val="000"/>
          <w:sz w:val="28"/>
          <w:szCs w:val="28"/>
        </w:rPr>
        <w:t xml:space="preserve">二是感控科加强了医疗垃圾管理、医源性污水处置等项工作的督促、检查，做到了医疗垃圾管理规范，医源性污水达标排放。</w:t>
      </w:r>
    </w:p>
    <w:p>
      <w:pPr>
        <w:ind w:left="0" w:right="0" w:firstLine="560"/>
        <w:spacing w:before="450" w:after="450" w:line="312" w:lineRule="auto"/>
      </w:pPr>
      <w:r>
        <w:rPr>
          <w:rFonts w:ascii="宋体" w:hAnsi="宋体" w:eastAsia="宋体" w:cs="宋体"/>
          <w:color w:val="000"/>
          <w:sz w:val="28"/>
          <w:szCs w:val="28"/>
        </w:rPr>
        <w:t xml:space="preserve">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w:t>
      </w:r>
    </w:p>
    <w:p>
      <w:pPr>
        <w:ind w:left="0" w:right="0" w:firstLine="560"/>
        <w:spacing w:before="450" w:after="450" w:line="312" w:lineRule="auto"/>
      </w:pPr>
      <w:r>
        <w:rPr>
          <w:rFonts w:ascii="宋体" w:hAnsi="宋体" w:eastAsia="宋体" w:cs="宋体"/>
          <w:color w:val="000"/>
          <w:sz w:val="28"/>
          <w:szCs w:val="28"/>
        </w:rPr>
        <w:t xml:space="preserve">一是按照医院制定的xx双创工作计划，明确了建立园林式单位目标任务。</w:t>
      </w:r>
    </w:p>
    <w:p>
      <w:pPr>
        <w:ind w:left="0" w:right="0" w:firstLine="560"/>
        <w:spacing w:before="450" w:after="450" w:line="312" w:lineRule="auto"/>
      </w:pPr>
      <w:r>
        <w:rPr>
          <w:rFonts w:ascii="宋体" w:hAnsi="宋体" w:eastAsia="宋体" w:cs="宋体"/>
          <w:color w:val="000"/>
          <w:sz w:val="28"/>
          <w:szCs w:val="28"/>
        </w:rPr>
        <w:t xml:space="preserve">二是医院巾帼双创志愿服务队在开展护绿、爱绿等双创志愿活动中成绩突出被市双创办、市妇联授予“xx年度先进巾帼双创志愿队伍”荣誉称号。</w:t>
      </w:r>
    </w:p>
    <w:p>
      <w:pPr>
        <w:ind w:left="0" w:right="0" w:firstLine="560"/>
        <w:spacing w:before="450" w:after="450" w:line="312" w:lineRule="auto"/>
      </w:pPr>
      <w:r>
        <w:rPr>
          <w:rFonts w:ascii="宋体" w:hAnsi="宋体" w:eastAsia="宋体" w:cs="宋体"/>
          <w:color w:val="000"/>
          <w:sz w:val="28"/>
          <w:szCs w:val="28"/>
        </w:rPr>
        <w:t xml:space="preserve">三是利用“312植树节”医院组织行政职能科室40余名职工在医疗废物处置中心开展了植树造绿活动，为医疗废物处置中心建立市级园林式单位奠定基础。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四是春节期间对医院内外环境进行了亮化装扮。一是在医院大门门头安装了LED灯串，并为医院大门和临街商铺统一悬挂了大红灯笼；</w:t>
      </w:r>
    </w:p>
    <w:p>
      <w:pPr>
        <w:ind w:left="0" w:right="0" w:firstLine="560"/>
        <w:spacing w:before="450" w:after="450" w:line="312" w:lineRule="auto"/>
      </w:pPr>
      <w:r>
        <w:rPr>
          <w:rFonts w:ascii="宋体" w:hAnsi="宋体" w:eastAsia="宋体" w:cs="宋体"/>
          <w:color w:val="000"/>
          <w:sz w:val="28"/>
          <w:szCs w:val="28"/>
        </w:rPr>
        <w:t xml:space="preserve">五是在中心花园安装了4棵灯光树（2棵枫树、2棵桃树）；三是对中心花园树木进行了美化和亮化，在树干上缠绕了LED灯串，在树枝和树梢悬挂了LED灯笼和流星雨串及蝴蝶灯。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宁波双创工作总结7</w:t>
      </w:r>
    </w:p>
    <w:p>
      <w:pPr>
        <w:ind w:left="0" w:right="0" w:firstLine="560"/>
        <w:spacing w:before="450" w:after="450" w:line="312" w:lineRule="auto"/>
      </w:pPr>
      <w:r>
        <w:rPr>
          <w:rFonts w:ascii="宋体" w:hAnsi="宋体" w:eastAsia="宋体" w:cs="宋体"/>
          <w:color w:val="000"/>
          <w:sz w:val="28"/>
          <w:szCs w:val="28"/>
        </w:rPr>
        <w:t xml:space="preserve">20ｘｘ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&gt;一、20ｘｘ年主要工作情况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w:t>
      </w:r>
    </w:p>
    <w:p>
      <w:pPr>
        <w:ind w:left="0" w:right="0" w:firstLine="560"/>
        <w:spacing w:before="450" w:after="450" w:line="312" w:lineRule="auto"/>
      </w:pPr>
      <w:r>
        <w:rPr>
          <w:rFonts w:ascii="宋体" w:hAnsi="宋体" w:eastAsia="宋体" w:cs="宋体"/>
          <w:color w:val="000"/>
          <w:sz w:val="28"/>
          <w:szCs w:val="28"/>
        </w:rPr>
        <w:t xml:space="preserve">二是制定方案明确责任。8月12日前，我局先后下发了《海口市水务局“双创”工作领导机构和职责分工》《20ｘｘ年海口市水务局“双创”工作实施方案》《海口市水务局水域综合整治工作方案》《海口市水务局治理河道非法采砂工作方案》以及包点工作方案，进一步明确“双创”工作目标、任务、责任分工和完成任务的时间节点。</w:t>
      </w:r>
    </w:p>
    <w:p>
      <w:pPr>
        <w:ind w:left="0" w:right="0" w:firstLine="560"/>
        <w:spacing w:before="450" w:after="450" w:line="312" w:lineRule="auto"/>
      </w:pPr>
      <w:r>
        <w:rPr>
          <w:rFonts w:ascii="宋体" w:hAnsi="宋体" w:eastAsia="宋体" w:cs="宋体"/>
          <w:color w:val="000"/>
          <w:sz w:val="28"/>
          <w:szCs w:val="28"/>
        </w:rPr>
        <w:t xml:space="preserve">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在水域综合整治方面，我局以“双创”工作为契机，深入推进中心城区主要河沟综合治理，力求最短时间内消除黑臭水体。</w:t>
      </w:r>
    </w:p>
    <w:p>
      <w:pPr>
        <w:ind w:left="0" w:right="0" w:firstLine="560"/>
        <w:spacing w:before="450" w:after="450" w:line="312" w:lineRule="auto"/>
      </w:pPr>
      <w:r>
        <w:rPr>
          <w:rFonts w:ascii="宋体" w:hAnsi="宋体" w:eastAsia="宋体" w:cs="宋体"/>
          <w:color w:val="000"/>
          <w:sz w:val="28"/>
          <w:szCs w:val="28"/>
        </w:rPr>
        <w:t xml:space="preserve">一是科学编制、合理调整整治方案。编制完成《海口市水域综合整治工作方案（20ｘｘ—20xx年）》、《海口市中心城区水环境综合整治实施方案》、《美舍河专项整治方案》并印发实施。同时，结合我市水环境现状及“双创”要求，参照住建部颁发的《城市黑臭水体整治工作指南》，进一步优化《海口市城镇内河（湖）水污染治理三年行动方案》，编制完成了《海口市城镇内河（湖）水环境综合整治专项实施方案》，并已上报市政府审批。</w:t>
      </w:r>
    </w:p>
    <w:p>
      <w:pPr>
        <w:ind w:left="0" w:right="0" w:firstLine="560"/>
        <w:spacing w:before="450" w:after="450" w:line="312" w:lineRule="auto"/>
      </w:pPr>
      <w:r>
        <w:rPr>
          <w:rFonts w:ascii="宋体" w:hAnsi="宋体" w:eastAsia="宋体" w:cs="宋体"/>
          <w:color w:val="000"/>
          <w:sz w:val="28"/>
          <w:szCs w:val="28"/>
        </w:rPr>
        <w:t xml:space="preserve">二是公布建成区黑臭水体名单、治理责任人和达标期限。组织市供排水水质监测站对白沙河、鸭尾溪、龙珠沟、龙昆沟等27个水体进行水质监测。委托专业机构对城市水体周边社区居民、商户或随机人群开展调查问卷，进一步判别水体黑臭状况。目前已确认白沙河、滨濂沟、龙珠沟、龙昆沟、电力村排洪沟、大同沟、东西湖、工业水库、秀英沟、东崩潭、道客沟、河口溪、板桥溪、鸭尾溪、五西路明渠（海甸沟）、红城湖、美舍河A段（国兴大道以南）、美舍河B段（国兴大道以北）等18个水体为黑臭水体，并确定黑臭水体责任人及达标期限，已于20ｘｘ年11月29日在海口晚报向社会公告。</w:t>
      </w:r>
    </w:p>
    <w:p>
      <w:pPr>
        <w:ind w:left="0" w:right="0" w:firstLine="560"/>
        <w:spacing w:before="450" w:after="450" w:line="312" w:lineRule="auto"/>
      </w:pPr>
      <w:r>
        <w:rPr>
          <w:rFonts w:ascii="宋体" w:hAnsi="宋体" w:eastAsia="宋体" w:cs="宋体"/>
          <w:color w:val="000"/>
          <w:sz w:val="28"/>
          <w:szCs w:val="28"/>
        </w:rPr>
        <w:t xml:space="preserve">四是实施主城区河道清淤工作。美舍河示范段清淤工程已完成立项、可研，计划对海府一横路至东风桥下游300米处河段（长约）进行清淤试点。</w:t>
      </w:r>
    </w:p>
    <w:p>
      <w:pPr>
        <w:ind w:left="0" w:right="0" w:firstLine="560"/>
        <w:spacing w:before="450" w:after="450" w:line="312" w:lineRule="auto"/>
      </w:pPr>
      <w:r>
        <w:rPr>
          <w:rFonts w:ascii="宋体" w:hAnsi="宋体" w:eastAsia="宋体" w:cs="宋体"/>
          <w:color w:val="000"/>
          <w:sz w:val="28"/>
          <w:szCs w:val="28"/>
        </w:rPr>
        <w:t xml:space="preserve">五是积极探索恢复水体自净能力有效途径。先在白沙河、玉带河利用不同技术开展水体净化试点工作，试点工作完成后再次组织评估，确定该技术可行将逐步推广。玉带河试点目前已进场动工。</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宁波双创工作总结8</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宁波双创工作总结9</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责任。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学校对创卫工作非常支持。张桂林校长经常过问、指导创卫工作。本年度学校安排了每周一次全校性个人卫生和环境卫生大检查，几位校级领导带头行动，并积极落实、检查。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学校根据季节的变换、上级布置的任务等定期举办各种专题的知识讲座，如“小学生防近视知识讲座”、“学生青春期卫生知识讲座”、“防控非典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1、各年级均开展健康教育课，由班主任兼任健康教育教师。严格保证了课时安排为2课时/月，严格保证了开课率达到100。学生健康知识知晓率达100，健康行为形成率90以上。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w:t>
      </w:r>
    </w:p>
    <w:p>
      <w:pPr>
        <w:ind w:left="0" w:right="0" w:firstLine="560"/>
        <w:spacing w:before="450" w:after="450" w:line="312" w:lineRule="auto"/>
      </w:pPr>
      <w:r>
        <w:rPr>
          <w:rFonts w:ascii="宋体" w:hAnsi="宋体" w:eastAsia="宋体" w:cs="宋体"/>
          <w:color w:val="000"/>
          <w:sz w:val="28"/>
          <w:szCs w:val="28"/>
        </w:rPr>
        <w:t xml:space="preserve">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宁波双创工作总结10</w:t>
      </w:r>
    </w:p>
    <w:p>
      <w:pPr>
        <w:ind w:left="0" w:right="0" w:firstLine="560"/>
        <w:spacing w:before="450" w:after="450" w:line="312" w:lineRule="auto"/>
      </w:pPr>
      <w:r>
        <w:rPr>
          <w:rFonts w:ascii="宋体" w:hAnsi="宋体" w:eastAsia="宋体" w:cs="宋体"/>
          <w:color w:val="000"/>
          <w:sz w:val="28"/>
          <w:szCs w:val="28"/>
        </w:rPr>
        <w:t xml:space="preserve">今年是深入学习贯彻xx大精神的开局之年，也是建设美好xx的奋进之年，按照县双创办关于创建国家卫生县城和园林县城的工作要求，我局积极落实各项双创工作任务和工作措施，并取得显著成效。现将农业系统和片区上半年工作开展情况简要总结如下：</w:t>
      </w:r>
    </w:p>
    <w:p>
      <w:pPr>
        <w:ind w:left="0" w:right="0" w:firstLine="560"/>
        <w:spacing w:before="450" w:after="450" w:line="312" w:lineRule="auto"/>
      </w:pPr>
      <w:r>
        <w:rPr>
          <w:rFonts w:ascii="宋体" w:hAnsi="宋体" w:eastAsia="宋体" w:cs="宋体"/>
          <w:color w:val="000"/>
          <w:sz w:val="28"/>
          <w:szCs w:val="28"/>
        </w:rPr>
        <w:t xml:space="preserve">（一）为了巩固省级卫生县城、园林县城创建成果，和市级卫生先进单位称号，不致因工作疏忽而出现反弹，我局召开会议进行专门研究部署，突出抓好本系统的卫生创建、病媒生物防治、机关环境卫生整治等工作，使干部职工始终保持积极的创建工作态度。固定专人。</w:t>
      </w:r>
    </w:p>
    <w:p>
      <w:pPr>
        <w:ind w:left="0" w:right="0" w:firstLine="560"/>
        <w:spacing w:before="450" w:after="450" w:line="312" w:lineRule="auto"/>
      </w:pPr>
      <w:r>
        <w:rPr>
          <w:rFonts w:ascii="宋体" w:hAnsi="宋体" w:eastAsia="宋体" w:cs="宋体"/>
          <w:color w:val="000"/>
          <w:sz w:val="28"/>
          <w:szCs w:val="28"/>
        </w:rPr>
        <w:t xml:space="preserve">（二）境卫生联评制度，起到互相学习，互相促进的目的；认真落实县双创办下达的双创工作任务，积极倡导全体职工树立节能减排生活习惯，提升干部职工的清洁环保意识，不断营造绿色、秀美、低碳的办公生活环境，推动农业系统双创工作持续、深入开展。</w:t>
      </w:r>
    </w:p>
    <w:p>
      <w:pPr>
        <w:ind w:left="0" w:right="0" w:firstLine="560"/>
        <w:spacing w:before="450" w:after="450" w:line="312" w:lineRule="auto"/>
      </w:pPr>
      <w:r>
        <w:rPr>
          <w:rFonts w:ascii="宋体" w:hAnsi="宋体" w:eastAsia="宋体" w:cs="宋体"/>
          <w:color w:val="000"/>
          <w:sz w:val="28"/>
          <w:szCs w:val="28"/>
        </w:rPr>
        <w:t xml:space="preserve">（三）深入推进农村改厕。围绕创建“国家卫生、园林县城”这一目标，20XX年农村改厕工作采取整村推进的工作思路，确保了全县改厕工作的顺利实施。为进一步加大农村改厕工作力度，开展了深入持久的农村改厕宣传活动，提高了广大农民群众参与改厕活动的自觉性和积极性，并抽调县能源站和各镇农业服务站的业务骨干，负责全县农村改厕的宣传、组织实施和资料收集工作。截止目前，全县累计建设（改建）完成无害卫生厕所达67270座，普及率达69%，其中沼气池式卫生厕所40970户，水冲式（三格式）卫生厕所26300座。</w:t>
      </w:r>
    </w:p>
    <w:p>
      <w:pPr>
        <w:ind w:left="0" w:right="0" w:firstLine="560"/>
        <w:spacing w:before="450" w:after="450" w:line="312" w:lineRule="auto"/>
      </w:pPr>
      <w:r>
        <w:rPr>
          <w:rFonts w:ascii="宋体" w:hAnsi="宋体" w:eastAsia="宋体" w:cs="宋体"/>
          <w:color w:val="000"/>
          <w:sz w:val="28"/>
          <w:szCs w:val="28"/>
        </w:rPr>
        <w:t xml:space="preserve">（四）强化食品安全监管。食品安全工作是创卫的关键环节，农业部门主要承担农产品质量安全监管和畜禽市场管理，这也是农业部门的日常业务工作。农产品质量安全监管，首先加强制度建设，认真落实部门执法责任制、岗位责任制、过错追究制等二十余项制度，依法行政，护农促农；另外，加强源头监管，开展了种子农药、兽药饲料、农产品质量安全三项专项整治活动，半年来共出动执法人员190人次，检查农资经营门店320店次、兽药门店277店次、农产品门店48店次，出动执法车辆64台次，纠错22件，查处农业投入品违法案件3起。畜禽市场管理，依照农业法、畜牧法、种畜禽管理条例、兽药管理条列、饲料和饲料添加剂管理条列等法律法规，在法律法规规定的范围内正常开展工作。</w:t>
      </w:r>
    </w:p>
    <w:p>
      <w:pPr>
        <w:ind w:left="0" w:right="0" w:firstLine="560"/>
        <w:spacing w:before="450" w:after="450" w:line="312" w:lineRule="auto"/>
      </w:pPr>
      <w:r>
        <w:rPr>
          <w:rFonts w:ascii="宋体" w:hAnsi="宋体" w:eastAsia="宋体" w:cs="宋体"/>
          <w:color w:val="000"/>
          <w:sz w:val="28"/>
          <w:szCs w:val="28"/>
        </w:rPr>
        <w:t xml:space="preserve">（五）扎实做好片区工作。通过扎实有效的工作推进，二十二片区市容市貌得到了很好的保持。一是全面落实了门前“四自一包”责任制。片区内完成了所有门店、人行道、车行道的全面彻底的清洗和清除工作，共清除野广告110余条，彻底改善了片区内卫生环境面貌。二是“六小”行业整治成效明显，门头牌匾改造规范亮丽，片区面貌焕然一新。三是绿化工程。在切实抓好自身的环境绿化美化工作的同时，积极做好xxx可视山体绿化造林工作，雇佣专人定期松土、浇水和管护，确保种植的42亩树苗成活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宁波双创工作总结11</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宁波双创工作总结12</w:t>
      </w:r>
    </w:p>
    <w:p>
      <w:pPr>
        <w:ind w:left="0" w:right="0" w:firstLine="560"/>
        <w:spacing w:before="450" w:after="450" w:line="312" w:lineRule="auto"/>
      </w:pPr>
      <w:r>
        <w:rPr>
          <w:rFonts w:ascii="宋体" w:hAnsi="宋体" w:eastAsia="宋体" w:cs="宋体"/>
          <w:color w:val="000"/>
          <w:sz w:val="28"/>
          <w:szCs w:val="28"/>
        </w:rPr>
        <w:t xml:space="preserve">一、成立机构，建章立制，为双创工作开展提供组织保障。</w:t>
      </w:r>
    </w:p>
    <w:p>
      <w:pPr>
        <w:ind w:left="0" w:right="0" w:firstLine="560"/>
        <w:spacing w:before="450" w:after="450" w:line="312" w:lineRule="auto"/>
      </w:pPr>
      <w:r>
        <w:rPr>
          <w:rFonts w:ascii="宋体" w:hAnsi="宋体" w:eastAsia="宋体" w:cs="宋体"/>
          <w:color w:val="000"/>
          <w:sz w:val="28"/>
          <w:szCs w:val="28"/>
        </w:rPr>
        <w:t xml:space="preserve">继新一轮区双创动员会后，我镇及时召开了由村(社区)、辖区单位、工商经营户代表、群众代表参加的双创工作动员大会，精心安排部署，并提出了积极响应，稳步推进，创出亮点，争创一流这一工作思路。镇党委、政府成立了以镇党委书记、镇政府镇长为总指挥，镇政府各副职为副总指挥，镇属各部门和辖区驻镇各单位主要负责人为成员的双创工作领导小组，双创工作领导小组下设双创工作办公室，明确了办公地点，配备了办公设施，抽调了12名双创工作专职人员，拨付双创专项资金万元，购置双创各类专用办公器材，做到了组织机构工作人员、办公设备、启动资金、实施方案五到位。制定下发了《关于成立____镇“双创”工作领导小组的通知》、《____镇双创工作实施方案》、《____镇创建国家级旅游特色景观镇实施方案》《____镇创建省级卫生镇工作规划》、《____镇双创工作考核评比办法》等相关文件。层层分解任务，夯实责任。</w:t>
      </w:r>
    </w:p>
    <w:p>
      <w:pPr>
        <w:ind w:left="0" w:right="0" w:firstLine="560"/>
        <w:spacing w:before="450" w:after="450" w:line="312" w:lineRule="auto"/>
      </w:pPr>
      <w:r>
        <w:rPr>
          <w:rFonts w:ascii="宋体" w:hAnsi="宋体" w:eastAsia="宋体" w:cs="宋体"/>
          <w:color w:val="000"/>
          <w:sz w:val="28"/>
          <w:szCs w:val="28"/>
        </w:rPr>
        <w:t xml:space="preserve">二、深入宣传，营造氛围，提高了全民参与双创积极性。</w:t>
      </w:r>
    </w:p>
    <w:p>
      <w:pPr>
        <w:ind w:left="0" w:right="0" w:firstLine="560"/>
        <w:spacing w:before="450" w:after="450" w:line="312" w:lineRule="auto"/>
      </w:pPr>
      <w:r>
        <w:rPr>
          <w:rFonts w:ascii="宋体" w:hAnsi="宋体" w:eastAsia="宋体" w:cs="宋体"/>
          <w:color w:val="000"/>
          <w:sz w:val="28"/>
          <w:szCs w:val="28"/>
        </w:rPr>
        <w:t xml:space="preserve">以开展双创进企业、进机关、进学校、进社区、进村组、进家庭等活动和举办双创培训班、悬挂标语的形式，坚持把宣传发动当作首要工作来抓，在各级领导带动下，掀起我镇创建工作的高潮。截止目前，共集中举办各种培训会5场次，共发放各类双创知识宣传资料5000份，悬挂标语80幅，在市区级新闻媒体发稿20篇，办____简讯3期，双创电影进社区(村)6场次，出动双创宣传车10余台次，群众知晓率达98%，唱响了主旋律，打响了主动仗。</w:t>
      </w:r>
    </w:p>
    <w:p>
      <w:pPr>
        <w:ind w:left="0" w:right="0" w:firstLine="560"/>
        <w:spacing w:before="450" w:after="450" w:line="312" w:lineRule="auto"/>
      </w:pPr>
      <w:r>
        <w:rPr>
          <w:rFonts w:ascii="宋体" w:hAnsi="宋体" w:eastAsia="宋体" w:cs="宋体"/>
          <w:color w:val="000"/>
          <w:sz w:val="28"/>
          <w:szCs w:val="28"/>
        </w:rPr>
        <w:t xml:space="preserve">三、夯实责任，强化管理，狠抓“门前四包”责任制落实。</w:t>
      </w:r>
    </w:p>
    <w:p>
      <w:pPr>
        <w:ind w:left="0" w:right="0" w:firstLine="560"/>
        <w:spacing w:before="450" w:after="450" w:line="312" w:lineRule="auto"/>
      </w:pPr>
      <w:r>
        <w:rPr>
          <w:rFonts w:ascii="宋体" w:hAnsi="宋体" w:eastAsia="宋体" w:cs="宋体"/>
          <w:color w:val="000"/>
          <w:sz w:val="28"/>
          <w:szCs w:val="28"/>
        </w:rPr>
        <w:t xml:space="preserve">四、突出重点，加强组织协调，大力开展“四乱”整治。</w:t>
      </w:r>
    </w:p>
    <w:p>
      <w:pPr>
        <w:ind w:left="0" w:right="0" w:firstLine="560"/>
        <w:spacing w:before="450" w:after="450" w:line="312" w:lineRule="auto"/>
      </w:pPr>
      <w:r>
        <w:rPr>
          <w:rFonts w:ascii="宋体" w:hAnsi="宋体" w:eastAsia="宋体" w:cs="宋体"/>
          <w:color w:val="000"/>
          <w:sz w:val="28"/>
          <w:szCs w:val="28"/>
        </w:rPr>
        <w:t xml:space="preserve">双创工作开展以来，由我镇牵头组织公安、环卫、工商、卫生等部门组成多个“四乱”整治组，将日常管理与集中整治相结合、将专项整治与背街小巷整治相结合、将重点部位的整治与取缔马路市场相结合，以一个市场、集镇占道(出店)经营，乱泼乱倒、乱贴乱画、乱摆乱占、乱停乱放为整治重点，采取了过硬措施确保了整治效果。一是在集贸市场和背街小巷环境卫生综合整治过程中，本着靠墙、靠边、靠后的思路，对早夜市摊点实现了自备垃圾收集容器，认真履行环境卫生责任，依法守法经营。实现了市场及小摊点经营有序、干净卫生。二是对在集镇街道占道经营、乱堆乱放、乱泼乱倒等问题为主要内容，由我镇牵头组织规划、国土、公安、运管、环卫、工商、卫生、相关村(社区)、专项整治组对集镇五条街道、两个码头、集镇中心广场、高速路引线沿线，开展强有力的综合整治工作，整个活动下发限期整改通知128份。发放督办单11份，共清理占道经营18户、出店经营15户、规范车辆停靠点2个，规范小摊点、早夜市摊点2处、现场笔录5份，清理占道砂石料500方，规范违规车辆12辆，查处乱倒垃圾门店6家， 拆除门头条幅等悬挂物13条，清运垃圾40余吨，通过以上综合整治，辖区环境卫生和场容场貌有了明显改观，受到了集镇群众的高度赞扬，极大的鼓舞了干部群众，坚定了夺取双创成功的信心。</w:t>
      </w:r>
    </w:p>
    <w:p>
      <w:pPr>
        <w:ind w:left="0" w:right="0" w:firstLine="560"/>
        <w:spacing w:before="450" w:after="450" w:line="312" w:lineRule="auto"/>
      </w:pPr>
      <w:r>
        <w:rPr>
          <w:rFonts w:ascii="宋体" w:hAnsi="宋体" w:eastAsia="宋体" w:cs="宋体"/>
          <w:color w:val="000"/>
          <w:sz w:val="28"/>
          <w:szCs w:val="28"/>
        </w:rPr>
        <w:t xml:space="preserve">五、加大投入，夯实基础，集镇功能日臻完善。</w:t>
      </w:r>
    </w:p>
    <w:p>
      <w:pPr>
        <w:ind w:left="0" w:right="0" w:firstLine="560"/>
        <w:spacing w:before="450" w:after="450" w:line="312" w:lineRule="auto"/>
      </w:pPr>
      <w:r>
        <w:rPr>
          <w:rFonts w:ascii="宋体" w:hAnsi="宋体" w:eastAsia="宋体" w:cs="宋体"/>
          <w:color w:val="000"/>
          <w:sz w:val="28"/>
          <w:szCs w:val="28"/>
        </w:rPr>
        <w:t xml:space="preserve">今年，市区把____镇纳入新一轮双创范畴，为____镇提供了新的发展机遇，镇党委、政府立足长远，积极加快了集镇基础设施建设步伐，首先全面完成了____镇二期基础设施改造任务，完成了258万元基础设施投资项目。目前，____中心广场、窑头村新区路、朝阳路、育才路、进镇路、安康路的道路排水和路面硬化工程全面竣工，集镇弱点入地工程全面完成。其次美化靓化集镇，截止11月20日，____镇的五条街道全面按规划设计安装了63盏仿古景观灯。在中心广场路灯设计安装音乐播音系统，建设____音乐广场，景观石三个。第三，积极启动创卫改厕工作。借助“创卫”工作平台，完成了窑头村、集镇街道300口的改厕任务。第四、推动窑头旅游村港口路民居仿古一条街的后续完善工作。由五里宏胜工艺美术公司承担制作集镇各商业户门面牌匾，该工作也在在进行中。第五、加大环卫投入，完善卫生设施。借助农村清洁工程启动之际，修建了垃圾填埋厂一处，修建垃圾收集房10个，385个垃圾收集箱，配备了8名环卫保洁人员、集镇仿古果皮箱65个、手推式环卫保洁车辆6辆、高压式清洗水枪2台、大扫把500把、环卫服装等环卫保洁设施。 积极组织各村各单位开展除“四害”改水改厕、道路绿化，同时镇政府与各村(居委会)各部门签订了《双创工作目标责任书》明确了包抓责任人，夯实了门前四包责任，通过一系列工作措施，促使我镇双创工作稳步推进 ，辖区环境卫生明显改观。</w:t>
      </w:r>
    </w:p>
    <w:p>
      <w:pPr>
        <w:ind w:left="0" w:right="0" w:firstLine="560"/>
        <w:spacing w:before="450" w:after="450" w:line="312" w:lineRule="auto"/>
      </w:pPr>
      <w:r>
        <w:rPr>
          <w:rFonts w:ascii="宋体" w:hAnsi="宋体" w:eastAsia="宋体" w:cs="宋体"/>
          <w:color w:val="000"/>
          <w:sz w:val="28"/>
          <w:szCs w:val="28"/>
        </w:rPr>
        <w:t xml:space="preserve">六、制定规划，积极做好“创园”工作</w:t>
      </w:r>
    </w:p>
    <w:p>
      <w:pPr>
        <w:ind w:left="0" w:right="0" w:firstLine="560"/>
        <w:spacing w:before="450" w:after="450" w:line="312" w:lineRule="auto"/>
      </w:pPr>
      <w:r>
        <w:rPr>
          <w:rFonts w:ascii="宋体" w:hAnsi="宋体" w:eastAsia="宋体" w:cs="宋体"/>
          <w:color w:val="000"/>
          <w:sz w:val="28"/>
          <w:szCs w:val="28"/>
        </w:rPr>
        <w:t xml:space="preserve">一是由镇双创办、农业综合服务站牵头，组建专业林特员对____集镇5条街道和l6个驻镇各单位对“创园’’绿化工作进行规划，拿出____镇集镇绿化实施方案，现已就“创园’’基础设施已全面修建完毕，苗木全部栽植到位。二是依据____实际，对驻镇各单位现有的.花坛、绿化点、绿色植物进行修剪和管护，对绿地面积不足35%的单位要求进行绿化增绿，确保“创园”达标。</w:t>
      </w:r>
    </w:p>
    <w:p>
      <w:pPr>
        <w:ind w:left="0" w:right="0" w:firstLine="560"/>
        <w:spacing w:before="450" w:after="450" w:line="312" w:lineRule="auto"/>
      </w:pPr>
      <w:r>
        <w:rPr>
          <w:rFonts w:ascii="宋体" w:hAnsi="宋体" w:eastAsia="宋体" w:cs="宋体"/>
          <w:color w:val="000"/>
          <w:sz w:val="28"/>
          <w:szCs w:val="28"/>
        </w:rPr>
        <w:t xml:space="preserve">七、狠抓创建，卫生先进达标成效明显。</w:t>
      </w:r>
    </w:p>
    <w:p>
      <w:pPr>
        <w:ind w:left="0" w:right="0" w:firstLine="560"/>
        <w:spacing w:before="450" w:after="450" w:line="312" w:lineRule="auto"/>
      </w:pPr>
      <w:r>
        <w:rPr>
          <w:rFonts w:ascii="宋体" w:hAnsi="宋体" w:eastAsia="宋体" w:cs="宋体"/>
          <w:color w:val="000"/>
          <w:sz w:val="28"/>
          <w:szCs w:val="28"/>
        </w:rPr>
        <w:t xml:space="preserve">我镇紧紧围绕区上下达的各项卫生先进单位创建目标任务，结合我镇实际，将目标任务按年度进行划分，予以明确，制定了____镇卫生单位村(社区)创建工作三年规划和20____年卫生创建工作计划，按要求建立卫生先进单位、社区(村)创建工作台帐，实行创建工作消号制，制定了本镇卫生单位村(社区)创建工作三年规划和20____年卫生创建工作计划，按要求建立卫生先进单位、社区(村)创建工作台帐。并对全镇各单位村(社区)的创建情况进行了摸底建档、造册，予以自查，确保了卫生先进单位创建工作有序开展。截止目前，全镇申报区级单位2个、村1个、社区1个，申报创市级卫生先进单位2个，圆满完成了上级下达我镇今年的创建任务，为来年卫生先进单位创建工作奠定了良好基础。</w:t>
      </w:r>
    </w:p>
    <w:p>
      <w:pPr>
        <w:ind w:left="0" w:right="0" w:firstLine="560"/>
        <w:spacing w:before="450" w:after="450" w:line="312" w:lineRule="auto"/>
      </w:pPr>
      <w:r>
        <w:rPr>
          <w:rFonts w:ascii="宋体" w:hAnsi="宋体" w:eastAsia="宋体" w:cs="宋体"/>
          <w:color w:val="000"/>
          <w:sz w:val="28"/>
          <w:szCs w:val="28"/>
        </w:rPr>
        <w:t xml:space="preserve">八、狠抓落实，各项工作见实效。</w:t>
      </w:r>
    </w:p>
    <w:p>
      <w:pPr>
        <w:ind w:left="0" w:right="0" w:firstLine="560"/>
        <w:spacing w:before="450" w:after="450" w:line="312" w:lineRule="auto"/>
      </w:pPr>
      <w:r>
        <w:rPr>
          <w:rFonts w:ascii="宋体" w:hAnsi="宋体" w:eastAsia="宋体" w:cs="宋体"/>
          <w:color w:val="000"/>
          <w:sz w:val="28"/>
          <w:szCs w:val="28"/>
        </w:rPr>
        <w:t xml:space="preserve">在推进“双创”工作中，我镇始终以有效措施，狠抓落实、确保各项工作见实效。特别是对上级布置的各项工作任务迅速予以落实。一是牵头组织镇政府相关业务部门完成了我两个村的农村改水改厕工作，截止目前，全镇改厕310户，安全饮水550户。二是积极组织开展除“四害”工作，严格按照市级卫生防疫部门的时限要求，于9月份开展了一次大规模的除“四害”工作。我们通过对全镇五条街道、集镇中心广场、农贸市场及镇属各单位的相关情况进行摸底后，购买了鼠药，聘请区上行业内有关专家，召开了灭鼠工作专题培训会，重点针对鼠药的药效作用、注意事项等进行了专题培训，确保了活动开展的安全性。对鼠药发放工作实行了签到制，按区上统一规定时限，指派专人(培训人员)进行重点投放，确保了我镇灭鼠工作有序安全开展。具统计，全办共投放鼠药30公斤，毒杀老鼠500余只，并进行了集中填埋处理。三是配合汉滨区防疫部门搞好了“四害”滋生地的摸底工作。四是强化健康教育知识培训工作。按照区上要求，我镇迅速成立了健康教育与健康促进工作领导小组，聘请区爱卫办专家对机关干部、村干部等进行培训，各村各社区相应组织举办了专题讲座，并将此项工作与科技、文化、司法等活动的开展相结合，进一步促进了此项工作的有效开展。五是开展了对辖区“六小”行业的摸底工作和前期宣传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宁波双创工作总结13</w:t>
      </w:r>
    </w:p>
    <w:p>
      <w:pPr>
        <w:ind w:left="0" w:right="0" w:firstLine="560"/>
        <w:spacing w:before="450" w:after="450" w:line="312" w:lineRule="auto"/>
      </w:pPr>
      <w:r>
        <w:rPr>
          <w:rFonts w:ascii="宋体" w:hAnsi="宋体" w:eastAsia="宋体" w:cs="宋体"/>
          <w:color w:val="000"/>
          <w:sz w:val="28"/>
          <w:szCs w:val="28"/>
        </w:rPr>
        <w:t xml:space="preserve">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2、销售上半年工作总结及下半年工作计划总结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宁波双创工作总结14</w:t>
      </w:r>
    </w:p>
    <w:p>
      <w:pPr>
        <w:ind w:left="0" w:right="0" w:firstLine="560"/>
        <w:spacing w:before="450" w:after="450" w:line="312" w:lineRule="auto"/>
      </w:pPr>
      <w:r>
        <w:rPr>
          <w:rFonts w:ascii="宋体" w:hAnsi="宋体" w:eastAsia="宋体" w:cs="宋体"/>
          <w:color w:val="000"/>
          <w:sz w:val="28"/>
          <w:szCs w:val="28"/>
        </w:rPr>
        <w:t xml:space="preserve">20____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一、20____年主要工作情况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二是制定方案明确责任。8月12日前，我局先后下发了《海口市水务局“双创”工作领导机构和职责分工》《20____年海口市水务局“双创”工作实施方案》《海口市水务局水域综合整治工作方案》《海口市水务局治理河道非法采砂工作方案》以及包点工作方案，进一步明确“双创”工作目标、任务、责任分工和完成任务的时间节点。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二次供水管理方面，我局按照“双创”工作有关要求，下大力抓好以下工作：一是开展二次供水专项检查。对二次供水设施防护、日常管理、水箱(池)清洗消毒、管理人员健康体检情况以及二次供水卫生合格证办理情况等二次供水卫生方面情况进行检查，对检查工作中发现二次供水问题的居民小区下放整改通知函，对不进行整改的居民小区进行查处，敦促供水单位落实整改措施，消除安全隐患，提高供水卫生管理水平。11月至12月上旬，我局会同水务集团、卫生局等单位派出13个检查组，已对全市1606家居民小区二次供水单位进行检查，对其中1298家小区下达了整改通知。二是督促驻市行政事业单位做好本单位职工宿舍小区二次供水卫生管理工作。目前已有32家单位反馈《海口市二次供水单位基本情况登记表》。三是开展生活饮用水卫生管理宣传工作。通过在居民小区张贴生活饮用水卫生管理宣传海报，向广大市民宣传生活饮用水知识，明确二次供水设施日常卫生管理和维护保养工作管理单位的责任、二次供水设施清洗消毒及水质检测的要求，营造全民参与、社会监督的良好氛围。</w:t>
      </w:r>
    </w:p>
    <w:p>
      <w:pPr>
        <w:ind w:left="0" w:right="0" w:firstLine="560"/>
        <w:spacing w:before="450" w:after="450" w:line="312" w:lineRule="auto"/>
      </w:pPr>
      <w:r>
        <w:rPr>
          <w:rFonts w:ascii="宋体" w:hAnsi="宋体" w:eastAsia="宋体" w:cs="宋体"/>
          <w:color w:val="000"/>
          <w:sz w:val="28"/>
          <w:szCs w:val="28"/>
        </w:rPr>
        <w:t xml:space="preserve">在饮用水水源保护方面，突出抓好龙塘饮用水源地和永庄饮用水源地日常监管巡查，采取强有力措施严厉打击南渡江非法采砂行为。一是加强饮用水源管理重在加强制度建设，强化水源地水质安全管理。建立和完善了水源地巡查制度，每天安排专人巡查水源地，做到对水源地水位、水质、水面漂浮物等以及保护区情况不间断掌控。建立和完善水源水生物监测制度和水源地水质检测制度，实行水质日报和月报分析。二是全面检查，综合治理。完成了龙塘和永庄水库饮用水水源地周边环境垃圾清运体系的建设。饮用水水源一级保护区征地工作已大部分完成，收回的土地将用于种植涵养林，将实行封闭式管理，消除饮用水水源地的环境安全隐患。拟租用饮用水水源二级保护区土地，相关区政府现正在组织实施。三是组织开展了南渡江采砂综合整治工作。市政府下发《海口市南渡江采砂综合整治方案》。“双创”工作以来，打击取缔了12个非法采砂场，执法115余次，驱赶非法采砂船只16艘次，驱赶非法运砂车36辆，驱赶非法装载机12辆，查扣非法装载机6台和非法运砂车8辆，清理“三无”采砂船只139艘。此外，修复和完善了海口市集中式饮用水水源地保护界桩、保护宣传栏碑、水功能区碑等。采取招拍挂的方式规范采砂审批许可的工作正在抓紧推进，秀英区两个砂场已率先完成拍卖工作，南渡江河道非法采砂现象得到有效遏制。</w:t>
      </w:r>
    </w:p>
    <w:p>
      <w:pPr>
        <w:ind w:left="0" w:right="0" w:firstLine="560"/>
        <w:spacing w:before="450" w:after="450" w:line="312" w:lineRule="auto"/>
      </w:pPr>
      <w:r>
        <w:rPr>
          <w:rFonts w:ascii="宋体" w:hAnsi="宋体" w:eastAsia="宋体" w:cs="宋体"/>
          <w:color w:val="000"/>
          <w:sz w:val="28"/>
          <w:szCs w:val="28"/>
        </w:rPr>
        <w:t xml:space="preserve">(三)积极配合社区，包点工作取得成效</w:t>
      </w:r>
    </w:p>
    <w:p>
      <w:pPr>
        <w:ind w:left="0" w:right="0" w:firstLine="560"/>
        <w:spacing w:before="450" w:after="450" w:line="312" w:lineRule="auto"/>
      </w:pPr>
      <w:r>
        <w:rPr>
          <w:rFonts w:ascii="宋体" w:hAnsi="宋体" w:eastAsia="宋体" w:cs="宋体"/>
          <w:color w:val="000"/>
          <w:sz w:val="28"/>
          <w:szCs w:val="28"/>
        </w:rPr>
        <w:t xml:space="preserve">一是领导重视，带头下点。“双创”工作开展以来，局长冯本彦和书记李蔚春十分重视包点工作，与包点负责同志先后16次深入滨海街道盐灶三社区和龙塘镇新民村委实地走访调研，分别与社区村委领导共同研究社区村委的“双创”工作，并采取多项措施，为社区村委解决创建工作中的实际因难。二是全策全力，共同参与。局系统干部职工发扬“5+2”精神，利用周末时间到社区村委开展开展维护交通秩序、卫生环境大扫除、沿街商铺和住宅小区开展“门前三包”宣传教育和卫生情况督查，以及“双创”模拟调查等志愿服务活动。截止12月中旬，我局先后组织了35批次600余人次，参加2个包点社区村委环境卫生整治义务劳动，清除小广告20____多份，清理卫生死角200多处，清理垃圾150余车次，派发“双创”宣传资料600多分，配合社区粘贴宣传海报400多张，不但较好地解决了社区村委环境卫生存在的脏乱差现象，同时，营造了浓厚的“双创”氛围，使街道村貌得到了进一步改善。三是主动承担，帮难解困。为了维护沿街路面良好的卫生和秩序，从局机关和局属单位中抽调工作人员成立督导巡查小组，制定巡查出勤制度和轮值表，确保每日有4名督导员与社区街道工作人员一起巡查，重点整治局管责任路段“各种违规摆卖、占道经营、门前三包落实不到位的业主进行现场教育并当场整改。通过整治，沿街流动摊点、乱搭乱建、乱摆乱放等现象有明显改观，道路卫生状况也有明显改善。同时，积极帮助包点社区村委解决工作难题，先后安排近2万元为盐灶三社区购置了垃圾车、制作宣传广告、厨窗等，还安排了万元对新民村未进行硬化的村委办公场所后庭院及前院两侧约600㎡空地进行改造。</w:t>
      </w:r>
    </w:p>
    <w:p>
      <w:pPr>
        <w:ind w:left="0" w:right="0" w:firstLine="560"/>
        <w:spacing w:before="450" w:after="450" w:line="312" w:lineRule="auto"/>
      </w:pPr>
      <w:r>
        <w:rPr>
          <w:rFonts w:ascii="宋体" w:hAnsi="宋体" w:eastAsia="宋体" w:cs="宋体"/>
          <w:color w:val="000"/>
          <w:sz w:val="28"/>
          <w:szCs w:val="28"/>
        </w:rPr>
        <w:t xml:space="preserve">(四)狠抓系统“双创”工作，与其他工作相互促进</w:t>
      </w:r>
    </w:p>
    <w:p>
      <w:pPr>
        <w:ind w:left="0" w:right="0" w:firstLine="560"/>
        <w:spacing w:before="450" w:after="450" w:line="312" w:lineRule="auto"/>
      </w:pPr>
      <w:r>
        <w:rPr>
          <w:rFonts w:ascii="宋体" w:hAnsi="宋体" w:eastAsia="宋体" w:cs="宋体"/>
          <w:color w:val="000"/>
          <w:sz w:val="28"/>
          <w:szCs w:val="28"/>
        </w:rPr>
        <w:t xml:space="preserve">坚持“双创”工作与其他工作“一盘棋”，同谋划、同部署、同考评。在“创卫”工作方面，要求机关处室、局属各单位逐一对照海口市企事业单位“创卫”工作测评标准，做好办公场所及宿舍区环境卫生整治和“门前三包”工作。在10月份的市“创卫”工作考核复查中，我局属各单位整改成效获得了市“创卫”工作考核检查组的好评，复检“创卫”工作评分均在92分以上。近半年来，随着不断加强干部职工“双创”工作的宣传教育和内部“创卫”工作的督查整改，局系统初步实现了工作人员着装整洁、配带工卡、用语文明;办公室办公桌面文件、办公器材收拾摆放整齐;办公区、宿舍区无乱搭建、无乱堆放杂物、无乱停车、无乱张贴的“创卫”达标创优的目标，办公秩序进一步规范，工作效率进一步提高，工作作风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治理项目资金保障问题。水环境综合整治工作资金需求量大，目前一些项目资金仍未落实，一定程度上影响了项目的推进。因此，统筹安排和落实资金，按照项目实施计划和进度，及时拨付项目资金，做好整治经费的保障工作，是确保水环境综合整治工作顺利进行的关键。</w:t>
      </w:r>
    </w:p>
    <w:p>
      <w:pPr>
        <w:ind w:left="0" w:right="0" w:firstLine="560"/>
        <w:spacing w:before="450" w:after="450" w:line="312" w:lineRule="auto"/>
      </w:pPr>
      <w:r>
        <w:rPr>
          <w:rFonts w:ascii="宋体" w:hAnsi="宋体" w:eastAsia="宋体" w:cs="宋体"/>
          <w:color w:val="000"/>
          <w:sz w:val="28"/>
          <w:szCs w:val="28"/>
        </w:rPr>
        <w:t xml:space="preserve">二是各相关单位对水环境治理的迫切性认识有待进一步提高。水环境整治工作是我市“双创”工作中的重要内容，也是考核的主要指标之一，时间紧任务重，需要各责任单位高度重视，同心协力，共同完成水环境整治任务。</w:t>
      </w:r>
    </w:p>
    <w:p>
      <w:pPr>
        <w:ind w:left="0" w:right="0" w:firstLine="560"/>
        <w:spacing w:before="450" w:after="450" w:line="312" w:lineRule="auto"/>
      </w:pPr>
      <w:r>
        <w:rPr>
          <w:rFonts w:ascii="宋体" w:hAnsi="宋体" w:eastAsia="宋体" w:cs="宋体"/>
          <w:color w:val="000"/>
          <w:sz w:val="28"/>
          <w:szCs w:val="28"/>
        </w:rPr>
        <w:t xml:space="preserve">三是各区、各部门之间信息的沟通仍不够便捷，需进一步加强，形成主动责任，相互支持，互通情况，齐抓共管的良好工作格局。</w:t>
      </w:r>
    </w:p>
    <w:p>
      <w:pPr>
        <w:ind w:left="0" w:right="0" w:firstLine="560"/>
        <w:spacing w:before="450" w:after="450" w:line="312" w:lineRule="auto"/>
      </w:pPr>
      <w:r>
        <w:rPr>
          <w:rFonts w:ascii="宋体" w:hAnsi="宋体" w:eastAsia="宋体" w:cs="宋体"/>
          <w:color w:val="000"/>
          <w:sz w:val="28"/>
          <w:szCs w:val="28"/>
        </w:rPr>
        <w:t xml:space="preserve">四是有一些干部对“双创”工作认识不够，在参加包点卫生业务劳动时积极性不高;包点社区、村卫生整治工作主要依靠辖区清洁员和我局定期的卫生打扫，当地有些群众参与意识和保洁意识不高，存在前面清扫干净，后面随手便丢的现象，部分群众的主动参与意识欠缺。</w:t>
      </w:r>
    </w:p>
    <w:p>
      <w:pPr>
        <w:ind w:left="0" w:right="0" w:firstLine="560"/>
        <w:spacing w:before="450" w:after="450" w:line="312" w:lineRule="auto"/>
      </w:pPr>
      <w:r>
        <w:rPr>
          <w:rFonts w:ascii="宋体" w:hAnsi="宋体" w:eastAsia="宋体" w:cs="宋体"/>
          <w:color w:val="000"/>
          <w:sz w:val="28"/>
          <w:szCs w:val="28"/>
        </w:rPr>
        <w:t xml:space="preserve">三、20____年主要工作打算</w:t>
      </w:r>
    </w:p>
    <w:p>
      <w:pPr>
        <w:ind w:left="0" w:right="0" w:firstLine="560"/>
        <w:spacing w:before="450" w:after="450" w:line="312" w:lineRule="auto"/>
      </w:pPr>
      <w:r>
        <w:rPr>
          <w:rFonts w:ascii="宋体" w:hAnsi="宋体" w:eastAsia="宋体" w:cs="宋体"/>
          <w:color w:val="000"/>
          <w:sz w:val="28"/>
          <w:szCs w:val="28"/>
        </w:rPr>
        <w:t xml:space="preserve">20____年，我局将认真贯彻落实市委、市政府的部署要求，紧紧围绕“双创”目标任务，竭心尽力抓好各项责任目标的完成，为我市实现“双创”奋斗目标作出积极贡献。在抓好全系统“双创”共性任务完成的同时，按照《海口市城镇内河(湖)水污染治理三年行动方案》的要求，结合我市水环境现状及“双创”要求，积极开展和落实水环境整治工作，通过继续强化面源(点源)污染控制、截污、河道整治等综合措施，促进地表水质量持续改善，达到“双创”水体质量标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一是进一步强化水域环境卫生的管理和整治填占水体的行为。</w:t>
      </w:r>
    </w:p>
    <w:p>
      <w:pPr>
        <w:ind w:left="0" w:right="0" w:firstLine="560"/>
        <w:spacing w:before="450" w:after="450" w:line="312" w:lineRule="auto"/>
      </w:pPr>
      <w:r>
        <w:rPr>
          <w:rFonts w:ascii="宋体" w:hAnsi="宋体" w:eastAsia="宋体" w:cs="宋体"/>
          <w:color w:val="000"/>
          <w:sz w:val="28"/>
          <w:szCs w:val="28"/>
        </w:rPr>
        <w:t xml:space="preserve">二是加大建设力度，继续实施和推进截污导流项目，确保按照时间节点完成建设任务。</w:t>
      </w:r>
    </w:p>
    <w:p>
      <w:pPr>
        <w:ind w:left="0" w:right="0" w:firstLine="560"/>
        <w:spacing w:before="450" w:after="450" w:line="312" w:lineRule="auto"/>
      </w:pPr>
      <w:r>
        <w:rPr>
          <w:rFonts w:ascii="宋体" w:hAnsi="宋体" w:eastAsia="宋体" w:cs="宋体"/>
          <w:color w:val="000"/>
          <w:sz w:val="28"/>
          <w:szCs w:val="28"/>
        </w:rPr>
        <w:t xml:space="preserve">三是确定恢复水体自净能力有效途径，提升水环境质量。</w:t>
      </w:r>
    </w:p>
    <w:p>
      <w:pPr>
        <w:ind w:left="0" w:right="0" w:firstLine="560"/>
        <w:spacing w:before="450" w:after="450" w:line="312" w:lineRule="auto"/>
      </w:pPr>
      <w:r>
        <w:rPr>
          <w:rFonts w:ascii="宋体" w:hAnsi="宋体" w:eastAsia="宋体" w:cs="宋体"/>
          <w:color w:val="000"/>
          <w:sz w:val="28"/>
          <w:szCs w:val="28"/>
        </w:rPr>
        <w:t xml:space="preserve">四是有序开展河道清淤工作，消除河道内源污染。</w:t>
      </w:r>
    </w:p>
    <w:p>
      <w:pPr>
        <w:ind w:left="0" w:right="0" w:firstLine="560"/>
        <w:spacing w:before="450" w:after="450" w:line="312" w:lineRule="auto"/>
      </w:pPr>
      <w:r>
        <w:rPr>
          <w:rFonts w:ascii="宋体" w:hAnsi="宋体" w:eastAsia="宋体" w:cs="宋体"/>
          <w:color w:val="000"/>
          <w:sz w:val="28"/>
          <w:szCs w:val="28"/>
        </w:rPr>
        <w:t xml:space="preserve">五是在加强科学决策的基础上，采取切实有效的措施，解决好整治与管理相脱节的矛盾，形成污染源防、控、管的长效机制。</w:t>
      </w:r>
    </w:p>
    <w:p>
      <w:pPr>
        <w:ind w:left="0" w:right="0" w:firstLine="560"/>
        <w:spacing w:before="450" w:after="450" w:line="312" w:lineRule="auto"/>
      </w:pPr>
      <w:r>
        <w:rPr>
          <w:rFonts w:ascii="宋体" w:hAnsi="宋体" w:eastAsia="宋体" w:cs="宋体"/>
          <w:color w:val="000"/>
          <w:sz w:val="28"/>
          <w:szCs w:val="28"/>
        </w:rPr>
        <w:t xml:space="preserve">六是进一步加大宣传力度，增强企业和市民的环保意识，营造人人爱护水环境的良好氛围，形成全社会齐抓共管的良好治水格局。</w:t>
      </w:r>
    </w:p>
    <w:p>
      <w:pPr>
        <w:ind w:left="0" w:right="0" w:firstLine="560"/>
        <w:spacing w:before="450" w:after="450" w:line="312" w:lineRule="auto"/>
      </w:pPr>
      <w:r>
        <w:rPr>
          <w:rFonts w:ascii="宋体" w:hAnsi="宋体" w:eastAsia="宋体" w:cs="宋体"/>
          <w:color w:val="000"/>
          <w:sz w:val="28"/>
          <w:szCs w:val="28"/>
        </w:rPr>
        <w:t xml:space="preserve">七是认真总结前一阶段工作，结合包点工作进展，继续完善工作制度，形成包点工作长效机制，使包点工作常态化推进。</w:t>
      </w:r>
    </w:p>
    <w:p>
      <w:pPr>
        <w:ind w:left="0" w:right="0" w:firstLine="560"/>
        <w:spacing w:before="450" w:after="450" w:line="312" w:lineRule="auto"/>
      </w:pPr>
      <w:r>
        <w:rPr>
          <w:rFonts w:ascii="宋体" w:hAnsi="宋体" w:eastAsia="宋体" w:cs="宋体"/>
          <w:color w:val="000"/>
          <w:sz w:val="28"/>
          <w:szCs w:val="28"/>
        </w:rPr>
        <w:t xml:space="preserve">八是组织发动机关和局属单位继续抓好包点社区和农村的相关工作。</w:t>
      </w:r>
    </w:p>
    <w:p>
      <w:pPr>
        <w:ind w:left="0" w:right="0" w:firstLine="560"/>
        <w:spacing w:before="450" w:after="450" w:line="312" w:lineRule="auto"/>
      </w:pPr>
      <w:r>
        <w:rPr>
          <w:rFonts w:ascii="宋体" w:hAnsi="宋体" w:eastAsia="宋体" w:cs="宋体"/>
          <w:color w:val="000"/>
          <w:sz w:val="28"/>
          <w:szCs w:val="28"/>
        </w:rPr>
        <w:t xml:space="preserve">九是继续抓好水源地保护、地下水管理、南渡江河道采砂等工作，建立完善相关制度机制，加大打击非法采砂的非法打井力度，维护健康的水事秩序。</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宁波双创工作总结15</w:t>
      </w:r>
    </w:p>
    <w:p>
      <w:pPr>
        <w:ind w:left="0" w:right="0" w:firstLine="560"/>
        <w:spacing w:before="450" w:after="450" w:line="312" w:lineRule="auto"/>
      </w:pPr>
      <w:r>
        <w:rPr>
          <w:rFonts w:ascii="宋体" w:hAnsi="宋体" w:eastAsia="宋体" w:cs="宋体"/>
          <w:color w:val="000"/>
          <w:sz w:val="28"/>
          <w:szCs w:val="28"/>
        </w:rPr>
        <w:t xml:space="preserve">今年全年，在区、办双创办公室的领导和具体指导下，把双创工作作为一项主要工作来抓，领导重视，全体动员，主要做了以下几项工作。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创建安康区级卫生先进单位，是事关我校品位的大事。学校领导高度重视，专门成立了双创工作领导小组”。组长由校长尤涛担任。并抽调专门人员充实办公室，具体负责将双创工作指导思想、主要任务、领导小组成员及双创办的职责落实到实处。组织召开机关干部职工大会，进行宣传动员，使双创工作深入人心。同时，加强环境卫生的整治，形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&gt;二、实行目标管理，进一步做到指标细化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按照《安康市卫生先进单位》的具体指标要求和市创建工作统一部署， ，把任务逐一分解落实到位。各班级、部室要认真制定具体工作实施方案，确保完成我校创建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&gt;三、从美化环境卫生入手，创建整洁文明的办公环境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一是种植草坪绿化环境，整理了电视电源线路。</w:t>
      </w:r>
    </w:p>
    <w:p>
      <w:pPr>
        <w:ind w:left="0" w:right="0" w:firstLine="560"/>
        <w:spacing w:before="450" w:after="450" w:line="312" w:lineRule="auto"/>
      </w:pPr>
      <w:r>
        <w:rPr>
          <w:rFonts w:ascii="宋体" w:hAnsi="宋体" w:eastAsia="宋体" w:cs="宋体"/>
          <w:color w:val="000"/>
          <w:sz w:val="28"/>
          <w:szCs w:val="28"/>
        </w:rPr>
        <w:t xml:space="preserve">二是全体人员都要积极参与办公楼及部室清洁的“义务劳动”，由办公室重新划定各科室的卫生区域，做到干净整洁卫生。</w:t>
      </w:r>
    </w:p>
    <w:p>
      <w:pPr>
        <w:ind w:left="0" w:right="0" w:firstLine="560"/>
        <w:spacing w:before="450" w:after="450" w:line="312" w:lineRule="auto"/>
      </w:pPr>
      <w:r>
        <w:rPr>
          <w:rFonts w:ascii="宋体" w:hAnsi="宋体" w:eastAsia="宋体" w:cs="宋体"/>
          <w:color w:val="000"/>
          <w:sz w:val="28"/>
          <w:szCs w:val="28"/>
        </w:rPr>
        <w:t xml:space="preserve">三是自己动手种植部分植物、盆景，搞好环境绿化。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四是落实专人，全面落实“门前卫生”责任制，实现全天候保洁，确保环境卫生达标。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(一)、加强督促检查。校双创办公室负责组织协调全校的创建工作，要经常对学校的创建工作情况进行督促检查，适时邀请区、镇双创办对创建工作进行指导检查。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创建工作与各类评先评优结合起来，与教师的考核、奖励和使用结合起来，对创建工作成绩突出的个人，予以表彰和奖励;对创建工作不力，影响全校创建工作的将通报批评，并追究其责任。</w:t>
      </w:r>
    </w:p>
    <w:p>
      <w:pPr>
        <w:ind w:left="0" w:right="0" w:firstLine="560"/>
        <w:spacing w:before="450" w:after="450" w:line="312" w:lineRule="auto"/>
      </w:pPr>
      <w:r>
        <w:rPr>
          <w:rFonts w:ascii="宋体" w:hAnsi="宋体" w:eastAsia="宋体" w:cs="宋体"/>
          <w:color w:val="000"/>
          <w:sz w:val="28"/>
          <w:szCs w:val="28"/>
        </w:rPr>
        <w:t xml:space="preserve">(三)、把创建工作和学校的教育教学工作有机结合起来，做到“创建”工作和“学校教育教学”工作相互促进，共同进行的目的。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(四)、抓好迎检的全面准备工作。对照标准，查漏补缺，宣扬创建成果，扎实做好迎检的各项准备工作。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宁波双创工作总结16</w:t>
      </w:r>
    </w:p>
    <w:p>
      <w:pPr>
        <w:ind w:left="0" w:right="0" w:firstLine="560"/>
        <w:spacing w:before="450" w:after="450" w:line="312" w:lineRule="auto"/>
      </w:pPr>
      <w:r>
        <w:rPr>
          <w:rFonts w:ascii="宋体" w:hAnsi="宋体" w:eastAsia="宋体" w:cs="宋体"/>
          <w:color w:val="000"/>
          <w:sz w:val="28"/>
          <w:szCs w:val="28"/>
        </w:rPr>
        <w:t xml:space="preserve">20xx年暑期，是即第一、二季度以来安康市双创工作又一重要阶段，我院作为大道片区大道段的包抓单位，学院依据市、片区双创办的工作要求，在学院双创工作领导小组的领导下，全力开展双创工作，现将暑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&gt;一、加强组织领导，健全相关制度。</w:t>
      </w:r>
    </w:p>
    <w:p>
      <w:pPr>
        <w:ind w:left="0" w:right="0" w:firstLine="560"/>
        <w:spacing w:before="450" w:after="450" w:line="312" w:lineRule="auto"/>
      </w:pPr>
      <w:r>
        <w:rPr>
          <w:rFonts w:ascii="宋体" w:hAnsi="宋体" w:eastAsia="宋体" w:cs="宋体"/>
          <w:color w:val="000"/>
          <w:sz w:val="28"/>
          <w:szCs w:val="28"/>
        </w:rPr>
        <w:t xml:space="preserve">1、学校高度重视安康大道段双创工作，暑期之前学院多次召开双创工作会议，对后期和暑期的双创工作进行总结和部署，学院双创办统一安排，落实专人负责监督、巡查安康大道段双创工作。在暑期工作安排会上，学校领导对安康大道大道双创工作的组织机构和工作都进行了具体安排，明确了包抓区域和主要工作任务，工作安排及监督考核办法，并针对新的任务进一步完善了双创工作的管理制度。</w:t>
      </w:r>
    </w:p>
    <w:p>
      <w:pPr>
        <w:ind w:left="0" w:right="0" w:firstLine="560"/>
        <w:spacing w:before="450" w:after="450" w:line="312" w:lineRule="auto"/>
      </w:pPr>
      <w:r>
        <w:rPr>
          <w:rFonts w:ascii="宋体" w:hAnsi="宋体" w:eastAsia="宋体" w:cs="宋体"/>
          <w:color w:val="000"/>
          <w:sz w:val="28"/>
          <w:szCs w:val="28"/>
        </w:rPr>
        <w:t xml:space="preserve">&gt;二、高度负责，努力做好大道段及新校区双创工作</w:t>
      </w:r>
    </w:p>
    <w:p>
      <w:pPr>
        <w:ind w:left="0" w:right="0" w:firstLine="560"/>
        <w:spacing w:before="450" w:after="450" w:line="312" w:lineRule="auto"/>
      </w:pPr>
      <w:r>
        <w:rPr>
          <w:rFonts w:ascii="宋体" w:hAnsi="宋体" w:eastAsia="宋体" w:cs="宋体"/>
          <w:color w:val="000"/>
          <w:sz w:val="28"/>
          <w:szCs w:val="28"/>
        </w:rPr>
        <w:t xml:space="preserve">1、绿化工作方案提出，要以科学发展观和持续发展理念为指导，进一步提升我院校园绿化品味，为师生创建优美的工作、学习和生活环境，营造浓厚的校园文化氛围，合理规划校园了绿化布局，促进人与自然的和谐发展，建设绿色文明、园林化的文明大学校园。为了实现这一目标，我校双创领导小组极度负责，大力落实工作。重点是将学校可绿化面积进行绿化，将不美观的树木进行重新调整，新增绿化带要和原有的绿化格调相一致，注重品种搭配，合理栽植，增加垂直绿化面积，不断提高校园绿化面积。我校从实际出发，结合上级文件要求和我校实际情况进行工作，以创建标准为依据，合理调整工作重点，发挥校园面积优势，分块布局绿化，加强领导，高度重视，提下分布均衡，尽可能的增加绿地面积，加大覆盖率，强化垃圾死角的处理，将绿化工作的规划任务逐步完善。</w:t>
      </w:r>
    </w:p>
    <w:p>
      <w:pPr>
        <w:ind w:left="0" w:right="0" w:firstLine="560"/>
        <w:spacing w:before="450" w:after="450" w:line="312" w:lineRule="auto"/>
      </w:pPr>
      <w:r>
        <w:rPr>
          <w:rFonts w:ascii="宋体" w:hAnsi="宋体" w:eastAsia="宋体" w:cs="宋体"/>
          <w:color w:val="000"/>
          <w:sz w:val="28"/>
          <w:szCs w:val="28"/>
        </w:rPr>
        <w:t xml:space="preserve">2、定期开展“灭鼠、灭蟑、灭蝇、灭蚊”工作，开展环境综合整治，消除病媒生物的孳生，提升病媒生物防治工作水平。</w:t>
      </w:r>
    </w:p>
    <w:p>
      <w:pPr>
        <w:ind w:left="0" w:right="0" w:firstLine="560"/>
        <w:spacing w:before="450" w:after="450" w:line="312" w:lineRule="auto"/>
      </w:pPr>
      <w:r>
        <w:rPr>
          <w:rFonts w:ascii="宋体" w:hAnsi="宋体" w:eastAsia="宋体" w:cs="宋体"/>
          <w:color w:val="000"/>
          <w:sz w:val="28"/>
          <w:szCs w:val="28"/>
        </w:rPr>
        <w:t xml:space="preserve">3、新校区双创指挥部、新校区建设指挥部积极组织工作，高度重视，加强了对工地施工车辆带泥上路，工地安全施工等问题的规范管理，范文写作努力协调好各方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