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村委书记农业工作总结(18篇)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村委书记农业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村委书记农业工作总结2</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xx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20xx年林业工作实行“两手抓”即一手抓森林防火，一手石漠化造林。今年森林防火工作常抓不懈，做到如下几点：一是加强宣传，悬挂横幅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村委书记农业工作总结3</w:t>
      </w:r>
    </w:p>
    <w:p>
      <w:pPr>
        <w:ind w:left="0" w:right="0" w:firstLine="560"/>
        <w:spacing w:before="450" w:after="450" w:line="312" w:lineRule="auto"/>
      </w:pPr>
      <w:r>
        <w:rPr>
          <w:rFonts w:ascii="宋体" w:hAnsi="宋体" w:eastAsia="宋体" w:cs="宋体"/>
          <w:color w:val="000"/>
          <w:sz w:val="28"/>
          <w:szCs w:val="28"/>
        </w:rPr>
        <w:t xml:space="preserve">根据开委办发〔20xx〕29号《关于印发的通知》文件精神，现将我镇20xx年农业农村工作汇报如下：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党委政府专门成立了农业农村工作领导小组，组长杨和平，副组长李开勇，成员由邓孝武、邓祥国、陈仕祥、秦玲、王继权、张传芬、徐同洪、郑运迪、黄仁香、朱占锋、黄大树、魏大义、周明军、雷善春、许云均、刘汉玲等同志组成。领导小组下设办公室，主任由李开勇同志兼任，副主任由周明军、邓孝武两位同志担任。</w:t>
      </w:r>
    </w:p>
    <w:p>
      <w:pPr>
        <w:ind w:left="0" w:right="0" w:firstLine="560"/>
        <w:spacing w:before="450" w:after="450" w:line="312" w:lineRule="auto"/>
      </w:pPr>
      <w:r>
        <w:rPr>
          <w:rFonts w:ascii="宋体" w:hAnsi="宋体" w:eastAsia="宋体" w:cs="宋体"/>
          <w:color w:val="000"/>
          <w:sz w:val="28"/>
          <w:szCs w:val="28"/>
        </w:rPr>
        <w:t xml:space="preserve">&gt;二、科学管理</w:t>
      </w:r>
    </w:p>
    <w:p>
      <w:pPr>
        <w:ind w:left="0" w:right="0" w:firstLine="560"/>
        <w:spacing w:before="450" w:after="450" w:line="312" w:lineRule="auto"/>
      </w:pPr>
      <w:r>
        <w:rPr>
          <w:rFonts w:ascii="宋体" w:hAnsi="宋体" w:eastAsia="宋体" w:cs="宋体"/>
          <w:color w:val="000"/>
          <w:sz w:val="28"/>
          <w:szCs w:val="28"/>
        </w:rPr>
        <w:t xml:space="preserve">我镇进一步加大了农业农村工作领导力度，纳入了党委政府的主要议事日程，制定了全年农业农村工作规划和实施方案，定期研究农业农村工作，20xx年共召开农业农村工作专题会议5次。</w:t>
      </w:r>
    </w:p>
    <w:p>
      <w:pPr>
        <w:ind w:left="0" w:right="0" w:firstLine="560"/>
        <w:spacing w:before="450" w:after="450" w:line="312" w:lineRule="auto"/>
      </w:pPr>
      <w:r>
        <w:rPr>
          <w:rFonts w:ascii="宋体" w:hAnsi="宋体" w:eastAsia="宋体" w:cs="宋体"/>
          <w:color w:val="000"/>
          <w:sz w:val="28"/>
          <w:szCs w:val="28"/>
        </w:rPr>
        <w:t xml:space="preserve">&gt;三、协调配合</w:t>
      </w:r>
    </w:p>
    <w:p>
      <w:pPr>
        <w:ind w:left="0" w:right="0" w:firstLine="560"/>
        <w:spacing w:before="450" w:after="450" w:line="312" w:lineRule="auto"/>
      </w:pPr>
      <w:r>
        <w:rPr>
          <w:rFonts w:ascii="宋体" w:hAnsi="宋体" w:eastAsia="宋体" w:cs="宋体"/>
          <w:color w:val="000"/>
          <w:sz w:val="28"/>
          <w:szCs w:val="28"/>
        </w:rPr>
        <w:t xml:space="preserve">我镇认真落实中央、省、市的各项惠民政策，狠抓农业农村工作，加大宣传力度。按时上报我镇实施农业农村工作情况，积极协助县级相关部门开展工作，受到了县委县政府和相关部门的好评。</w:t>
      </w:r>
    </w:p>
    <w:p>
      <w:pPr>
        <w:ind w:left="0" w:right="0" w:firstLine="560"/>
        <w:spacing w:before="450" w:after="450" w:line="312" w:lineRule="auto"/>
      </w:pPr>
      <w:r>
        <w:rPr>
          <w:rFonts w:ascii="宋体" w:hAnsi="宋体" w:eastAsia="宋体" w:cs="宋体"/>
          <w:color w:val="000"/>
          <w:sz w:val="28"/>
          <w:szCs w:val="28"/>
        </w:rPr>
        <w:t xml:space="preserve">&gt;四、相关工作开展情况</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我镇加快发展现代农业，深入推进新农村建设和扶贫开发，着力促进农民增收;加大对农村产业扶持力度，全面完成农业_四区建设_任务，农业农村发展保持持续向好的良好态势，在农村全面小康建设上和农业产业化方面取得新进展。20xx年我镇整理土地面积14058亩，新增耕地面积亩，建成高产稳产基本农田亩，完成高标准农田建设202_亩，新增粮食生产能力646万斤，稳定了粮食生产面积，保证了粮食生产能力。</w:t>
      </w:r>
    </w:p>
    <w:p>
      <w:pPr>
        <w:ind w:left="0" w:right="0" w:firstLine="560"/>
        <w:spacing w:before="450" w:after="450" w:line="312" w:lineRule="auto"/>
      </w:pPr>
      <w:r>
        <w:rPr>
          <w:rFonts w:ascii="宋体" w:hAnsi="宋体" w:eastAsia="宋体" w:cs="宋体"/>
          <w:color w:val="000"/>
          <w:sz w:val="28"/>
          <w:szCs w:val="28"/>
        </w:rPr>
        <w:t xml:space="preserve">2、我镇加大了对农村基础设施建设的投入，建设沼气池63口，渠道清淤38公里，整治山坪塘5口，修复水毁工程6处，兴建微水工程7处，新建桥梁2座。狠抓了春季和秋季植树造林，20_年全镇春季补植退耕还林地面积3200余亩，植树5万余株;秋季补植退耕还林地面积3000余亩，植树15万余株。集镇道路美化2公里，栽植珍贵风景树天竺葵120余株，乡村公路绿化公里，栽植中华红叶杨20000余株。</w:t>
      </w:r>
    </w:p>
    <w:p>
      <w:pPr>
        <w:ind w:left="0" w:right="0" w:firstLine="560"/>
        <w:spacing w:before="450" w:after="450" w:line="312" w:lineRule="auto"/>
      </w:pPr>
      <w:r>
        <w:rPr>
          <w:rFonts w:ascii="宋体" w:hAnsi="宋体" w:eastAsia="宋体" w:cs="宋体"/>
          <w:color w:val="000"/>
          <w:sz w:val="28"/>
          <w:szCs w:val="28"/>
        </w:rPr>
        <w:t xml:space="preserve">3、20xx年我镇新发展生猪养殖小区4个，养猪大户2户;新发展水禽小区3个，大户5户;发展白鹅小区1个，大户2户;发展林下养殖大户2户，挂牌成立了玉和油桐专业种植合作社，面积达13156亩，栽植油桐万株，是全县油桐种植量最大的基地乡镇。新建_一村一品_专业村2个。全年无赴省级以上涉农上访、无涉农集体上访，无涉农群体的事件和恶性的案件。</w:t>
      </w:r>
    </w:p>
    <w:p>
      <w:pPr>
        <w:ind w:left="0" w:right="0" w:firstLine="560"/>
        <w:spacing w:before="450" w:after="450" w:line="312" w:lineRule="auto"/>
      </w:pPr>
      <w:r>
        <w:rPr>
          <w:rFonts w:ascii="宋体" w:hAnsi="宋体" w:eastAsia="宋体" w:cs="宋体"/>
          <w:color w:val="000"/>
          <w:sz w:val="28"/>
          <w:szCs w:val="28"/>
        </w:rPr>
        <w:t xml:space="preserve">(二)现代农业产业基地示范区建设</w:t>
      </w:r>
    </w:p>
    <w:p>
      <w:pPr>
        <w:ind w:left="0" w:right="0" w:firstLine="560"/>
        <w:spacing w:before="450" w:after="450" w:line="312" w:lineRule="auto"/>
      </w:pPr>
      <w:r>
        <w:rPr>
          <w:rFonts w:ascii="宋体" w:hAnsi="宋体" w:eastAsia="宋体" w:cs="宋体"/>
          <w:color w:val="000"/>
          <w:sz w:val="28"/>
          <w:szCs w:val="28"/>
        </w:rPr>
        <w:t xml:space="preserve">20xx年我镇在创建全省非地震灾区灾后重建示范区农业产业重建中取得喜人成绩。20xx年实现油橄榄低产改造600亩;发展油桐10000亩;发展常年蔬菜1000亩，设施蔬菜500亩。生猪出栏万头，存栏 万头，肉牛出栏1600头，存栏3900头，肉羊出栏万只，存栏8100只，兔出栏万只，存栏万只，麻鸭保种2500万只，存栏万只，白鹅存栏万只;新发展连篇设施面积500亩。</w:t>
      </w:r>
    </w:p>
    <w:p>
      <w:pPr>
        <w:ind w:left="0" w:right="0" w:firstLine="560"/>
        <w:spacing w:before="450" w:after="450" w:line="312" w:lineRule="auto"/>
      </w:pPr>
      <w:r>
        <w:rPr>
          <w:rFonts w:ascii="宋体" w:hAnsi="宋体" w:eastAsia="宋体" w:cs="宋体"/>
          <w:color w:val="000"/>
          <w:sz w:val="28"/>
          <w:szCs w:val="28"/>
        </w:rPr>
        <w:t xml:space="preserve">(三)新农村示范片区建设</w:t>
      </w:r>
    </w:p>
    <w:p>
      <w:pPr>
        <w:ind w:left="0" w:right="0" w:firstLine="560"/>
        <w:spacing w:before="450" w:after="450" w:line="312" w:lineRule="auto"/>
      </w:pPr>
      <w:r>
        <w:rPr>
          <w:rFonts w:ascii="宋体" w:hAnsi="宋体" w:eastAsia="宋体" w:cs="宋体"/>
          <w:color w:val="000"/>
          <w:sz w:val="28"/>
          <w:szCs w:val="28"/>
        </w:rPr>
        <w:t xml:space="preserve">20xx年我镇在转洞桥村、龙井坝村启动了新农村聚居点建设，该项目自启动以来，党委政府高度重视，精心准备、广泛宣传、积极发动，做了大量细致工作，转洞桥村新农村集聚点基础设施建设及65户房屋主体工程已全面完工，于十一月底交付使用;龙井坝村新农村集聚点建设基础设施建设及48户房屋主体工程于12月底完成，已交付使用。我镇新农村示范片区建设自开工以来，进度快、质量好，受到了市县领导的高度赞扬。</w:t>
      </w:r>
    </w:p>
    <w:p>
      <w:pPr>
        <w:ind w:left="0" w:right="0" w:firstLine="560"/>
        <w:spacing w:before="450" w:after="450" w:line="312" w:lineRule="auto"/>
      </w:pPr>
      <w:r>
        <w:rPr>
          <w:rFonts w:ascii="宋体" w:hAnsi="宋体" w:eastAsia="宋体" w:cs="宋体"/>
          <w:color w:val="000"/>
          <w:sz w:val="28"/>
          <w:szCs w:val="28"/>
        </w:rPr>
        <w:t xml:space="preserve">(四)现代畜牧业养殖小区建设</w:t>
      </w:r>
    </w:p>
    <w:p>
      <w:pPr>
        <w:ind w:left="0" w:right="0" w:firstLine="560"/>
        <w:spacing w:before="450" w:after="450" w:line="312" w:lineRule="auto"/>
      </w:pPr>
      <w:r>
        <w:rPr>
          <w:rFonts w:ascii="宋体" w:hAnsi="宋体" w:eastAsia="宋体" w:cs="宋体"/>
          <w:color w:val="000"/>
          <w:sz w:val="28"/>
          <w:szCs w:val="28"/>
        </w:rPr>
        <w:t xml:space="preserve">我镇始终坚持以市场为导向，以养殖业产业化经营为突破口，以科技进步为动力，促进养殖业增效、农民增收为目的，因地制宜，突出特色，积极推进养殖业产业结构调整。 20xx年我镇新发展生猪养殖小区4个，养猪大户2户;新发展麻鸭小区3个，大户5户;新发展白鹅小区1个，大户2户。新发展养殖小区面积约12000 ㎡。</w:t>
      </w:r>
    </w:p>
    <w:p>
      <w:pPr>
        <w:ind w:left="0" w:right="0" w:firstLine="560"/>
        <w:spacing w:before="450" w:after="450" w:line="312" w:lineRule="auto"/>
      </w:pPr>
      <w:r>
        <w:rPr>
          <w:rFonts w:ascii="宋体" w:hAnsi="宋体" w:eastAsia="宋体" w:cs="宋体"/>
          <w:color w:val="000"/>
          <w:sz w:val="28"/>
          <w:szCs w:val="28"/>
        </w:rPr>
        <w:t xml:space="preserve">总之，我镇20xx年的农业农村工作取得了一定的成绩，但离上级的要求还有一定的差距。镇党委政府来年将继承和发挥_只争朝夕，再拼一搏_的甘棠精神，努力贯彻落实党的十八大精神，促进了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村委书记农业工作总结4</w:t>
      </w:r>
    </w:p>
    <w:p>
      <w:pPr>
        <w:ind w:left="0" w:right="0" w:firstLine="560"/>
        <w:spacing w:before="450" w:after="450" w:line="312" w:lineRule="auto"/>
      </w:pPr>
      <w:r>
        <w:rPr>
          <w:rFonts w:ascii="宋体" w:hAnsi="宋体" w:eastAsia="宋体" w:cs="宋体"/>
          <w:color w:val="000"/>
          <w:sz w:val="28"/>
          <w:szCs w:val="28"/>
        </w:rPr>
        <w:t xml:space="preserve">在市普查办的精心指导下，稻田镇按照普查进度要求，积极宣传、加大投入，认真做好第三次农业普查各项工作。现总结如下：</w:t>
      </w:r>
    </w:p>
    <w:p>
      <w:pPr>
        <w:ind w:left="0" w:right="0" w:firstLine="560"/>
        <w:spacing w:before="450" w:after="450" w:line="312" w:lineRule="auto"/>
      </w:pPr>
      <w:r>
        <w:rPr>
          <w:rFonts w:ascii="宋体" w:hAnsi="宋体" w:eastAsia="宋体" w:cs="宋体"/>
          <w:color w:val="000"/>
          <w:sz w:val="28"/>
          <w:szCs w:val="28"/>
        </w:rPr>
        <w:t xml:space="preserve">&gt;一、稻田镇基本情况</w:t>
      </w:r>
    </w:p>
    <w:p>
      <w:pPr>
        <w:ind w:left="0" w:right="0" w:firstLine="560"/>
        <w:spacing w:before="450" w:after="450" w:line="312" w:lineRule="auto"/>
      </w:pPr>
      <w:r>
        <w:rPr>
          <w:rFonts w:ascii="宋体" w:hAnsi="宋体" w:eastAsia="宋体" w:cs="宋体"/>
          <w:color w:val="000"/>
          <w:sz w:val="28"/>
          <w:szCs w:val="28"/>
        </w:rPr>
        <w:t xml:space="preserve">稻田镇，下辖112个行政村，划分普查小区249个。常住居民25331户，其中23705户为本次农业普查对象，规模户达到11230户，符合普查条件的农业经营单位23家，截至目前，已完成对所有普查对象的入户普查、草表填写审核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（一）认真宣传发动，迅速动员部署</w:t>
      </w:r>
    </w:p>
    <w:p>
      <w:pPr>
        <w:ind w:left="0" w:right="0" w:firstLine="560"/>
        <w:spacing w:before="450" w:after="450" w:line="312" w:lineRule="auto"/>
      </w:pPr>
      <w:r>
        <w:rPr>
          <w:rFonts w:ascii="宋体" w:hAnsi="宋体" w:eastAsia="宋体" w:cs="宋体"/>
          <w:color w:val="000"/>
          <w:sz w:val="28"/>
          <w:szCs w:val="28"/>
        </w:rPr>
        <w:t xml:space="preserve">根据市政府、普查办工作日程安排，我镇第一时间召开班子专题会议研究贯彻落实，及时组织全体机关干部、村“两委”成员召开第三次全国农业普查的动员大会，对农业普查工作进行了部署，及时传达上级文件精神，切实把握会议精神实质，充分认识农业普查工作的重要性、复杂性和艰巨性，了解农业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（二）加强组织领导，充实普查队伍</w:t>
      </w:r>
    </w:p>
    <w:p>
      <w:pPr>
        <w:ind w:left="0" w:right="0" w:firstLine="560"/>
        <w:spacing w:before="450" w:after="450" w:line="312" w:lineRule="auto"/>
      </w:pPr>
      <w:r>
        <w:rPr>
          <w:rFonts w:ascii="宋体" w:hAnsi="宋体" w:eastAsia="宋体" w:cs="宋体"/>
          <w:color w:val="000"/>
          <w:sz w:val="28"/>
          <w:szCs w:val="28"/>
        </w:rPr>
        <w:t xml:space="preserve">成立了镇长任组长的农业普查领导小组，下设普查办公室，配备了办公桌、电脑、打印机等办公设备和用品，为普查工作顺利开展提供了必要的工作条件。进一步明确了普查办各人员分工，制定了村级普查考核细则。按照上级要求和各村实际，112个村成立了以村支部书记为组长，村文书为普查指导员的村级普查小组，并配备了普查员，共计344人。为确保本次农业普查覆盖率、准确率，我镇切实按照选聘标准保证普查员素质，进一步加强对村级普查员的培训指导工作，确保了普查工作的高质量开展。</w:t>
      </w:r>
    </w:p>
    <w:p>
      <w:pPr>
        <w:ind w:left="0" w:right="0" w:firstLine="560"/>
        <w:spacing w:before="450" w:after="450" w:line="312" w:lineRule="auto"/>
      </w:pPr>
      <w:r>
        <w:rPr>
          <w:rFonts w:ascii="宋体" w:hAnsi="宋体" w:eastAsia="宋体" w:cs="宋体"/>
          <w:color w:val="000"/>
          <w:sz w:val="28"/>
          <w:szCs w:val="28"/>
        </w:rPr>
        <w:t xml:space="preserve">（三）多渠道宣传，落实经费保障</w:t>
      </w:r>
    </w:p>
    <w:p>
      <w:pPr>
        <w:ind w:left="0" w:right="0" w:firstLine="560"/>
        <w:spacing w:before="450" w:after="450" w:line="312" w:lineRule="auto"/>
      </w:pPr>
      <w:r>
        <w:rPr>
          <w:rFonts w:ascii="宋体" w:hAnsi="宋体" w:eastAsia="宋体" w:cs="宋体"/>
          <w:color w:val="000"/>
          <w:sz w:val="28"/>
          <w:szCs w:val="28"/>
        </w:rPr>
        <w:t xml:space="preserve">通过下发《给普查户的一封信》、村内喇叭宣讲、拉横幅等方式在村中进行了宣传，镇普查办也利用集市集中宣传的方式，让更多群众了解农业普查。在时间紧、任务重的情况下，我镇按时保质保量的完成了清查摸底和普查汇总数据上报工作。农业普查作为一项大型的社会调查，需要投入大量的人力、物力和财力，对此，我镇划拨专项资金10万元，确保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虽然我镇在本次农业普查工作中取得了不少成绩，但与上级要求特别是与普查难度相比，仍有很大不足，如在入户清查摸底和入户草表登记、填写过程中，出现了普查数据与常规数据有一定差距的现象，主要原因是村级普查指导员和普查员的年龄普遍较大、文化程度较低，对普查方案的熟悉熟练程度不够。下一步，我镇将继续充实加强镇普查办人员力量，加强对村级两员指导力度，根据上周省普查办下发的《普查登记表重点检查内容》的通知要求，继续查疑补漏，应统尽统，确保数据质量；继续做好对草表的审核工作；高标准完成对PDA操作员的选聘、培训工作，保证按时保质保量完成下阶段农业普查各项任务，切实做好本次农业普查的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村委书记农业工作总结5</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村委书记农业工作总结6</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村委书记农业工作总结7</w:t>
      </w:r>
    </w:p>
    <w:p>
      <w:pPr>
        <w:ind w:left="0" w:right="0" w:firstLine="560"/>
        <w:spacing w:before="450" w:after="450" w:line="312" w:lineRule="auto"/>
      </w:pPr>
      <w:r>
        <w:rPr>
          <w:rFonts w:ascii="宋体" w:hAnsi="宋体" w:eastAsia="宋体" w:cs="宋体"/>
          <w:color w:val="000"/>
          <w:sz w:val="28"/>
          <w:szCs w:val="28"/>
        </w:rPr>
        <w:t xml:space="preserve">_年，在镇党委、政府的重视和正确领导下，我镇农业农村工作在_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严格落实发放各类惠农补贴，极大的提高了农民的生产积极性，_年，我镇粮食总产10743吨，产值万元,超出目标任务，其中：夏粮获收万亩，总产5578吨，产值万元;秋粮获收万亩，总产5165吨，产值万元。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_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_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_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村委书记农业工作总结8</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村委书记农业工作总结9</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20xx年全县有机农业逆境而上，排难而进。一方面，受全球经济危机影响，国际有机产品市场呈萎缩趋势，国内有机产品市场又没有形成，销售渠道不规范，我县有机水稻、有机毛豆、有机草莓订单减少，部分有机生产农户积极性下降；另一方面，通过加强对外交流和宣传，进一步扩大了万载有机农业在外的影响，万载有机品牌知名度进一步提高，外地政、企业专家到万载考察参观的波涛一浪高于一浪，投资有机产业万载的热潮呈逆境上扬之势。长江国际投资基金有限公司到万载投资3亿美元项目已签订协议，产业招商初见成效。下面就有机农业上半年工作作简要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1、全县有机农业生产规模稳定。20xx年，全县有机农业认证面积万载亩，其中耕地面积万亩，野生采集面积万亩，保持去年规模。</w:t>
      </w:r>
    </w:p>
    <w:p>
      <w:pPr>
        <w:ind w:left="0" w:right="0" w:firstLine="560"/>
        <w:spacing w:before="450" w:after="450" w:line="312" w:lineRule="auto"/>
      </w:pPr>
      <w:r>
        <w:rPr>
          <w:rFonts w:ascii="宋体" w:hAnsi="宋体" w:eastAsia="宋体" w:cs="宋体"/>
          <w:color w:val="000"/>
          <w:sz w:val="28"/>
          <w:szCs w:val="28"/>
        </w:rPr>
        <w:t xml:space="preserve">2、主导品种生产和订单落实情况。20xx年，全县有机农业主导品种订单面积13350亩，其中：水稻9700亩，毛豆1500亩、木姜1400亩、草莓200、芋100亩、脚板薯240亩、甜玉米140亩、蔬菜270亩。从调查统计来看，今年有机作物生长期偏迟，长势偏弱，受气象灾害影响，缺株较重，对今年产量有较大影响。</w:t>
      </w:r>
    </w:p>
    <w:p>
      <w:pPr>
        <w:ind w:left="0" w:right="0" w:firstLine="560"/>
        <w:spacing w:before="450" w:after="450" w:line="312" w:lineRule="auto"/>
      </w:pPr>
      <w:r>
        <w:rPr>
          <w:rFonts w:ascii="宋体" w:hAnsi="宋体" w:eastAsia="宋体" w:cs="宋体"/>
          <w:color w:val="000"/>
          <w:sz w:val="28"/>
          <w:szCs w:val="28"/>
        </w:rPr>
        <w:t xml:space="preserve">3、企业生产情况。据对金源、青叶、千年、锦江、万华、龙牙百合、水晶百合、永康实业等有机食品生产企业统计，20xx年上半年，八个企业总产值亿元、销售收入亿元、利润3977万元、税金万元、创汇2380万美元。</w:t>
      </w:r>
    </w:p>
    <w:p>
      <w:pPr>
        <w:ind w:left="0" w:right="0" w:firstLine="560"/>
        <w:spacing w:before="450" w:after="450" w:line="312" w:lineRule="auto"/>
      </w:pPr>
      <w:r>
        <w:rPr>
          <w:rFonts w:ascii="宋体" w:hAnsi="宋体" w:eastAsia="宋体" w:cs="宋体"/>
          <w:color w:val="000"/>
          <w:sz w:val="28"/>
          <w:szCs w:val="28"/>
        </w:rPr>
        <w:t xml:space="preserve">4、亚联微肥试验情况。为了提高我县有机土壤肥力和产品质量，我办已购进美国亚联微生物肥2400套，可使用面积2400亩。截止6月底，已下发1000套，分别在茭湖、高村、仙源主要有机农业生产区，使用的作物品种有水稻、木姜、脚板薯、玉米、辣椒、百合，参与使用的企业有金源、康强、锦江、金友、永康、辉明、旭泰等公司。我办组织专业队伍对微肥的试验推广进行全程技术指导，先后召开了乡镇和企业负责人会议二次，根据实施情况编制了试验推广方案，在茭湖、仙源、高村分别举办专业培训斑，参训人数200余人，印发了技术资料202_份。</w:t>
      </w:r>
    </w:p>
    <w:p>
      <w:pPr>
        <w:ind w:left="0" w:right="0" w:firstLine="560"/>
        <w:spacing w:before="450" w:after="450" w:line="312" w:lineRule="auto"/>
      </w:pPr>
      <w:r>
        <w:rPr>
          <w:rFonts w:ascii="宋体" w:hAnsi="宋体" w:eastAsia="宋体" w:cs="宋体"/>
          <w:color w:val="000"/>
          <w:sz w:val="28"/>
          <w:szCs w:val="28"/>
        </w:rPr>
        <w:t xml:space="preserve">5、在品牌上做响做亮，为产业招商打造特色鲜明的对接平台。坚持在“做真”的基础上做强做大，加大培训力度，深化有机理念，加强有机产品质量监管，完善有机生产内部质量控制体系，坚持做“万载有机精品”的发展理念，始终把打造品牌放在有机产业发展的首位。20xx年5月，县政府组织代表团参加了在_扶贫外资项目管理中心举办的“部分革命老区县扶贫协作优势产业推介招商洽谈会”，会上，孙国琴县长重点推介了万载发展有机产业的情况、资源优势和战略目标。同时还与中国农业科学院就我县有机农业的发展定位和发展前景专门召开了政府与专家充分交流的座谈会。通过打造与宣传并举，万载有机品牌的知名度、美誉度将得到进一步提升，“万载有机”城市名片将为推动产业发展起到巨大的作用。</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受灾情况严重。五月中旬以来，受连续暴雨影响，使我县有机农业遭受很大损失。据调查统计，全县有机农业受灾面积1892亩，其中：被淹面积1600余亩，被水冲倒295亩，泥沙冲毁67亩，直接经济损失100多万元。受灾品种为：木姜295亩、毛豆890亩、一季稻秧田615亩、脚板薯60亩、芋10亩、小葱20亩。</w:t>
      </w:r>
    </w:p>
    <w:p>
      <w:pPr>
        <w:ind w:left="0" w:right="0" w:firstLine="560"/>
        <w:spacing w:before="450" w:after="450" w:line="312" w:lineRule="auto"/>
      </w:pPr>
      <w:r>
        <w:rPr>
          <w:rFonts w:ascii="宋体" w:hAnsi="宋体" w:eastAsia="宋体" w:cs="宋体"/>
          <w:color w:val="000"/>
          <w:sz w:val="28"/>
          <w:szCs w:val="28"/>
        </w:rPr>
        <w:t xml:space="preserve">2、关于有机生产和标识的新欧盟有机法规已经生效。涉及有机产品出口商、加工者、生产者等方面的一些规定作出了修改，象锦江、青叶、金源等做出口加工的企业及与之相应的生产农户将受一定影响。针对从中国进口的有机食品检出农残或被怀疑使用违禁物质（不允许使用添加剂）、生产资料（含转基因成分的种子）、和操作方法（辐照）的现象呈上升趋势，认证机构采取了许多改正措施。</w:t>
      </w:r>
    </w:p>
    <w:p>
      <w:pPr>
        <w:ind w:left="0" w:right="0" w:firstLine="560"/>
        <w:spacing w:before="450" w:after="450" w:line="312" w:lineRule="auto"/>
      </w:pPr>
      <w:r>
        <w:rPr>
          <w:rFonts w:ascii="宋体" w:hAnsi="宋体" w:eastAsia="宋体" w:cs="宋体"/>
          <w:color w:val="000"/>
          <w:sz w:val="28"/>
          <w:szCs w:val="28"/>
        </w:rPr>
        <w:t xml:space="preserve">3、法国主管部门已经决定，对于每次输入法国的有机产品，进口商必须提供最新的农残分析报告，如果无法出示该文件，输入的有机产品将被认定并作为常规产品处理。</w:t>
      </w:r>
    </w:p>
    <w:p>
      <w:pPr>
        <w:ind w:left="0" w:right="0" w:firstLine="560"/>
        <w:spacing w:before="450" w:after="450" w:line="312" w:lineRule="auto"/>
      </w:pPr>
      <w:r>
        <w:rPr>
          <w:rFonts w:ascii="宋体" w:hAnsi="宋体" w:eastAsia="宋体" w:cs="宋体"/>
          <w:color w:val="000"/>
          <w:sz w:val="28"/>
          <w:szCs w:val="28"/>
        </w:rPr>
        <w:t xml:space="preserve">4、欧盟各国主管部门之间的合作日趋紧密，许多国家的主管部门要求认证机构之间强化合作，杜绝不遵守或违反有机法规现象。BCS对认证程序作了许多调整，从20xx年7月起，有机产品申请TC证（贸易证书）必须向BCS提供准备出口的有机产品的农残分析结果。</w:t>
      </w:r>
    </w:p>
    <w:p>
      <w:pPr>
        <w:ind w:left="0" w:right="0" w:firstLine="560"/>
        <w:spacing w:before="450" w:after="450" w:line="312" w:lineRule="auto"/>
      </w:pPr>
      <w:r>
        <w:rPr>
          <w:rFonts w:ascii="宋体" w:hAnsi="宋体" w:eastAsia="宋体" w:cs="宋体"/>
          <w:color w:val="000"/>
          <w:sz w:val="28"/>
          <w:szCs w:val="28"/>
        </w:rPr>
        <w:t xml:space="preserve">这些变化，给有机认证和企业出口增加了不少难度，对全县的认证工作提高了要求，特别认证资料和基地操作方面要求更高。与国际大环境相比之下，近几年来，我县有机农业生产基地管理呈下滑趋势，一些乡镇的有机地块处于松驰放任状态。主要有三个困境：</w:t>
      </w:r>
    </w:p>
    <w:p>
      <w:pPr>
        <w:ind w:left="0" w:right="0" w:firstLine="560"/>
        <w:spacing w:before="450" w:after="450" w:line="312" w:lineRule="auto"/>
      </w:pPr>
      <w:r>
        <w:rPr>
          <w:rFonts w:ascii="宋体" w:hAnsi="宋体" w:eastAsia="宋体" w:cs="宋体"/>
          <w:color w:val="000"/>
          <w:sz w:val="28"/>
          <w:szCs w:val="28"/>
        </w:rPr>
        <w:t xml:space="preserve">⑴主导产品市场不广。主要是市场开拓力度小，产品科技含量低，商品率不高，品种开发力弱。这里面有企业的问题，乡镇和农户的问题或合作社的问题，也有企业与基地对接的问题。表现有三点：</w:t>
      </w:r>
    </w:p>
    <w:p>
      <w:pPr>
        <w:ind w:left="0" w:right="0" w:firstLine="560"/>
        <w:spacing w:before="450" w:after="450" w:line="312" w:lineRule="auto"/>
      </w:pPr>
      <w:r>
        <w:rPr>
          <w:rFonts w:ascii="宋体" w:hAnsi="宋体" w:eastAsia="宋体" w:cs="宋体"/>
          <w:color w:val="000"/>
          <w:sz w:val="28"/>
          <w:szCs w:val="28"/>
        </w:rPr>
        <w:t xml:space="preserve">①20xx年以来有机水稻销售受阻。高村、仙源两乡镇有机水稻压仓现象给有机农业开发工作带来一定压力。</w:t>
      </w:r>
    </w:p>
    <w:p>
      <w:pPr>
        <w:ind w:left="0" w:right="0" w:firstLine="560"/>
        <w:spacing w:before="450" w:after="450" w:line="312" w:lineRule="auto"/>
      </w:pPr>
      <w:r>
        <w:rPr>
          <w:rFonts w:ascii="宋体" w:hAnsi="宋体" w:eastAsia="宋体" w:cs="宋体"/>
          <w:color w:val="000"/>
          <w:sz w:val="28"/>
          <w:szCs w:val="28"/>
        </w:rPr>
        <w:t xml:space="preserve">②有机毛豆、草莓等品种在销售环节发展不畅：茭湖、仙源、高村等基地销售的产品总不尽人意，这与我们的市场经济观念和上述国际市场形势变化有关。</w:t>
      </w:r>
    </w:p>
    <w:p>
      <w:pPr>
        <w:ind w:left="0" w:right="0" w:firstLine="560"/>
        <w:spacing w:before="450" w:after="450" w:line="312" w:lineRule="auto"/>
      </w:pPr>
      <w:r>
        <w:rPr>
          <w:rFonts w:ascii="宋体" w:hAnsi="宋体" w:eastAsia="宋体" w:cs="宋体"/>
          <w:color w:val="000"/>
          <w:sz w:val="28"/>
          <w:szCs w:val="28"/>
        </w:rPr>
        <w:t xml:space="preserve">③有机木姜、有机百合等规模不大：多年来一直受种子、耕作等问题束缚，主要是一些技术问题没有得到很好解决。</w:t>
      </w:r>
    </w:p>
    <w:p>
      <w:pPr>
        <w:ind w:left="0" w:right="0" w:firstLine="560"/>
        <w:spacing w:before="450" w:after="450" w:line="312" w:lineRule="auto"/>
      </w:pPr>
      <w:r>
        <w:rPr>
          <w:rFonts w:ascii="宋体" w:hAnsi="宋体" w:eastAsia="宋体" w:cs="宋体"/>
          <w:color w:val="000"/>
          <w:sz w:val="28"/>
          <w:szCs w:val="28"/>
        </w:rPr>
        <w:t xml:space="preserve">⑵内部质量体系不牢。象岭东、赤兴、白良、三兴、罗城、马步等乡镇，尚未形成内部质量控制体系；茭湖、高村、仙源等乡镇虽基础较好，但受种种因素影响，内部质量体系并不牢固，内部质量检查员由于是干部担任，兼职严重（按要求不能兼职）、流动性大、培训不够、专业水平偏低。缺乏内部质量检查员，人员不足又不合要求是限制我县有机产业做大做强的重要原因。</w:t>
      </w:r>
    </w:p>
    <w:p>
      <w:pPr>
        <w:ind w:left="0" w:right="0" w:firstLine="560"/>
        <w:spacing w:before="450" w:after="450" w:line="312" w:lineRule="auto"/>
      </w:pPr>
      <w:r>
        <w:rPr>
          <w:rFonts w:ascii="宋体" w:hAnsi="宋体" w:eastAsia="宋体" w:cs="宋体"/>
          <w:color w:val="000"/>
          <w:sz w:val="28"/>
          <w:szCs w:val="28"/>
        </w:rPr>
        <w:t xml:space="preserve">⑶乡村干部信心不足。根据了解，相当部分乡（镇）干部，对有机农业的认识比较模糊，与县委、县政府的决心、战略决策和目标要求有差距。许多乡村干部对有机农业缺乏客观正确的认识，有机理念不强，急功近利，不愿做艰苦细致工作，认为没有订单就没有有机农业，有机农业不是赚钱的产业而是赔钱的东西，没有把思想和精力放在有机产业发展上。</w:t>
      </w:r>
    </w:p>
    <w:p>
      <w:pPr>
        <w:ind w:left="0" w:right="0" w:firstLine="560"/>
        <w:spacing w:before="450" w:after="450" w:line="312" w:lineRule="auto"/>
      </w:pPr>
      <w:r>
        <w:rPr>
          <w:rFonts w:ascii="宋体" w:hAnsi="宋体" w:eastAsia="宋体" w:cs="宋体"/>
          <w:color w:val="000"/>
          <w:sz w:val="28"/>
          <w:szCs w:val="28"/>
        </w:rPr>
        <w:t xml:space="preserve">产生这些困境的根源有三：其一是对有机农业产业发展的认识还不足。许多领导和干部的认识还停留在“要我发展、等待扶持”层面上，缺乏积极性，办法不多，措施不硬。其二是部门之间的支持配合有待加强。其三是抓产业发展的措施不够。</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1、强化有机理念，加大宣传力度，形成推动产业快速发展的强大攻势。主要抓住三条：</w:t>
      </w:r>
    </w:p>
    <w:p>
      <w:pPr>
        <w:ind w:left="0" w:right="0" w:firstLine="560"/>
        <w:spacing w:before="450" w:after="450" w:line="312" w:lineRule="auto"/>
      </w:pPr>
      <w:r>
        <w:rPr>
          <w:rFonts w:ascii="宋体" w:hAnsi="宋体" w:eastAsia="宋体" w:cs="宋体"/>
          <w:color w:val="000"/>
          <w:sz w:val="28"/>
          <w:szCs w:val="28"/>
        </w:rPr>
        <w:t xml:space="preserve">①展开新一轮大规模培训，传播有机理念，宣传有机标准，督促农户加强田间管理。</w:t>
      </w:r>
    </w:p>
    <w:p>
      <w:pPr>
        <w:ind w:left="0" w:right="0" w:firstLine="560"/>
        <w:spacing w:before="450" w:after="450" w:line="312" w:lineRule="auto"/>
      </w:pPr>
      <w:r>
        <w:rPr>
          <w:rFonts w:ascii="宋体" w:hAnsi="宋体" w:eastAsia="宋体" w:cs="宋体"/>
          <w:color w:val="000"/>
          <w:sz w:val="28"/>
          <w:szCs w:val="28"/>
        </w:rPr>
        <w:t xml:space="preserve">②加强对外交流与合作。</w:t>
      </w:r>
    </w:p>
    <w:p>
      <w:pPr>
        <w:ind w:left="0" w:right="0" w:firstLine="560"/>
        <w:spacing w:before="450" w:after="450" w:line="312" w:lineRule="auto"/>
      </w:pPr>
      <w:r>
        <w:rPr>
          <w:rFonts w:ascii="宋体" w:hAnsi="宋体" w:eastAsia="宋体" w:cs="宋体"/>
          <w:color w:val="000"/>
          <w:sz w:val="28"/>
          <w:szCs w:val="28"/>
        </w:rPr>
        <w:t xml:space="preserve">③继续加大宣传力度。</w:t>
      </w:r>
    </w:p>
    <w:p>
      <w:pPr>
        <w:ind w:left="0" w:right="0" w:firstLine="560"/>
        <w:spacing w:before="450" w:after="450" w:line="312" w:lineRule="auto"/>
      </w:pPr>
      <w:r>
        <w:rPr>
          <w:rFonts w:ascii="宋体" w:hAnsi="宋体" w:eastAsia="宋体" w:cs="宋体"/>
          <w:color w:val="000"/>
          <w:sz w:val="28"/>
          <w:szCs w:val="28"/>
        </w:rPr>
        <w:t xml:space="preserve">2、研究产业政策，加大倾斜力度，酿造有利于产业快速发展的良好氛围，并制定和完善产业发展相关政策，建立长效机制。当前重点是建立和完善以下制度和措施并付诸实施：</w:t>
      </w:r>
    </w:p>
    <w:p>
      <w:pPr>
        <w:ind w:left="0" w:right="0" w:firstLine="560"/>
        <w:spacing w:before="450" w:after="450" w:line="312" w:lineRule="auto"/>
      </w:pPr>
      <w:r>
        <w:rPr>
          <w:rFonts w:ascii="宋体" w:hAnsi="宋体" w:eastAsia="宋体" w:cs="宋体"/>
          <w:color w:val="000"/>
          <w:sz w:val="28"/>
          <w:szCs w:val="28"/>
        </w:rPr>
        <w:t xml:space="preserve">①有机农业乡镇领导干部年度考核制度。</w:t>
      </w:r>
    </w:p>
    <w:p>
      <w:pPr>
        <w:ind w:left="0" w:right="0" w:firstLine="560"/>
        <w:spacing w:before="450" w:after="450" w:line="312" w:lineRule="auto"/>
      </w:pPr>
      <w:r>
        <w:rPr>
          <w:rFonts w:ascii="宋体" w:hAnsi="宋体" w:eastAsia="宋体" w:cs="宋体"/>
          <w:color w:val="000"/>
          <w:sz w:val="28"/>
          <w:szCs w:val="28"/>
        </w:rPr>
        <w:t xml:space="preserve">②有机农业农民专业合作社建设标准和管理办法。</w:t>
      </w:r>
    </w:p>
    <w:p>
      <w:pPr>
        <w:ind w:left="0" w:right="0" w:firstLine="560"/>
        <w:spacing w:before="450" w:after="450" w:line="312" w:lineRule="auto"/>
      </w:pPr>
      <w:r>
        <w:rPr>
          <w:rFonts w:ascii="宋体" w:hAnsi="宋体" w:eastAsia="宋体" w:cs="宋体"/>
          <w:color w:val="000"/>
          <w:sz w:val="28"/>
          <w:szCs w:val="28"/>
        </w:rPr>
        <w:t xml:space="preserve">③农户和企业主有机生产规范及违规处罚条例。对农户进行培训，宣传有机标准，推广有机技术，规范操作过程；对有机农业专业合作社进行引导，传播有机理念，灌输市场信息，指引发展方向。</w:t>
      </w:r>
    </w:p>
    <w:p>
      <w:pPr>
        <w:ind w:left="0" w:right="0" w:firstLine="560"/>
        <w:spacing w:before="450" w:after="450" w:line="312" w:lineRule="auto"/>
      </w:pPr>
      <w:r>
        <w:rPr>
          <w:rFonts w:ascii="宋体" w:hAnsi="宋体" w:eastAsia="宋体" w:cs="宋体"/>
          <w:color w:val="000"/>
          <w:sz w:val="28"/>
          <w:szCs w:val="28"/>
        </w:rPr>
        <w:t xml:space="preserve">④有机产品加工企业管理办法。</w:t>
      </w:r>
    </w:p>
    <w:p>
      <w:pPr>
        <w:ind w:left="0" w:right="0" w:firstLine="560"/>
        <w:spacing w:before="450" w:after="450" w:line="312" w:lineRule="auto"/>
      </w:pPr>
      <w:r>
        <w:rPr>
          <w:rFonts w:ascii="宋体" w:hAnsi="宋体" w:eastAsia="宋体" w:cs="宋体"/>
          <w:color w:val="000"/>
          <w:sz w:val="28"/>
          <w:szCs w:val="28"/>
        </w:rPr>
        <w:t xml:space="preserve">3、继续完善法规制度，完善监管服务体系，切实保障有机生产质量安全和万载有机品牌安全。尽早审议实施《万载县有机生产质量安全和有机品牌安全监督管理办法》，尽早建立农业、工商、质监、环保、卫生、有机多个部门联合监管执法队伍，从严整治假冒行为。</w:t>
      </w:r>
    </w:p>
    <w:p>
      <w:pPr>
        <w:ind w:left="0" w:right="0" w:firstLine="560"/>
        <w:spacing w:before="450" w:after="450" w:line="312" w:lineRule="auto"/>
      </w:pPr>
      <w:r>
        <w:rPr>
          <w:rFonts w:ascii="宋体" w:hAnsi="宋体" w:eastAsia="宋体" w:cs="宋体"/>
          <w:color w:val="000"/>
          <w:sz w:val="28"/>
          <w:szCs w:val="28"/>
        </w:rPr>
        <w:t xml:space="preserve">4、加大有机农业农民专业合作社的管理力度，推行有机农产品生产质量联保责任制。要把有机农业生产的质量控制体系落实到每一个环节，切实按照有机农业生产标准建立可追溯体系，落实产品质量联保责任制。</w:t>
      </w:r>
    </w:p>
    <w:p>
      <w:pPr>
        <w:ind w:left="0" w:right="0" w:firstLine="560"/>
        <w:spacing w:before="450" w:after="450" w:line="312" w:lineRule="auto"/>
      </w:pPr>
      <w:r>
        <w:rPr>
          <w:rFonts w:ascii="宋体" w:hAnsi="宋体" w:eastAsia="宋体" w:cs="宋体"/>
          <w:color w:val="000"/>
          <w:sz w:val="28"/>
          <w:szCs w:val="28"/>
        </w:rPr>
        <w:t xml:space="preserve">5、切实加强有机办、有机监控服务大队自身建设。积极争取政府支持，择优录用优秀人才，并解决好人员编制等问题，以充分调动其工作积极性，服务有机产业更好更快发展。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村委书记农业工作总结12</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村委书记农业工作总结13</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十六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x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xx二养猪小区等养殖小区16个。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x、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村委书记农业工作总结14</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&gt;一、高效设施农业进展情况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20_）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村委书记农业工作总结15</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盛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矗三是新发展了年上市1500头规模的镇东村韦海军养猪常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2025-04-03T04:14:34+08:00</dcterms:created>
  <dcterms:modified xsi:type="dcterms:W3CDTF">2025-04-03T04:14:34+08:00</dcterms:modified>
</cp:coreProperties>
</file>

<file path=docProps/custom.xml><?xml version="1.0" encoding="utf-8"?>
<Properties xmlns="http://schemas.openxmlformats.org/officeDocument/2006/custom-properties" xmlns:vt="http://schemas.openxmlformats.org/officeDocument/2006/docPropsVTypes"/>
</file>