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县畜牧业“十三五”工作总结和“十四五”发展规划</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民经济和社会发展第十三个五年规划纲要，简称“十三五”规划，“十四五”时期经济社会发展主要目标：经济发展取得新成效；改革开放迈出新步伐；社会文明程度得到新提高。本站今天为大家精心准备了县畜牧业“十三五”工作总结和“十四五”发展...</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三个五年规划纲要，简称“十三五”规划，“十四五”时期经济社会发展主要目标：经济发展取得新成效；改革开放迈出新步伐；社会文明程度得到新提高。本站今天为大家精心准备了县畜牧业“十三五”工作总结和“十四五”发展规划，希望对大家有所帮助![_TAG_h2]　　县畜牧业“十三五”工作总结和“十四五”发展规划</w:t>
      </w:r>
    </w:p>
    <w:p>
      <w:pPr>
        <w:ind w:left="0" w:right="0" w:firstLine="560"/>
        <w:spacing w:before="450" w:after="450" w:line="312" w:lineRule="auto"/>
      </w:pPr>
      <w:r>
        <w:rPr>
          <w:rFonts w:ascii="宋体" w:hAnsi="宋体" w:eastAsia="宋体" w:cs="宋体"/>
          <w:color w:val="000"/>
          <w:sz w:val="28"/>
          <w:szCs w:val="28"/>
        </w:rPr>
        <w:t xml:space="preserve">　&gt;　一、“十五”期间畜牧业工作回顾</w:t>
      </w:r>
    </w:p>
    <w:p>
      <w:pPr>
        <w:ind w:left="0" w:right="0" w:firstLine="560"/>
        <w:spacing w:before="450" w:after="450" w:line="312" w:lineRule="auto"/>
      </w:pPr>
      <w:r>
        <w:rPr>
          <w:rFonts w:ascii="宋体" w:hAnsi="宋体" w:eastAsia="宋体" w:cs="宋体"/>
          <w:color w:val="000"/>
          <w:sz w:val="28"/>
          <w:szCs w:val="28"/>
        </w:rPr>
        <w:t xml:space="preserve">　　（一）“十五”计划完成情况</w:t>
      </w:r>
    </w:p>
    <w:p>
      <w:pPr>
        <w:ind w:left="0" w:right="0" w:firstLine="560"/>
        <w:spacing w:before="450" w:after="450" w:line="312" w:lineRule="auto"/>
      </w:pPr>
      <w:r>
        <w:rPr>
          <w:rFonts w:ascii="宋体" w:hAnsi="宋体" w:eastAsia="宋体" w:cs="宋体"/>
          <w:color w:val="000"/>
          <w:sz w:val="28"/>
          <w:szCs w:val="28"/>
        </w:rPr>
        <w:t xml:space="preserve">　　----畜产品总量大幅增加，畜牧业成为我县重要</w:t>
      </w:r>
    </w:p>
    <w:p>
      <w:pPr>
        <w:ind w:left="0" w:right="0" w:firstLine="560"/>
        <w:spacing w:before="450" w:after="450" w:line="312" w:lineRule="auto"/>
      </w:pPr>
      <w:r>
        <w:rPr>
          <w:rFonts w:ascii="宋体" w:hAnsi="宋体" w:eastAsia="宋体" w:cs="宋体"/>
          <w:color w:val="000"/>
          <w:sz w:val="28"/>
          <w:szCs w:val="28"/>
        </w:rPr>
        <w:t xml:space="preserve">　　经济增长点。我县“十五”期末计划存栏42.5万头只,实际存栏40.68万头(只),完成95.7。其中牛计划存栏2.9万头只,实际存栏2.78万头只,完成96；绵羊计划存栏32.02万头只,实际存栏32.14万头只,完成102；山羊计划存栏3.27万头只,实际存栏4.2万头只,完成128；猪计划存栏3万头只,实际存栏0.4万头只,完成13。</w:t>
      </w:r>
    </w:p>
    <w:p>
      <w:pPr>
        <w:ind w:left="0" w:right="0" w:firstLine="560"/>
        <w:spacing w:before="450" w:after="450" w:line="312" w:lineRule="auto"/>
      </w:pPr>
      <w:r>
        <w:rPr>
          <w:rFonts w:ascii="宋体" w:hAnsi="宋体" w:eastAsia="宋体" w:cs="宋体"/>
          <w:color w:val="000"/>
          <w:sz w:val="28"/>
          <w:szCs w:val="28"/>
        </w:rPr>
        <w:t xml:space="preserve">   农区计划存栏16万头只,实际存栏14.4万头只,完成90,牧区计划存栏26.5万头只,实际完成26.22万头只,完成99,肉类年总产量计划6100吨,实际完成7404吨,完成121,奶产量计划6562吨,实际完成8198吨,完成125,毛产量计划930吨,实际完成740吨,完成80。202_年末，牧民人均收入达2986元。“十五”期间,我县牧民定居率100,牧民全部实现定居半定居。----牲畜品种改良取得明显成效。加大了黄牛改良工作力度，坚持冷配和良种公牛牵引交配相结合。目前，全县牛存栏为2.78万头，良种率53％。农区母牛改良配种率达90％以上。冷配黄牛平均受胎率80％以上。05年全县改良牛5950头，完成计划101；使用冻精8925粒，消耗液氮2100升；落实参配公牛370头，其中牧区新引进新疆褐牛种公牛15头，去势土杂种公牛1585头。狠抓细毛羊品种改良工作。建立健全细毛羊品种改良工作制度；从严把关，引进优势种畜；加强小畜配种，重视科学选配；狠抓鉴定淘汰，发挥良种优势；认真做好疫病防治，提高生产性能；大力宣传推进细毛羊核心群的现代化管理，实现细毛羊产业的“两高一优”(即：高产、高效、优质)的战略目标。依托新疆“萨帕乐”品牌将我县优质细毛羊集中起来到南京羊毛市场进行拍卖，取得了良好的经济效益。绵羊通过引进肉毛兼用羊杂交，肉的单产有了一定的提高。----动物防疫体系、疫情监测体系进一步完善。县乡党委、政府高度重视动物防疫工作，把动物防疫工作纳入政府行为，形成了以畜牧兽医部门为主体，全社会支持参与的防疫机制。</w:t>
      </w:r>
    </w:p>
    <w:p>
      <w:pPr>
        <w:ind w:left="0" w:right="0" w:firstLine="560"/>
        <w:spacing w:before="450" w:after="450" w:line="312" w:lineRule="auto"/>
      </w:pPr>
      <w:r>
        <w:rPr>
          <w:rFonts w:ascii="宋体" w:hAnsi="宋体" w:eastAsia="宋体" w:cs="宋体"/>
          <w:color w:val="000"/>
          <w:sz w:val="28"/>
          <w:szCs w:val="28"/>
        </w:rPr>
        <w:t xml:space="preserve">   通过动物防疫监测站建设项目的实施，加强了动物防疫网络建设，基础设施条件有了较大改善，动物防疫水平进一步提高，保持了县内无重大疫情发生的良好局面。----以草原生态保护为主的畜牧业项目建设稳步进行，畜牧业生产条件得到进一步改善。“十五”期间，是我县争取和实施畜牧业项目较多的一个时期，先后完成和启动实施了以天然草原保护、退牧还草项目工程、世行贷款项目、动物防疫体系建设项目等大型畜牧业建设项目，总投资2710万元。通过项目建设，全县新增围栏改良的天然草场面积达144万亩，占全县草场总面积的23.2％。新增定居牧民98户，使全县牧民1164户牧全部实现定居半定居。配套设施日趋完善，牧民定居点共建住房面积13.5万平方米，人均15平方米；全县累计打机井24眼，修引水渠91千米，架高压线155千米，修路350千米，修桥53座，药浴池29座；定居点\"三通、四有、五配套\"工程中，通水100、通电9</w:t>
      </w:r>
    </w:p>
    <w:p>
      <w:pPr>
        <w:ind w:left="0" w:right="0" w:firstLine="560"/>
        <w:spacing w:before="450" w:after="450" w:line="312" w:lineRule="auto"/>
      </w:pPr>
      <w:r>
        <w:rPr>
          <w:rFonts w:ascii="宋体" w:hAnsi="宋体" w:eastAsia="宋体" w:cs="宋体"/>
          <w:color w:val="000"/>
          <w:sz w:val="28"/>
          <w:szCs w:val="28"/>
        </w:rPr>
        <w:t xml:space="preserve">　　2、通路100；住房、棚圈、草料地分别为100、100、100；文化室、商店、卫生所服务体系和学校分别为80、100、100、100和95。定居点实现草料地从1995年的1.9万亩增加到202_年的4.87万亩，户均32亩。县乡畜牧兽医站基础设施和器械装备不断完善，交通、通讯、自动化办公条件不断得到改善。</w:t>
      </w:r>
    </w:p>
    <w:p>
      <w:pPr>
        <w:ind w:left="0" w:right="0" w:firstLine="560"/>
        <w:spacing w:before="450" w:after="450" w:line="312" w:lineRule="auto"/>
      </w:pPr>
      <w:r>
        <w:rPr>
          <w:rFonts w:ascii="宋体" w:hAnsi="宋体" w:eastAsia="宋体" w:cs="宋体"/>
          <w:color w:val="000"/>
          <w:sz w:val="28"/>
          <w:szCs w:val="28"/>
        </w:rPr>
        <w:t xml:space="preserve">　　（二）情况分析从十五计划指标总体完成情况来看，主要存在以下几方面的问题：</w:t>
      </w:r>
    </w:p>
    <w:p>
      <w:pPr>
        <w:ind w:left="0" w:right="0" w:firstLine="560"/>
        <w:spacing w:before="450" w:after="450" w:line="312" w:lineRule="auto"/>
      </w:pPr>
      <w:r>
        <w:rPr>
          <w:rFonts w:ascii="宋体" w:hAnsi="宋体" w:eastAsia="宋体" w:cs="宋体"/>
          <w:color w:val="000"/>
          <w:sz w:val="28"/>
          <w:szCs w:val="28"/>
        </w:rPr>
        <w:t xml:space="preserve">　　1、牲畜品种改良力度不够，从而影响了畜产品的品质、市场价格和农牧民的人均收入。</w:t>
      </w:r>
    </w:p>
    <w:p>
      <w:pPr>
        <w:ind w:left="0" w:right="0" w:firstLine="560"/>
        <w:spacing w:before="450" w:after="450" w:line="312" w:lineRule="auto"/>
      </w:pPr>
      <w:r>
        <w:rPr>
          <w:rFonts w:ascii="宋体" w:hAnsi="宋体" w:eastAsia="宋体" w:cs="宋体"/>
          <w:color w:val="000"/>
          <w:sz w:val="28"/>
          <w:szCs w:val="28"/>
        </w:rPr>
        <w:t xml:space="preserve">　　2、牲畜存栏量的递增受到天然草原载畜量的限制，目前已普遍出现超载放牧现象。要想使人均收入不断增加，必须在牲畜品质上多下功夫，增加出栏率和商品率。</w:t>
      </w:r>
    </w:p>
    <w:p>
      <w:pPr>
        <w:ind w:left="0" w:right="0" w:firstLine="560"/>
        <w:spacing w:before="450" w:after="450" w:line="312" w:lineRule="auto"/>
      </w:pPr>
      <w:r>
        <w:rPr>
          <w:rFonts w:ascii="宋体" w:hAnsi="宋体" w:eastAsia="宋体" w:cs="宋体"/>
          <w:color w:val="000"/>
          <w:sz w:val="28"/>
          <w:szCs w:val="28"/>
        </w:rPr>
        <w:t xml:space="preserve">　　3、草原畜牧基础设施是影响畜牧业发展的主要因素之一。就目前情况来看，牧区畜牧业仍旧以数量型发展为主，而且基础设施比较落后，信息闭塞，交通困难，超载放牧现象十分严重，草场纠纷连连不断。水利基础设施建设滞后，人工草料地难以发挥应有的作用，牧区人畜卫生饮水问题未得到根本性改变。</w:t>
      </w:r>
    </w:p>
    <w:p>
      <w:pPr>
        <w:ind w:left="0" w:right="0" w:firstLine="560"/>
        <w:spacing w:before="450" w:after="450" w:line="312" w:lineRule="auto"/>
      </w:pPr>
      <w:r>
        <w:rPr>
          <w:rFonts w:ascii="宋体" w:hAnsi="宋体" w:eastAsia="宋体" w:cs="宋体"/>
          <w:color w:val="000"/>
          <w:sz w:val="28"/>
          <w:szCs w:val="28"/>
        </w:rPr>
        <w:t xml:space="preserve">　　4、产业结构仍需进一步合理调整。牧区坚持以草定畜的方针，进一步加大牲畜改良力度，在提高牲畜品质上多下功夫；农区要坚持以小换大，在规模养殖上下功夫。要发展现代畜牧业，走农牧互补，以农促牧，农牧结合的</w:t>
      </w:r>
    </w:p>
    <w:p>
      <w:pPr>
        <w:ind w:left="0" w:right="0" w:firstLine="560"/>
        <w:spacing w:before="450" w:after="450" w:line="312" w:lineRule="auto"/>
      </w:pPr>
      <w:r>
        <w:rPr>
          <w:rFonts w:ascii="宋体" w:hAnsi="宋体" w:eastAsia="宋体" w:cs="宋体"/>
          <w:color w:val="000"/>
          <w:sz w:val="28"/>
          <w:szCs w:val="28"/>
        </w:rPr>
        <w:t xml:space="preserve">　　发展道路。</w:t>
      </w:r>
    </w:p>
    <w:p>
      <w:pPr>
        <w:ind w:left="0" w:right="0" w:firstLine="560"/>
        <w:spacing w:before="450" w:after="450" w:line="312" w:lineRule="auto"/>
      </w:pPr>
      <w:r>
        <w:rPr>
          <w:rFonts w:ascii="宋体" w:hAnsi="宋体" w:eastAsia="宋体" w:cs="宋体"/>
          <w:color w:val="000"/>
          <w:sz w:val="28"/>
          <w:szCs w:val="28"/>
        </w:rPr>
        <w:t xml:space="preserve">　　5、加强动物防疫体系和法制建设，保护草原生态环境，加大基础设施投入，有利于促进畜牧业的健康快速发展。</w:t>
      </w:r>
    </w:p>
    <w:p>
      <w:pPr>
        <w:ind w:left="0" w:right="0" w:firstLine="560"/>
        <w:spacing w:before="450" w:after="450" w:line="312" w:lineRule="auto"/>
      </w:pPr>
      <w:r>
        <w:rPr>
          <w:rFonts w:ascii="宋体" w:hAnsi="宋体" w:eastAsia="宋体" w:cs="宋体"/>
          <w:color w:val="000"/>
          <w:sz w:val="28"/>
          <w:szCs w:val="28"/>
        </w:rPr>
        <w:t xml:space="preserve">　&gt;　二、“十一五”规划思路和目标“十一五”规划是我们迈向新世纪的第二个五年规划,按照以人为本，全面协调可持续的科学发展观和“五个统筹”的总体要求，继续把发展</w:t>
      </w:r>
    </w:p>
    <w:p>
      <w:pPr>
        <w:ind w:left="0" w:right="0" w:firstLine="560"/>
        <w:spacing w:before="450" w:after="450" w:line="312" w:lineRule="auto"/>
      </w:pPr>
      <w:r>
        <w:rPr>
          <w:rFonts w:ascii="宋体" w:hAnsi="宋体" w:eastAsia="宋体" w:cs="宋体"/>
          <w:color w:val="000"/>
          <w:sz w:val="28"/>
          <w:szCs w:val="28"/>
        </w:rPr>
        <w:t xml:space="preserve">　　作为主题，把调整经济结构和提高国民经济整体素质作为主线，把改革开放和科技进步作为动力，把促进人的全面发展作为根本出发点和落脚点，紧紧抓住转变经济增长方式、深化体制改革、实施科教兴国这三个最重要的战略支撑和关键环节，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　　（一）指导思想及思路以邓小平理论和“三个代表”重要思想为指导，贯彻落实十六大和十六届三中全会以及县党委十一届六次全委（扩大）会议精神，紧紧围绕全面建设小康社会的宏伟目标，坚持解放思想，与时俱进，开拓创新，求真务实，促进温泉县国民经济和社会发展全面进步，更上一个新台阶。注重统筹兼顾，促进经济与社会、城市与农村、人与自然的协调发展，全面提高人民的物质文化生产生活水平和健康水平。同时，抓住西部大开发为机遇,立足资源,开拓市场,依靠科技,发挥优势,狠抓流通,实现增收。畜牧业发展实行“以种促养、农牧结合,提高效益”的方针,继续坚持草原畜牧业和农区城郊畜牧业并举的方针,紧紧围绕畜牧业增产、畜产品增值、农牧民增收，突出抓好“三个重点”、“三个突破”和畜牧兽医草原基础设施建设。三个重点是:动物防疫体系建设、牧民定居配套设施建设、大力农区畜牧业,三个突破是:黄牛改良、畜产品产业化和推广科学饲养（饲草料加工利用）。以建设小康社会为目标,以市场为向导,改革为动力,走产业化、集约化、规模化的发展道路,依靠科技进步,促进农牧结合,加强基地建设,健全服务体系,着力形成“两高一优”（高产、高效、优质）畜牧业,努力提高畜产品的质量和效益,加快畜群周转,使简单数量畜牧业转变为质量效益型畜牧业,从而提高畜牧业产值和农牧民人均收入。由粗放经营向集约经营转变,重点抓好品种改良,优化结构,实现冷季舍饲,暖季放牧,科学饲养管理.畜牧业结构调整的重点是优化品质,提高效益,推进生产方式的根本转变。要继续坚持草原畜牧业和农区畜牧业并举的方针,强化农牧结合,重点发展农区畜牧业。同时，通过国家项目支持，大兴退牧还草工程，加强基层动物防疫体系建设，为加快温泉县的畜牧业发展提供强有力的保障。</w:t>
      </w:r>
    </w:p>
    <w:p>
      <w:pPr>
        <w:ind w:left="0" w:right="0" w:firstLine="560"/>
        <w:spacing w:before="450" w:after="450" w:line="312" w:lineRule="auto"/>
      </w:pPr>
      <w:r>
        <w:rPr>
          <w:rFonts w:ascii="宋体" w:hAnsi="宋体" w:eastAsia="宋体" w:cs="宋体"/>
          <w:color w:val="000"/>
          <w:sz w:val="28"/>
          <w:szCs w:val="28"/>
        </w:rPr>
        <w:t xml:space="preserve">　　（二）发展方向畜牧业是经济的重要支柱,必须坚持农牧并举的方针,逐步把低产、低效益的畜牧业改造为优质高效的现代化畜牧业,大幅度提高畜牧业经济效益和畜产品数量质量。下大力气推进畜牧业增长方式转变,认真处理好生产发展与生态保护的关系,真正做到依靠内涵挖潜力,依托生态求发展,使我县畜牧业经营方式由简单粗放型向规模集约型转变。</w:t>
      </w:r>
    </w:p>
    <w:p>
      <w:pPr>
        <w:ind w:left="0" w:right="0" w:firstLine="560"/>
        <w:spacing w:before="450" w:after="450" w:line="312" w:lineRule="auto"/>
      </w:pPr>
      <w:r>
        <w:rPr>
          <w:rFonts w:ascii="宋体" w:hAnsi="宋体" w:eastAsia="宋体" w:cs="宋体"/>
          <w:color w:val="000"/>
          <w:sz w:val="28"/>
          <w:szCs w:val="28"/>
        </w:rPr>
        <w:t xml:space="preserve">　　（三）奋斗目标“十一五”期间,我县牧民基本实现小康,牧民定居建设全面完成,并得到巩固完善和整体配套。实行以草定畜、依法治草、加强草原防火、保护草地生态环境,改良天然草场200万亩、建设人工草场2万亩；通过多种途径提高牧民科学文化素质,积极引进和推广畜牧兽医草原新技术、新成果,羊以中国美利奴(新疆型)细毛羊、肉羊并举为主,细羊毛以“萨帕乐”品牌为依托;牛以荷斯坦牛、西门塔尔牛、新疆褐牛改良当地土种牛为主。“十一五”期间，把呼和托哈种畜场和昆得仑牧场建成种公羊、细毛羊培育基地,把塔秀乡建成优质牛基地,把博格达尔镇孟克牧场和塔秀乡建成牦牛生产基地,把哈日布呼镇、安格里格乡、查干屯格乡建成肉羊和牛肉基地。在全县范围内，加强和巩固牧区定居点“三通、四有、五配套”的基础设施建设，着重解决好牧民抗震安居生活条件。加强对畜牧兽医技术人员的培训力度，提高科技服务水平，扩大畜禽养殖规模，不断建立和大力发展养殖村、养殖小区、养殖大户（专业户）。同时通过“世行贷款—畜牧业综合发展项目”不断引进技术先进的牧业机械，增加畜牧业发展的科技含量和投入。“十一五”末，我县至少要稳定15万只优质细毛羊,牛的良种率达到85以上,母畜比例达到68％以上，出栏率达69以上，肉产量达8500吨,羊毛产量达1000吨,山羊绒产量达9000公斤,奶产量11000吨。畜牧业产值将达到农业总产值的49。大力发展农区养殖业,把农区牧业摆在与草原牧业同等的位置来抓。同时要优化品质,以发展大畜为主,塔秀乡要走在全县的前列,起到示范带头作用,并稳步推进和发展特色养殖业,以此作为农区养殖业的重点来抓。到202_年，畜牧业总产值比202_年翻一番，占大农业产值的53％，农牧民收入中52％来自畜牧业。</w:t>
      </w:r>
    </w:p>
    <w:p>
      <w:pPr>
        <w:ind w:left="0" w:right="0" w:firstLine="560"/>
        <w:spacing w:before="450" w:after="450" w:line="312" w:lineRule="auto"/>
      </w:pPr>
      <w:r>
        <w:rPr>
          <w:rFonts w:ascii="宋体" w:hAnsi="宋体" w:eastAsia="宋体" w:cs="宋体"/>
          <w:color w:val="000"/>
          <w:sz w:val="28"/>
          <w:szCs w:val="28"/>
        </w:rPr>
        <w:t xml:space="preserve">　　&gt;三、“十一五”期间我县畜牧业重点投资建设项目</w:t>
      </w:r>
    </w:p>
    <w:p>
      <w:pPr>
        <w:ind w:left="0" w:right="0" w:firstLine="560"/>
        <w:spacing w:before="450" w:after="450" w:line="312" w:lineRule="auto"/>
      </w:pPr>
      <w:r>
        <w:rPr>
          <w:rFonts w:ascii="宋体" w:hAnsi="宋体" w:eastAsia="宋体" w:cs="宋体"/>
          <w:color w:val="000"/>
          <w:sz w:val="28"/>
          <w:szCs w:val="28"/>
        </w:rPr>
        <w:t xml:space="preserve">　　（一）牧民定居及饲草料基地配套建设项目按照“三通四有五配套”的要求完善牧民定居及饲草料基地配套建设，使牧民定居工程发挥综合效益，从根本上解决冷季牲畜的补饲和温饱问题，进一步改善牧民定居条件和生产生活环境，不断提高牧民生活质量。配套完善现已开发的4.8万亩牧民草料基地，同时新开发2万亩草料基地，使全县划分给牧民的草料基地全部得到开发利用，保障牧区越冬牲畜畜均0.5亩草料地。总投资800万元，建设期202_-202_年。</w:t>
      </w:r>
    </w:p>
    <w:p>
      <w:pPr>
        <w:ind w:left="0" w:right="0" w:firstLine="560"/>
        <w:spacing w:before="450" w:after="450" w:line="312" w:lineRule="auto"/>
      </w:pPr>
      <w:r>
        <w:rPr>
          <w:rFonts w:ascii="宋体" w:hAnsi="宋体" w:eastAsia="宋体" w:cs="宋体"/>
          <w:color w:val="000"/>
          <w:sz w:val="28"/>
          <w:szCs w:val="28"/>
        </w:rPr>
        <w:t xml:space="preserve">　　（二）牧区水利设施配套建设加大牧区水利设施建设，修建机井5座，防渗渠300公里，实现牧区人畜饮水安全。总投资202_万元，建设期202_-202_年。</w:t>
      </w:r>
    </w:p>
    <w:p>
      <w:pPr>
        <w:ind w:left="0" w:right="0" w:firstLine="560"/>
        <w:spacing w:before="450" w:after="450" w:line="312" w:lineRule="auto"/>
      </w:pPr>
      <w:r>
        <w:rPr>
          <w:rFonts w:ascii="宋体" w:hAnsi="宋体" w:eastAsia="宋体" w:cs="宋体"/>
          <w:color w:val="000"/>
          <w:sz w:val="28"/>
          <w:szCs w:val="28"/>
        </w:rPr>
        <w:t xml:space="preserve">　　（三）退牧还草工程项目继续实施温泉县天然草原退牧还草项目，天然草原退牧还草项目建设总面积200万亩，人工草料地3万亩，改良草地40万亩。总投资2500万元，其中，国家投资202_万元，地方配套500万元。建设期202_-202_年。</w:t>
      </w:r>
    </w:p>
    <w:p>
      <w:pPr>
        <w:ind w:left="0" w:right="0" w:firstLine="560"/>
        <w:spacing w:before="450" w:after="450" w:line="312" w:lineRule="auto"/>
      </w:pPr>
      <w:r>
        <w:rPr>
          <w:rFonts w:ascii="宋体" w:hAnsi="宋体" w:eastAsia="宋体" w:cs="宋体"/>
          <w:color w:val="000"/>
          <w:sz w:val="28"/>
          <w:szCs w:val="28"/>
        </w:rPr>
        <w:t xml:space="preserve">　　（四）动物防疫体系建设项目重点改善基层畜牧三站办公设施建设。修缮房屋，更新设施，增加实验室设备，配备专用交通工具，配套计算机等现代化办公设备。县乡畜牧业信息联网，对牲畜存栏、改良、防疫、出售等情况逐步实现微机网络化管理。“十一五”内分期完成建设，8个乡镇站总投资500万元，其中，国家投资440万元，地方配套60万元。建设期202_-202_年。</w:t>
      </w:r>
    </w:p>
    <w:p>
      <w:pPr>
        <w:ind w:left="0" w:right="0" w:firstLine="560"/>
        <w:spacing w:before="450" w:after="450" w:line="312" w:lineRule="auto"/>
      </w:pPr>
      <w:r>
        <w:rPr>
          <w:rFonts w:ascii="宋体" w:hAnsi="宋体" w:eastAsia="宋体" w:cs="宋体"/>
          <w:color w:val="000"/>
          <w:sz w:val="28"/>
          <w:szCs w:val="28"/>
        </w:rPr>
        <w:t xml:space="preserve">　　（五）30万只肉毛兼用羊生产基地建设（其中优质细毛羊15万只）以牧区为重点，大力发展肉毛兼用羊生产基地。项目建成后，年内羊肉产量由现在的2800吨增加到3400吨。以呼和托哈种畜场、昆得仑牧场、塔秀乡、扎勒木特乡为重点，将人工授精、羊毛生产科学化管理、塑棚暖圈、冬羔生产、羔羊早期补饲百日出栏、两年三胎、绵羊疫病防治、饲草料加工、饲料添加剂等技术进行组装配套，建立多胎商品肉用羊生产体系，大力提高肉毛单产，提高养羊效益。同时，以呼和托哈种场细毛羊基地为基础，建设超细型细毛羊示范基地。组建超细型（毛细度70支以上）细毛羊核心群，通过应用现代生物育种措施，使核心群内个体单产细羊毛由现在的4公斤提高到4.5公斤，平均净毛率由58提高到62，66支以上的细毛占细羊毛比例由40提高到60％-70，并繁育生产优质种公羊，促进全县细毛羊的发展。项目总投资400万元，建设期202_-202_年。</w:t>
      </w:r>
    </w:p>
    <w:p>
      <w:pPr>
        <w:ind w:left="0" w:right="0" w:firstLine="560"/>
        <w:spacing w:before="450" w:after="450" w:line="312" w:lineRule="auto"/>
      </w:pPr>
      <w:r>
        <w:rPr>
          <w:rFonts w:ascii="宋体" w:hAnsi="宋体" w:eastAsia="宋体" w:cs="宋体"/>
          <w:color w:val="000"/>
          <w:sz w:val="28"/>
          <w:szCs w:val="28"/>
        </w:rPr>
        <w:t xml:space="preserve">　　（六）1.5万头肉牛、奶牛生产基地建设项目（其中优质高产奶牛1万头）通过应用冷配改良、胚胎移植、经济杂交、改善饲养管理等措施，提高奶产量和肉产量。项目建成后，全县日产鲜奶（上市）量由目前的3吨增加到5吨以上。年出栏肉牛由目前的1万头增加到1.5万头以上。年产牛肉由现在的1200吨增加到1600吨。农区以荷斯坦牛和西门塔尔牛为主，全县建立10个千头牛养殖专业示范村(其中，奶牛养殖专业村8个)和标准化家庭养牛场100座（育肥牛20头以上，奶牛5头以上）;建立良种牛繁育基地和牛胚胎移植中心。改造建设标准化棚圈3000座；完善建设冷配改良服务站（点）45座；推广小型家庭用饲草料加工机械1000套，大型自走式青贮收割机10台；推广家庭挤奶设备50套，建立标准化挤奶站8座。项目总投资900万元，建设期202_-202_年。</w:t>
      </w:r>
    </w:p>
    <w:p>
      <w:pPr>
        <w:ind w:left="0" w:right="0" w:firstLine="560"/>
        <w:spacing w:before="450" w:after="450" w:line="312" w:lineRule="auto"/>
      </w:pPr>
      <w:r>
        <w:rPr>
          <w:rFonts w:ascii="宋体" w:hAnsi="宋体" w:eastAsia="宋体" w:cs="宋体"/>
          <w:color w:val="000"/>
          <w:sz w:val="28"/>
          <w:szCs w:val="28"/>
        </w:rPr>
        <w:t xml:space="preserve">　　（七）牧区牧道建设努力实现牧区道路全面贯通，维修建设年久失修牧道，修建必要的引水渠、过水路面、桥函，累计建设牧道200公里。项目总投资1000万元，建设期202_-202_年。</w:t>
      </w:r>
    </w:p>
    <w:p>
      <w:pPr>
        <w:ind w:left="0" w:right="0" w:firstLine="560"/>
        <w:spacing w:before="450" w:after="450" w:line="312" w:lineRule="auto"/>
      </w:pPr>
      <w:r>
        <w:rPr>
          <w:rFonts w:ascii="宋体" w:hAnsi="宋体" w:eastAsia="宋体" w:cs="宋体"/>
          <w:color w:val="000"/>
          <w:sz w:val="28"/>
          <w:szCs w:val="28"/>
        </w:rPr>
        <w:t xml:space="preserve">　　（八）草原防火项目建设为预防草原火灾，建立防火物资库，贮备必要的救灾物资和设备。建库房4座450平方米，购置灭火器、农药喷雾器各20套、防护服、防护面具各100套，帐篷30顶，车辆（小车、大车、铲车等）3辆，贮备必要的防火基金。总投资380万元，建设期202_-202_年。</w:t>
      </w:r>
    </w:p>
    <w:p>
      <w:pPr>
        <w:ind w:left="0" w:right="0" w:firstLine="560"/>
        <w:spacing w:before="450" w:after="450" w:line="312" w:lineRule="auto"/>
      </w:pPr>
      <w:r>
        <w:rPr>
          <w:rFonts w:ascii="宋体" w:hAnsi="宋体" w:eastAsia="宋体" w:cs="宋体"/>
          <w:color w:val="000"/>
          <w:sz w:val="28"/>
          <w:szCs w:val="28"/>
        </w:rPr>
        <w:t xml:space="preserve">　　（九）畜牧兽医科技推广项目大力推广先进的畜牧兽医科学技术，以科技培训、科技示范、组织现场观摩为主要方式进行。每年进行短期培训养殖户250户，5年累计培训1000户；每年下派专家技术人员下乡巡回宣讲培训，培训人员3000人次，5年累计达到1.5万人次之；每年组织一次现场观摩会，交流养殖经验；每年印发畜牧兽医相关科技手册10000份，5年累计50000份。总投资100万元，建设期202_-202_年。</w:t>
      </w:r>
    </w:p>
    <w:p>
      <w:pPr>
        <w:ind w:left="0" w:right="0" w:firstLine="560"/>
        <w:spacing w:before="450" w:after="450" w:line="312" w:lineRule="auto"/>
      </w:pPr>
      <w:r>
        <w:rPr>
          <w:rFonts w:ascii="宋体" w:hAnsi="宋体" w:eastAsia="宋体" w:cs="宋体"/>
          <w:color w:val="000"/>
          <w:sz w:val="28"/>
          <w:szCs w:val="28"/>
        </w:rPr>
        <w:t xml:space="preserve">　　（十）无公害绿色畜产品安全生产体系建设项目根据行政区划、牲畜放牧习惯和本县独特的自然屏障，建立温泉县无规定疫病保障区，为生产无公害、绿色畜产品打基础，以此推进温泉县畜牧业的发展。主要进行实验室建设、配置设备仪器和疫情监测车、培训技术人员、设置固定动物防疫检疫场所、监测站等建设，积极申报无公害畜产品生产基地。项目建设总投资1000万元，建设期202_-202_年。</w:t>
      </w:r>
    </w:p>
    <w:p>
      <w:pPr>
        <w:ind w:left="0" w:right="0" w:firstLine="560"/>
        <w:spacing w:before="450" w:after="450" w:line="312" w:lineRule="auto"/>
      </w:pPr>
      <w:r>
        <w:rPr>
          <w:rFonts w:ascii="宋体" w:hAnsi="宋体" w:eastAsia="宋体" w:cs="宋体"/>
          <w:color w:val="000"/>
          <w:sz w:val="28"/>
          <w:szCs w:val="28"/>
        </w:rPr>
        <w:t xml:space="preserve">　&gt;　四、实施“十一五”规划的主要措施认真贯彻落实党的十六届五中全会精神及202_年自治区、自治州农村经济工作会议精神，以“三个代表”重要思想为指导，以祖国建设和西部大开发为机遇，强化宗旨和责任意识，加大畜牧业科技服务和投入，以高产、高效、优质为目标，努力提高畜牧业生产水平。引导牧民在畜产品加工、草原生态旅游、保护草原生态和建设上多下功夫，不断提高牧民人均收入，实现全面进入小康社会之宏伟目标。</w:t>
      </w:r>
    </w:p>
    <w:p>
      <w:pPr>
        <w:ind w:left="0" w:right="0" w:firstLine="560"/>
        <w:spacing w:before="450" w:after="450" w:line="312" w:lineRule="auto"/>
      </w:pPr>
      <w:r>
        <w:rPr>
          <w:rFonts w:ascii="宋体" w:hAnsi="宋体" w:eastAsia="宋体" w:cs="宋体"/>
          <w:color w:val="000"/>
          <w:sz w:val="28"/>
          <w:szCs w:val="28"/>
        </w:rPr>
        <w:t xml:space="preserve">　　（一）加强对畜牧业的领导，凝聚全社会方方面面的力量，形成加快畜牧业发展的合力加强领导，建立健全组织机构。成立由县政府主管领导为首的“十一五”规划实施领导小组，明确职责，分步实施。各级党委、政府要深入研究，科学分析，准确把握畜牧业发展规律，树立正确的政绩观，克服急功近利的思想，因地制宜确定区域性畜牧业发展的长远战略。不断完善常抓不懈的工作机制，抓好各项措施的落实，努力营造全社会关心、支持畜牧业的氛围，协调各涉牧部门，在资金、物资、人才、技术、信息、流通等方面予以全方位支持，建立广泛的联系，密切配合，协同工作，促进畜牧业大发展。</w:t>
      </w:r>
    </w:p>
    <w:p>
      <w:pPr>
        <w:ind w:left="0" w:right="0" w:firstLine="560"/>
        <w:spacing w:before="450" w:after="450" w:line="312" w:lineRule="auto"/>
      </w:pPr>
      <w:r>
        <w:rPr>
          <w:rFonts w:ascii="宋体" w:hAnsi="宋体" w:eastAsia="宋体" w:cs="宋体"/>
          <w:color w:val="000"/>
          <w:sz w:val="28"/>
          <w:szCs w:val="28"/>
        </w:rPr>
        <w:t xml:space="preserve">　　（二）加速动物防疫体系建设，推进无规定动物疫病区建设进程。</w:t>
      </w:r>
    </w:p>
    <w:p>
      <w:pPr>
        <w:ind w:left="0" w:right="0" w:firstLine="560"/>
        <w:spacing w:before="450" w:after="450" w:line="312" w:lineRule="auto"/>
      </w:pPr>
      <w:r>
        <w:rPr>
          <w:rFonts w:ascii="宋体" w:hAnsi="宋体" w:eastAsia="宋体" w:cs="宋体"/>
          <w:color w:val="000"/>
          <w:sz w:val="28"/>
          <w:szCs w:val="28"/>
        </w:rPr>
        <w:t xml:space="preserve">　　1、依法行政，切实抓好动物防疫工作。各级政府及有关部门要高度重视畜禽疫病防治工作，始终把疫病防治工作放在十分重要的位置上，持之以恒，常抓不懈。全面贯彻《动物防疫法》、《自治区动物防疫条例》及有关法律法规，认真落实《新疆维吾尔自治区动物防疫体系建设规划》（新政发［202_］102号）、《关于加强动物防疫体系建设的建议》（新政发［202_］103号）、《关于贯彻国务院关于推进兽医管理体制改革若干意见的意见》（新政发［202_］104号），按照“防疫先行、预防为主、依法治疫”的方针，切实抓好强制免疫，计划免疫率100，免疫标识佩戴率、建档率100。以检促防，产地检疫、屠宰检疫、市场检疫率100。严格检疫和淘汰处理布氏杆菌病和结核病牛,防止人畜感染。各乡镇场以及牲畜集中的村队，都要逐步建立规范的肉食品销售市场、活畜交易市场。“十一五”期间，县、乡（镇场）都要因地制宜建设牛羊定点屠宰场，博镇、哈镇要建立家禽定点屠宰场。确保县内无重大疫情发生。</w:t>
      </w:r>
    </w:p>
    <w:p>
      <w:pPr>
        <w:ind w:left="0" w:right="0" w:firstLine="560"/>
        <w:spacing w:before="450" w:after="450" w:line="312" w:lineRule="auto"/>
      </w:pPr>
      <w:r>
        <w:rPr>
          <w:rFonts w:ascii="宋体" w:hAnsi="宋体" w:eastAsia="宋体" w:cs="宋体"/>
          <w:color w:val="000"/>
          <w:sz w:val="28"/>
          <w:szCs w:val="28"/>
        </w:rPr>
        <w:t xml:space="preserve">　　2、加强疫情监测，完善应急机制，做好物资储备，确保对突发疫情的及时处理。进一步抓好县、乡镇场疫情监测网络建设，配套设施，完善制度，专人负责，保证及时准确按规定上报情况。“十一五”内，要配套完成县、乡动物疫情报告计算机网络建设，推动全县动物防疫工作信息化。同时要完善动物疫情防治应急机制，一旦发现疫情，能快速反应，对出现的疫情、疫点果断处置，尽快控制和扑灭疫情，将疫情造成的损失降到最低程度。202_年到202_年，着力于乡镇畜牧兽医站和村级防疫网络建设；202_年到202_年，基本完成乡镇畜牧兽医站和村级防疫网络建设，完成县级动物疫病控制与诊断中心建设，完成县级动物防疫物资储备库建设；202_年加强巩固完善。</w:t>
      </w:r>
    </w:p>
    <w:p>
      <w:pPr>
        <w:ind w:left="0" w:right="0" w:firstLine="560"/>
        <w:spacing w:before="450" w:after="450" w:line="312" w:lineRule="auto"/>
      </w:pPr>
      <w:r>
        <w:rPr>
          <w:rFonts w:ascii="宋体" w:hAnsi="宋体" w:eastAsia="宋体" w:cs="宋体"/>
          <w:color w:val="000"/>
          <w:sz w:val="28"/>
          <w:szCs w:val="28"/>
        </w:rPr>
        <w:t xml:space="preserve">　　3、发挥天然屏障和地缘优势，积极争取动物防疫体系建设项目，推进无规定动物疫病区建设。要积极争取动物防疫体系建设项目，抓好基础设施建设，推动无规定动物疫病区建设进程，为生产无公害、绿色畜产品奠定良好的基础。</w:t>
      </w:r>
    </w:p>
    <w:p>
      <w:pPr>
        <w:ind w:left="0" w:right="0" w:firstLine="560"/>
        <w:spacing w:before="450" w:after="450" w:line="312" w:lineRule="auto"/>
      </w:pPr>
      <w:r>
        <w:rPr>
          <w:rFonts w:ascii="宋体" w:hAnsi="宋体" w:eastAsia="宋体" w:cs="宋体"/>
          <w:color w:val="000"/>
          <w:sz w:val="28"/>
          <w:szCs w:val="28"/>
        </w:rPr>
        <w:t xml:space="preserve">　　（三）进一步适应市场经济的发展，建立现代畜牧业品种改良体系，大力推进畜禽良种化进程。</w:t>
      </w:r>
    </w:p>
    <w:p>
      <w:pPr>
        <w:ind w:left="0" w:right="0" w:firstLine="560"/>
        <w:spacing w:before="450" w:after="450" w:line="312" w:lineRule="auto"/>
      </w:pPr>
      <w:r>
        <w:rPr>
          <w:rFonts w:ascii="宋体" w:hAnsi="宋体" w:eastAsia="宋体" w:cs="宋体"/>
          <w:color w:val="000"/>
          <w:sz w:val="28"/>
          <w:szCs w:val="28"/>
        </w:rPr>
        <w:t xml:space="preserve">　　1、遵循因地制宜，发挥比较优势，突出区域特色的原则确定牲畜品种改良的方向。选择市场前景好、经济效益高的畜禽品种作为开发重点加快发展。草原畜牧业要坚持牛羊为主的格局，积极发展新疆褐牛，重点发展肉羊、细毛羊，以提高产肉量和改善羊毛品质为主要目标，积极引进优质美利奴、陶赛特、巴什拜羊、罗马尼赫尔斯、杜波等种公羊进行选种选配和进行经济杂交，提高品质。细毛羊重点抓呼和托哈种畜场、昆得仑牧场、塔秀乡、扎勒木特乡，加强选种选配和选育工作，认真抓个体鉴定，建立健全档案。核心群90的生产母羊羊毛细度要达到66支以上，平均产毛量达到4.5公斤，平均体重达到45公斤。粗毛羊改良要以提高产肉量为主，改善羊毛品质，提高羊毛的商业利用价值，羊毛品质要达到半细毛、白色同质毛的标准。农区畜牧业要大力发展养牛业，坚持肉乳并重的方向，大力发展肉用牛（安格斯牛），积极发展优质奶牛（荷斯坦牛）和乳肉兼用牛（西门塔尔牛）。通过本品种选育、经济杂交、提高科学饲养管理水平等措施提高养牛业经济效益。根据市场需求适当发展养禽、养猪及特色养殖产业。</w:t>
      </w:r>
    </w:p>
    <w:p>
      <w:pPr>
        <w:ind w:left="0" w:right="0" w:firstLine="560"/>
        <w:spacing w:before="450" w:after="450" w:line="312" w:lineRule="auto"/>
      </w:pPr>
      <w:r>
        <w:rPr>
          <w:rFonts w:ascii="宋体" w:hAnsi="宋体" w:eastAsia="宋体" w:cs="宋体"/>
          <w:color w:val="000"/>
          <w:sz w:val="28"/>
          <w:szCs w:val="28"/>
        </w:rPr>
        <w:t xml:space="preserve">　　2、健全县、乡两级畜禽改良网络，完善良种繁育配套设施，加快人工授精、胚胎移植等生物技术在良种繁育和推广中的应用。</w:t>
      </w:r>
    </w:p>
    <w:p>
      <w:pPr>
        <w:ind w:left="0" w:right="0" w:firstLine="560"/>
        <w:spacing w:before="450" w:after="450" w:line="312" w:lineRule="auto"/>
      </w:pPr>
      <w:r>
        <w:rPr>
          <w:rFonts w:ascii="宋体" w:hAnsi="宋体" w:eastAsia="宋体" w:cs="宋体"/>
          <w:color w:val="000"/>
          <w:sz w:val="28"/>
          <w:szCs w:val="28"/>
        </w:rPr>
        <w:t xml:space="preserve">　　3、加大对种畜禽的管理力度。依法加强对种畜禽的管理，保障种畜禽的质量。认真贯彻落实《种畜禽管理条例》实行分级管理。凡需从县外引进种畜禽的，必须经县畜牧行政管理部门统一审核，并按国家和自治区有关规定办理手续后，方可引进。对境内的种公羊、种公牛每年要进行一次普查鉴定，对合格种公畜发《种公畜使用证》，对不合格的公畜及时进行淘汰处置。对种禽场要加强监管，保证品种质量。建立种畜禽档案，实行动态管理。</w:t>
      </w:r>
    </w:p>
    <w:p>
      <w:pPr>
        <w:ind w:left="0" w:right="0" w:firstLine="560"/>
        <w:spacing w:before="450" w:after="450" w:line="312" w:lineRule="auto"/>
      </w:pPr>
      <w:r>
        <w:rPr>
          <w:rFonts w:ascii="宋体" w:hAnsi="宋体" w:eastAsia="宋体" w:cs="宋体"/>
          <w:color w:val="000"/>
          <w:sz w:val="28"/>
          <w:szCs w:val="28"/>
        </w:rPr>
        <w:t xml:space="preserve">　　4、科学规划布局，正确引导农牧民进行牲畜品种改良。通过畜牧事业服务机构或养殖协会的运作，积极培养和发展牲畜品种改良专业户，实行挂牌经营，有偿服务；公开标准，有序竞争；合同承诺，服务到户。采取人工授精、种公畜牵引交配、胚胎移植等多种形式对集中的、分散的畜群进行改良，为促进区域化布局，规模化养殖，产业化经营打下良好的基础。</w:t>
      </w:r>
    </w:p>
    <w:p>
      <w:pPr>
        <w:ind w:left="0" w:right="0" w:firstLine="560"/>
        <w:spacing w:before="450" w:after="450" w:line="312" w:lineRule="auto"/>
      </w:pPr>
      <w:r>
        <w:rPr>
          <w:rFonts w:ascii="宋体" w:hAnsi="宋体" w:eastAsia="宋体" w:cs="宋体"/>
          <w:color w:val="000"/>
          <w:sz w:val="28"/>
          <w:szCs w:val="28"/>
        </w:rPr>
        <w:t xml:space="preserve">　　（四）加强天然草原生态保护改良工作，加快牧区饲草饲料基地建设步伐，促进草原生态优化和畜牧业可持续发展。</w:t>
      </w:r>
    </w:p>
    <w:p>
      <w:pPr>
        <w:ind w:left="0" w:right="0" w:firstLine="560"/>
        <w:spacing w:before="450" w:after="450" w:line="312" w:lineRule="auto"/>
      </w:pPr>
      <w:r>
        <w:rPr>
          <w:rFonts w:ascii="宋体" w:hAnsi="宋体" w:eastAsia="宋体" w:cs="宋体"/>
          <w:color w:val="000"/>
          <w:sz w:val="28"/>
          <w:szCs w:val="28"/>
        </w:rPr>
        <w:t xml:space="preserve">　　1、依托项目，加强天然草原改良工作，加快牧区饲草饲料基地建设步伐，促进畜牧业可持续发展。把草原工作的战略目标由“经济”转为“生态经济社会”目标并重，生态优先。继续抓好天然草原退牧还草建设项目和世行贷款畜牧业发展项目的实施和管理。通过合理使用项目资金，完善牧民定居饲草料基地配套建设。积极改革放牧制度。随着牧民定居草料基地的配套完善和天然草原退牧还草项目效益的发挥，牲畜饲草饲料的供给将从温饱型向营养型方面发展。因此，要根据草场的分布、牲畜的放牧特点和生产环节的衔接等方面，不失时机地正确引导牧民改革传统放牧习惯，因地制宜科学合理调整各类草场的放牧利用时间和季节，有计划地实行轮牧、休牧，使草原资源得到更充分的利用。坚持以草定畜，有计划地确定一定时期一定草场内牲畜放牧量。</w:t>
      </w:r>
    </w:p>
    <w:p>
      <w:pPr>
        <w:ind w:left="0" w:right="0" w:firstLine="560"/>
        <w:spacing w:before="450" w:after="450" w:line="312" w:lineRule="auto"/>
      </w:pPr>
      <w:r>
        <w:rPr>
          <w:rFonts w:ascii="宋体" w:hAnsi="宋体" w:eastAsia="宋体" w:cs="宋体"/>
          <w:color w:val="000"/>
          <w:sz w:val="28"/>
          <w:szCs w:val="28"/>
        </w:rPr>
        <w:t xml:space="preserve">　　2、完善草原虫鼠害预测预报防治体系建设，大力推广先进的治虫灭鼠技术，不断提高草原虫鼠害防治水平。进一步完善测报防治体系和信息网络体系建设，加大虫鼠害预警监测工作，摸清虫鼠害消长规律，制定切实可行的防治规划和应急预案，加强政府行为，建立预警监测机制和物资保障机制，一旦出现重大虫鼠害情，保证能够做到指挥有力，处置得当，救灾物资有保障，应急队伍拉得出，用得上，及时将虫鼠害情造成的损失控制在最低。加大科学防治力度，积极推广应用新技术，坚持生物防治和化学防治相结合。治虫灭鼠部门要加强技术指导和服务，加大生物防治宣传力度，坚持地方补助为辅，积极引导群众自筹资金养鸡养鸭开展生物治虫工作，促进群防群治。建立人工鹰架、鹰墩，促进生物治鼠。</w:t>
      </w:r>
    </w:p>
    <w:p>
      <w:pPr>
        <w:ind w:left="0" w:right="0" w:firstLine="560"/>
        <w:spacing w:before="450" w:after="450" w:line="312" w:lineRule="auto"/>
      </w:pPr>
      <w:r>
        <w:rPr>
          <w:rFonts w:ascii="宋体" w:hAnsi="宋体" w:eastAsia="宋体" w:cs="宋体"/>
          <w:color w:val="000"/>
          <w:sz w:val="28"/>
          <w:szCs w:val="28"/>
        </w:rPr>
        <w:t xml:space="preserve">　　（五）加强畜牧行政执法体系建设，提高行政执法水平。</w:t>
      </w:r>
    </w:p>
    <w:p>
      <w:pPr>
        <w:ind w:left="0" w:right="0" w:firstLine="560"/>
        <w:spacing w:before="450" w:after="450" w:line="312" w:lineRule="auto"/>
      </w:pPr>
      <w:r>
        <w:rPr>
          <w:rFonts w:ascii="宋体" w:hAnsi="宋体" w:eastAsia="宋体" w:cs="宋体"/>
          <w:color w:val="000"/>
          <w:sz w:val="28"/>
          <w:szCs w:val="28"/>
        </w:rPr>
        <w:t xml:space="preserve">　　1、推进兽医管理体制改革，完善动物防疫监督体系建设，强化兽药、饲料监督工作，确保畜产品生产安全。（1）建立健全兽医行政执法机构，推进兽医管理体制改革。根据自治区人民政府[202_]102号、103号、104号文件要求，将动物防疫机构按：行政管理机构；执法机构；技术支撑机构；兽医药品质量检测机构四类设立。将畜牧局更名为畜牧兽医局，增设兽医股，解决编制2人。组建县动物卫生监督所（副科级）作为执法机构。县畜牧兽医站（副科极），归口县畜牧兽医局管理。乡畜牧兽医站挂牌动物防疫检疫站，为县动物卫生监督所的派出机构。乡畜牧兽医站管理实行“三权归县”，条块结合，双重管理。人员、业务、经费由县兽医行政管理部门统一管理，乡镇人民政府负责其日常行政管理，形成指挥灵活，反应快捷，相对垂直的管理体系。设立村级动物防疫员，实行公开招聘、乡兽医站管理、持证上岗、年度考核、能进能出的制度，以自然村为单位配备1名防疫员（按村队牲畜存栏农区超过202_头只，牧区超过3000头只标准设置），也可根据防疫工作需要增设或跨村设置。202_年要完成县级兽医行政管理、行政执法、技术支撑工作机构和乡畜牧兽医站编制核定工作。202_年上半年完成县乡兽医工作机构调整改革和人员配置工作，并初步建成村级动物防疫网络和实行执业兽医制度。“十一五”期间，动物防疫体系基础设施建设将纳入县乡政府的基本建设投资项目计划（县乡投资100万元，通过自治区动物防疫体系建设资金争取200万元）。（2）建立畜禽类食品安全生产监测体系。认真贯彻《兽药管理条例》、《饲料和饲料添加剂管理条例》等法律法规，在符合条件的乡镇建设绿色畜禽产品生产基地，从政策上予以扶持。动物防疫监督部门要适应市场经济形势的要求，加强执法监督职能、服务职能，切实抓好兽药、饲料监察、种畜禽管理、奶业管理。建立兽药、饲料和肉、奶、蛋等畜禽产品质量安全检验检测机构，负责对全县生产经营的兽药、饲料和肉、奶、蛋等畜禽产品检验检测，确保畜禽产品安全。</w:t>
      </w:r>
    </w:p>
    <w:p>
      <w:pPr>
        <w:ind w:left="0" w:right="0" w:firstLine="560"/>
        <w:spacing w:before="450" w:after="450" w:line="312" w:lineRule="auto"/>
      </w:pPr>
      <w:r>
        <w:rPr>
          <w:rFonts w:ascii="宋体" w:hAnsi="宋体" w:eastAsia="宋体" w:cs="宋体"/>
          <w:color w:val="000"/>
          <w:sz w:val="28"/>
          <w:szCs w:val="28"/>
        </w:rPr>
        <w:t xml:space="preserve">　　2、健全草原监督管理体系，完善草原防火网络，提高草原监督管理水平，促进草原畜牧业稳步发展。（1）进一步加强草原监理机构队伍建设，不断提高草原行政执法水平。（2）草原监理部门要继续抓好《草原法》及其《实施细则》的宣传贯彻，督促有关部门认真贯彻落实好党在农村牧区的基本政策和有关法律法规。集中力量，根据自治区有关要求，依法进一步做好草场使用权的确权和草原使用证的换证工作，切实把草原使用证发放到每户牧民手中，把草场承包五十年不变的制度真正落实到千家万户，让牧民吃上放心丸。大力支持牧民保护、使用和管理草原，使“谁承包，谁管理，谁使用，谁投入，谁受益”的原则得到完全体现，促进以草定畜，从根本上解决超载过牧的问题。（3）积极督促有关乡镇场认真落实牲畜作价归户生产经营制度，有计划地将牲畜作价款逐步收回，切实把生产经营自主权交给牧民。认真治理整顿草原使用权随意调整和乱收费、越权收费现象，努力推进依法治草。（4）多种途径解决退牧还草项目实施后牲畜需要的饲草饲料，确保项目顺利实施。要帮助牧民按有关合同和政策收回开发承包到期的草料地种草种料。积极通过法律支持、行政干预、有关部门配合等措施督促乡镇场对农业综合开发公司土地进行清理，把原来以“牧民饲草料基地”名义立项开发的土地归还给牧民种草种料，不能归还的，依法征收草场补偿费用于牧民饲草料基地建设。严厉禁止非农公司及个体经营户在草原上以任何理由开垦草原。农区为发展养殖业而申请批准占有的草场，凡未直接用于养殖业的，要按有关规定收回。（4）进一步完善草原防火预警体系，加强防火设施建设，确保草原防火工作万无一失。</w:t>
      </w:r>
    </w:p>
    <w:p>
      <w:pPr>
        <w:ind w:left="0" w:right="0" w:firstLine="560"/>
        <w:spacing w:before="450" w:after="450" w:line="312" w:lineRule="auto"/>
      </w:pPr>
      <w:r>
        <w:rPr>
          <w:rFonts w:ascii="宋体" w:hAnsi="宋体" w:eastAsia="宋体" w:cs="宋体"/>
          <w:color w:val="000"/>
          <w:sz w:val="28"/>
          <w:szCs w:val="28"/>
        </w:rPr>
        <w:t xml:space="preserve">　　（六）大力推广先进科学饲养管理模式，积极应用现代饲草饲料生产工艺，努力提高饲料报酬，不断增加畜牧业生产效益。</w:t>
      </w:r>
    </w:p>
    <w:p>
      <w:pPr>
        <w:ind w:left="0" w:right="0" w:firstLine="560"/>
        <w:spacing w:before="450" w:after="450" w:line="312" w:lineRule="auto"/>
      </w:pPr>
      <w:r>
        <w:rPr>
          <w:rFonts w:ascii="宋体" w:hAnsi="宋体" w:eastAsia="宋体" w:cs="宋体"/>
          <w:color w:val="000"/>
          <w:sz w:val="28"/>
          <w:szCs w:val="28"/>
        </w:rPr>
        <w:t xml:space="preserve">　　1、研究制定符合本地实际的畜禽日粮标准。通过实验室化验检测，对各种草料的营养成份及其含量、所含有害物质及其含量进行全面调查测定与分析后，根据畜禽的品种、性别、年龄、生理阶段的营养需要，结合饲草饲料的品质，制定科学的日粮标准。</w:t>
      </w:r>
    </w:p>
    <w:p>
      <w:pPr>
        <w:ind w:left="0" w:right="0" w:firstLine="560"/>
        <w:spacing w:before="450" w:after="450" w:line="312" w:lineRule="auto"/>
      </w:pPr>
      <w:r>
        <w:rPr>
          <w:rFonts w:ascii="宋体" w:hAnsi="宋体" w:eastAsia="宋体" w:cs="宋体"/>
          <w:color w:val="000"/>
          <w:sz w:val="28"/>
          <w:szCs w:val="28"/>
        </w:rPr>
        <w:t xml:space="preserve">　　2、因地制宜推广多种有效的饲养模式。草原畜牧业与农区畜牧业要有机结合，促进资源合理配置和有效利用。牧区牛羊要坚持以放牧为主，冬春季适当补饲为辅，补饲阶段推广“放牧（牧草）秸秆（苜蓿干草）混合饲料”的日粮模式。农区牛羊要坚持舍饲圈养，积极推广“秸杆苜蓿干草玉米（青贮）混合饲料”的模式。对于集约化育肥牛羊的专业户，特别是奶牛养殖大户，要大力推广先进的全混日粮技术（TMR）。对于猪禽，要大力推广全价日粮。</w:t>
      </w:r>
    </w:p>
    <w:p>
      <w:pPr>
        <w:ind w:left="0" w:right="0" w:firstLine="560"/>
        <w:spacing w:before="450" w:after="450" w:line="312" w:lineRule="auto"/>
      </w:pPr>
      <w:r>
        <w:rPr>
          <w:rFonts w:ascii="宋体" w:hAnsi="宋体" w:eastAsia="宋体" w:cs="宋体"/>
          <w:color w:val="000"/>
          <w:sz w:val="28"/>
          <w:szCs w:val="28"/>
        </w:rPr>
        <w:t xml:space="preserve">　　3、积极引导农牧民围绕畜牧业发展调整种植业结构。扩大以玉米、苜蓿、复播玉米为主的多种饲草饲料种植面积，尽快形成合理的粮食、经济作物、饲草饲料的“三元”种植结构，保证草料的多样性供给。</w:t>
      </w:r>
    </w:p>
    <w:p>
      <w:pPr>
        <w:ind w:left="0" w:right="0" w:firstLine="560"/>
        <w:spacing w:before="450" w:after="450" w:line="312" w:lineRule="auto"/>
      </w:pPr>
      <w:r>
        <w:rPr>
          <w:rFonts w:ascii="宋体" w:hAnsi="宋体" w:eastAsia="宋体" w:cs="宋体"/>
          <w:color w:val="000"/>
          <w:sz w:val="28"/>
          <w:szCs w:val="28"/>
        </w:rPr>
        <w:t xml:space="preserve">　　4、积极应用现代饲草料生产加工技术，努力提高饲草料报酬。牛羊养殖户及家庭牧场要大力推广玉米全株青贮、玉米秸秆青贮、微贮以及各种草秆的青贮和半干青贮。积极培育饲草料生产加工的龙头企业，引入先进的设备技术，开发种子、草捆、草粉颗粒及脱毒棉籽饼、菜籽饼等系列产品。</w:t>
      </w:r>
    </w:p>
    <w:p>
      <w:pPr>
        <w:ind w:left="0" w:right="0" w:firstLine="560"/>
        <w:spacing w:before="450" w:after="450" w:line="312" w:lineRule="auto"/>
      </w:pPr>
      <w:r>
        <w:rPr>
          <w:rFonts w:ascii="宋体" w:hAnsi="宋体" w:eastAsia="宋体" w:cs="宋体"/>
          <w:color w:val="000"/>
          <w:sz w:val="28"/>
          <w:szCs w:val="28"/>
        </w:rPr>
        <w:t xml:space="preserve">　　（七）大力扶持优势畜牧业品牌建设。制定优惠政策，积极引进疆内外畜产品加工企业投资建厂，扩大畜禽养殖规模，形成“基地＋企业”产业模式，力争用3－5年的时间，创建无公害牛羊肉、牦牛产品、皮革品牌各1个，巩固“萨帕乐”牌细毛羊品牌地位。全面提升畜产品竞争力，增加经济效益。</w:t>
      </w:r>
    </w:p>
    <w:p>
      <w:pPr>
        <w:ind w:left="0" w:right="0" w:firstLine="560"/>
        <w:spacing w:before="450" w:after="450" w:line="312" w:lineRule="auto"/>
      </w:pPr>
      <w:r>
        <w:rPr>
          <w:rFonts w:ascii="宋体" w:hAnsi="宋体" w:eastAsia="宋体" w:cs="宋体"/>
          <w:color w:val="000"/>
          <w:sz w:val="28"/>
          <w:szCs w:val="28"/>
        </w:rPr>
        <w:t xml:space="preserve">　　（八）积极抓好畜牧业科技培训和科技示范，不断提高技术人员和农牧民科学文化素质。</w:t>
      </w:r>
    </w:p>
    <w:p>
      <w:pPr>
        <w:ind w:left="0" w:right="0" w:firstLine="560"/>
        <w:spacing w:before="450" w:after="450" w:line="312" w:lineRule="auto"/>
      </w:pPr>
      <w:r>
        <w:rPr>
          <w:rFonts w:ascii="宋体" w:hAnsi="宋体" w:eastAsia="宋体" w:cs="宋体"/>
          <w:color w:val="000"/>
          <w:sz w:val="28"/>
          <w:szCs w:val="28"/>
        </w:rPr>
        <w:t xml:space="preserve">　　1、把畜牧业科技培训工作作为促进畜牧业发展的重要工作来抓，列入每年工作计划，作为一项常规工作来抓。培训经费纳入财政预算，保证培训工作顺利进行。</w:t>
      </w:r>
    </w:p>
    <w:p>
      <w:pPr>
        <w:ind w:left="0" w:right="0" w:firstLine="560"/>
        <w:spacing w:before="450" w:after="450" w:line="312" w:lineRule="auto"/>
      </w:pPr>
      <w:r>
        <w:rPr>
          <w:rFonts w:ascii="宋体" w:hAnsi="宋体" w:eastAsia="宋体" w:cs="宋体"/>
          <w:color w:val="000"/>
          <w:sz w:val="28"/>
          <w:szCs w:val="28"/>
        </w:rPr>
        <w:t xml:space="preserve">　　2、加大对基层畜牧科技人员的继续教育力度。加快技术人员知识更新，解决基层专业技术人员知识结构不合理、整体业务素质不高、缺乏创新意识和市场意识的问题。</w:t>
      </w:r>
    </w:p>
    <w:p>
      <w:pPr>
        <w:ind w:left="0" w:right="0" w:firstLine="560"/>
        <w:spacing w:before="450" w:after="450" w:line="312" w:lineRule="auto"/>
      </w:pPr>
      <w:r>
        <w:rPr>
          <w:rFonts w:ascii="宋体" w:hAnsi="宋体" w:eastAsia="宋体" w:cs="宋体"/>
          <w:color w:val="000"/>
          <w:sz w:val="28"/>
          <w:szCs w:val="28"/>
        </w:rPr>
        <w:t xml:space="preserve">　　3、认真选拔，切实做好村队畜牧技术人员的培训。保证全县92个村队都有1名农牧民畜牧兽医技术人员，促进县、乡、村三级服务网络建设。</w:t>
      </w:r>
    </w:p>
    <w:p>
      <w:pPr>
        <w:ind w:left="0" w:right="0" w:firstLine="560"/>
        <w:spacing w:before="450" w:after="450" w:line="312" w:lineRule="auto"/>
      </w:pPr>
      <w:r>
        <w:rPr>
          <w:rFonts w:ascii="宋体" w:hAnsi="宋体" w:eastAsia="宋体" w:cs="宋体"/>
          <w:color w:val="000"/>
          <w:sz w:val="28"/>
          <w:szCs w:val="28"/>
        </w:rPr>
        <w:t xml:space="preserve">　　4、抓好典型示范，大力扶持科技示范户。科技示范户是广大农户中率先采用新技术的代表，要处理好科技示范户与广大农户的关系，牢牢抓住科技示范户能力建设这个核心予以重点扶持。通过上门指导、集中培训、电话咨询、广播讲座等多种形式，为科技示范户提供全过程、多层次的技术指导和服务，着力提高其学习接受能力、自我发展能力和辐射带动能力，使其成为党和国家政策在农村的宣传点、农业工作的联系点和农业新技术的辐射点，以户带户、以户带村、以村带乡，在广大农牧区形成共同促进、竞相发展的良好局面。</w:t>
      </w:r>
    </w:p>
    <w:p>
      <w:pPr>
        <w:ind w:left="0" w:right="0" w:firstLine="560"/>
        <w:spacing w:before="450" w:after="450" w:line="312" w:lineRule="auto"/>
      </w:pPr>
      <w:r>
        <w:rPr>
          <w:rFonts w:ascii="宋体" w:hAnsi="宋体" w:eastAsia="宋体" w:cs="宋体"/>
          <w:color w:val="000"/>
          <w:sz w:val="28"/>
          <w:szCs w:val="28"/>
        </w:rPr>
        <w:t xml:space="preserve">　　5、抓好科普宣传。利用“科技之冬”、“牧区科普宣传月”等形式抓好科学技术的普及，把简单易学收效大、实用性强的先进技术送进千家万户，实现技物结合，不断增加科技含量。</w:t>
      </w:r>
    </w:p>
    <w:p>
      <w:pPr>
        <w:ind w:left="0" w:right="0" w:firstLine="560"/>
        <w:spacing w:before="450" w:after="450" w:line="312" w:lineRule="auto"/>
      </w:pPr>
      <w:r>
        <w:rPr>
          <w:rFonts w:ascii="宋体" w:hAnsi="宋体" w:eastAsia="宋体" w:cs="宋体"/>
          <w:color w:val="000"/>
          <w:sz w:val="28"/>
          <w:szCs w:val="28"/>
        </w:rPr>
        <w:t xml:space="preserve">　　6、通过狠抓科技宣传教育，提高农牧民的科学素质，帮助农牧民科技致富，减少农牧民扰乱社会治安案件和偷越境行为的发生，为创建“平安温泉”打造良好的群众基础，为社会治安综合治理工作的开展铺垫基石，促进我县社会文明的进步。</w:t>
      </w:r>
    </w:p>
    <w:p>
      <w:pPr>
        <w:ind w:left="0" w:right="0" w:firstLine="560"/>
        <w:spacing w:before="450" w:after="450" w:line="312" w:lineRule="auto"/>
      </w:pPr>
      <w:r>
        <w:rPr>
          <w:rFonts w:ascii="宋体" w:hAnsi="宋体" w:eastAsia="宋体" w:cs="宋体"/>
          <w:color w:val="000"/>
          <w:sz w:val="28"/>
          <w:szCs w:val="28"/>
        </w:rPr>
        <w:t xml:space="preserve">　　（九）加强畜牧业机构队伍建设，为畜牧业发展提供优质服务。</w:t>
      </w:r>
    </w:p>
    <w:p>
      <w:pPr>
        <w:ind w:left="0" w:right="0" w:firstLine="560"/>
        <w:spacing w:before="450" w:after="450" w:line="312" w:lineRule="auto"/>
      </w:pPr>
      <w:r>
        <w:rPr>
          <w:rFonts w:ascii="宋体" w:hAnsi="宋体" w:eastAsia="宋体" w:cs="宋体"/>
          <w:color w:val="000"/>
          <w:sz w:val="28"/>
          <w:szCs w:val="28"/>
        </w:rPr>
        <w:t xml:space="preserve">　　1、稳定畜牧业机构队伍，保证经费足额到位。认真贯彻《中共中央国务院关于加强农村工作若干政策的意见》及新政发［202_］102号、103号、104号文件精神，稳定县、乡镇畜牧兽医技术服务机构和专业技术队伍，保证核定的编制不挪作它用，机构中的专业技术人员比例不低于总人数的70（乡镇级畜牧兽医站专业技术人员比例不低于80％），严格控制非专业技术人员进入畜牧兽医技术推广机构。根据工作量的增加，适当增加人员编制，解决基层技术人员不足、技术服务质量不高、部分技术服务项目无法开展的问题。乡镇畜牧兽医站的人员经费全额纳入各级财政预算，保证足额到位，其依照规定收取的各项费用作为开展业务经费。</w:t>
      </w:r>
    </w:p>
    <w:p>
      <w:pPr>
        <w:ind w:left="0" w:right="0" w:firstLine="560"/>
        <w:spacing w:before="450" w:after="450" w:line="312" w:lineRule="auto"/>
      </w:pPr>
      <w:r>
        <w:rPr>
          <w:rFonts w:ascii="宋体" w:hAnsi="宋体" w:eastAsia="宋体" w:cs="宋体"/>
          <w:color w:val="000"/>
          <w:sz w:val="28"/>
          <w:szCs w:val="28"/>
        </w:rPr>
        <w:t xml:space="preserve">　　2、积极稳妥地推进畜牧事业单位的改革。创新机制，大胆改革。对基层畜牧三站实行目标管理责任动态管理，强化竞争激励机制。全面实行竞争上岗，职称评聘分开。每年进行一次考核，对成绩突出的给予表彰奖励，对有重大贡献的除给予重奖外，在晋升职称时优先推荐或破格晋升，使广大技术人员的工作积极性得到充分调动。加强法制建设，加大法律监督力度，推进畜牧业工作法制化、制度化、程序化，做到从严执政，依法行政，为我县畜牧业在“十一五”期间的社会稳定和各项建设事业的蓬勃发展创造一个良好的环境，开创社会主义小康建设新局面。</w:t>
      </w:r>
    </w:p>
    <w:p>
      <w:pPr>
        <w:ind w:left="0" w:right="0" w:firstLine="560"/>
        <w:spacing w:before="450" w:after="450" w:line="312" w:lineRule="auto"/>
      </w:pPr>
      <w:r>
        <w:rPr>
          <w:rFonts w:ascii="黑体" w:hAnsi="黑体" w:eastAsia="黑体" w:cs="黑体"/>
          <w:color w:val="000000"/>
          <w:sz w:val="36"/>
          <w:szCs w:val="36"/>
          <w:b w:val="1"/>
          <w:bCs w:val="1"/>
        </w:rPr>
        <w:t xml:space="preserve">　　县畜牧业“十三五”工作总结和“十四五”发展规划</w:t>
      </w:r>
    </w:p>
    <w:p>
      <w:pPr>
        <w:ind w:left="0" w:right="0" w:firstLine="560"/>
        <w:spacing w:before="450" w:after="450" w:line="312" w:lineRule="auto"/>
      </w:pPr>
      <w:r>
        <w:rPr>
          <w:rFonts w:ascii="宋体" w:hAnsi="宋体" w:eastAsia="宋体" w:cs="宋体"/>
          <w:color w:val="000"/>
          <w:sz w:val="28"/>
          <w:szCs w:val="28"/>
        </w:rPr>
        <w:t xml:space="preserve">　　&gt;一、“十三·五”期间畜牧业发展总结</w:t>
      </w:r>
    </w:p>
    <w:p>
      <w:pPr>
        <w:ind w:left="0" w:right="0" w:firstLine="560"/>
        <w:spacing w:before="450" w:after="450" w:line="312" w:lineRule="auto"/>
      </w:pPr>
      <w:r>
        <w:rPr>
          <w:rFonts w:ascii="宋体" w:hAnsi="宋体" w:eastAsia="宋体" w:cs="宋体"/>
          <w:color w:val="000"/>
          <w:sz w:val="28"/>
          <w:szCs w:val="28"/>
        </w:rPr>
        <w:t xml:space="preserve">　　“十三·五”期间，在县委县政府突出发展畜牧业、重点扶持规模养殖的正确决策下，继续坚持“保供给、保安全、保生态”的目标不动摇。立足“畜牧业发展与环境保护、质量安全与规模扩展、生产增长与市场开拓、发展速度与产业效益”并重，以发展现代畜牧业促进农民增收为目标，以提高畜产品竞争力为核心的发展思路下，畜牧业克服市场波动、畜禽养殖用地难、发展资金短缺、畜禽重大疫病困扰，特别202_年以来受国内“非洲猪瘟”等不利因素的影响，我县畜牧生产仍取得了较好的成绩。</w:t>
      </w:r>
    </w:p>
    <w:p>
      <w:pPr>
        <w:ind w:left="0" w:right="0" w:firstLine="560"/>
        <w:spacing w:before="450" w:after="450" w:line="312" w:lineRule="auto"/>
      </w:pPr>
      <w:r>
        <w:rPr>
          <w:rFonts w:ascii="宋体" w:hAnsi="宋体" w:eastAsia="宋体" w:cs="宋体"/>
          <w:color w:val="000"/>
          <w:sz w:val="28"/>
          <w:szCs w:val="28"/>
        </w:rPr>
        <w:t xml:space="preserve">　　（一）畜牧业产量全面提升</w:t>
      </w:r>
    </w:p>
    <w:p>
      <w:pPr>
        <w:ind w:left="0" w:right="0" w:firstLine="560"/>
        <w:spacing w:before="450" w:after="450" w:line="312" w:lineRule="auto"/>
      </w:pPr>
      <w:r>
        <w:rPr>
          <w:rFonts w:ascii="宋体" w:hAnsi="宋体" w:eastAsia="宋体" w:cs="宋体"/>
          <w:color w:val="000"/>
          <w:sz w:val="28"/>
          <w:szCs w:val="28"/>
        </w:rPr>
        <w:t xml:space="preserve">　　截止202_年10月底，全县生猪存栏50.32万头，同比增长3.5%，其中能繁母猪存栏7.15万头，同比增长1.2%，出栏75.78万头，同比增长0.89%；家禽存栏420.5万只，同比增长1.1%，出栏522.30万只，同比增长1.5%；肉牛存栏，6.9万头，出栏6.7万头，同比增长2.58%；肉羊存栏24万只，出栏23.2万只，同比增长3.45%；类总产10.99万吨，同比增长1%；蛋类总产3.12万吨，同比增长4.3%。预计“十三·五”末的202_年底，生猪存栏55万头，出栏90万头；家禽存栏450万只，650万只；肉牛存栏8万头，出栏8.5万头；肉羊存栏25万只，存栏30万只。肉蛋奶总产20万吨，畜牧业产值占农业总产值比重达到35%。</w:t>
      </w:r>
    </w:p>
    <w:p>
      <w:pPr>
        <w:ind w:left="0" w:right="0" w:firstLine="560"/>
        <w:spacing w:before="450" w:after="450" w:line="312" w:lineRule="auto"/>
      </w:pPr>
      <w:r>
        <w:rPr>
          <w:rFonts w:ascii="宋体" w:hAnsi="宋体" w:eastAsia="宋体" w:cs="宋体"/>
          <w:color w:val="000"/>
          <w:sz w:val="28"/>
          <w:szCs w:val="28"/>
        </w:rPr>
        <w:t xml:space="preserve">　　（二）规模化养殖比重增长迅速</w:t>
      </w:r>
    </w:p>
    <w:p>
      <w:pPr>
        <w:ind w:left="0" w:right="0" w:firstLine="560"/>
        <w:spacing w:before="450" w:after="450" w:line="312" w:lineRule="auto"/>
      </w:pPr>
      <w:r>
        <w:rPr>
          <w:rFonts w:ascii="宋体" w:hAnsi="宋体" w:eastAsia="宋体" w:cs="宋体"/>
          <w:color w:val="000"/>
          <w:sz w:val="28"/>
          <w:szCs w:val="28"/>
        </w:rPr>
        <w:t xml:space="preserve">　　截止202_年10月底，全县规模养殖场共计554家，其中生猪规模场219家，家禽规模场230家，肉牛规模场63家，肉羊规模场42家，较202_年底分别增长25%、75%、13%和31%。预计预计到“十三·五”末的202_年底，全县规模养殖比重可达到85%以上。</w:t>
      </w:r>
    </w:p>
    <w:p>
      <w:pPr>
        <w:ind w:left="0" w:right="0" w:firstLine="560"/>
        <w:spacing w:before="450" w:after="450" w:line="312" w:lineRule="auto"/>
      </w:pPr>
      <w:r>
        <w:rPr>
          <w:rFonts w:ascii="宋体" w:hAnsi="宋体" w:eastAsia="宋体" w:cs="宋体"/>
          <w:color w:val="000"/>
          <w:sz w:val="28"/>
          <w:szCs w:val="28"/>
        </w:rPr>
        <w:t xml:space="preserve">　&gt;　二、“十四·五”畜牧业发展规划</w:t>
      </w:r>
    </w:p>
    <w:p>
      <w:pPr>
        <w:ind w:left="0" w:right="0" w:firstLine="560"/>
        <w:spacing w:before="450" w:after="450" w:line="312" w:lineRule="auto"/>
      </w:pPr>
      <w:r>
        <w:rPr>
          <w:rFonts w:ascii="宋体" w:hAnsi="宋体" w:eastAsia="宋体" w:cs="宋体"/>
          <w:color w:val="000"/>
          <w:sz w:val="28"/>
          <w:szCs w:val="28"/>
        </w:rPr>
        <w:t xml:space="preserve">　　（一）发展思路</w:t>
      </w:r>
    </w:p>
    <w:p>
      <w:pPr>
        <w:ind w:left="0" w:right="0" w:firstLine="560"/>
        <w:spacing w:before="450" w:after="450" w:line="312" w:lineRule="auto"/>
      </w:pPr>
      <w:r>
        <w:rPr>
          <w:rFonts w:ascii="宋体" w:hAnsi="宋体" w:eastAsia="宋体" w:cs="宋体"/>
          <w:color w:val="000"/>
          <w:sz w:val="28"/>
          <w:szCs w:val="28"/>
        </w:rPr>
        <w:t xml:space="preserve">　　坚持以绿色发展为指导，围绕全面深化改革，加快推进农业现代化这个主题，以加快转变发展方式为主线，以发展适应性畜牧业调结构，以发展适度规模养殖促增长。力争实现畜禽良种化、养殖规模化、管理科学化、防疫规范化、环境无害化以及资源利用化。</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到“十四·五”末，全县生猪存栏80万头，年可出栏150万头；家禽存栏800万只，1000万只；肉牛存栏20万头，出栏30万头；肉羊存栏50万只，出栏60万只；肉蛋奶总产达到35万吨，畜牧业产值占农业总产值比重达到45%，农民人均牧业纯收入比“十三·五”末增长50%以上，规模养殖比重达到90%以上，形成较为完善的现代畜牧业产业体系，实现我县由畜牧业大县向强县的跨越。</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标准化规模养殖目标规划。按照“高产、优质、高效、生态、安全”的可持续发展要求，严格落实养殖场建设备案制度，到202_年，全县标准化规模养殖场达到800个。实现生猪年存栏80万头，出栏150万头；肉牛存栏20万头，出栏30万头；肉羊存栏50万头，出栏60万头；家禽存栏1000万只，畜牧业产值占农业总产值比重达到45%。深入实施畜禽养殖标准化示范创建活动，国家级标准化示范场达到10个、省级30个、市级60个。突出畜禽粪污无害化处理和资源化利用，减少疫病发生，降低发病率，提高畜产品质量和安全性，满足人们对畜产品的营养、健康、安全的消费需求，有效解决养殖业带来的环境污染和生态破坏等问题，推进畜牧业可持续发展。</w:t>
      </w:r>
    </w:p>
    <w:p>
      <w:pPr>
        <w:ind w:left="0" w:right="0" w:firstLine="560"/>
        <w:spacing w:before="450" w:after="450" w:line="312" w:lineRule="auto"/>
      </w:pPr>
      <w:r>
        <w:rPr>
          <w:rFonts w:ascii="宋体" w:hAnsi="宋体" w:eastAsia="宋体" w:cs="宋体"/>
          <w:color w:val="000"/>
          <w:sz w:val="28"/>
          <w:szCs w:val="28"/>
        </w:rPr>
        <w:t xml:space="preserve">　　2、畜牧业全产业链目标规划</w:t>
      </w:r>
    </w:p>
    <w:p>
      <w:pPr>
        <w:ind w:left="0" w:right="0" w:firstLine="560"/>
        <w:spacing w:before="450" w:after="450" w:line="312" w:lineRule="auto"/>
      </w:pPr>
      <w:r>
        <w:rPr>
          <w:rFonts w:ascii="宋体" w:hAnsi="宋体" w:eastAsia="宋体" w:cs="宋体"/>
          <w:color w:val="000"/>
          <w:sz w:val="28"/>
          <w:szCs w:val="28"/>
        </w:rPr>
        <w:t xml:space="preserve">　　提高组织化程度，进一步完善“公司+合作组织+农户”及“订单农业”等发展模式，提高畜牧业生产的组织化程度。完善市场流通。以“互联网+现代畜牧业”为平台，拓展畜产品销售渠道，抓好基地建设、科技创新、品牌打造和企业体制机制创新等关键措施，大力实施品牌发展战略，打响做强“颍之尚品”、“牧原股份”、“八里河蛋鸭”等商标品牌，提升畜产品加工龙头企业的整体发展水平和影响力。</w:t>
      </w:r>
    </w:p>
    <w:p>
      <w:pPr>
        <w:ind w:left="0" w:right="0" w:firstLine="560"/>
        <w:spacing w:before="450" w:after="450" w:line="312" w:lineRule="auto"/>
      </w:pPr>
      <w:r>
        <w:rPr>
          <w:rFonts w:ascii="宋体" w:hAnsi="宋体" w:eastAsia="宋体" w:cs="宋体"/>
          <w:color w:val="000"/>
          <w:sz w:val="28"/>
          <w:szCs w:val="28"/>
        </w:rPr>
        <w:t xml:space="preserve">　　（1）打造生猪产业园区。稳步推进现代循环畜牧产业园建设，配套完善基础设施，出台优惠政策，着力招商入驻，力争到202_年园区入驻企业达20家，初步形成产业聚集效应。以颍上牧原肉食品有限公司为重点，达到年屠宰生猪300万头，975头/小时，日屠宰生猪8000头，冷却8000头/日，冻结能力540吨，冷藏能力2万吨，项目总投资约4.5亿元。项目的建设能够提升生猪养殖、屠宰集约化水平，加快农业产业化进程，促进农业产业结构的调整，拉动颍上县农业、畜牧业及肉制品加工业的发展。项目建成后，将提供就业岗位2500个。到202_年实现屠宰加工年产值35亿元，宏润肉食品加工有限公司、江店孜镇屠宰场产值达10亿元。</w:t>
      </w:r>
    </w:p>
    <w:p>
      <w:pPr>
        <w:ind w:left="0" w:right="0" w:firstLine="560"/>
        <w:spacing w:before="450" w:after="450" w:line="312" w:lineRule="auto"/>
      </w:pPr>
      <w:r>
        <w:rPr>
          <w:rFonts w:ascii="宋体" w:hAnsi="宋体" w:eastAsia="宋体" w:cs="宋体"/>
          <w:color w:val="000"/>
          <w:sz w:val="28"/>
          <w:szCs w:val="28"/>
        </w:rPr>
        <w:t xml:space="preserve">　　（2）打造牛羊产业园区。在六十铺镇建立牛羊交易大市场一个，做好本县牛、羊产业与长三角对接，吸引周边省、市、县肉牛、肉羊在此交易，形成强大的牛羊产业基地。以穆岗养牛专业合作社为重点引进年屠宰能力20万头肉牛、40万只肉羊屠宰加工企业一个。到202_年实现交易、屠宰加工年产值32亿元。</w:t>
      </w:r>
    </w:p>
    <w:p>
      <w:pPr>
        <w:ind w:left="0" w:right="0" w:firstLine="560"/>
        <w:spacing w:before="450" w:after="450" w:line="312" w:lineRule="auto"/>
      </w:pPr>
      <w:r>
        <w:rPr>
          <w:rFonts w:ascii="宋体" w:hAnsi="宋体" w:eastAsia="宋体" w:cs="宋体"/>
          <w:color w:val="000"/>
          <w:sz w:val="28"/>
          <w:szCs w:val="28"/>
        </w:rPr>
        <w:t xml:space="preserve">　　（3）打造禽类产品产业园区。大力发展禽产品精深加工，补齐发展短板，破解发展瓶颈，以立华集团为重点的800万只肉禽养殖基地，以安徽美佳康农业发展有限责任公司为重点扩大生产能力，形成屠宰、加工、包装、销售产业链。到202_年屠宰、分割加工能力达1300万只，销售产值达30亿元。同时，扩大上海多成农业发展有限公司仓储包装运输能力，形成产、供、销链条，力争到202_年全县200家蛋禽养殖企业与其合作，把颍上禽蛋产品源源不断的输送到“长三角”区域。</w:t>
      </w:r>
    </w:p>
    <w:p>
      <w:pPr>
        <w:ind w:left="0" w:right="0" w:firstLine="560"/>
        <w:spacing w:before="450" w:after="450" w:line="312" w:lineRule="auto"/>
      </w:pPr>
      <w:r>
        <w:rPr>
          <w:rFonts w:ascii="宋体" w:hAnsi="宋体" w:eastAsia="宋体" w:cs="宋体"/>
          <w:color w:val="000"/>
          <w:sz w:val="28"/>
          <w:szCs w:val="28"/>
        </w:rPr>
        <w:t xml:space="preserve">　　3、重点养殖项目建设目标规划。</w:t>
      </w:r>
    </w:p>
    <w:p>
      <w:pPr>
        <w:ind w:left="0" w:right="0" w:firstLine="560"/>
        <w:spacing w:before="450" w:after="450" w:line="312" w:lineRule="auto"/>
      </w:pPr>
      <w:r>
        <w:rPr>
          <w:rFonts w:ascii="宋体" w:hAnsi="宋体" w:eastAsia="宋体" w:cs="宋体"/>
          <w:color w:val="000"/>
          <w:sz w:val="28"/>
          <w:szCs w:val="28"/>
        </w:rPr>
        <w:t xml:space="preserve">　　（1）生猪养殖项目。一是加快推进颍上县牧原公司年出栏120万头生猪养殖体系建设项目，项目总规划建设16个养殖场，配套年产30万吨饲料厂一个、有机肥厂、无害化处理场等，项目规划总投资17亿元。目前已开工建设13个养殖场区，竣工投产10个。帮助牧原集团在我县建场过程中遇到的实际问题，确保在202_年实现年出栏120万头生猪的目标；二是正大集团在颍上投资6亿元，采取“公司+农户”合作模式建设养殖场项目，确保到202_年实现合作建设60家共存栏20万头，能繁母猪2.1万头的规模猪场，出栏40万头。三是汉世伟集团在颍投资3.5亿元，合作建场30家规模养殖场，确保到202_年可实现存栏6万头，出栏10万头生猪的项目；四是双胞胎集团投资8000万元在颍上建设6家大型养猪场，确保到202_年可实现年存栏8万头，出栏14万头；五是县内中小型标准化生猪规模养殖场，存栏生猪20万头，出栏30万头。</w:t>
      </w:r>
    </w:p>
    <w:p>
      <w:pPr>
        <w:ind w:left="0" w:right="0" w:firstLine="560"/>
        <w:spacing w:before="450" w:after="450" w:line="312" w:lineRule="auto"/>
      </w:pPr>
      <w:r>
        <w:rPr>
          <w:rFonts w:ascii="宋体" w:hAnsi="宋体" w:eastAsia="宋体" w:cs="宋体"/>
          <w:color w:val="000"/>
          <w:sz w:val="28"/>
          <w:szCs w:val="28"/>
        </w:rPr>
        <w:t xml:space="preserve">　　（2）家禽养殖项目。不断促进肉禽养殖场与立华集团合作，进一步扩大合作养殖项目，力争到202_年与立华集团合作肉鸡养殖场达70家；引进奥丰牧业、新联禽业等大型蛋禽养殖集团在我县建场，进一步扩大蛋禽养殖规模。</w:t>
      </w:r>
    </w:p>
    <w:p>
      <w:pPr>
        <w:ind w:left="0" w:right="0" w:firstLine="560"/>
        <w:spacing w:before="450" w:after="450" w:line="312" w:lineRule="auto"/>
      </w:pPr>
      <w:r>
        <w:rPr>
          <w:rFonts w:ascii="宋体" w:hAnsi="宋体" w:eastAsia="宋体" w:cs="宋体"/>
          <w:color w:val="000"/>
          <w:sz w:val="28"/>
          <w:szCs w:val="28"/>
        </w:rPr>
        <w:t xml:space="preserve">　　（3）牛羊养殖项目。以红星镇牧丰牧业为中心依托沿淮丰富水草资源发展10万头肉牛养殖、20万只肉羊养殖基地。加大对六十铺镇众兴良种黄牛繁育有限公司、盛堂乡牛哥牧业科技有限公司、江店孜镇人同农业发展有限公司、红星镇鸿丰牧业有限公司、陈桥镇健壮养牛场等肉牛养殖企业及华旺农牧发展有限公司、江口镇的山河养殖场。</w:t>
      </w:r>
    </w:p>
    <w:p>
      <w:pPr>
        <w:ind w:left="0" w:right="0" w:firstLine="560"/>
        <w:spacing w:before="450" w:after="450" w:line="312" w:lineRule="auto"/>
      </w:pPr>
      <w:r>
        <w:rPr>
          <w:rFonts w:ascii="黑体" w:hAnsi="黑体" w:eastAsia="黑体" w:cs="黑体"/>
          <w:color w:val="000000"/>
          <w:sz w:val="36"/>
          <w:szCs w:val="36"/>
          <w:b w:val="1"/>
          <w:bCs w:val="1"/>
        </w:rPr>
        <w:t xml:space="preserve">　　县畜牧业“十三五”工作总结和“十四五”发展规划</w:t>
      </w:r>
    </w:p>
    <w:p>
      <w:pPr>
        <w:ind w:left="0" w:right="0" w:firstLine="560"/>
        <w:spacing w:before="450" w:after="450" w:line="312" w:lineRule="auto"/>
      </w:pPr>
      <w:r>
        <w:rPr>
          <w:rFonts w:ascii="宋体" w:hAnsi="宋体" w:eastAsia="宋体" w:cs="宋体"/>
          <w:color w:val="000"/>
          <w:sz w:val="28"/>
          <w:szCs w:val="28"/>
        </w:rPr>
        <w:t xml:space="preserve">　　&gt;一、“十三五”期间畜牧业发展总结</w:t>
      </w:r>
    </w:p>
    <w:p>
      <w:pPr>
        <w:ind w:left="0" w:right="0" w:firstLine="560"/>
        <w:spacing w:before="450" w:after="450" w:line="312" w:lineRule="auto"/>
      </w:pPr>
      <w:r>
        <w:rPr>
          <w:rFonts w:ascii="宋体" w:hAnsi="宋体" w:eastAsia="宋体" w:cs="宋体"/>
          <w:color w:val="000"/>
          <w:sz w:val="28"/>
          <w:szCs w:val="28"/>
        </w:rPr>
        <w:t xml:space="preserve">　　“十三五”期间，在县委县政府突出发展畜牧业、重点扶持规模养殖的正确决策下，继续坚持“保供给、保安全、保生态”的目标不动摇。立足“畜牧业发展与环境保护、质量安全与规模扩展、生产增长与市场开拓、发展速度与产业效益”并重，以发展现代畜牧业促进农民增收为目标，以提高畜产品竞争力为核心的发展思路下，畜牧业克服市场波动、畜禽养殖用地难、发展资金短缺、畜禽重大疫病困扰，特别202_年以来受国内“非洲猪瘟”等不利因素的影响，我县畜牧生产仍取得了较好的成绩。</w:t>
      </w:r>
    </w:p>
    <w:p>
      <w:pPr>
        <w:ind w:left="0" w:right="0" w:firstLine="560"/>
        <w:spacing w:before="450" w:after="450" w:line="312" w:lineRule="auto"/>
      </w:pPr>
      <w:r>
        <w:rPr>
          <w:rFonts w:ascii="宋体" w:hAnsi="宋体" w:eastAsia="宋体" w:cs="宋体"/>
          <w:color w:val="000"/>
          <w:sz w:val="28"/>
          <w:szCs w:val="28"/>
        </w:rPr>
        <w:t xml:space="preserve">　　（一）畜牧业产量全面提升</w:t>
      </w:r>
    </w:p>
    <w:p>
      <w:pPr>
        <w:ind w:left="0" w:right="0" w:firstLine="560"/>
        <w:spacing w:before="450" w:after="450" w:line="312" w:lineRule="auto"/>
      </w:pPr>
      <w:r>
        <w:rPr>
          <w:rFonts w:ascii="宋体" w:hAnsi="宋体" w:eastAsia="宋体" w:cs="宋体"/>
          <w:color w:val="000"/>
          <w:sz w:val="28"/>
          <w:szCs w:val="28"/>
        </w:rPr>
        <w:t xml:space="preserve">　　截止202_年11月底，全县生猪存栏xx万头，同比增长xx%，其中能繁母猪存栏xx万头，同比增长xx%，出栏xx万头，同比增长xx%；</w:t>
      </w:r>
    </w:p>
    <w:p>
      <w:pPr>
        <w:ind w:left="0" w:right="0" w:firstLine="560"/>
        <w:spacing w:before="450" w:after="450" w:line="312" w:lineRule="auto"/>
      </w:pPr>
      <w:r>
        <w:rPr>
          <w:rFonts w:ascii="宋体" w:hAnsi="宋体" w:eastAsia="宋体" w:cs="宋体"/>
          <w:color w:val="000"/>
          <w:sz w:val="28"/>
          <w:szCs w:val="28"/>
        </w:rPr>
        <w:t xml:space="preserve">　　家禽存栏xx万只，同比增长xx%，出栏xx万只，同比增长xx%；</w:t>
      </w:r>
    </w:p>
    <w:p>
      <w:pPr>
        <w:ind w:left="0" w:right="0" w:firstLine="560"/>
        <w:spacing w:before="450" w:after="450" w:line="312" w:lineRule="auto"/>
      </w:pPr>
      <w:r>
        <w:rPr>
          <w:rFonts w:ascii="宋体" w:hAnsi="宋体" w:eastAsia="宋体" w:cs="宋体"/>
          <w:color w:val="000"/>
          <w:sz w:val="28"/>
          <w:szCs w:val="28"/>
        </w:rPr>
        <w:t xml:space="preserve">　　肉牛存栏，xx万头，出栏xx万头，同比增长xx%；</w:t>
      </w:r>
    </w:p>
    <w:p>
      <w:pPr>
        <w:ind w:left="0" w:right="0" w:firstLine="560"/>
        <w:spacing w:before="450" w:after="450" w:line="312" w:lineRule="auto"/>
      </w:pPr>
      <w:r>
        <w:rPr>
          <w:rFonts w:ascii="宋体" w:hAnsi="宋体" w:eastAsia="宋体" w:cs="宋体"/>
          <w:color w:val="000"/>
          <w:sz w:val="28"/>
          <w:szCs w:val="28"/>
        </w:rPr>
        <w:t xml:space="preserve">　　肉羊存栏xx万只，出栏xx万只，同比增长xx%；</w:t>
      </w:r>
    </w:p>
    <w:p>
      <w:pPr>
        <w:ind w:left="0" w:right="0" w:firstLine="560"/>
        <w:spacing w:before="450" w:after="450" w:line="312" w:lineRule="auto"/>
      </w:pPr>
      <w:r>
        <w:rPr>
          <w:rFonts w:ascii="宋体" w:hAnsi="宋体" w:eastAsia="宋体" w:cs="宋体"/>
          <w:color w:val="000"/>
          <w:sz w:val="28"/>
          <w:szCs w:val="28"/>
        </w:rPr>
        <w:t xml:space="preserve">　　类总产xx万吨，同比增长xx%；</w:t>
      </w:r>
    </w:p>
    <w:p>
      <w:pPr>
        <w:ind w:left="0" w:right="0" w:firstLine="560"/>
        <w:spacing w:before="450" w:after="450" w:line="312" w:lineRule="auto"/>
      </w:pPr>
      <w:r>
        <w:rPr>
          <w:rFonts w:ascii="宋体" w:hAnsi="宋体" w:eastAsia="宋体" w:cs="宋体"/>
          <w:color w:val="000"/>
          <w:sz w:val="28"/>
          <w:szCs w:val="28"/>
        </w:rPr>
        <w:t xml:space="preserve">　　蛋类总产xx万吨，同比增长xx%。预计“十三五”末的202_年底，生猪存栏xx万头，出栏xx万头；</w:t>
      </w:r>
    </w:p>
    <w:p>
      <w:pPr>
        <w:ind w:left="0" w:right="0" w:firstLine="560"/>
        <w:spacing w:before="450" w:after="450" w:line="312" w:lineRule="auto"/>
      </w:pPr>
      <w:r>
        <w:rPr>
          <w:rFonts w:ascii="宋体" w:hAnsi="宋体" w:eastAsia="宋体" w:cs="宋体"/>
          <w:color w:val="000"/>
          <w:sz w:val="28"/>
          <w:szCs w:val="28"/>
        </w:rPr>
        <w:t xml:space="preserve">　　家禽存栏xx万只，xx万只；</w:t>
      </w:r>
    </w:p>
    <w:p>
      <w:pPr>
        <w:ind w:left="0" w:right="0" w:firstLine="560"/>
        <w:spacing w:before="450" w:after="450" w:line="312" w:lineRule="auto"/>
      </w:pPr>
      <w:r>
        <w:rPr>
          <w:rFonts w:ascii="宋体" w:hAnsi="宋体" w:eastAsia="宋体" w:cs="宋体"/>
          <w:color w:val="000"/>
          <w:sz w:val="28"/>
          <w:szCs w:val="28"/>
        </w:rPr>
        <w:t xml:space="preserve">　　肉牛存栏xx万头，出栏xx万头；</w:t>
      </w:r>
    </w:p>
    <w:p>
      <w:pPr>
        <w:ind w:left="0" w:right="0" w:firstLine="560"/>
        <w:spacing w:before="450" w:after="450" w:line="312" w:lineRule="auto"/>
      </w:pPr>
      <w:r>
        <w:rPr>
          <w:rFonts w:ascii="宋体" w:hAnsi="宋体" w:eastAsia="宋体" w:cs="宋体"/>
          <w:color w:val="000"/>
          <w:sz w:val="28"/>
          <w:szCs w:val="28"/>
        </w:rPr>
        <w:t xml:space="preserve">　　肉羊存栏xx万只，存栏xx万只。肉蛋奶总产xx万吨，畜牧业产值占农业总产值比重达到xx%。</w:t>
      </w:r>
    </w:p>
    <w:p>
      <w:pPr>
        <w:ind w:left="0" w:right="0" w:firstLine="560"/>
        <w:spacing w:before="450" w:after="450" w:line="312" w:lineRule="auto"/>
      </w:pPr>
      <w:r>
        <w:rPr>
          <w:rFonts w:ascii="宋体" w:hAnsi="宋体" w:eastAsia="宋体" w:cs="宋体"/>
          <w:color w:val="000"/>
          <w:sz w:val="28"/>
          <w:szCs w:val="28"/>
        </w:rPr>
        <w:t xml:space="preserve">　　（二）规模化养殖比重增长迅速</w:t>
      </w:r>
    </w:p>
    <w:p>
      <w:pPr>
        <w:ind w:left="0" w:right="0" w:firstLine="560"/>
        <w:spacing w:before="450" w:after="450" w:line="312" w:lineRule="auto"/>
      </w:pPr>
      <w:r>
        <w:rPr>
          <w:rFonts w:ascii="宋体" w:hAnsi="宋体" w:eastAsia="宋体" w:cs="宋体"/>
          <w:color w:val="000"/>
          <w:sz w:val="28"/>
          <w:szCs w:val="28"/>
        </w:rPr>
        <w:t xml:space="preserve">　　截止202_年11月底，全县规模养殖场共计xx家，其中生猪规模场xx家，家禽规模场xx家，肉牛规模场xx家，肉羊规模场xx家，较202_年底分别增长xx%、xx%、xx%和xx%。预计预计到“十三五”末的202_年底，全县规模养殖比重可达到xx%以上。</w:t>
      </w:r>
    </w:p>
    <w:p>
      <w:pPr>
        <w:ind w:left="0" w:right="0" w:firstLine="560"/>
        <w:spacing w:before="450" w:after="450" w:line="312" w:lineRule="auto"/>
      </w:pPr>
      <w:r>
        <w:rPr>
          <w:rFonts w:ascii="宋体" w:hAnsi="宋体" w:eastAsia="宋体" w:cs="宋体"/>
          <w:color w:val="000"/>
          <w:sz w:val="28"/>
          <w:szCs w:val="28"/>
        </w:rPr>
        <w:t xml:space="preserve">　&gt;　二、“十四五”畜牧业发展规划</w:t>
      </w:r>
    </w:p>
    <w:p>
      <w:pPr>
        <w:ind w:left="0" w:right="0" w:firstLine="560"/>
        <w:spacing w:before="450" w:after="450" w:line="312" w:lineRule="auto"/>
      </w:pPr>
      <w:r>
        <w:rPr>
          <w:rFonts w:ascii="宋体" w:hAnsi="宋体" w:eastAsia="宋体" w:cs="宋体"/>
          <w:color w:val="000"/>
          <w:sz w:val="28"/>
          <w:szCs w:val="28"/>
        </w:rPr>
        <w:t xml:space="preserve">　　（一）发展思路</w:t>
      </w:r>
    </w:p>
    <w:p>
      <w:pPr>
        <w:ind w:left="0" w:right="0" w:firstLine="560"/>
        <w:spacing w:before="450" w:after="450" w:line="312" w:lineRule="auto"/>
      </w:pPr>
      <w:r>
        <w:rPr>
          <w:rFonts w:ascii="宋体" w:hAnsi="宋体" w:eastAsia="宋体" w:cs="宋体"/>
          <w:color w:val="000"/>
          <w:sz w:val="28"/>
          <w:szCs w:val="28"/>
        </w:rPr>
        <w:t xml:space="preserve">　　坚持以绿色发展为指导，围绕全面深化改革，加快推进农业现代化这个主题，以加快转变发展方式为主线，以发展适应性畜牧业调结构，以发展适度规模养殖促增长。力争实现畜禽良种化、养殖规模化、管理科学化、防疫规范化、环境无害化以及资源利用化。</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到“十四五”末，全县生猪存栏80万头，年可出栏150万头；</w:t>
      </w:r>
    </w:p>
    <w:p>
      <w:pPr>
        <w:ind w:left="0" w:right="0" w:firstLine="560"/>
        <w:spacing w:before="450" w:after="450" w:line="312" w:lineRule="auto"/>
      </w:pPr>
      <w:r>
        <w:rPr>
          <w:rFonts w:ascii="宋体" w:hAnsi="宋体" w:eastAsia="宋体" w:cs="宋体"/>
          <w:color w:val="000"/>
          <w:sz w:val="28"/>
          <w:szCs w:val="28"/>
        </w:rPr>
        <w:t xml:space="preserve">　　家禽存栏800万只，1000万只；</w:t>
      </w:r>
    </w:p>
    <w:p>
      <w:pPr>
        <w:ind w:left="0" w:right="0" w:firstLine="560"/>
        <w:spacing w:before="450" w:after="450" w:line="312" w:lineRule="auto"/>
      </w:pPr>
      <w:r>
        <w:rPr>
          <w:rFonts w:ascii="宋体" w:hAnsi="宋体" w:eastAsia="宋体" w:cs="宋体"/>
          <w:color w:val="000"/>
          <w:sz w:val="28"/>
          <w:szCs w:val="28"/>
        </w:rPr>
        <w:t xml:space="preserve">　　肉牛存栏20万头，出栏30万头；</w:t>
      </w:r>
    </w:p>
    <w:p>
      <w:pPr>
        <w:ind w:left="0" w:right="0" w:firstLine="560"/>
        <w:spacing w:before="450" w:after="450" w:line="312" w:lineRule="auto"/>
      </w:pPr>
      <w:r>
        <w:rPr>
          <w:rFonts w:ascii="宋体" w:hAnsi="宋体" w:eastAsia="宋体" w:cs="宋体"/>
          <w:color w:val="000"/>
          <w:sz w:val="28"/>
          <w:szCs w:val="28"/>
        </w:rPr>
        <w:t xml:space="preserve">　　肉羊存栏50万只，出栏60万只；</w:t>
      </w:r>
    </w:p>
    <w:p>
      <w:pPr>
        <w:ind w:left="0" w:right="0" w:firstLine="560"/>
        <w:spacing w:before="450" w:after="450" w:line="312" w:lineRule="auto"/>
      </w:pPr>
      <w:r>
        <w:rPr>
          <w:rFonts w:ascii="宋体" w:hAnsi="宋体" w:eastAsia="宋体" w:cs="宋体"/>
          <w:color w:val="000"/>
          <w:sz w:val="28"/>
          <w:szCs w:val="28"/>
        </w:rPr>
        <w:t xml:space="preserve">　　肉蛋奶总产达到35万吨，畜牧业产值占农业总产值比重达到45%，农民人均牧业纯收入比“十三五”末增长50%以上，规模养殖比重达到90%以上，形成较为完善的现代畜牧业产业体系，实现我县由畜牧业大县向强县的跨越。</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1、标准化规模养殖目标规划。按照“高产、优质、高效、生态、安全”的可持续发展要求，严格落实养殖场建设备案制度，到202_年，全县标准化规模养殖场达到800个。实现生猪年存栏80万头，出栏150万头；</w:t>
      </w:r>
    </w:p>
    <w:p>
      <w:pPr>
        <w:ind w:left="0" w:right="0" w:firstLine="560"/>
        <w:spacing w:before="450" w:after="450" w:line="312" w:lineRule="auto"/>
      </w:pPr>
      <w:r>
        <w:rPr>
          <w:rFonts w:ascii="宋体" w:hAnsi="宋体" w:eastAsia="宋体" w:cs="宋体"/>
          <w:color w:val="000"/>
          <w:sz w:val="28"/>
          <w:szCs w:val="28"/>
        </w:rPr>
        <w:t xml:space="preserve">　　肉牛存栏20万头，出栏30万头；</w:t>
      </w:r>
    </w:p>
    <w:p>
      <w:pPr>
        <w:ind w:left="0" w:right="0" w:firstLine="560"/>
        <w:spacing w:before="450" w:after="450" w:line="312" w:lineRule="auto"/>
      </w:pPr>
      <w:r>
        <w:rPr>
          <w:rFonts w:ascii="宋体" w:hAnsi="宋体" w:eastAsia="宋体" w:cs="宋体"/>
          <w:color w:val="000"/>
          <w:sz w:val="28"/>
          <w:szCs w:val="28"/>
        </w:rPr>
        <w:t xml:space="preserve">　　肉羊存栏50万头，出栏60万头；</w:t>
      </w:r>
    </w:p>
    <w:p>
      <w:pPr>
        <w:ind w:left="0" w:right="0" w:firstLine="560"/>
        <w:spacing w:before="450" w:after="450" w:line="312" w:lineRule="auto"/>
      </w:pPr>
      <w:r>
        <w:rPr>
          <w:rFonts w:ascii="宋体" w:hAnsi="宋体" w:eastAsia="宋体" w:cs="宋体"/>
          <w:color w:val="000"/>
          <w:sz w:val="28"/>
          <w:szCs w:val="28"/>
        </w:rPr>
        <w:t xml:space="preserve">　　家禽存栏1000万只，畜牧业产值占农业总产值比重达到45%。深入实施畜禽养殖标准化示范创建活动，国家级标准化示范场达到10个、省级30个、市级60个。突出畜禽粪污无害化处理和资源化利用，减少疫病发生，降低发病率，提高畜产品质量和安全性，满足人们对畜产品的营养、健康、安全的消费需求，有效解决养殖业带来的环境污染和生态破坏等问题，推进畜牧业可持续发展。</w:t>
      </w:r>
    </w:p>
    <w:p>
      <w:pPr>
        <w:ind w:left="0" w:right="0" w:firstLine="560"/>
        <w:spacing w:before="450" w:after="450" w:line="312" w:lineRule="auto"/>
      </w:pPr>
      <w:r>
        <w:rPr>
          <w:rFonts w:ascii="宋体" w:hAnsi="宋体" w:eastAsia="宋体" w:cs="宋体"/>
          <w:color w:val="000"/>
          <w:sz w:val="28"/>
          <w:szCs w:val="28"/>
        </w:rPr>
        <w:t xml:space="preserve">　　2、畜牧业全产业链目标规划</w:t>
      </w:r>
    </w:p>
    <w:p>
      <w:pPr>
        <w:ind w:left="0" w:right="0" w:firstLine="560"/>
        <w:spacing w:before="450" w:after="450" w:line="312" w:lineRule="auto"/>
      </w:pPr>
      <w:r>
        <w:rPr>
          <w:rFonts w:ascii="宋体" w:hAnsi="宋体" w:eastAsia="宋体" w:cs="宋体"/>
          <w:color w:val="000"/>
          <w:sz w:val="28"/>
          <w:szCs w:val="28"/>
        </w:rPr>
        <w:t xml:space="preserve">　　提高组织化程度，进一步完善“公司+合作组织+农户”及“订单农业”等发展模式，提高畜牧业生产的组织化程度。完善市场流通。以“互联网+现代畜牧业”为平台，拓展畜产品销售渠道，抓好基地建设、科技创新、品牌打造和企业体制机制创新等关键措施，大力实施品牌发展战略，打响做强“颍之尚品”、“牧原股份”、“八里河蛋鸭”等商标品牌，提升畜产品加工龙头企业的整体发展水平和影响力。</w:t>
      </w:r>
    </w:p>
    <w:p>
      <w:pPr>
        <w:ind w:left="0" w:right="0" w:firstLine="560"/>
        <w:spacing w:before="450" w:after="450" w:line="312" w:lineRule="auto"/>
      </w:pPr>
      <w:r>
        <w:rPr>
          <w:rFonts w:ascii="宋体" w:hAnsi="宋体" w:eastAsia="宋体" w:cs="宋体"/>
          <w:color w:val="000"/>
          <w:sz w:val="28"/>
          <w:szCs w:val="28"/>
        </w:rPr>
        <w:t xml:space="preserve">　　（1）打造生猪产业园区。稳步推进现代循环畜牧产业园建设，配套完善基础设施，出台优惠政策，着力招商入驻，力争到202_年园区入驻企业达20家，初步形成产业聚集效应。以颍上牧原肉食品有限公司为重点，达到年屠宰生猪300万头，975头/小时，日屠宰生猪8000头，冷却8000头/日，冻结能力540吨，冷藏能力2万吨，项目总投资约4.5亿元。项目的建设能够提升生猪养殖、屠宰集约化水平，加快农业产业化进程，促进农业产业结构的调整，拉动颍上县农业、畜牧业及肉制品加工业的发展。项目建成后，将提供就业岗位2500个。到202_年实现屠宰加工年产值35亿元，宏润肉食品加工有限公司、江店孜镇屠宰场产值达10亿元。</w:t>
      </w:r>
    </w:p>
    <w:p>
      <w:pPr>
        <w:ind w:left="0" w:right="0" w:firstLine="560"/>
        <w:spacing w:before="450" w:after="450" w:line="312" w:lineRule="auto"/>
      </w:pPr>
      <w:r>
        <w:rPr>
          <w:rFonts w:ascii="宋体" w:hAnsi="宋体" w:eastAsia="宋体" w:cs="宋体"/>
          <w:color w:val="000"/>
          <w:sz w:val="28"/>
          <w:szCs w:val="28"/>
        </w:rPr>
        <w:t xml:space="preserve">　　（2）打造牛羊产业园区。在六十铺镇建立牛羊交易大市场一个，做好本县牛、羊产业与长三角对接，吸引周边省、市、县肉牛、肉羊在此交易，形成强大的牛羊产业基地。以穆岗养牛专业合作社为重点引进年屠宰能力20万头肉牛、40万只肉羊屠宰加工企业一个。到202_年实现交易、屠宰加工年产值32亿元。</w:t>
      </w:r>
    </w:p>
    <w:p>
      <w:pPr>
        <w:ind w:left="0" w:right="0" w:firstLine="560"/>
        <w:spacing w:before="450" w:after="450" w:line="312" w:lineRule="auto"/>
      </w:pPr>
      <w:r>
        <w:rPr>
          <w:rFonts w:ascii="宋体" w:hAnsi="宋体" w:eastAsia="宋体" w:cs="宋体"/>
          <w:color w:val="000"/>
          <w:sz w:val="28"/>
          <w:szCs w:val="28"/>
        </w:rPr>
        <w:t xml:space="preserve">　　（3）打造禽类产品产业园区。大力发展禽产品精深加工，补齐发展短板，破解发展瓶颈，以立华集团为重点的800万只肉禽养殖基地，以安徽美佳康农业发展有限责任公司为重点扩大生产能力，形成屠宰、加工、包装、销售产业链。到202_年屠宰、分割加工能力达1300万只，销售产值达30亿元。同时，扩大上海多成农业发展有限公司仓储包装运输能力，形成产、供、销链条，力争到202_年全县200家蛋禽养殖企业与其合作，把颍上禽蛋产品源源不断的输送到“长三角”区域。</w:t>
      </w:r>
    </w:p>
    <w:p>
      <w:pPr>
        <w:ind w:left="0" w:right="0" w:firstLine="560"/>
        <w:spacing w:before="450" w:after="450" w:line="312" w:lineRule="auto"/>
      </w:pPr>
      <w:r>
        <w:rPr>
          <w:rFonts w:ascii="宋体" w:hAnsi="宋体" w:eastAsia="宋体" w:cs="宋体"/>
          <w:color w:val="000"/>
          <w:sz w:val="28"/>
          <w:szCs w:val="28"/>
        </w:rPr>
        <w:t xml:space="preserve">　　3、重点养殖项目建设目标规划。</w:t>
      </w:r>
    </w:p>
    <w:p>
      <w:pPr>
        <w:ind w:left="0" w:right="0" w:firstLine="560"/>
        <w:spacing w:before="450" w:after="450" w:line="312" w:lineRule="auto"/>
      </w:pPr>
      <w:r>
        <w:rPr>
          <w:rFonts w:ascii="宋体" w:hAnsi="宋体" w:eastAsia="宋体" w:cs="宋体"/>
          <w:color w:val="000"/>
          <w:sz w:val="28"/>
          <w:szCs w:val="28"/>
        </w:rPr>
        <w:t xml:space="preserve">　　（1）生猪养殖项目。一是加快推进颍上县牧原公司年出栏120万头生猪养殖体系建设项目，项目总规划建设16个养殖场，配套年产30万吨饲料厂一个、有机肥厂、无害化处理场等，项目规划总投资17亿元。目前已开工建设13个养殖场区，竣工投产10个。帮助牧原集团在我县建场过程中遇到的实际问题，确保在202_年实现年出栏120万头生猪的目标；</w:t>
      </w:r>
    </w:p>
    <w:p>
      <w:pPr>
        <w:ind w:left="0" w:right="0" w:firstLine="560"/>
        <w:spacing w:before="450" w:after="450" w:line="312" w:lineRule="auto"/>
      </w:pPr>
      <w:r>
        <w:rPr>
          <w:rFonts w:ascii="宋体" w:hAnsi="宋体" w:eastAsia="宋体" w:cs="宋体"/>
          <w:color w:val="000"/>
          <w:sz w:val="28"/>
          <w:szCs w:val="28"/>
        </w:rPr>
        <w:t xml:space="preserve">　　二是正大集团在颍上投资6亿元，采取“公司+农户”合作模式建设养殖场项目，确保到202_年实现合作建设60家共存栏20万头，能繁母猪2.1万头的规模猪场，出栏40万头。三是汉世伟集团在颍投资3.5亿元，合作建场30家规模养殖场，确保到202_年可实现存栏6万头，出栏10万头生猪的项目；</w:t>
      </w:r>
    </w:p>
    <w:p>
      <w:pPr>
        <w:ind w:left="0" w:right="0" w:firstLine="560"/>
        <w:spacing w:before="450" w:after="450" w:line="312" w:lineRule="auto"/>
      </w:pPr>
      <w:r>
        <w:rPr>
          <w:rFonts w:ascii="宋体" w:hAnsi="宋体" w:eastAsia="宋体" w:cs="宋体"/>
          <w:color w:val="000"/>
          <w:sz w:val="28"/>
          <w:szCs w:val="28"/>
        </w:rPr>
        <w:t xml:space="preserve">　　四是双胞胎集团投资8000万元在颍上建设6家大型养猪场，确保到202_年可实现年存栏8万头，出栏14万头；</w:t>
      </w:r>
    </w:p>
    <w:p>
      <w:pPr>
        <w:ind w:left="0" w:right="0" w:firstLine="560"/>
        <w:spacing w:before="450" w:after="450" w:line="312" w:lineRule="auto"/>
      </w:pPr>
      <w:r>
        <w:rPr>
          <w:rFonts w:ascii="宋体" w:hAnsi="宋体" w:eastAsia="宋体" w:cs="宋体"/>
          <w:color w:val="000"/>
          <w:sz w:val="28"/>
          <w:szCs w:val="28"/>
        </w:rPr>
        <w:t xml:space="preserve">　　五是县内中小型标准化生猪规模养殖场，存栏生猪20万头，出栏30万头。</w:t>
      </w:r>
    </w:p>
    <w:p>
      <w:pPr>
        <w:ind w:left="0" w:right="0" w:firstLine="560"/>
        <w:spacing w:before="450" w:after="450" w:line="312" w:lineRule="auto"/>
      </w:pPr>
      <w:r>
        <w:rPr>
          <w:rFonts w:ascii="宋体" w:hAnsi="宋体" w:eastAsia="宋体" w:cs="宋体"/>
          <w:color w:val="000"/>
          <w:sz w:val="28"/>
          <w:szCs w:val="28"/>
        </w:rPr>
        <w:t xml:space="preserve">　　（2）家禽养殖项目。不断促进肉禽养殖场与立华集团合作，进一步扩大合作养殖项目，力争到202_年与立华集团合作肉鸡养殖场达70家；</w:t>
      </w:r>
    </w:p>
    <w:p>
      <w:pPr>
        <w:ind w:left="0" w:right="0" w:firstLine="560"/>
        <w:spacing w:before="450" w:after="450" w:line="312" w:lineRule="auto"/>
      </w:pPr>
      <w:r>
        <w:rPr>
          <w:rFonts w:ascii="宋体" w:hAnsi="宋体" w:eastAsia="宋体" w:cs="宋体"/>
          <w:color w:val="000"/>
          <w:sz w:val="28"/>
          <w:szCs w:val="28"/>
        </w:rPr>
        <w:t xml:space="preserve">　　引进奥丰牧业、新联禽业等大型蛋禽养殖集团在我县建场，进一步扩大蛋禽养殖规模。</w:t>
      </w:r>
    </w:p>
    <w:p>
      <w:pPr>
        <w:ind w:left="0" w:right="0" w:firstLine="560"/>
        <w:spacing w:before="450" w:after="450" w:line="312" w:lineRule="auto"/>
      </w:pPr>
      <w:r>
        <w:rPr>
          <w:rFonts w:ascii="宋体" w:hAnsi="宋体" w:eastAsia="宋体" w:cs="宋体"/>
          <w:color w:val="000"/>
          <w:sz w:val="28"/>
          <w:szCs w:val="28"/>
        </w:rPr>
        <w:t xml:space="preserve">　　（3）牛羊养殖项目。以红星镇牧丰牧业为中心依托沿淮丰富水草资源发展10万头肉牛养殖、20万只肉羊养殖基地。加大对六十铺镇众兴良种黄牛繁育有限公司、盛堂乡牛哥牧业科技有限公司、江店孜镇人同农业发展有限公司、红星镇鸿丰牧业有限公司、陈桥镇健壮养牛场等肉牛养殖企业及华旺农牧发展有限公司、江口镇的山河养殖场、五十铺乡的王昌勇养羊场等一批具有代表性的肉羊养殖企业的扶持力度，扩大养殖规模，示范带动发展牛羊养殖。到202_年达到年出栏肉牛30万头，肉羊50万只的目标。</w:t>
      </w:r>
    </w:p>
    <w:p>
      <w:pPr>
        <w:ind w:left="0" w:right="0" w:firstLine="560"/>
        <w:spacing w:before="450" w:after="450" w:line="312" w:lineRule="auto"/>
      </w:pPr>
      <w:r>
        <w:rPr>
          <w:rFonts w:ascii="宋体" w:hAnsi="宋体" w:eastAsia="宋体" w:cs="宋体"/>
          <w:color w:val="000"/>
          <w:sz w:val="28"/>
          <w:szCs w:val="28"/>
        </w:rPr>
        <w:t xml:space="preserve">　　4、加大财政项目争取力度。紧盯国家产业扶持政策，积极争取国家政策支持，实现项目带动产业发展。力争中央现代农业发展资金、现代畜牧业全产业链、国家农业综合开发区域生态循环农业示范、标准化养殖场建设、生猪调出大县、粮改饲、草牧业试点建设等项目的实施。</w:t>
      </w:r>
    </w:p>
    <w:p>
      <w:pPr>
        <w:ind w:left="0" w:right="0" w:firstLine="560"/>
        <w:spacing w:before="450" w:after="450" w:line="312" w:lineRule="auto"/>
      </w:pPr>
      <w:r>
        <w:rPr>
          <w:rFonts w:ascii="宋体" w:hAnsi="宋体" w:eastAsia="宋体" w:cs="宋体"/>
          <w:color w:val="000"/>
          <w:sz w:val="28"/>
          <w:szCs w:val="28"/>
        </w:rPr>
        <w:t xml:space="preserve">　　5、创建生态美丽牧场。按“规范、生态、美丽”内涵要求,以“种养耦合、无抗无废”为原则，通过设施改善,制度规范,环境洁化、绿化、美化,将畜禽养殖场营造为“场区布局合理、设施制度完善、生产全程清洁、产出安全高效、资源循环利用、整体绿化美化”的美丽生态牧场。以此来促进畜牧业绿色发展。</w:t>
      </w:r>
    </w:p>
    <w:p>
      <w:pPr>
        <w:ind w:left="0" w:right="0" w:firstLine="560"/>
        <w:spacing w:before="450" w:after="450" w:line="312" w:lineRule="auto"/>
      </w:pPr>
      <w:r>
        <w:rPr>
          <w:rFonts w:ascii="宋体" w:hAnsi="宋体" w:eastAsia="宋体" w:cs="宋体"/>
          <w:color w:val="000"/>
          <w:sz w:val="28"/>
          <w:szCs w:val="28"/>
        </w:rPr>
        <w:t xml:space="preserve">　　6、全面推行畜禽粪污资源化利用。充分发挥好畜禽粪污资源利用整县推进项目的实施效果，全面推进畜禽粪污的资源化利用，总结推广资源化利用过程中形成典型利用模式，形成较为完善的管理体系，实现资源化综合利用率达98%以上的目标。</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一)着力推进标准化规模养殖。发展标准化规模养殖，推进传统饲养方式转变。坚持政府扶持、多元投入、多方建设的方针，整合国家和省级强牧惠牧政策资金，采取引导鼓励扶持的办法，支持散养户出院入区，鼓励养殖大户以区建场，以区带户，以户促场，重点支持龙头企业、家庭牧场、专业合作等，加快培育适度规模养殖和一体化经营主体，大力改善养殖基础设施条件。使传统畜牧业由分散养殖向规模经营为主的转型，扩大规模化生产、产业化经营，力争畜禽规模化养殖比重达到90%。</w:t>
      </w:r>
    </w:p>
    <w:p>
      <w:pPr>
        <w:ind w:left="0" w:right="0" w:firstLine="560"/>
        <w:spacing w:before="450" w:after="450" w:line="312" w:lineRule="auto"/>
      </w:pPr>
      <w:r>
        <w:rPr>
          <w:rFonts w:ascii="宋体" w:hAnsi="宋体" w:eastAsia="宋体" w:cs="宋体"/>
          <w:color w:val="000"/>
          <w:sz w:val="28"/>
          <w:szCs w:val="28"/>
        </w:rPr>
        <w:t xml:space="preserve">　　（二）构建现代畜牧业全产业。大力发展畜产品加工业，在主攻空挡短板、创新产销机制、研发优势品牌、拓展市场空间方面狠下功夫，着力解决现代畜牧业全产业链上畜产品加工能力不足，产品销售不畅的问题。一是巩固提升牧原、宏润、美佳康、穆岗等规模大、起点高、带动能力强的屠宰加工骨干企业，想方设法解决流动资金和市场开拓两大难题，扩大生产规模，增加产品品种，打造优势品牌，提高畜产品附加值。二是积极创造条件，利用畜牧业区位优势，积极争取合作机会，打造多个屠宰、加工、运输、营销一体化食品加工企业。三是充分利用“互联网+”现代畜牧业新模式，采取政府支持、市场化运作方式，通过产销对接、农超对接，拓展市场空间，加大畜产品营销力度，促进畜牧产业提质增效。</w:t>
      </w:r>
    </w:p>
    <w:p>
      <w:pPr>
        <w:ind w:left="0" w:right="0" w:firstLine="560"/>
        <w:spacing w:before="450" w:after="450" w:line="312" w:lineRule="auto"/>
      </w:pPr>
      <w:r>
        <w:rPr>
          <w:rFonts w:ascii="宋体" w:hAnsi="宋体" w:eastAsia="宋体" w:cs="宋体"/>
          <w:color w:val="000"/>
          <w:sz w:val="28"/>
          <w:szCs w:val="28"/>
        </w:rPr>
        <w:t xml:space="preserve">　　（三）积极争取项目，加大政策扶持。积极申报上级关于畜禽养殖类、畜产品加工销售类、冷链仓储流通环节、电商平台建设等方面的项目；</w:t>
      </w:r>
    </w:p>
    <w:p>
      <w:pPr>
        <w:ind w:left="0" w:right="0" w:firstLine="560"/>
        <w:spacing w:before="450" w:after="450" w:line="312" w:lineRule="auto"/>
      </w:pPr>
      <w:r>
        <w:rPr>
          <w:rFonts w:ascii="宋体" w:hAnsi="宋体" w:eastAsia="宋体" w:cs="宋体"/>
          <w:color w:val="000"/>
          <w:sz w:val="28"/>
          <w:szCs w:val="28"/>
        </w:rPr>
        <w:t xml:space="preserve">　　建立用地、金融、项目推进等协调机制；</w:t>
      </w:r>
    </w:p>
    <w:p>
      <w:pPr>
        <w:ind w:left="0" w:right="0" w:firstLine="560"/>
        <w:spacing w:before="450" w:after="450" w:line="312" w:lineRule="auto"/>
      </w:pPr>
      <w:r>
        <w:rPr>
          <w:rFonts w:ascii="宋体" w:hAnsi="宋体" w:eastAsia="宋体" w:cs="宋体"/>
          <w:color w:val="000"/>
          <w:sz w:val="28"/>
          <w:szCs w:val="28"/>
        </w:rPr>
        <w:t xml:space="preserve">　　出台招商、奖补等扶持政策。</w:t>
      </w:r>
    </w:p>
    <w:p>
      <w:pPr>
        <w:ind w:left="0" w:right="0" w:firstLine="560"/>
        <w:spacing w:before="450" w:after="450" w:line="312" w:lineRule="auto"/>
      </w:pPr>
      <w:r>
        <w:rPr>
          <w:rFonts w:ascii="宋体" w:hAnsi="宋体" w:eastAsia="宋体" w:cs="宋体"/>
          <w:color w:val="000"/>
          <w:sz w:val="28"/>
          <w:szCs w:val="28"/>
        </w:rPr>
        <w:t xml:space="preserve">　　(三)落实金融支持。依拖“劝耕贷”等政策的实施，及时掌握国家政策，争取政府支持，从政策供给层面调整和完善畜牧业融资机制,协调金融机构为畜牧业发展提供资金支持，创新担保方式，提高养殖户信用度和还贷意识。实现“造血”与“输血”功能的良性循环,着力破解畜牧业发展融资难题。</w:t>
      </w:r>
    </w:p>
    <w:p>
      <w:pPr>
        <w:ind w:left="0" w:right="0" w:firstLine="560"/>
        <w:spacing w:before="450" w:after="450" w:line="312" w:lineRule="auto"/>
      </w:pPr>
      <w:r>
        <w:rPr>
          <w:rFonts w:ascii="宋体" w:hAnsi="宋体" w:eastAsia="宋体" w:cs="宋体"/>
          <w:color w:val="000"/>
          <w:sz w:val="28"/>
          <w:szCs w:val="28"/>
        </w:rPr>
        <w:t xml:space="preserve">　　（四）完善重大动物疫病防控体系。严格落实动物防疫双规责任制，落实主体责任，完善全区预防和控制重大动物疫病的长效管理和应急处理机制。重大动物疫病免疫密度达到100%，免疫抗体合格率全年保持在90%以上。健全疫情测报和监控体系，不断完善动物标识及疫病可追溯体系建设。做好疫苗等防疫物资储备。加强基层防疫队伍建设，完善基层站硬件设施建设，落实基层畜牧兽医人员和村级防疫员补贴。</w:t>
      </w:r>
    </w:p>
    <w:p>
      <w:pPr>
        <w:ind w:left="0" w:right="0" w:firstLine="560"/>
        <w:spacing w:before="450" w:after="450" w:line="312" w:lineRule="auto"/>
      </w:pPr>
      <w:r>
        <w:rPr>
          <w:rFonts w:ascii="宋体" w:hAnsi="宋体" w:eastAsia="宋体" w:cs="宋体"/>
          <w:color w:val="000"/>
          <w:sz w:val="28"/>
          <w:szCs w:val="28"/>
        </w:rPr>
        <w:t xml:space="preserve">　　（五）强化科研创新加快技术推广。大力推动信息化、智能化新技术在生猪生产经营领域的应用，进一步加强产学研推深度融合。以指导畜禽粪污资源化利用、生猪标准化生产为重点，组织开展“畜牧科技进万家活动”，推广农作物秸秆发酵垫料、养殖废弃物资源化利用等清洁养殖技术。鼓励支持高校、科研院所、技术推广单位、畜禽企业等，深化畜牧兽医行业技术交流与合作，提升推广队伍范围、素质与能力。加强业务培训，提高技术能力和服务本领显得尤为重要。聘请省内外知名畜牧专家开展业务培训，提高业务技术，采取合适的激励措施，调动基层畜牧工作者的积极性，提高思想认识，搞好服务保障。</w:t>
      </w:r>
    </w:p>
    <w:p>
      <w:pPr>
        <w:ind w:left="0" w:right="0" w:firstLine="560"/>
        <w:spacing w:before="450" w:after="450" w:line="312" w:lineRule="auto"/>
      </w:pPr>
      <w:r>
        <w:rPr>
          <w:rFonts w:ascii="宋体" w:hAnsi="宋体" w:eastAsia="宋体" w:cs="宋体"/>
          <w:color w:val="000"/>
          <w:sz w:val="28"/>
          <w:szCs w:val="28"/>
        </w:rPr>
        <w:t xml:space="preserve">　　（六）强化畜产品质量安全监管。全面落实监管责任，健全完善畜产品质量安全监管、应急预案和快速反应机制，明确质量监管责任，落实主体责任。深入开展投入品质量安全专项整治行动。落实属地责任、强化执法监督、完善综合服务、健全长效机制。积极构建畜产品质量安全全程监管的网络体系，推进动物标识及疫病可追溯体系建设。规范畜禽生产行为。加强产地、运输和屠宰检疫。强化饲料、兽药等投入品监管力度。扎实开展“瘦肉精”和生鲜乳专项整治。做好渔业监测工作。切实提升畜产品质量安全水平，确保不发生畜产品质量安全事故。</w:t>
      </w:r>
    </w:p>
    <w:p>
      <w:pPr>
        <w:ind w:left="0" w:right="0" w:firstLine="560"/>
        <w:spacing w:before="450" w:after="450" w:line="312" w:lineRule="auto"/>
      </w:pPr>
      <w:r>
        <w:rPr>
          <w:rFonts w:ascii="宋体" w:hAnsi="宋体" w:eastAsia="宋体" w:cs="宋体"/>
          <w:color w:val="000"/>
          <w:sz w:val="28"/>
          <w:szCs w:val="28"/>
        </w:rPr>
        <w:t xml:space="preserve">　　（七）提升涉牧主体守法经营意识。增强饲料、生猪生产经营企业遵纪守法意识，及时曝光一批违规添加禁用物质的典型案例，处罚一批产品检测不合格的经营行为。组织对全县饲料生产企业、无害化处理企业开展安全风险排查，建立完善各类安全生产风险隐患数据库，加强对重点企业和高危化学品等重点危险源的风险管控，强化企业主体责任落实。</w:t>
      </w:r>
    </w:p>
    <w:p>
      <w:pPr>
        <w:ind w:left="0" w:right="0" w:firstLine="560"/>
        <w:spacing w:before="450" w:after="450" w:line="312" w:lineRule="auto"/>
      </w:pPr>
      <w:r>
        <w:rPr>
          <w:rFonts w:ascii="宋体" w:hAnsi="宋体" w:eastAsia="宋体" w:cs="宋体"/>
          <w:color w:val="000"/>
          <w:sz w:val="28"/>
          <w:szCs w:val="28"/>
        </w:rPr>
        <w:t xml:space="preserve">　　（八）大力推进现代草牧业发展。依托粮改饲项目的实施，农牧结合、草畜配套、循环发展。大力推进牧草生产加工和牛羊规模养殖,着力推进以养带种的种植结构调整，构建种养结合、粮草兼顾的新型农牧业结构。支持青贮玉米和苜蓿等饲草料种植，全县年加工秸秆500万吨以上，努力构建种养循环、产加一体、粮饲兼顾、农牧结合的新型农业生产结构。</w:t>
      </w:r>
    </w:p>
    <w:p>
      <w:pPr>
        <w:ind w:left="0" w:right="0" w:firstLine="560"/>
        <w:spacing w:before="450" w:after="450" w:line="312" w:lineRule="auto"/>
      </w:pPr>
      <w:r>
        <w:rPr>
          <w:rFonts w:ascii="宋体" w:hAnsi="宋体" w:eastAsia="宋体" w:cs="宋体"/>
          <w:color w:val="000"/>
          <w:sz w:val="28"/>
          <w:szCs w:val="28"/>
        </w:rPr>
        <w:t xml:space="preserve">　　（九）严格畜产品质量安全。大力推广无公害标准化养殖技术，推动全区绿色无公害畜牧业的可持续健康发展。强化养殖环节监管，无公害畜产品认证和产地认定企业达到45个，全区三品一标覆盖率达到48.7%。完善饲养管理规章制度、无公害畜产品生产技术操作规程、无公害畜产品质量控制措施，健全完善生产记录和养殖档案，严格按规定使用畜禽投入品；</w:t>
      </w:r>
    </w:p>
    <w:p>
      <w:pPr>
        <w:ind w:left="0" w:right="0" w:firstLine="560"/>
        <w:spacing w:before="450" w:after="450" w:line="312" w:lineRule="auto"/>
      </w:pPr>
      <w:r>
        <w:rPr>
          <w:rFonts w:ascii="宋体" w:hAnsi="宋体" w:eastAsia="宋体" w:cs="宋体"/>
          <w:color w:val="000"/>
          <w:sz w:val="28"/>
          <w:szCs w:val="28"/>
        </w:rPr>
        <w:t xml:space="preserve">　　强化畜产品产地监测，全区无公害畜产品质量安全水平得到进一步提升。</w:t>
      </w:r>
    </w:p>
    <w:p>
      <w:pPr>
        <w:ind w:left="0" w:right="0" w:firstLine="560"/>
        <w:spacing w:before="450" w:after="450" w:line="312" w:lineRule="auto"/>
      </w:pPr>
      <w:r>
        <w:rPr>
          <w:rFonts w:ascii="宋体" w:hAnsi="宋体" w:eastAsia="宋体" w:cs="宋体"/>
          <w:color w:val="000"/>
          <w:sz w:val="28"/>
          <w:szCs w:val="28"/>
        </w:rPr>
        <w:t xml:space="preserve">　　（十）强化初心使命端正行风政风。坚决贯彻落实习近平总书记等中央领导同志关于生猪稳产保供、非洲猪瘟防控、畜禽废弃物资源化利用等工作的重要指示批示精神，强化履职尽责意识，敢于攻坚克难，勇于担当作为，确保如期完成现代畜牧业发展各项硬任务。加强对生猪生产各类经费、项目的监督管理，严禁截留、挤占、挪用等违法违纪行为。依法行政，规范开展畜牧类行政许可。强化生猪行业统计工作，提高统计数据准确性、及时性。严格落实中央八项规定和省委、市委有关要求精神，进一步优化营商环境，切实加强政风行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2025-04-27T09:08:06+08:00</dcterms:created>
  <dcterms:modified xsi:type="dcterms:W3CDTF">2025-04-27T09:08:06+08:00</dcterms:modified>
</cp:coreProperties>
</file>

<file path=docProps/custom.xml><?xml version="1.0" encoding="utf-8"?>
<Properties xmlns="http://schemas.openxmlformats.org/officeDocument/2006/custom-properties" xmlns:vt="http://schemas.openxmlformats.org/officeDocument/2006/docPropsVTypes"/>
</file>