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课外教育工作总结(实用6篇)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课外教育工作总结1实施课外活动是全面推进素质教育，增进学生健康的必要手段，是学校体育工作的重要组成部分，更是检验学生体质的有效措施。本学期，我本着对每位学生负责的态度，认真的组织实施这项工作。&gt;一、加强领导，措施得当。“工作开展如何，主要看...</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课外教育工作总结1</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&gt;二、责任到位、奖惩分明。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&gt;三、以人为本，增进健康。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课外教育工作总结2</w:t>
      </w:r>
    </w:p>
    <w:p>
      <w:pPr>
        <w:ind w:left="0" w:right="0" w:firstLine="560"/>
        <w:spacing w:before="450" w:after="450" w:line="312" w:lineRule="auto"/>
      </w:pPr>
      <w:r>
        <w:rPr>
          <w:rFonts w:ascii="宋体" w:hAnsi="宋体" w:eastAsia="宋体" w:cs="宋体"/>
          <w:color w:val="000"/>
          <w:sz w:val="28"/>
          <w:szCs w:val="28"/>
        </w:rPr>
        <w:t xml:space="preserve">为了加强心理健康教育工作，增强宿舍的凝聚力，在院心理健康教育中心的指导下，信息管理系于11月1日对12级新生组织开展了团体辅导进宿舍活动。活动旨在增进舍友间感情，解决宿舍里的小矛盾，以达到共建和谐健康宿舍的目的。此次活动在同学们中的反响较大，达到了良好的预期效果。现将这次团体辅导进宿舍活动总结如下：</w:t>
      </w:r>
    </w:p>
    <w:p>
      <w:pPr>
        <w:ind w:left="0" w:right="0" w:firstLine="560"/>
        <w:spacing w:before="450" w:after="450" w:line="312" w:lineRule="auto"/>
      </w:pPr>
      <w:r>
        <w:rPr>
          <w:rFonts w:ascii="宋体" w:hAnsi="宋体" w:eastAsia="宋体" w:cs="宋体"/>
          <w:color w:val="000"/>
          <w:sz w:val="28"/>
          <w:szCs w:val="28"/>
        </w:rPr>
        <w:t xml:space="preserve">&gt;一、合理组织，有效分工</w:t>
      </w:r>
    </w:p>
    <w:p>
      <w:pPr>
        <w:ind w:left="0" w:right="0" w:firstLine="560"/>
        <w:spacing w:before="450" w:after="450" w:line="312" w:lineRule="auto"/>
      </w:pPr>
      <w:r>
        <w:rPr>
          <w:rFonts w:ascii="宋体" w:hAnsi="宋体" w:eastAsia="宋体" w:cs="宋体"/>
          <w:color w:val="000"/>
          <w:sz w:val="28"/>
          <w:szCs w:val="28"/>
        </w:rPr>
        <w:t xml:space="preserve">就本次活动，我们在新学期伊始就组织部门成员进行全面的策划和详细周密的计划安排，提前准备好活动策划书，并做好宣传筹备工作。部门成员有效分工，明确工作责任，与大一新生及时沟通，做好准备工作，并根据院里安排，提前确定好活动时间，积极为这次活动做准备。在准备工作中，干事积极开展工作，部门成员坚持把握好大局，明确责任，坚持把每项工作都具体落实到个人身上，认真确保本次活动取得圆满成功。</w:t>
      </w:r>
    </w:p>
    <w:p>
      <w:pPr>
        <w:ind w:left="0" w:right="0" w:firstLine="560"/>
        <w:spacing w:before="450" w:after="450" w:line="312" w:lineRule="auto"/>
      </w:pPr>
      <w:r>
        <w:rPr>
          <w:rFonts w:ascii="宋体" w:hAnsi="宋体" w:eastAsia="宋体" w:cs="宋体"/>
          <w:color w:val="000"/>
          <w:sz w:val="28"/>
          <w:szCs w:val="28"/>
        </w:rPr>
        <w:t xml:space="preserve">&gt;二、扬长避短，其乐融融</w:t>
      </w:r>
    </w:p>
    <w:p>
      <w:pPr>
        <w:ind w:left="0" w:right="0" w:firstLine="560"/>
        <w:spacing w:before="450" w:after="450" w:line="312" w:lineRule="auto"/>
      </w:pPr>
      <w:r>
        <w:rPr>
          <w:rFonts w:ascii="宋体" w:hAnsi="宋体" w:eastAsia="宋体" w:cs="宋体"/>
          <w:color w:val="000"/>
          <w:sz w:val="28"/>
          <w:szCs w:val="28"/>
        </w:rPr>
        <w:t xml:space="preserve">活动当天，同学们都以饱满的热情积极参与到活动中来，我们系采取了扬长避短的活动方式，充分发挥小系能动性，坚持将每项游戏具体落实到每个宿舍甚至每个人，在活动过程中，同学们都积极参与，热情高涨，在游戏中充分发挥个人主动性，同时一些游戏中的小插曲也带动了现场气氛，舍友们互相配合以近乎完美的表现完成此次活动，此次活动作为一个交流沟通的平台，促进了舍友间的友好相处，增强了团体意识，最后活动在一阵欢声笑语中结束。</w:t>
      </w:r>
    </w:p>
    <w:p>
      <w:pPr>
        <w:ind w:left="0" w:right="0" w:firstLine="560"/>
        <w:spacing w:before="450" w:after="450" w:line="312" w:lineRule="auto"/>
      </w:pPr>
      <w:r>
        <w:rPr>
          <w:rFonts w:ascii="宋体" w:hAnsi="宋体" w:eastAsia="宋体" w:cs="宋体"/>
          <w:color w:val="000"/>
          <w:sz w:val="28"/>
          <w:szCs w:val="28"/>
        </w:rPr>
        <w:t xml:space="preserve">当然，在本次活动中也存在不足的方面：</w:t>
      </w:r>
    </w:p>
    <w:p>
      <w:pPr>
        <w:ind w:left="0" w:right="0" w:firstLine="560"/>
        <w:spacing w:before="450" w:after="450" w:line="312" w:lineRule="auto"/>
      </w:pPr>
      <w:r>
        <w:rPr>
          <w:rFonts w:ascii="宋体" w:hAnsi="宋体" w:eastAsia="宋体" w:cs="宋体"/>
          <w:color w:val="000"/>
          <w:sz w:val="28"/>
          <w:szCs w:val="28"/>
        </w:rPr>
        <w:t xml:space="preserve">1.活动准备阶段，没有具体跟干事说明一些注意事项，策划书中的游戏准备的不合理，导致活动过程中出现一些小小的拘束，现场气氛有点沉闷。</w:t>
      </w:r>
    </w:p>
    <w:p>
      <w:pPr>
        <w:ind w:left="0" w:right="0" w:firstLine="560"/>
        <w:spacing w:before="450" w:after="450" w:line="312" w:lineRule="auto"/>
      </w:pPr>
      <w:r>
        <w:rPr>
          <w:rFonts w:ascii="宋体" w:hAnsi="宋体" w:eastAsia="宋体" w:cs="宋体"/>
          <w:color w:val="000"/>
          <w:sz w:val="28"/>
          <w:szCs w:val="28"/>
        </w:rPr>
        <w:t xml:space="preserve">2.活动完成后，没有很好的组织反馈工作，从而一些通知说明没有落实到位，交流经验与反思没有组织好，往后应注意工作要做到细致全面。</w:t>
      </w:r>
    </w:p>
    <w:p>
      <w:pPr>
        <w:ind w:left="0" w:right="0" w:firstLine="560"/>
        <w:spacing w:before="450" w:after="450" w:line="312" w:lineRule="auto"/>
      </w:pPr>
      <w:r>
        <w:rPr>
          <w:rFonts w:ascii="宋体" w:hAnsi="宋体" w:eastAsia="宋体" w:cs="宋体"/>
          <w:color w:val="000"/>
          <w:sz w:val="28"/>
          <w:szCs w:val="28"/>
        </w:rPr>
        <w:t xml:space="preserve">在部门成员的积极努力下，在大一新生的积极配合下，这次的新生团体辅导进宿舍活动取得圆满成功，增进了宿舍成员的团体归属感和对团体的信任，在以后的工作中我们会总结经验，再接再厉，争取下次把活动办的更精彩。</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课外教育工作总结3</w:t>
      </w:r>
    </w:p>
    <w:p>
      <w:pPr>
        <w:ind w:left="0" w:right="0" w:firstLine="560"/>
        <w:spacing w:before="450" w:after="450" w:line="312" w:lineRule="auto"/>
      </w:pPr>
      <w:r>
        <w:rPr>
          <w:rFonts w:ascii="宋体" w:hAnsi="宋体" w:eastAsia="宋体" w:cs="宋体"/>
          <w:color w:val="000"/>
          <w:sz w:val="28"/>
          <w:szCs w:val="28"/>
        </w:rPr>
        <w:t xml:space="preserve">本学期，我采取“抓两头，带中间”的方式，做好学优生、学困生的辅导的工作。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我鼓励优秀生的自主学习。优秀生的基础较好，思维活跃，在课堂上表现出较高的学习热情，他们能积极举手发言，积极与其他学生配合，他们遇到的问题和困难，有时也会出现一些错误。我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我还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我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对于学困生，我一有时间就叫他们了解“课堂知识掌握怎么样?”另外发挥优生的优势，利用“一帮一”帮助他们在学校里，介绍方法让差生懂得怎样学，激起他们的学习兴趣。安排特殊座位，以优带差。课堂上创造机会让学困生多表现，让他们多动脑，动口，动手，体验数学学习不仅仅是在进行简单的字词句段，使他们爱上数学。我对学困生实施多做多练措施;让他们牢固掌握基础知识。采用激励机制，对学困生的每一点进步都给予肯定，并鼓励其继续进取，让他们体验成功感。及时与家长联系，协助解决学困生的学习问题。利用整理课、课后辅导等时间，对学困生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课外教育工作总结4</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体育课外兴趣小组活动给学生们带来了欢乐，带来了喜悦，还增强了学生们的体质，同时丰富了校园文化生活。</w:t>
      </w:r>
    </w:p>
    <w:p>
      <w:pPr>
        <w:ind w:left="0" w:right="0" w:firstLine="560"/>
        <w:spacing w:before="450" w:after="450" w:line="312" w:lineRule="auto"/>
      </w:pPr>
      <w:r>
        <w:rPr>
          <w:rFonts w:ascii="宋体" w:hAnsi="宋体" w:eastAsia="宋体" w:cs="宋体"/>
          <w:color w:val="000"/>
          <w:sz w:val="28"/>
          <w:szCs w:val="28"/>
        </w:rPr>
        <w:t xml:space="preserve">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&gt;一、活动时间及招收学员</w:t>
      </w:r>
    </w:p>
    <w:p>
      <w:pPr>
        <w:ind w:left="0" w:right="0" w:firstLine="560"/>
        <w:spacing w:before="450" w:after="450" w:line="312" w:lineRule="auto"/>
      </w:pPr>
      <w:r>
        <w:rPr>
          <w:rFonts w:ascii="宋体" w:hAnsi="宋体" w:eastAsia="宋体" w:cs="宋体"/>
          <w:color w:val="000"/>
          <w:sz w:val="28"/>
          <w:szCs w:val="28"/>
        </w:rPr>
        <w:t xml:space="preserve">篮球兴趣小组在每周一到周五的下午活动时间开展活动。主要是面向对篮球有兴趣的学生组成的，总共70人，尤其表现突出的是二年级的学生。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他们天真、活泼好动、喜欢篮球，但怕吃苦、怕累，经过一段时间学生们的体力增强、球感也明显提高。</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荆教练负责教授，小组学员对教授的内容掌握较快，每次都有明显的效果。</w:t>
      </w:r>
    </w:p>
    <w:p>
      <w:pPr>
        <w:ind w:left="0" w:right="0" w:firstLine="560"/>
        <w:spacing w:before="450" w:after="450" w:line="312" w:lineRule="auto"/>
      </w:pPr>
      <w:r>
        <w:rPr>
          <w:rFonts w:ascii="宋体" w:hAnsi="宋体" w:eastAsia="宋体" w:cs="宋体"/>
          <w:color w:val="000"/>
          <w:sz w:val="28"/>
          <w:szCs w:val="28"/>
        </w:rPr>
        <w:t xml:space="preserve">&gt;四、存在的问题和改进措施</w:t>
      </w:r>
    </w:p>
    <w:p>
      <w:pPr>
        <w:ind w:left="0" w:right="0" w:firstLine="560"/>
        <w:spacing w:before="450" w:after="450" w:line="312" w:lineRule="auto"/>
      </w:pPr>
      <w:r>
        <w:rPr>
          <w:rFonts w:ascii="宋体" w:hAnsi="宋体" w:eastAsia="宋体" w:cs="宋体"/>
          <w:color w:val="000"/>
          <w:sz w:val="28"/>
          <w:szCs w:val="28"/>
        </w:rPr>
        <w:t xml:space="preserve">活动的纪律性较差尤其是高年级学生。对于自己在管理方法上还有待提高，今后必须严格要求学生，制定良好的纪律来规范学生，让学生学有所得。在训练上狠抓作风，让学生们养成良好的训练习惯。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课外教育工作总结5</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&gt;二、训练模式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课外教育工作总结6</w:t>
      </w:r>
    </w:p>
    <w:p>
      <w:pPr>
        <w:ind w:left="0" w:right="0" w:firstLine="560"/>
        <w:spacing w:before="450" w:after="450" w:line="312" w:lineRule="auto"/>
      </w:pPr>
      <w:r>
        <w:rPr>
          <w:rFonts w:ascii="宋体" w:hAnsi="宋体" w:eastAsia="宋体" w:cs="宋体"/>
          <w:color w:val="000"/>
          <w:sz w:val="28"/>
          <w:szCs w:val="28"/>
        </w:rPr>
        <w:t xml:space="preserve">为贯彻落实全市教育工作会议精神，进一步促进学校教育和家庭教育的有效衔接，着力营造更加有利于教育事业科学发展的和谐社会环境，龙泉小学在今年暑期开展了“关爱留守生、教师访万家”活动，现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学校成立了以校长钱先兵为组长，政教主任吴阶文为副组长的，全体教师为成员的领导小组。</w:t>
      </w:r>
    </w:p>
    <w:p>
      <w:pPr>
        <w:ind w:left="0" w:right="0" w:firstLine="560"/>
        <w:spacing w:before="450" w:after="450" w:line="312" w:lineRule="auto"/>
      </w:pPr>
      <w:r>
        <w:rPr>
          <w:rFonts w:ascii="宋体" w:hAnsi="宋体" w:eastAsia="宋体" w:cs="宋体"/>
          <w:color w:val="000"/>
          <w:sz w:val="28"/>
          <w:szCs w:val="28"/>
        </w:rPr>
        <w:t xml:space="preserve">在活动进行中，我们以_理论和“三个代表”重要思想为指导，深入贯彻落实科学发展观，通过深入开展“关爱留守生、教师访万家”活动，建立健全教师家访的长效机制，积极搭建教师了解学生、关爱学生、与家长沟通的桥梁，切实建立新型师生关系，促进了家校联系。</w:t>
      </w:r>
    </w:p>
    <w:p>
      <w:pPr>
        <w:ind w:left="0" w:right="0" w:firstLine="560"/>
        <w:spacing w:before="450" w:after="450" w:line="312" w:lineRule="auto"/>
      </w:pPr>
      <w:r>
        <w:rPr>
          <w:rFonts w:ascii="宋体" w:hAnsi="宋体" w:eastAsia="宋体" w:cs="宋体"/>
          <w:color w:val="000"/>
          <w:sz w:val="28"/>
          <w:szCs w:val="28"/>
        </w:rPr>
        <w:t xml:space="preserve">&gt;二、开展的主要活动</w:t>
      </w:r>
    </w:p>
    <w:p>
      <w:pPr>
        <w:ind w:left="0" w:right="0" w:firstLine="560"/>
        <w:spacing w:before="450" w:after="450" w:line="312" w:lineRule="auto"/>
      </w:pPr>
      <w:r>
        <w:rPr>
          <w:rFonts w:ascii="宋体" w:hAnsi="宋体" w:eastAsia="宋体" w:cs="宋体"/>
          <w:color w:val="000"/>
          <w:sz w:val="28"/>
          <w:szCs w:val="28"/>
        </w:rPr>
        <w:t xml:space="preserve">1、宣传政策。向留守学生家长宣传教育惠民政策，宣传教育法律法规，宣传《国家中长期教育改革和发展规划纲要（20xx—20xx年）》、《湖北省中长期教育改革和发展规划纲要（20xx—20xx年）》、《_荆门市委、荆门市人民政府关于贯彻落实国家、省中长期教育改革和发展规划纲要的意见》和《_京山县委、京山县人民政府关于贯彻实施国家、省中长期教育改革和发展规划纲要的意见》精神，宣传学校的办学理念和办学特色，对家长关注的热点问题做好宣传解释工作，赢得学生家长对学校教育的理解和支持，促进各项教育方针政策落到实处。</w:t>
      </w:r>
    </w:p>
    <w:p>
      <w:pPr>
        <w:ind w:left="0" w:right="0" w:firstLine="560"/>
        <w:spacing w:before="450" w:after="450" w:line="312" w:lineRule="auto"/>
      </w:pPr>
      <w:r>
        <w:rPr>
          <w:rFonts w:ascii="宋体" w:hAnsi="宋体" w:eastAsia="宋体" w:cs="宋体"/>
          <w:color w:val="000"/>
          <w:sz w:val="28"/>
          <w:szCs w:val="28"/>
        </w:rPr>
        <w:t xml:space="preserve">2、交流情况。通过与家长或监护人沟通交流，重点了解留守学生家庭状况、成长环境、在家表现及在家学习和生活习惯等。与家长交流学生在校期间的思想品德、学习态度、学习成效、行为习惯以及生活等方面的情况，与家长共同探讨促进学生发展的教育措施和方法，发现好的家庭教育典型。督促家长或监护人在暑假期间注意学生安全，向学生宣讲安全教育知识，增强学生防溺水、防雷击、防触电、防食物中毒、防交通事故等安全防范意识，确保学生度过一个安全、快乐、健康的暑假。向家长或监护人宣传有关留守学生心理、生理等方面的知识，促进学生身心健康发展。</w:t>
      </w:r>
    </w:p>
    <w:p>
      <w:pPr>
        <w:ind w:left="0" w:right="0" w:firstLine="560"/>
        <w:spacing w:before="450" w:after="450" w:line="312" w:lineRule="auto"/>
      </w:pPr>
      <w:r>
        <w:rPr>
          <w:rFonts w:ascii="宋体" w:hAnsi="宋体" w:eastAsia="宋体" w:cs="宋体"/>
          <w:color w:val="000"/>
          <w:sz w:val="28"/>
          <w:szCs w:val="28"/>
        </w:rPr>
        <w:t xml:space="preserve">3、办好实事。对家庭经济困难的留守学生给予力所能及的帮助，确保学生特别是义务教育阶段学生不因贫困而辍学；对留守学生在家庭、村组、社区的学习、生活和社会交往提出合理化的意见和建议；同时，着力在解决留守学生厌学弃学、流失辍学、心理成长、品德养成等问题上下功夫，寻求解决问题的对策措施。</w:t>
      </w:r>
    </w:p>
    <w:p>
      <w:pPr>
        <w:ind w:left="0" w:right="0" w:firstLine="560"/>
        <w:spacing w:before="450" w:after="450" w:line="312" w:lineRule="auto"/>
      </w:pPr>
      <w:r>
        <w:rPr>
          <w:rFonts w:ascii="宋体" w:hAnsi="宋体" w:eastAsia="宋体" w:cs="宋体"/>
          <w:color w:val="000"/>
          <w:sz w:val="28"/>
          <w:szCs w:val="28"/>
        </w:rPr>
        <w:t xml:space="preserve">4、促进发展。广泛听取留守学生家长或其监护人以及社会各界对学校办学、师德师风、班级管理、后勤服务等方面的意见和建议，主动接受社会监督，争取学生家长或其监护人以及社会各界对学校教育工作的认同和支持，树立教育和教师的良好形象，提高教师对学生的管理和服务水平，提高九年义务教育巩固率和高中阶段教育入学率，提高学校教育教学质量，推动全县教育事业科学发展。</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1、制定计划。制定具体活动方案，根据留守学生人数、学生分布区域等因素，确定家访对象，安排家访计划，做到包班、包人、包时限、包成效。</w:t>
      </w:r>
    </w:p>
    <w:p>
      <w:pPr>
        <w:ind w:left="0" w:right="0" w:firstLine="560"/>
        <w:spacing w:before="450" w:after="450" w:line="312" w:lineRule="auto"/>
      </w:pPr>
      <w:r>
        <w:rPr>
          <w:rFonts w:ascii="宋体" w:hAnsi="宋体" w:eastAsia="宋体" w:cs="宋体"/>
          <w:color w:val="000"/>
          <w:sz w:val="28"/>
          <w:szCs w:val="28"/>
        </w:rPr>
        <w:t xml:space="preserve">2、开展培训。组织全体教师进行培训和动员，培训内容主要包括家访活动的目的、意义、内容、方法以及应达到的效果和注意事项等。</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