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处202_年度工作总结及202_年度工作要点</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要点是针对未来一个时期工作的简明扼要安排，多用于领导机关对下属单位布置工作和交待任务。从性质上说，属于事务公文中计划的一类，是应用写作中的一种文种。以下是本站分享的以下是本站分享的，希望能帮助到大家! ，希望能帮助到大家! &gt;　　处20...</w:t>
      </w:r>
    </w:p>
    <w:p>
      <w:pPr>
        <w:ind w:left="0" w:right="0" w:firstLine="560"/>
        <w:spacing w:before="450" w:after="450" w:line="312" w:lineRule="auto"/>
      </w:pPr>
      <w:r>
        <w:rPr>
          <w:rFonts w:ascii="宋体" w:hAnsi="宋体" w:eastAsia="宋体" w:cs="宋体"/>
          <w:color w:val="000"/>
          <w:sz w:val="28"/>
          <w:szCs w:val="28"/>
        </w:rPr>
        <w:t xml:space="preserve">工作要点是针对未来一个时期工作的简明扼要安排，多用于领导机关对下属单位布置工作和交待任务。从性质上说，属于事务公文中计划的一类，是应用写作中的一种文种。以下是本站分享的以下是本站分享的，希望能帮助到大家! ，希望能帮助到大家! [_TAG_h2]&gt;　　处202_年度工作总结及202_年度工作要点</w:t>
      </w:r>
    </w:p>
    <w:p>
      <w:pPr>
        <w:ind w:left="0" w:right="0" w:firstLine="560"/>
        <w:spacing w:before="450" w:after="450" w:line="312" w:lineRule="auto"/>
      </w:pPr>
      <w:r>
        <w:rPr>
          <w:rFonts w:ascii="宋体" w:hAnsi="宋体" w:eastAsia="宋体" w:cs="宋体"/>
          <w:color w:val="000"/>
          <w:sz w:val="28"/>
          <w:szCs w:val="28"/>
        </w:rPr>
        <w:t xml:space="preserve">　　202_年，清河街道办事处在区委和区政府的坚强领导下，在区人大、区政协和区直机关各位领导关怀指导下，在广大干部群众团结努力下，我们精诚团结，务实工作，围绕街道办事处中心工作，着力推动街道办事处各项事业的发展，现将相关情况报告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(一）经济增长稳步发展</w:t>
      </w:r>
    </w:p>
    <w:p>
      <w:pPr>
        <w:ind w:left="0" w:right="0" w:firstLine="560"/>
        <w:spacing w:before="450" w:after="450" w:line="312" w:lineRule="auto"/>
      </w:pPr>
      <w:r>
        <w:rPr>
          <w:rFonts w:ascii="宋体" w:hAnsi="宋体" w:eastAsia="宋体" w:cs="宋体"/>
          <w:color w:val="000"/>
          <w:sz w:val="28"/>
          <w:szCs w:val="28"/>
        </w:rPr>
        <w:t xml:space="preserve">　　截至202_年10月份我办经济增长稳中向前，实现财政收入8264.35万元，位居14个乡镇街道第一；202_年1-10月，实现限额以上消费品销售额7.96亿元，同比增长23.7%，10月份增速全区第一；实现固定资产投资同比增长13.1%，全区增速第四，总量第一；第三季度实现城镇居民家庭人均可支配收入25373元，同比增长4.1%。</w:t>
      </w:r>
    </w:p>
    <w:p>
      <w:pPr>
        <w:ind w:left="0" w:right="0" w:firstLine="560"/>
        <w:spacing w:before="450" w:after="450" w:line="312" w:lineRule="auto"/>
      </w:pPr>
      <w:r>
        <w:rPr>
          <w:rFonts w:ascii="宋体" w:hAnsi="宋体" w:eastAsia="宋体" w:cs="宋体"/>
          <w:color w:val="000"/>
          <w:sz w:val="28"/>
          <w:szCs w:val="28"/>
        </w:rPr>
        <w:t xml:space="preserve">　　（二）基层党建工作进一步推进</w:t>
      </w:r>
    </w:p>
    <w:p>
      <w:pPr>
        <w:ind w:left="0" w:right="0" w:firstLine="560"/>
        <w:spacing w:before="450" w:after="450" w:line="312" w:lineRule="auto"/>
      </w:pPr>
      <w:r>
        <w:rPr>
          <w:rFonts w:ascii="宋体" w:hAnsi="宋体" w:eastAsia="宋体" w:cs="宋体"/>
          <w:color w:val="000"/>
          <w:sz w:val="28"/>
          <w:szCs w:val="28"/>
        </w:rPr>
        <w:t xml:space="preserve">　　一是坚持党建引领，整合盘活资源。坚持以党建为引领，持续做好疫情防控、文明创建等工作。积极在社区和小区中打造红色阵地，在西清、万霖社区打造小区党支部示范点并推广，目前全办已成立7个小区党支部；打造宝龙“小个专”党建示范街区；在条件成熟的卜子等6个社区构建“大党委”实现事务共治、社区共建、资源共享。二是加强阵地建设，构建服务平台。今年8月九里、唐营、苗庄社区顺利搬入了新的党群服务中心，办公场所面积均达600平方米以上，阵地建设更加牢固、家长学校、心理咨询等功能更加完善、居民办事更加方便，提高了服务效能。持续为民服务，拉近干群关系。三是持续深入开展“三联四建”和“颍州夜话”活动。截至11月26日，市区两级领导深入我办社区开展三联四建走访累计37次，开展“夜话”活动累计80场，收集各类问题228条。针对群众提出来的问题，建立“夜话”问题清单，能解决的及时解决，不能解决的及时向群众解释政策。</w:t>
      </w:r>
    </w:p>
    <w:p>
      <w:pPr>
        <w:ind w:left="0" w:right="0" w:firstLine="560"/>
        <w:spacing w:before="450" w:after="450" w:line="312" w:lineRule="auto"/>
      </w:pPr>
      <w:r>
        <w:rPr>
          <w:rFonts w:ascii="宋体" w:hAnsi="宋体" w:eastAsia="宋体" w:cs="宋体"/>
          <w:color w:val="000"/>
          <w:sz w:val="28"/>
          <w:szCs w:val="28"/>
        </w:rPr>
        <w:t xml:space="preserve">　　（三）党风廉政作风工作全面落实</w:t>
      </w:r>
    </w:p>
    <w:p>
      <w:pPr>
        <w:ind w:left="0" w:right="0" w:firstLine="560"/>
        <w:spacing w:before="450" w:after="450" w:line="312" w:lineRule="auto"/>
      </w:pPr>
      <w:r>
        <w:rPr>
          <w:rFonts w:ascii="宋体" w:hAnsi="宋体" w:eastAsia="宋体" w:cs="宋体"/>
          <w:color w:val="000"/>
          <w:sz w:val="28"/>
          <w:szCs w:val="28"/>
        </w:rPr>
        <w:t xml:space="preserve">　　一是强化政治理论学习。202_年9月27日，清河街道学习贯彻习近平总书记考察安徽重要讲话精神专题培训班开班，清河街道全体党员及站所长、社区两委、非公企业和社会组织党支部书记参与培训。邀请区委宣传部副部长刘艳丽和区委讲师组组长高尚为学员授课，学员代表交流发言。二是开展廉政警示教育。以深化“三个以案”警示教育为契机，办事处、社区全体干部在以张振为镜鉴的基础上，充分利用查处的本地区田华典型案例，对照有关忏悔书、剖析材料、案件通报进行剖析警示，结合观看警示教育片引导党员干部知敬畏、存戒惧、明底线。三是扎实开展纪委日常性工作。对重大人事任免、财务管理和项目建设等重要工作全程监督，深化预警防控工作。定期向党工委和区纪委监委报告党风廉政建设工作情况，做好党风廉政两个监管责任监督平台填报工作。</w:t>
      </w:r>
    </w:p>
    <w:p>
      <w:pPr>
        <w:ind w:left="0" w:right="0" w:firstLine="560"/>
        <w:spacing w:before="450" w:after="450" w:line="312" w:lineRule="auto"/>
      </w:pPr>
      <w:r>
        <w:rPr>
          <w:rFonts w:ascii="宋体" w:hAnsi="宋体" w:eastAsia="宋体" w:cs="宋体"/>
          <w:color w:val="000"/>
          <w:sz w:val="28"/>
          <w:szCs w:val="28"/>
        </w:rPr>
        <w:t xml:space="preserve">　　（四）扶贫工作持续稳步推进</w:t>
      </w:r>
    </w:p>
    <w:p>
      <w:pPr>
        <w:ind w:left="0" w:right="0" w:firstLine="560"/>
        <w:spacing w:before="450" w:after="450" w:line="312" w:lineRule="auto"/>
      </w:pPr>
      <w:r>
        <w:rPr>
          <w:rFonts w:ascii="宋体" w:hAnsi="宋体" w:eastAsia="宋体" w:cs="宋体"/>
          <w:color w:val="000"/>
          <w:sz w:val="28"/>
          <w:szCs w:val="28"/>
        </w:rPr>
        <w:t xml:space="preserve">　　一是全面落实教育扶贫提升工程。我办持续提升教育扶贫政策的精准度，结合“四季攻势”和“两不愁三保障”专项排查，严格落实学生资助政策，优化建档立卡贫困家庭学生资助程序，真正做到资助不漏一项、不少一人。二是保持稳定医疗保障水平。全面落实健康脱贫“三保障一兜底”综合医保“351”政策,实行贫困人口慢性病门诊“180”补充医疗保障，建立了区医保局、街道卫生服务中心、社区卫生服务中心三级联动，不断提升医疗保障的精准度，努力提升群众满意度。三是统筹饮水安全巩固提升。我办对居民饮水安全情况采取“望、闻、问、尝”的方式进行多次排查，确保了居民饮水安全、方便。</w:t>
      </w:r>
    </w:p>
    <w:p>
      <w:pPr>
        <w:ind w:left="0" w:right="0" w:firstLine="560"/>
        <w:spacing w:before="450" w:after="450" w:line="312" w:lineRule="auto"/>
      </w:pPr>
      <w:r>
        <w:rPr>
          <w:rFonts w:ascii="宋体" w:hAnsi="宋体" w:eastAsia="宋体" w:cs="宋体"/>
          <w:color w:val="000"/>
          <w:sz w:val="28"/>
          <w:szCs w:val="28"/>
        </w:rPr>
        <w:t xml:space="preserve">　　（五）综治维稳、扫黑除恶工作深入开展</w:t>
      </w:r>
    </w:p>
    <w:p>
      <w:pPr>
        <w:ind w:left="0" w:right="0" w:firstLine="560"/>
        <w:spacing w:before="450" w:after="450" w:line="312" w:lineRule="auto"/>
      </w:pPr>
      <w:r>
        <w:rPr>
          <w:rFonts w:ascii="宋体" w:hAnsi="宋体" w:eastAsia="宋体" w:cs="宋体"/>
          <w:color w:val="000"/>
          <w:sz w:val="28"/>
          <w:szCs w:val="28"/>
        </w:rPr>
        <w:t xml:space="preserve">　　一是开展社会治安综合治理的基础性工作。抓群防群治，确保一方平安，深入开展基层平安创建活动全力维护社会稳定。二是积极开展三月份平安建设宣传月活动，推动平安建设纵深开展。今年平安建设宣传月期间大力宣传“扫黑除恶”专项斗争意义，动员群众积极参与到专项斗争中来，在宣传月期间，宣传《民法典》颁布意义以及与人民生活的密切关系。提高了我办居民积极参与社会治安加强综合治理的自觉性。三是抓好社会治安，促进社会稳定。建立健全矛盾纠纷排查与调处工作长效机制。深入开展扫黑除恶专项斗争，促进社会治安集中整治。加强校园周边环境治理，为我办学校创造良好教书育人环境。四是认真做好社会维稳，全力做好防范和处理邪教工作。认真开展反邪教警示教育工作，开展722反邪教宣传月活动，在学校、单位、企业、小区组织多种形式的宣传活动，从而使人民群众认识邪教的危害及本质，提高反邪教的自觉性。</w:t>
      </w:r>
    </w:p>
    <w:p>
      <w:pPr>
        <w:ind w:left="0" w:right="0" w:firstLine="560"/>
        <w:spacing w:before="450" w:after="450" w:line="312" w:lineRule="auto"/>
      </w:pPr>
      <w:r>
        <w:rPr>
          <w:rFonts w:ascii="宋体" w:hAnsi="宋体" w:eastAsia="宋体" w:cs="宋体"/>
          <w:color w:val="000"/>
          <w:sz w:val="28"/>
          <w:szCs w:val="28"/>
        </w:rPr>
        <w:t xml:space="preserve">　　（六）文明创建工作扎实开展</w:t>
      </w:r>
    </w:p>
    <w:p>
      <w:pPr>
        <w:ind w:left="0" w:right="0" w:firstLine="560"/>
        <w:spacing w:before="450" w:after="450" w:line="312" w:lineRule="auto"/>
      </w:pPr>
      <w:r>
        <w:rPr>
          <w:rFonts w:ascii="宋体" w:hAnsi="宋体" w:eastAsia="宋体" w:cs="宋体"/>
          <w:color w:val="000"/>
          <w:sz w:val="28"/>
          <w:szCs w:val="28"/>
        </w:rPr>
        <w:t xml:space="preserve">　　一是理论宣传与舆论引导并行。利用社区、小区宣传阵地加强习近平新时代中国特色社会主义思想宣传学习，在社区、小区、主次干道布放公益宣传牌400余块，在小区、商铺门口张贴公益广告海报，提升辖区文明氛围。二是开展志愿服务活动。在辖区内累计开展近百场志愿服务活动和文明实践活动，向群众普及科技文化知识，倡导“文明出行”、“文明养犬”、“健康生活”，宣传“身边好人”等榜样模范，丰富居民文化生活，促进居民文化素养提升。三是开展环境整治行动。对于辖区内碧水云天一期、南苑小区等老旧小区进行升级改造，引进物业公司，改善居民人居环境。在各小区内累计增设369个机动车位、287个非机动车位，更换增添垃圾桶近500个，同时市容管理部门加强夜市整治，督促摊贩主规范经营，拒绝脏乱污现象出现。</w:t>
      </w:r>
    </w:p>
    <w:p>
      <w:pPr>
        <w:ind w:left="0" w:right="0" w:firstLine="560"/>
        <w:spacing w:before="450" w:after="450" w:line="312" w:lineRule="auto"/>
      </w:pPr>
      <w:r>
        <w:rPr>
          <w:rFonts w:ascii="宋体" w:hAnsi="宋体" w:eastAsia="宋体" w:cs="宋体"/>
          <w:color w:val="000"/>
          <w:sz w:val="28"/>
          <w:szCs w:val="28"/>
        </w:rPr>
        <w:t xml:space="preserve">　　（七）征迁分配工作有序推进</w:t>
      </w:r>
    </w:p>
    <w:p>
      <w:pPr>
        <w:ind w:left="0" w:right="0" w:firstLine="560"/>
        <w:spacing w:before="450" w:after="450" w:line="312" w:lineRule="auto"/>
      </w:pPr>
      <w:r>
        <w:rPr>
          <w:rFonts w:ascii="宋体" w:hAnsi="宋体" w:eastAsia="宋体" w:cs="宋体"/>
          <w:color w:val="000"/>
          <w:sz w:val="28"/>
          <w:szCs w:val="28"/>
        </w:rPr>
        <w:t xml:space="preserve">　　一是征迁工作强力推进。202_年度，我办共启动拆迁项目2个，涉及征迁户数约305户，征迁房屋面积约10.83万平方米，截止今日已签约301户，10.39万平方米，拆除约183户，7.3万平方米，剩余扫尾工作正在积极推进中。二是安置房分配进展顺利。碧水云天二期安置区共分配我办3660套。现房屋已分配3146套，剩余514套将根据拆迁安置时序，并根据安置群众意愿继续进行房屋分配。</w:t>
      </w:r>
    </w:p>
    <w:p>
      <w:pPr>
        <w:ind w:left="0" w:right="0" w:firstLine="560"/>
        <w:spacing w:before="450" w:after="450" w:line="312" w:lineRule="auto"/>
      </w:pPr>
      <w:r>
        <w:rPr>
          <w:rFonts w:ascii="宋体" w:hAnsi="宋体" w:eastAsia="宋体" w:cs="宋体"/>
          <w:color w:val="000"/>
          <w:sz w:val="28"/>
          <w:szCs w:val="28"/>
        </w:rPr>
        <w:t xml:space="preserve">　　（八）日常工作有序开展</w:t>
      </w:r>
    </w:p>
    <w:p>
      <w:pPr>
        <w:ind w:left="0" w:right="0" w:firstLine="560"/>
        <w:spacing w:before="450" w:after="450" w:line="312" w:lineRule="auto"/>
      </w:pPr>
      <w:r>
        <w:rPr>
          <w:rFonts w:ascii="宋体" w:hAnsi="宋体" w:eastAsia="宋体" w:cs="宋体"/>
          <w:color w:val="000"/>
          <w:sz w:val="28"/>
          <w:szCs w:val="28"/>
        </w:rPr>
        <w:t xml:space="preserve">　　一是各项民生工程进展顺利。在城乡居民养老保险工作中，我办实际参保人员1.36万人，参保完成率达107%。为全办42003人办理了新农合参保，并及时和颍州区医保中心核对人员、账目金额，尽力做到不错漏一人。新增就业实名制708人，劳动力资源调查12129人。为肖营、张大郢被征地农民1864人办理失地农民养老保险。二是卫计工作狠抓不放。街道卫计办共开展“清河街道开展家庭医生签约服务日活动”、“关爱慰问特扶家庭”等大小二十一次惠民、利民活动。认真落实部门职责，按照要求有序开展慢性病防控工作。三是环保工作紧抓不懈。加强建筑、拆迁工地扬尘污染防治。办事处严格按照扬尘治理的工作要求，加强对辖区硬化道路接口的卫生整治力度和在建工地的监管力度，督促施工单位严格落实“六个百分百”整治活动。加强渣土运输过程中的扬尘污染控制，运输渣土的车辆必须按要求装载，杜绝沿途洒落。加强对城区餐饮油烟排放的监管，在大气污染预警期间积极响应，市容中队、社区网格管理员加强巡查工作，坚决制止城区露天烧烤。四是全面抓好群众文化工作。全年采取不同形式培训演职人员800余人次，各类型惠民演出17场，义务送春联、年画等600余副。目前的群众文化活动活跃，10个社区均组建了社区文化活动团队，引领积极健康向上的文化活动新方向，受到社会各界的高度关注和认同。五是认真开展双拥及民兵登记工作。今年征兵工作结合实际，抓好各社区兵役登记。抓住时机，改进登记方式，对外出务工、经商适龄青年居住地比较集中的地方，主动做好上门登记，着力提高兵役登记率，圆满完成了新兵征集任务。六是社会管理进一步增强。开展多次普法宣传活动，印发放宣传单3000余份，横幅20条，黑板报5处，为学校上法制课2次，走上街头设立法律服务咨询台宣传，办普法培训班2次，以会代训6次。秉承发展是第一要务，稳定是第一责任的理念，化解了一大批信访遗留问题。</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（一）打好“三大攻坚战”</w:t>
      </w:r>
    </w:p>
    <w:p>
      <w:pPr>
        <w:ind w:left="0" w:right="0" w:firstLine="560"/>
        <w:spacing w:before="450" w:after="450" w:line="312" w:lineRule="auto"/>
      </w:pPr>
      <w:r>
        <w:rPr>
          <w:rFonts w:ascii="宋体" w:hAnsi="宋体" w:eastAsia="宋体" w:cs="宋体"/>
          <w:color w:val="000"/>
          <w:sz w:val="28"/>
          <w:szCs w:val="28"/>
        </w:rPr>
        <w:t xml:space="preserve">　　一是防范化解重大风险。重视并加强信访工作，畅通信访渠道，规范信访秩序，积极排查化解矛盾纠纷；继续贯彻扫黑除恶专项斗争相关部署，强化措施，促进社会综合治理稳定。二是推进精准扶贫。持续聚焦“两不愁三保障”，迅速补齐短板。持续做好贫困户后续帮扶，严格落实“四个不摘”。持续紧盯重点人群，全力防止新返贫新致贫。三是污染防治。认真落实《关于全面加强生态环境保护坚决打好污染防治攻坚战的实施意见》文件精神，履行《清河街道大气污染防治工作量化考核规定》，配合城南新区做好全办新、改扩建项目环保“三同时”监管工作，完善制度，落实责任。</w:t>
      </w:r>
    </w:p>
    <w:p>
      <w:pPr>
        <w:ind w:left="0" w:right="0" w:firstLine="560"/>
        <w:spacing w:before="450" w:after="450" w:line="312" w:lineRule="auto"/>
      </w:pPr>
      <w:r>
        <w:rPr>
          <w:rFonts w:ascii="宋体" w:hAnsi="宋体" w:eastAsia="宋体" w:cs="宋体"/>
          <w:color w:val="000"/>
          <w:sz w:val="28"/>
          <w:szCs w:val="28"/>
        </w:rPr>
        <w:t xml:space="preserve">　　（二）切实推进常态化疫情防控</w:t>
      </w:r>
    </w:p>
    <w:p>
      <w:pPr>
        <w:ind w:left="0" w:right="0" w:firstLine="560"/>
        <w:spacing w:before="450" w:after="450" w:line="312" w:lineRule="auto"/>
      </w:pPr>
      <w:r>
        <w:rPr>
          <w:rFonts w:ascii="宋体" w:hAnsi="宋体" w:eastAsia="宋体" w:cs="宋体"/>
          <w:color w:val="000"/>
          <w:sz w:val="28"/>
          <w:szCs w:val="28"/>
        </w:rPr>
        <w:t xml:space="preserve">　　按照阜阳市疫情防控指挥部要求及区委区政府的部署安排，重点抓好常态化疫情防控工作，进一步认真落实区疫情防控指挥部工作要求，继续保持备战状态，全力打好疫情阻击战，确保全办群众的生命安全和身体健康。切实以此次抗“疫”为契机，持续完善群防群治、联防联控工作机制，切实确保卫计工作与疫情防控“两手抓、双胜利”。</w:t>
      </w:r>
    </w:p>
    <w:p>
      <w:pPr>
        <w:ind w:left="0" w:right="0" w:firstLine="560"/>
        <w:spacing w:before="450" w:after="450" w:line="312" w:lineRule="auto"/>
      </w:pPr>
      <w:r>
        <w:rPr>
          <w:rFonts w:ascii="宋体" w:hAnsi="宋体" w:eastAsia="宋体" w:cs="宋体"/>
          <w:color w:val="000"/>
          <w:sz w:val="28"/>
          <w:szCs w:val="28"/>
        </w:rPr>
        <w:t xml:space="preserve">　　（三）文明创建工作巩固提升</w:t>
      </w:r>
    </w:p>
    <w:p>
      <w:pPr>
        <w:ind w:left="0" w:right="0" w:firstLine="560"/>
        <w:spacing w:before="450" w:after="450" w:line="312" w:lineRule="auto"/>
      </w:pPr>
      <w:r>
        <w:rPr>
          <w:rFonts w:ascii="宋体" w:hAnsi="宋体" w:eastAsia="宋体" w:cs="宋体"/>
          <w:color w:val="000"/>
          <w:sz w:val="28"/>
          <w:szCs w:val="28"/>
        </w:rPr>
        <w:t xml:space="preserve">　　以做好常态化文明创建工作为目标，夯实基础、整治重点、促进平衡发展，进一步加强队伍建设，建设一支有战斗力凝聚力创新力的文明实践队伍；进一步开展好新时代文明实践系列活动，倡导移风易俗新风尚，丰富群众精神文化生活；进一步做好习近平新时代中国特色社会主义思想宣传工作，弘扬社会主义核心价值观，在街道内形成文明健康新风尚。</w:t>
      </w:r>
    </w:p>
    <w:p>
      <w:pPr>
        <w:ind w:left="0" w:right="0" w:firstLine="560"/>
        <w:spacing w:before="450" w:after="450" w:line="312" w:lineRule="auto"/>
      </w:pPr>
      <w:r>
        <w:rPr>
          <w:rFonts w:ascii="宋体" w:hAnsi="宋体" w:eastAsia="宋体" w:cs="宋体"/>
          <w:color w:val="000"/>
          <w:sz w:val="28"/>
          <w:szCs w:val="28"/>
        </w:rPr>
        <w:t xml:space="preserve">　　（四）认真抓好征迁及安置工作</w:t>
      </w:r>
    </w:p>
    <w:p>
      <w:pPr>
        <w:ind w:left="0" w:right="0" w:firstLine="560"/>
        <w:spacing w:before="450" w:after="450" w:line="312" w:lineRule="auto"/>
      </w:pPr>
      <w:r>
        <w:rPr>
          <w:rFonts w:ascii="宋体" w:hAnsi="宋体" w:eastAsia="宋体" w:cs="宋体"/>
          <w:color w:val="000"/>
          <w:sz w:val="28"/>
          <w:szCs w:val="28"/>
        </w:rPr>
        <w:t xml:space="preserve">　　一是配合城南新区做好下一步的拆迁工作，做好征迁数据的收集整理与报送，确保报送进度的精准性与时效性。二是做好安置房的分配与结算工作。根据征迁实施细则制定安置房分配方案，加快盛唐雅苑等安置小区的房屋分配工作。</w:t>
      </w:r>
    </w:p>
    <w:p>
      <w:pPr>
        <w:ind w:left="0" w:right="0" w:firstLine="560"/>
        <w:spacing w:before="450" w:after="450" w:line="312" w:lineRule="auto"/>
      </w:pPr>
      <w:r>
        <w:rPr>
          <w:rFonts w:ascii="宋体" w:hAnsi="宋体" w:eastAsia="宋体" w:cs="宋体"/>
          <w:color w:val="000"/>
          <w:sz w:val="28"/>
          <w:szCs w:val="28"/>
        </w:rPr>
        <w:t xml:space="preserve">　　（五）围绕全年任务，抓好全面工作</w:t>
      </w:r>
    </w:p>
    <w:p>
      <w:pPr>
        <w:ind w:left="0" w:right="0" w:firstLine="560"/>
        <w:spacing w:before="450" w:after="450" w:line="312" w:lineRule="auto"/>
      </w:pPr>
      <w:r>
        <w:rPr>
          <w:rFonts w:ascii="宋体" w:hAnsi="宋体" w:eastAsia="宋体" w:cs="宋体"/>
          <w:color w:val="000"/>
          <w:sz w:val="28"/>
          <w:szCs w:val="28"/>
        </w:rPr>
        <w:t xml:space="preserve">　　在突出抓好中心工作的同时，科学安排，合理调配，重点抓好基层党建、农业生产、民政、住房保障、安全生产、信访维稳、司法保障、民政双拥和征兵等工作。</w:t>
      </w:r>
    </w:p>
    <w:p>
      <w:pPr>
        <w:ind w:left="0" w:right="0" w:firstLine="560"/>
        <w:spacing w:before="450" w:after="450" w:line="312" w:lineRule="auto"/>
      </w:pPr>
      <w:r>
        <w:rPr>
          <w:rFonts w:ascii="黑体" w:hAnsi="黑体" w:eastAsia="黑体" w:cs="黑体"/>
          <w:color w:val="000000"/>
          <w:sz w:val="36"/>
          <w:szCs w:val="36"/>
          <w:b w:val="1"/>
          <w:bCs w:val="1"/>
        </w:rPr>
        <w:t xml:space="preserve">　　&gt;处202_年度工作总结及202_年度工作要点</w:t>
      </w:r>
    </w:p>
    <w:p>
      <w:pPr>
        <w:ind w:left="0" w:right="0" w:firstLine="560"/>
        <w:spacing w:before="450" w:after="450" w:line="312" w:lineRule="auto"/>
      </w:pPr>
      <w:r>
        <w:rPr>
          <w:rFonts w:ascii="宋体" w:hAnsi="宋体" w:eastAsia="宋体" w:cs="宋体"/>
          <w:color w:val="000"/>
          <w:sz w:val="28"/>
          <w:szCs w:val="28"/>
        </w:rPr>
        <w:t xml:space="preserve">　　202_年，XX街道办事处在区委、区政府的坚强领导下，全面贯彻落实习近平新时代中国特色社会主义思想，以市委X届X次全会、区委XX届XX次全会精神为指导，努力践行“对标沪苏浙，争当排头兵”行动计划，在常态化疫情防控前提下，坚持稳中求进工作总基调，坚持新发展理念，全力做好“六稳”“六保”工作，以改善民生为执政之本，着力营造和谐稳定、风清气正环境氛围，力争在执政履职中大有作为，决战决胜全面建成小康社会。</w:t>
      </w:r>
    </w:p>
    <w:p>
      <w:pPr>
        <w:ind w:left="0" w:right="0" w:firstLine="560"/>
        <w:spacing w:before="450" w:after="450" w:line="312" w:lineRule="auto"/>
      </w:pPr>
      <w:r>
        <w:rPr>
          <w:rFonts w:ascii="宋体" w:hAnsi="宋体" w:eastAsia="宋体" w:cs="宋体"/>
          <w:color w:val="000"/>
          <w:sz w:val="28"/>
          <w:szCs w:val="28"/>
        </w:rPr>
        <w:t xml:space="preserve">　　一、凝心聚力，科学发展，经济综合实力持续向好。</w:t>
      </w:r>
    </w:p>
    <w:p>
      <w:pPr>
        <w:ind w:left="0" w:right="0" w:firstLine="560"/>
        <w:spacing w:before="450" w:after="450" w:line="312" w:lineRule="auto"/>
      </w:pPr>
      <w:r>
        <w:rPr>
          <w:rFonts w:ascii="宋体" w:hAnsi="宋体" w:eastAsia="宋体" w:cs="宋体"/>
          <w:color w:val="000"/>
          <w:sz w:val="28"/>
          <w:szCs w:val="28"/>
        </w:rPr>
        <w:t xml:space="preserve">　　（一）财政收支迈出新步伐。一是财政税收持续发力。202_年区政府下达我街道财政税收目标任务XXXX万元，其中工商税XXXX万元，非税XXX万元。截止202_年X月共完成财政收入XXXX万元，同比增长X.XX%，超序时进度比例XX.X%。其中税收完成XXXX万元，占年度任务的XX.XX%；非税完成XX万元，占年度任务XX.XX%。二是财政支出日趋合理规范。精心编制财政预算，严格执行财务管理办法，杜绝不合理开支，财政支出日趋合理规范。202_年办事处累计支出XXX余万元，同比减少XXX余万元。其中，“三公”经费支出XX.XX万元，较去年同期减少X.X万元。同时，加强村级“三资”管理与涉农资金监管，在202_年村级财务管理基础上，开展村级财务管理人员及主要领导村级财务管理业务培训，提高村级财务管理水平，充分发挥民主监督、民主理财的作用，建立健全各项规章制度，严把村集体财务入账审核关，使农村集体“三资”委托代理工作规范、有序。</w:t>
      </w:r>
    </w:p>
    <w:p>
      <w:pPr>
        <w:ind w:left="0" w:right="0" w:firstLine="560"/>
        <w:spacing w:before="450" w:after="450" w:line="312" w:lineRule="auto"/>
      </w:pPr>
      <w:r>
        <w:rPr>
          <w:rFonts w:ascii="宋体" w:hAnsi="宋体" w:eastAsia="宋体" w:cs="宋体"/>
          <w:color w:val="000"/>
          <w:sz w:val="28"/>
          <w:szCs w:val="28"/>
        </w:rPr>
        <w:t xml:space="preserve">　　（二）招商引资取得新业绩。始终把招商引资作为引领经济发展、全力做好“六稳”“六保”的有力抓手，努力降低因疫情给经济发展带来的冲击和影响。紧紧抓住长三角区域一体化发展，承接产业转移契机，坚持在以商招商，亲情招商上下功夫，浓厚的招商引资氛围。办事处先后多次赴XX、XX、XX开展招商引资活动，积极对外宣传我区投资政策和投资环境，邀请企业来宣考察。202_年办事处完成签约开工项目二个：XXXX万以上工业项目一个，亿元以上工业项目一个。目前在谈项目三个：XX有限公司、XX有限公司、XX有限公司。</w:t>
      </w:r>
    </w:p>
    <w:p>
      <w:pPr>
        <w:ind w:left="0" w:right="0" w:firstLine="560"/>
        <w:spacing w:before="450" w:after="450" w:line="312" w:lineRule="auto"/>
      </w:pPr>
      <w:r>
        <w:rPr>
          <w:rFonts w:ascii="宋体" w:hAnsi="宋体" w:eastAsia="宋体" w:cs="宋体"/>
          <w:color w:val="000"/>
          <w:sz w:val="28"/>
          <w:szCs w:val="28"/>
        </w:rPr>
        <w:t xml:space="preserve">　　（三）村级经济展现新态势。辖区各村立足村情，实行抱团发展，在街道办事处的推动下，成立了宣州区首个“XX街道股份经济合作联社”，计划投资XXXX万元购买XXXX平方米办公楼，用于租赁，实现经济利益最大化。结合各自资源禀赋及产业特色，编制发展集体经济项目，争取区财政安排村集体经济发展专项资金，XX村的XX市XX设备厂投资入股项目、XX村的XX村商服发展项目和XX村的XX村商服发展项目均已争取各项目补助资金XX万元。XXXX年，辖区村集体经济收入预计可达XXX余万元，其中XX村集体经济收入达到XXX多万元，同比增长达XX%，实现分红XXX余万元，同时，积极做好各种惠民工程，让更多的村民享受到村级集体经济发展带来的实惠。</w:t>
      </w:r>
    </w:p>
    <w:p>
      <w:pPr>
        <w:ind w:left="0" w:right="0" w:firstLine="560"/>
        <w:spacing w:before="450" w:after="450" w:line="312" w:lineRule="auto"/>
      </w:pPr>
      <w:r>
        <w:rPr>
          <w:rFonts w:ascii="宋体" w:hAnsi="宋体" w:eastAsia="宋体" w:cs="宋体"/>
          <w:color w:val="000"/>
          <w:sz w:val="28"/>
          <w:szCs w:val="28"/>
        </w:rPr>
        <w:t xml:space="preserve">　　二、统筹兼顾，突出重点，全面建设质量提升明显。</w:t>
      </w:r>
    </w:p>
    <w:p>
      <w:pPr>
        <w:ind w:left="0" w:right="0" w:firstLine="560"/>
        <w:spacing w:before="450" w:after="450" w:line="312" w:lineRule="auto"/>
      </w:pPr>
      <w:r>
        <w:rPr>
          <w:rFonts w:ascii="宋体" w:hAnsi="宋体" w:eastAsia="宋体" w:cs="宋体"/>
          <w:color w:val="000"/>
          <w:sz w:val="28"/>
          <w:szCs w:val="28"/>
        </w:rPr>
        <w:t xml:space="preserve">　　1、土地房屋征收持续推进。202_年完成了中央公园项目建设用地征收任务，征地XXX亩，房屋XX户，安置人口XX人，面积XXXX平方米；XX路南延项目土地征收任务XX.XX亩，确保施工方按时进场顺利施工。巷口桥货运站建设项目征地XXX亩，共XX户XXX人，XXXXX平方米。完成西环路及通港路前期摸底调查工作，并对相关征收的土地、房屋做好界定，涉及居民XX户，XXX人，总面积XXXXX平方米，土地XXX亩。</w:t>
      </w:r>
    </w:p>
    <w:p>
      <w:pPr>
        <w:ind w:left="0" w:right="0" w:firstLine="560"/>
        <w:spacing w:before="450" w:after="450" w:line="312" w:lineRule="auto"/>
      </w:pPr>
      <w:r>
        <w:rPr>
          <w:rFonts w:ascii="宋体" w:hAnsi="宋体" w:eastAsia="宋体" w:cs="宋体"/>
          <w:color w:val="000"/>
          <w:sz w:val="28"/>
          <w:szCs w:val="28"/>
        </w:rPr>
        <w:t xml:space="preserve">　　2、城市禁违管控持续规范。坚持疏堵结合、科学禁违和铁腕拆违相结合原则，始终保持严管、严控的工作态势。突出辖区四个住宅小区为重点，积极开展法规宣传X次，悬挂条幅XX余条，发放宣传单XXXX余份，先后协调解决了危房改造问题X起。今年以来，城管信息平台共派遣案件XX件，中队巡查中发现立即整改XX余起，共拆除新增违法建设XXX平米，拆除存量违法建设X处，共XXXX平米。目前平台案件为X件，已全部处理完毕，城市禁违管控的良好局面继续保持。</w:t>
      </w:r>
    </w:p>
    <w:p>
      <w:pPr>
        <w:ind w:left="0" w:right="0" w:firstLine="560"/>
        <w:spacing w:before="450" w:after="450" w:line="312" w:lineRule="auto"/>
      </w:pPr>
      <w:r>
        <w:rPr>
          <w:rFonts w:ascii="宋体" w:hAnsi="宋体" w:eastAsia="宋体" w:cs="宋体"/>
          <w:color w:val="000"/>
          <w:sz w:val="28"/>
          <w:szCs w:val="28"/>
        </w:rPr>
        <w:t xml:space="preserve">　　3、脱贫攻坚工作持续发力。坚持把“两不愁三保障一安全”做为脱贫工作重中之重来抓，不断巩固脱贫工作质量。先后完成中央脱贫攻坚专项巡视“回头看”反馈问题整改，及“大排查大攻坚”专项行动，共梳理出“XXX+N”XX个类型XX个问题，提出整改措施XX条。落实好教育、健康、产业、金融等扶贫政策，做到精准施策，对XX户贫困户不同程度存在瑕疵的房屋进行修缮；新办慢性病证XX人，残疾证X人，落实子女赡养金XX户；发放特色种养产业扶贫资金XX户XX万元，教育扶贫资金XX人次，XXXXX元；金融扶贫XX万资金完成落实。结合“四查四看”专项整治，对X起扶贫领域作风问题，问责处理X人。</w:t>
      </w:r>
    </w:p>
    <w:p>
      <w:pPr>
        <w:ind w:left="0" w:right="0" w:firstLine="560"/>
        <w:spacing w:before="450" w:after="450" w:line="312" w:lineRule="auto"/>
      </w:pPr>
      <w:r>
        <w:rPr>
          <w:rFonts w:ascii="宋体" w:hAnsi="宋体" w:eastAsia="宋体" w:cs="宋体"/>
          <w:color w:val="000"/>
          <w:sz w:val="28"/>
          <w:szCs w:val="28"/>
        </w:rPr>
        <w:t xml:space="preserve">　　4、人居环境整治持续深化。加大对农村人居环境进行全面清理整治，有效解决了垃圾围村、围田、围路、围河问题，实行了农村环卫保洁市场化运作，先后清除村内道路及房前屋后，堆放废弃的建筑材料和杂物XX余吨，主要道路两侧的杂草约XXXXX平方米，污水沟X处XXX余米、有色垃圾X吨，家畜圈养XXX余户，实施卫生改厕XX座，达到了道路畅通、整洁、干净，村庄无垃圾堆放、无污水横流、无杂物挡道，基本实现了农村环境“三无一规范一眼净”目标，乡村环境更加宜人。</w:t>
      </w:r>
    </w:p>
    <w:p>
      <w:pPr>
        <w:ind w:left="0" w:right="0" w:firstLine="560"/>
        <w:spacing w:before="450" w:after="450" w:line="312" w:lineRule="auto"/>
      </w:pPr>
      <w:r>
        <w:rPr>
          <w:rFonts w:ascii="宋体" w:hAnsi="宋体" w:eastAsia="宋体" w:cs="宋体"/>
          <w:color w:val="000"/>
          <w:sz w:val="28"/>
          <w:szCs w:val="28"/>
        </w:rPr>
        <w:t xml:space="preserve">　　5、生态文明建设持续提升。坚持把生态文明建设做为辖区高质量发展重要组成部分，全力打好蓝天、碧水、净土保卫战。一是扎实开展环保宣传工作。结合“环境保护日”活动开展，办事处联合各村，出动人员XX余人次，发放宣传资料XXX余份，环保袋XXX余个，刷写标语XX条，让环保境理念进企业、进学校、进小区、进村落，营造良好的舆论氛围。二是扎实开展大气污染防治工作。认真抓好辖区烟花爆竹禁放和秸秆焚烧工作，针对禁放面积扩大，老人观念难改变的现状，办事处采取“包保、划片”等方式，出动人员近XXX人次，发放宣传单XXXX余份，达到宣传入户、签承诺书、有效劝导三个百分百，形成了保护环境人人参与的思想共识，实现无一例燃放和露天焚烧秸秆、垃圾事件发生。三是扎实开展环境保护巡查工作。加强日常巡查，严厉打击倾倒垃圾等破坏环境行为，一年来，查处X起破坏环境行为，并责令整改到位。完成了辖区固定污染源摸底、排查工作，组织辖区X家企业开展固定污染源排污许可证核发工作培训，整理行业固定污染源清理整顿、分类处置清单，完成排污许可登记发放工作。</w:t>
      </w:r>
    </w:p>
    <w:p>
      <w:pPr>
        <w:ind w:left="0" w:right="0" w:firstLine="560"/>
        <w:spacing w:before="450" w:after="450" w:line="312" w:lineRule="auto"/>
      </w:pPr>
      <w:r>
        <w:rPr>
          <w:rFonts w:ascii="宋体" w:hAnsi="宋体" w:eastAsia="宋体" w:cs="宋体"/>
          <w:color w:val="000"/>
          <w:sz w:val="28"/>
          <w:szCs w:val="28"/>
        </w:rPr>
        <w:t xml:space="preserve">　　6、“林（河）长制”持续加强。建立健全林（河）长制六项工作制度，坚持巡查工作常态化。今年以来，累计开展巡林（河）XX次，如实填写巡河报表、巡河手册。组织组织党员干部、志愿者开展河道保洁专项清理行动X次，进一步增强河道保护意识。不定期做好巡查工作，对巡查发现的污水排放、河道垃圾、乱堆放、乱搭建的X件问题，都及时协调解决、整改到位，确保河长制工作有序有效进行；认真做好辖区森林资源、林地管理，调整护林员X名，落实每周一次护林巡查，抓好清明、冬至野外用火和森林防火工作，杜绝乱砍滥伐行为，森林覆盖率稳步提升。</w:t>
      </w:r>
    </w:p>
    <w:p>
      <w:pPr>
        <w:ind w:left="0" w:right="0" w:firstLine="560"/>
        <w:spacing w:before="450" w:after="450" w:line="312" w:lineRule="auto"/>
      </w:pPr>
      <w:r>
        <w:rPr>
          <w:rFonts w:ascii="宋体" w:hAnsi="宋体" w:eastAsia="宋体" w:cs="宋体"/>
          <w:color w:val="000"/>
          <w:sz w:val="28"/>
          <w:szCs w:val="28"/>
        </w:rPr>
        <w:t xml:space="preserve">　　7、安全生产基础持续巩固。认真贯彻“安全第一、预防为主、综合治理”方针，严格落实“一岗双责”和“党政同责”，形成了“横向到边、纵向到底、责任到人、不留死角”的安全工作责任网络格局。扎实开展安全生产全面检查、安全生产活动月等专项活动，适时开展暑期防溺水，森林防火，防台风、地质灾害、社会养老机构、道路交通安全和市场特殊行业领域检查XX余次，发现、整改一般安全隐患XX处。“安全生产月”活动期间，开展安全知识进企业、进校园、进社区“五进”宣讲活动，累计发放宣传资料XXX余份，接待咨询群众和企业员工XX余人次，安全生产日益深入民心。</w:t>
      </w:r>
    </w:p>
    <w:p>
      <w:pPr>
        <w:ind w:left="0" w:right="0" w:firstLine="560"/>
        <w:spacing w:before="450" w:after="450" w:line="312" w:lineRule="auto"/>
      </w:pPr>
      <w:r>
        <w:rPr>
          <w:rFonts w:ascii="宋体" w:hAnsi="宋体" w:eastAsia="宋体" w:cs="宋体"/>
          <w:color w:val="000"/>
          <w:sz w:val="28"/>
          <w:szCs w:val="28"/>
        </w:rPr>
        <w:t xml:space="preserve">　　8、三农工作持续改善。一是农业效益稳步提高。实施科技兴农，落实农业保险，实现农业增产增效。全年发放农业支持保护补贴XXX余万元，认真做好XXX余亩大荒田的土地流转，XX余亩的水域发包工作，小龙虾养殖规模达XXX余亩；大力发展采摘业，茶叶、苗木种植等经济作物，新培育家庭农场X家，农业产业增值增效显著。二是农民生活品质不断提升。加大农村基础设施建设，投入XX余万元，修建道路XXXX余米；完成农产品农药残留检测XXX余例，实现了从“田头”到“餐桌”的质量安全保障。先后投入近XX万元，新建文化活动场地、补充一批器材书籍，积极开展丰富多彩、喜闻乐见的文体活动，满足基层群众精神需求，提升辖区居民生活品位。</w:t>
      </w:r>
    </w:p>
    <w:p>
      <w:pPr>
        <w:ind w:left="0" w:right="0" w:firstLine="560"/>
        <w:spacing w:before="450" w:after="450" w:line="312" w:lineRule="auto"/>
      </w:pPr>
      <w:r>
        <w:rPr>
          <w:rFonts w:ascii="宋体" w:hAnsi="宋体" w:eastAsia="宋体" w:cs="宋体"/>
          <w:color w:val="000"/>
          <w:sz w:val="28"/>
          <w:szCs w:val="28"/>
        </w:rPr>
        <w:t xml:space="preserve">　　三、精准发力，注重实效，社会治理成效改善显著。</w:t>
      </w:r>
    </w:p>
    <w:p>
      <w:pPr>
        <w:ind w:left="0" w:right="0" w:firstLine="560"/>
        <w:spacing w:before="450" w:after="450" w:line="312" w:lineRule="auto"/>
      </w:pPr>
      <w:r>
        <w:rPr>
          <w:rFonts w:ascii="宋体" w:hAnsi="宋体" w:eastAsia="宋体" w:cs="宋体"/>
          <w:color w:val="000"/>
          <w:sz w:val="28"/>
          <w:szCs w:val="28"/>
        </w:rPr>
        <w:t xml:space="preserve">　　一是社会稳定工作持续加强。始终把维护社会稳定作为社会治理的一项重要内容，坚持关口前移，主动搞好矛盾化解。主要领导及分工村组长，落实包保责任制，积极协助各村做好调解，全年累计开展矛盾纠纷排查XX次，答复解决“市长热线”XX起，协调各有关部门解决纠纷XX起，满意率为XXX%。接待群众来信来访XX人次，对信访重点人员，全部落实包保责任人，全力以赴做好国庆期间的综治维稳工作，着力营造和谐稳定的社会氛围。</w:t>
      </w:r>
    </w:p>
    <w:p>
      <w:pPr>
        <w:ind w:left="0" w:right="0" w:firstLine="560"/>
        <w:spacing w:before="450" w:after="450" w:line="312" w:lineRule="auto"/>
      </w:pPr>
      <w:r>
        <w:rPr>
          <w:rFonts w:ascii="宋体" w:hAnsi="宋体" w:eastAsia="宋体" w:cs="宋体"/>
          <w:color w:val="000"/>
          <w:sz w:val="28"/>
          <w:szCs w:val="28"/>
        </w:rPr>
        <w:t xml:space="preserve">　　二是文明城市创建持续改进。坚持文明创建活动常态化。坚持“以考促创”，严格兑现奖惩，激发参与文明创建工作的积极性。开展主题教育宣传活动XX次，上报“身边好人线索”XXX余条，推荐当选“XX好人”X人，“XX好人”X人。投入XX余万元，完成文化站装修、搬迁，新增公益宣传广告及各类文明宣传板块XXX余块，推动核心价值观入脑入心，顺利完成全国文明城市“迎国检”测评任务。扎实开展文明实践活动。组织开展理论宣讲、政策解读、文化服务、科普教育、卫生健康、移风易俗、关爱帮扶等活动共计XX次，参与群众XXXX余人。搞好志愿服务活动。依托新时代文明实践站所，广泛开展志愿服务活动，疫情防控期间，招募志愿者XXX余人，积极协助疫情防控各项工作开展；同时，成立了文明创建、科技普法、理论宣讲、关爱帮扶、卫生健康、文化教育等X支志愿服务队伍，参与大型文艺汇演和环境整治等活动XX余次，作用发挥明显。</w:t>
      </w:r>
    </w:p>
    <w:p>
      <w:pPr>
        <w:ind w:left="0" w:right="0" w:firstLine="560"/>
        <w:spacing w:before="450" w:after="450" w:line="312" w:lineRule="auto"/>
      </w:pPr>
      <w:r>
        <w:rPr>
          <w:rFonts w:ascii="宋体" w:hAnsi="宋体" w:eastAsia="宋体" w:cs="宋体"/>
          <w:color w:val="000"/>
          <w:sz w:val="28"/>
          <w:szCs w:val="28"/>
        </w:rPr>
        <w:t xml:space="preserve">　　三是法治宣传保障持续跟进。认真开展法治教育进机关、村、学校和企业，结合“综治宣传月”“七五”普法宣传活动，广泛开展与群众生产、生活密切相关的法律法规宣传教育X次，接受法律咨询XXX余人。扎实做好《民法典》学习宣传，邀请法律专家举办知识讲座X场，服务群众XXX余人，充分发挥政府法律顾问作用，搞好法律知识援助，调解各类纠纷X起，在增强法律维权意识的同时，提高依法办事能力，辖区无服刑人员再犯罪事件，无一起治安、刑事案件发生，全力保障辖区经济社会发展安全和谐发展。</w:t>
      </w:r>
    </w:p>
    <w:p>
      <w:pPr>
        <w:ind w:left="0" w:right="0" w:firstLine="560"/>
        <w:spacing w:before="450" w:after="450" w:line="312" w:lineRule="auto"/>
      </w:pPr>
      <w:r>
        <w:rPr>
          <w:rFonts w:ascii="宋体" w:hAnsi="宋体" w:eastAsia="宋体" w:cs="宋体"/>
          <w:color w:val="000"/>
          <w:sz w:val="28"/>
          <w:szCs w:val="28"/>
        </w:rPr>
        <w:t xml:space="preserve">　　四、上下联动，同舟共济，突发险重任务应对高效。</w:t>
      </w:r>
    </w:p>
    <w:p>
      <w:pPr>
        <w:ind w:left="0" w:right="0" w:firstLine="560"/>
        <w:spacing w:before="450" w:after="450" w:line="312" w:lineRule="auto"/>
      </w:pPr>
      <w:r>
        <w:rPr>
          <w:rFonts w:ascii="宋体" w:hAnsi="宋体" w:eastAsia="宋体" w:cs="宋体"/>
          <w:color w:val="000"/>
          <w:sz w:val="28"/>
          <w:szCs w:val="28"/>
        </w:rPr>
        <w:t xml:space="preserve">　　一是疫情防控措施有力。自疫情发生以来，办事处积极应对，群策群力，确保辖区人民生命安全。第一时间，制定了防控工作方案，成立了疫情工作领导组和应急指挥部，对全区域实行网格化管理。全处XX名机关干部分成XX个小组，联合XX名村干部党员，分到辖区XX个点，做好疫情防控工作。同时，对辖区X条主要路口进行封闭值守，XX名村干部及党员主动参与，做到“三个一”配套，密切协同做好疫情防控。广泛开展挂横幅、贴标语、发放宣传单、车载音响、流动宣传车、LED屏、微信等多种形式宣传，提高群众的自我防范意识。扎实做好对人员密集场所关停，共摸排出滞留中、高风险地区及滞留境外人员共XX人，市外来宣人员XXX人，湖北来宣人员XX人，境外回国XX人，北京、青岛等地中、低风险区来宣XX人，核酸检测XX人次科学跟踪XXXX人次，全力以赴共同打好肺炎疫情防控阻击战。</w:t>
      </w:r>
    </w:p>
    <w:p>
      <w:pPr>
        <w:ind w:left="0" w:right="0" w:firstLine="560"/>
        <w:spacing w:before="450" w:after="450" w:line="312" w:lineRule="auto"/>
      </w:pPr>
      <w:r>
        <w:rPr>
          <w:rFonts w:ascii="宋体" w:hAnsi="宋体" w:eastAsia="宋体" w:cs="宋体"/>
          <w:color w:val="000"/>
          <w:sz w:val="28"/>
          <w:szCs w:val="28"/>
        </w:rPr>
        <w:t xml:space="preserve">　　二是洪涝灾害积极应对。自进入汛期以来，辖区渣溪圩堤持续XX天超保证水位，最高水位超保证水位X.X米。面对突发险情，办事处防汛指挥部立即部署辖区防汛工作，抽调办事处人员同村干部及部分村民共同对圩堤XX小时轮班值守，认真做好雨情通报，水情监测，巡堤等工作，及时发现并正确处理XX多处漏洞及塌陷险情，消除安全隐患，保证圩堤未出现重大险情，确保圩内农田及群众生命财产安全。针对圩内受险的老弱病残群众，及时做好安置转移，成立了临时党支部，分工负责，全力搞好各类后勤保障，着重解决安置人员吃、住、医、娱等问题。期间，共转移安置XX户XXX人，无发生一例人员意外情况。通过各级部门及人民群众共同努力，取得今年防汛工作全面胜利。</w:t>
      </w:r>
    </w:p>
    <w:p>
      <w:pPr>
        <w:ind w:left="0" w:right="0" w:firstLine="560"/>
        <w:spacing w:before="450" w:after="450" w:line="312" w:lineRule="auto"/>
      </w:pPr>
      <w:r>
        <w:rPr>
          <w:rFonts w:ascii="宋体" w:hAnsi="宋体" w:eastAsia="宋体" w:cs="宋体"/>
          <w:color w:val="000"/>
          <w:sz w:val="28"/>
          <w:szCs w:val="28"/>
        </w:rPr>
        <w:t xml:space="preserve">　　三是复工复产稳步推进。为全面做好“六稳六保”工作，加快辖区企业复恢正常生产，降低因疫情给经济社会发展带来的影响，办事处成立复工复产领导小组，积极为企业排忧解难，深入企业一线，指导疫情防控工作。按企业报备-防疫检查-问题整改-验收-主管单位报备程序，要求企业做好积极防范，提高思想认识，切实落实企业疫情防控和安全生产主体责任。先后为企业提供口罩XXXX余个，体温枪X把、消毒水XX公斤等相关防疫物资，指导帮助辖区商贸、建筑、餐饮、制造、加工等X家企业做好复工复产，从业人员XXX余人，医学隔离观察XX人次，较好地实现了疫情防控与恢复生产两不误，确保辖区经济社会发展稳步推进。</w:t>
      </w:r>
    </w:p>
    <w:p>
      <w:pPr>
        <w:ind w:left="0" w:right="0" w:firstLine="560"/>
        <w:spacing w:before="450" w:after="450" w:line="312" w:lineRule="auto"/>
      </w:pPr>
      <w:r>
        <w:rPr>
          <w:rFonts w:ascii="宋体" w:hAnsi="宋体" w:eastAsia="宋体" w:cs="宋体"/>
          <w:color w:val="000"/>
          <w:sz w:val="28"/>
          <w:szCs w:val="28"/>
        </w:rPr>
        <w:t xml:space="preserve">　　五、改善民生，福泽于民，社会事业发展推进有序。</w:t>
      </w:r>
    </w:p>
    <w:p>
      <w:pPr>
        <w:ind w:left="0" w:right="0" w:firstLine="560"/>
        <w:spacing w:before="450" w:after="450" w:line="312" w:lineRule="auto"/>
      </w:pPr>
      <w:r>
        <w:rPr>
          <w:rFonts w:ascii="宋体" w:hAnsi="宋体" w:eastAsia="宋体" w:cs="宋体"/>
          <w:color w:val="000"/>
          <w:sz w:val="28"/>
          <w:szCs w:val="28"/>
        </w:rPr>
        <w:t xml:space="preserve">　　一是人社工作全面落实。城乡居民养老保险下达任务数下达任务XXXX人，完成XXXX人，占年度任务XXX.X%；就失业登记XX人，失业率控制在X.X%以内；就业援助X人；城镇新增就业完成XXX人；公益性岗位安置XX人；返乡农民工就业X人；登记录入劳动力XXXX人，转移农村劳动力XX人；完成企业新录用人员岗前技能培训区XXX人。加大劳动合同签订，建立健全档案管理制度，全面推进劳动合同制的长效机制，有效保障用人单位和劳动者双方的合法权益。对辖区X家企业进行了劳动用工备案登记，完善备案表X份，上报劳动保障书面审查和守法诚信企业X家，辖区劳动合同签订率稳定在XX%以上，各用工单位均按时足额发放工资，无拖欠工资现象，劳资关系和谐稳定。</w:t>
      </w:r>
    </w:p>
    <w:p>
      <w:pPr>
        <w:ind w:left="0" w:right="0" w:firstLine="560"/>
        <w:spacing w:before="450" w:after="450" w:line="312" w:lineRule="auto"/>
      </w:pPr>
      <w:r>
        <w:rPr>
          <w:rFonts w:ascii="宋体" w:hAnsi="宋体" w:eastAsia="宋体" w:cs="宋体"/>
          <w:color w:val="000"/>
          <w:sz w:val="28"/>
          <w:szCs w:val="28"/>
        </w:rPr>
        <w:t xml:space="preserve">　　二是民政事业成效显著。做好城乡低保工作。根据动态管理原则，做到到应保尽保，应退应退。按时打卡发放各类救助资金，共发放农村低保XXXXXX元、城市低保XXXXXX元、困难残疾人救助资金XX余万元，重度残疾人发放资金XX万余元，、孤儿补助金XXXXX元，XX周岁以上高龄津贴XXXXX元，贫困精神残疾药费补助X.X万元。做好特困人员供养工作。加强散居农村特困人员的安全管理和服务工作，对我处X户X人特困供养对象，实行村两委干部包保责任制，确保基本生活无忧，把党和政府的政策落实到实处。做好双拥优抚工作。建立完善各类退役军人基础信息，持续开展对现役军人家属进行走访、慰问及为立功和优秀士兵送喜报等活动，共发放各类优抚金XXXXXX元；做好临时救助工作。认真好做好“社会保障兜底一批”相关工作，将我处XXX户建档立卡贫困户中，符合条件的XX户XX人纳入低保；对困难家庭、慈善和医疗救助务实开展，先后为辖区X人，因病、因灾、因意外造成家庭困难的对象，申报临时救助，解决他们燃眉之急。</w:t>
      </w:r>
    </w:p>
    <w:p>
      <w:pPr>
        <w:ind w:left="0" w:right="0" w:firstLine="560"/>
        <w:spacing w:before="450" w:after="450" w:line="312" w:lineRule="auto"/>
      </w:pPr>
      <w:r>
        <w:rPr>
          <w:rFonts w:ascii="宋体" w:hAnsi="宋体" w:eastAsia="宋体" w:cs="宋体"/>
          <w:color w:val="000"/>
          <w:sz w:val="28"/>
          <w:szCs w:val="28"/>
        </w:rPr>
        <w:t xml:space="preserve">　　三是卫计工作稳步提升。抓好基础工作落实。认真做好计划生育奖扶、特扶、计生扩面及计生特殊家庭老年护理补贴人员的年审和新增申报工作，发放各类奖扶、特扶、计生扩面、老年护理等补贴XXX人次XX.X万元。完成城乡居民医疗保险征缴工作，共参保XXXX人，特殊人员代缴XXX人；两癌筛查XX例，《国家免费孕前优生健康检查》XX对，义务献血XXXXml。开展家庭医生履约活动XX场，贫困人口受益XXX人，免费XX岁以上老人免费体检XXX人。突出帮难解困工作。加大对计生特殊困难家庭的关怀，营造和谐的人口环境。为XX户特殊家庭成员XX人免费签约家庭医生项目，为特殊家庭成员制作并发放爱心就诊卡，开辟绿色就诊通道，便于对象就医问诊。积极开展节日慰问，共慰问XX人次，慰问礼品折资金XXXX余元。搞好健康氛围营造。充分利用网络、条幅、墙报专栏、培训讲座等多种形式，广泛开展宣传倡导，突出关心女孩健康成长、老年健康科学知识及优生优育等知识，共计开展各类宣传活动X场，培训讲座X场，发放宣传资料XXXX余份，布置宣传标语XX余条，板块XX余张，不断提高辖区群众健康知识水平。</w:t>
      </w:r>
    </w:p>
    <w:p>
      <w:pPr>
        <w:ind w:left="0" w:right="0" w:firstLine="560"/>
        <w:spacing w:before="450" w:after="450" w:line="312" w:lineRule="auto"/>
      </w:pPr>
      <w:r>
        <w:rPr>
          <w:rFonts w:ascii="宋体" w:hAnsi="宋体" w:eastAsia="宋体" w:cs="宋体"/>
          <w:color w:val="000"/>
          <w:sz w:val="28"/>
          <w:szCs w:val="28"/>
        </w:rPr>
        <w:t xml:space="preserve">　　六、廉洁从政，真抓实干，依法履职能力全面提升。</w:t>
      </w:r>
    </w:p>
    <w:p>
      <w:pPr>
        <w:ind w:left="0" w:right="0" w:firstLine="560"/>
        <w:spacing w:before="450" w:after="450" w:line="312" w:lineRule="auto"/>
      </w:pPr>
      <w:r>
        <w:rPr>
          <w:rFonts w:ascii="宋体" w:hAnsi="宋体" w:eastAsia="宋体" w:cs="宋体"/>
          <w:color w:val="000"/>
          <w:sz w:val="28"/>
          <w:szCs w:val="28"/>
        </w:rPr>
        <w:t xml:space="preserve">　　一是党风廉政建设全面加强。认真履行党风廉政建设第一责任人职责，班子成员按照“一岗双责”要求各司其职，切实抓好职责范围内党风廉政建设和反腐败工作。签订党风廉政建设目标责任书，机关干部作出廉政承诺，努力构建一级抓一级、层层抓落实的党风廉政建设责任体系。全面落实领导干部个人重大事项报告、廉政谈话等工作制度，党员干部的廉政意识不断增强，党员干部拒腐防变的能力不断提高。着力加强纪工委班子建设，始终保持案件查处高压态势，严查发生在群众身边的“四风”问题，着力营造风清气正的良好环境氛围。</w:t>
      </w:r>
    </w:p>
    <w:p>
      <w:pPr>
        <w:ind w:left="0" w:right="0" w:firstLine="560"/>
        <w:spacing w:before="450" w:after="450" w:line="312" w:lineRule="auto"/>
      </w:pPr>
      <w:r>
        <w:rPr>
          <w:rFonts w:ascii="宋体" w:hAnsi="宋体" w:eastAsia="宋体" w:cs="宋体"/>
          <w:color w:val="000"/>
          <w:sz w:val="28"/>
          <w:szCs w:val="28"/>
        </w:rPr>
        <w:t xml:space="preserve">　　二是政府履职日趋规范。制定、公示了政府权力清单和责任清单、政府权力运行流程图、政府权力廉政风险点，进一步规范干部权力运行，为党员干部筑起岗位履职的高压线。不断加强依法行政工作力度，着力打造新型行政执法队伍，着力营造良好执法环境，着力提升机关依法行政水平，政府履职日趋规范，法制化水平日趋提升。</w:t>
      </w:r>
    </w:p>
    <w:p>
      <w:pPr>
        <w:ind w:left="0" w:right="0" w:firstLine="560"/>
        <w:spacing w:before="450" w:after="450" w:line="312" w:lineRule="auto"/>
      </w:pPr>
      <w:r>
        <w:rPr>
          <w:rFonts w:ascii="宋体" w:hAnsi="宋体" w:eastAsia="宋体" w:cs="宋体"/>
          <w:color w:val="000"/>
          <w:sz w:val="28"/>
          <w:szCs w:val="28"/>
        </w:rPr>
        <w:t xml:space="preserve">　　三是干部作风大幅改善。加大处村为民服务中心建设，提升窗口形象和服务水平，着力为基层群众做好最后一公里服务。认真开展“三个以案”警示教育活动，突出解决政治意识淡薄、宗旨意识弱化、担当意识不强，“庸懒散拖”现象。坚持领导班干部带头，以身作则，不断加强机关干部教育与管理，加大对消极怠工、精神萎靡、相互推诿，迟到早退等现象纠治，达到了工作提速、作风换挡的目的。</w:t>
      </w:r>
    </w:p>
    <w:p>
      <w:pPr>
        <w:ind w:left="0" w:right="0" w:firstLine="560"/>
        <w:spacing w:before="450" w:after="450" w:line="312" w:lineRule="auto"/>
      </w:pPr>
      <w:r>
        <w:rPr>
          <w:rFonts w:ascii="黑体" w:hAnsi="黑体" w:eastAsia="黑体" w:cs="黑体"/>
          <w:color w:val="000000"/>
          <w:sz w:val="36"/>
          <w:szCs w:val="36"/>
          <w:b w:val="1"/>
          <w:bCs w:val="1"/>
        </w:rPr>
        <w:t xml:space="preserve">　&gt;　处202_年度工作总结及202_年度工作要点</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（一）学生思想政治教育</w:t>
      </w:r>
    </w:p>
    <w:p>
      <w:pPr>
        <w:ind w:left="0" w:right="0" w:firstLine="560"/>
        <w:spacing w:before="450" w:after="450" w:line="312" w:lineRule="auto"/>
      </w:pPr>
      <w:r>
        <w:rPr>
          <w:rFonts w:ascii="宋体" w:hAnsi="宋体" w:eastAsia="宋体" w:cs="宋体"/>
          <w:color w:val="000"/>
          <w:sz w:val="28"/>
          <w:szCs w:val="28"/>
        </w:rPr>
        <w:t xml:space="preserve">　　1.队伍建设</w:t>
      </w:r>
    </w:p>
    <w:p>
      <w:pPr>
        <w:ind w:left="0" w:right="0" w:firstLine="560"/>
        <w:spacing w:before="450" w:after="450" w:line="312" w:lineRule="auto"/>
      </w:pPr>
      <w:r>
        <w:rPr>
          <w:rFonts w:ascii="宋体" w:hAnsi="宋体" w:eastAsia="宋体" w:cs="宋体"/>
          <w:color w:val="000"/>
          <w:sz w:val="28"/>
          <w:szCs w:val="28"/>
        </w:rPr>
        <w:t xml:space="preserve">　　3至4月，按照自治区教育厅《关于组织全区高校辅导员参加全国高校辅导员网络培训示范班的通知》要求，组织全校专兼职辅导员参加以“共抗疫情显担当，爱国力行育新人”为主题的全国高校辅导员网络培训，63名教师参加培训。11月，举办学校202_年辅导员培训班，第一阶段组织34名教师前往城川民族干部管理学院进行培训，第二阶段组织辅导员、班主任、学工干部70人在宏星院基地开展理论培训。11月，选派2名专职辅导员参加全区高校专职辅导员培训班。</w:t>
      </w:r>
    </w:p>
    <w:p>
      <w:pPr>
        <w:ind w:left="0" w:right="0" w:firstLine="560"/>
        <w:spacing w:before="450" w:after="450" w:line="312" w:lineRule="auto"/>
      </w:pPr>
      <w:r>
        <w:rPr>
          <w:rFonts w:ascii="宋体" w:hAnsi="宋体" w:eastAsia="宋体" w:cs="宋体"/>
          <w:color w:val="000"/>
          <w:sz w:val="28"/>
          <w:szCs w:val="28"/>
        </w:rPr>
        <w:t xml:space="preserve">　　6至7月，根据自治区教育厅“关于转发《关于组织开展第十五届‘中国大学生年度人物’推选展示活动的函》的通知”“关于组织开展全区、全国高校辅导员年度人物选推展示活动的通知”要求，组织开展全校“大学生年度人物”“高校辅导员年度人物”评选活动，推荐政法与历史文化学院辅导员田博参加“全区高校辅导员年度人物”评选，推荐音乐学院学生高雅馨参加中国大学生年度人物推选展示活动，最终，田博入围自治区级“高校辅导员年度人物”，高雅馨入围推荐“中国大学生年度人物”自治区候选学生。</w:t>
      </w:r>
    </w:p>
    <w:p>
      <w:pPr>
        <w:ind w:left="0" w:right="0" w:firstLine="560"/>
        <w:spacing w:before="450" w:after="450" w:line="312" w:lineRule="auto"/>
      </w:pPr>
      <w:r>
        <w:rPr>
          <w:rFonts w:ascii="宋体" w:hAnsi="宋体" w:eastAsia="宋体" w:cs="宋体"/>
          <w:color w:val="000"/>
          <w:sz w:val="28"/>
          <w:szCs w:val="28"/>
        </w:rPr>
        <w:t xml:space="preserve">　　10月，举办全校辅导员素质能力大赛，根据比赛结果推选经济与管理学院辅导员邢彩霞参加全区比赛。11月，邢彩霞代表学校参加全区第七届高校辅导员素质能力大赛荣获二等奖。</w:t>
      </w:r>
    </w:p>
    <w:p>
      <w:pPr>
        <w:ind w:left="0" w:right="0" w:firstLine="560"/>
        <w:spacing w:before="450" w:after="450" w:line="312" w:lineRule="auto"/>
      </w:pPr>
      <w:r>
        <w:rPr>
          <w:rFonts w:ascii="宋体" w:hAnsi="宋体" w:eastAsia="宋体" w:cs="宋体"/>
          <w:color w:val="000"/>
          <w:sz w:val="28"/>
          <w:szCs w:val="28"/>
        </w:rPr>
        <w:t xml:space="preserve">　　完成班主任、辅导员两个学期的考核工作。7月对183名班主任、67名辅导员进行学年度考核。12月的考核工作正在开展中。</w:t>
      </w:r>
    </w:p>
    <w:p>
      <w:pPr>
        <w:ind w:left="0" w:right="0" w:firstLine="560"/>
        <w:spacing w:before="450" w:after="450" w:line="312" w:lineRule="auto"/>
      </w:pPr>
      <w:r>
        <w:rPr>
          <w:rFonts w:ascii="宋体" w:hAnsi="宋体" w:eastAsia="宋体" w:cs="宋体"/>
          <w:color w:val="000"/>
          <w:sz w:val="28"/>
          <w:szCs w:val="28"/>
        </w:rPr>
        <w:t xml:space="preserve">　　2.学生思政教育</w:t>
      </w:r>
    </w:p>
    <w:p>
      <w:pPr>
        <w:ind w:left="0" w:right="0" w:firstLine="560"/>
        <w:spacing w:before="450" w:after="450" w:line="312" w:lineRule="auto"/>
      </w:pPr>
      <w:r>
        <w:rPr>
          <w:rFonts w:ascii="宋体" w:hAnsi="宋体" w:eastAsia="宋体" w:cs="宋体"/>
          <w:color w:val="000"/>
          <w:sz w:val="28"/>
          <w:szCs w:val="28"/>
        </w:rPr>
        <w:t xml:space="preserve">　　完成两个学期全校学生思想动态调研工作，形成调研报告。下发“关于开展202_年度主题班会活动的通知”，围绕“学四史”“筑牢中华民族共同体意识”“创建绿色校园”等主题开展教育活动。完成“返校第一课”教育和新生入学教育。</w:t>
      </w:r>
    </w:p>
    <w:p>
      <w:pPr>
        <w:ind w:left="0" w:right="0" w:firstLine="560"/>
        <w:spacing w:before="450" w:after="450" w:line="312" w:lineRule="auto"/>
      </w:pPr>
      <w:r>
        <w:rPr>
          <w:rFonts w:ascii="宋体" w:hAnsi="宋体" w:eastAsia="宋体" w:cs="宋体"/>
          <w:color w:val="000"/>
          <w:sz w:val="28"/>
          <w:szCs w:val="28"/>
        </w:rPr>
        <w:t xml:space="preserve">　　3.学生“四优”评选</w:t>
      </w:r>
    </w:p>
    <w:p>
      <w:pPr>
        <w:ind w:left="0" w:right="0" w:firstLine="560"/>
        <w:spacing w:before="450" w:after="450" w:line="312" w:lineRule="auto"/>
      </w:pPr>
      <w:r>
        <w:rPr>
          <w:rFonts w:ascii="宋体" w:hAnsi="宋体" w:eastAsia="宋体" w:cs="宋体"/>
          <w:color w:val="000"/>
          <w:sz w:val="28"/>
          <w:szCs w:val="28"/>
        </w:rPr>
        <w:t xml:space="preserve">　　4月，开展自治区级“三好学生”“优秀学生干部”“优秀毕业生”和“优秀班集体”的评选工作，由自治区教育厅审核批复后共表彰自治区级“三好学生”81名、“优秀学生干部”12名、“优秀毕业生”37名以及“优秀班集体”2个。12月开展学校、学院级学生“四优”评选工作。12月开展校级、院级学生“四优”评选工作。</w:t>
      </w:r>
    </w:p>
    <w:p>
      <w:pPr>
        <w:ind w:left="0" w:right="0" w:firstLine="560"/>
        <w:spacing w:before="450" w:after="450" w:line="312" w:lineRule="auto"/>
      </w:pPr>
      <w:r>
        <w:rPr>
          <w:rFonts w:ascii="宋体" w:hAnsi="宋体" w:eastAsia="宋体" w:cs="宋体"/>
          <w:color w:val="000"/>
          <w:sz w:val="28"/>
          <w:szCs w:val="28"/>
        </w:rPr>
        <w:t xml:space="preserve">　　4.易班工作</w:t>
      </w:r>
    </w:p>
    <w:p>
      <w:pPr>
        <w:ind w:left="0" w:right="0" w:firstLine="560"/>
        <w:spacing w:before="450" w:after="450" w:line="312" w:lineRule="auto"/>
      </w:pPr>
      <w:r>
        <w:rPr>
          <w:rFonts w:ascii="宋体" w:hAnsi="宋体" w:eastAsia="宋体" w:cs="宋体"/>
          <w:color w:val="000"/>
          <w:sz w:val="28"/>
          <w:szCs w:val="28"/>
        </w:rPr>
        <w:t xml:space="preserve">　　利用易班平台，开展疫情防控知识、征兵入伍宣传，进行思想政治教育，做到“时时有更新，周周有干货”。统计监测返校、入校、实习、实训学生上报的体温数据信息。对易班数据库、软件数据库、学籍库等信息进行年度维护。协助完成新生入学、新生军训数据统计工作。依托全国易班开展的“网薪”系列活动，首次开展有“集宁师范学院”特色的“易薪一易如我心易”活动。</w:t>
      </w:r>
    </w:p>
    <w:p>
      <w:pPr>
        <w:ind w:left="0" w:right="0" w:firstLine="560"/>
        <w:spacing w:before="450" w:after="450" w:line="312" w:lineRule="auto"/>
      </w:pPr>
      <w:r>
        <w:rPr>
          <w:rFonts w:ascii="宋体" w:hAnsi="宋体" w:eastAsia="宋体" w:cs="宋体"/>
          <w:color w:val="000"/>
          <w:sz w:val="28"/>
          <w:szCs w:val="28"/>
        </w:rPr>
        <w:t xml:space="preserve">&gt;　　（二）学生日常管理服务</w:t>
      </w:r>
    </w:p>
    <w:p>
      <w:pPr>
        <w:ind w:left="0" w:right="0" w:firstLine="560"/>
        <w:spacing w:before="450" w:after="450" w:line="312" w:lineRule="auto"/>
      </w:pPr>
      <w:r>
        <w:rPr>
          <w:rFonts w:ascii="宋体" w:hAnsi="宋体" w:eastAsia="宋体" w:cs="宋体"/>
          <w:color w:val="000"/>
          <w:sz w:val="28"/>
          <w:szCs w:val="28"/>
        </w:rPr>
        <w:t xml:space="preserve">　　1.日常管理</w:t>
      </w:r>
    </w:p>
    <w:p>
      <w:pPr>
        <w:ind w:left="0" w:right="0" w:firstLine="560"/>
        <w:spacing w:before="450" w:after="450" w:line="312" w:lineRule="auto"/>
      </w:pPr>
      <w:r>
        <w:rPr>
          <w:rFonts w:ascii="宋体" w:hAnsi="宋体" w:eastAsia="宋体" w:cs="宋体"/>
          <w:color w:val="000"/>
          <w:sz w:val="28"/>
          <w:szCs w:val="28"/>
        </w:rPr>
        <w:t xml:space="preserve">　　加强学生日常管理。认真落实“三期”检查工作，对学生考勤、学生管理工作流程、学生管理工作的开展和落实情况等进行专项检查。共办理请长假手续84人次，学生走读41人，陪读11人。截至目前处理违纪学生55人。疫情期间落实学生“一人一档”制度。制定《疫情防控期间出入校园凭证》，严格学生出入校园管理。及时、合理处置报备25起学生异常情况。</w:t>
      </w:r>
    </w:p>
    <w:p>
      <w:pPr>
        <w:ind w:left="0" w:right="0" w:firstLine="560"/>
        <w:spacing w:before="450" w:after="450" w:line="312" w:lineRule="auto"/>
      </w:pPr>
      <w:r>
        <w:rPr>
          <w:rFonts w:ascii="宋体" w:hAnsi="宋体" w:eastAsia="宋体" w:cs="宋体"/>
          <w:color w:val="000"/>
          <w:sz w:val="28"/>
          <w:szCs w:val="28"/>
        </w:rPr>
        <w:t xml:space="preserve">　　2.公寓管理服务</w:t>
      </w:r>
    </w:p>
    <w:p>
      <w:pPr>
        <w:ind w:left="0" w:right="0" w:firstLine="560"/>
        <w:spacing w:before="450" w:after="450" w:line="312" w:lineRule="auto"/>
      </w:pPr>
      <w:r>
        <w:rPr>
          <w:rFonts w:ascii="宋体" w:hAnsi="宋体" w:eastAsia="宋体" w:cs="宋体"/>
          <w:color w:val="000"/>
          <w:sz w:val="28"/>
          <w:szCs w:val="28"/>
        </w:rPr>
        <w:t xml:space="preserve">　　完成毕业生在疫情期间的安全返校和离校工作。完成新生入住，完成新生行李物品入库、发放和调配工作及学生住宿信息的系统导入工作。完成63名外聘员工的合同签定、完善人员信息工作。举办“宿舍是我家，文明靠大家”第十二届宿舍文化建设月活动。配合二级学院，协助保卫处开展内务卫生、夜不归宿、违规电器、酒精炉、管制刀具等的专项检查。提供学生公寓公共区域的保洁服务和设施设备的小型维修服务，物业维修人员24小时值守学生公寓，为学生提供服务。发挥公寓自治委员会的作用，提升学生自我教育、自我管理、自我服务意识，安排自委会学生干部住在本学院楼一楼，协助楼长开展学生管理服务工作。自委会每周1-2次深入宿舍征求意见，进行相关检查。完成自委会换届选举。按规定做好疫情收集，落实“日报告”、“零报告”和员工“一人一档”制度，严格请销假制度和外出报备制度。组织各楼管理人员协助完成全国第七次人口普查工作。白海校区公寓顺利完成3号公寓楼启用和六人间调整搬迁工作。</w:t>
      </w:r>
    </w:p>
    <w:p>
      <w:pPr>
        <w:ind w:left="0" w:right="0" w:firstLine="560"/>
        <w:spacing w:before="450" w:after="450" w:line="312" w:lineRule="auto"/>
      </w:pPr>
      <w:r>
        <w:rPr>
          <w:rFonts w:ascii="宋体" w:hAnsi="宋体" w:eastAsia="宋体" w:cs="宋体"/>
          <w:color w:val="000"/>
          <w:sz w:val="28"/>
          <w:szCs w:val="28"/>
        </w:rPr>
        <w:t xml:space="preserve">　　3.校医院服务</w:t>
      </w:r>
    </w:p>
    <w:p>
      <w:pPr>
        <w:ind w:left="0" w:right="0" w:firstLine="560"/>
        <w:spacing w:before="450" w:after="450" w:line="312" w:lineRule="auto"/>
      </w:pPr>
      <w:r>
        <w:rPr>
          <w:rFonts w:ascii="宋体" w:hAnsi="宋体" w:eastAsia="宋体" w:cs="宋体"/>
          <w:color w:val="000"/>
          <w:sz w:val="28"/>
          <w:szCs w:val="28"/>
        </w:rPr>
        <w:t xml:space="preserve">　　作为学校新冠肺炎医疗组，全年进行新冠肺炎的防控工作。承担全校的日常医疗卫生、医疗保障，学生的医疗、预防、保健等方面的工作。接诊发烧、咳嗽等疑似学生患者近500多名，送37名学生前往定点医院进行核酸检测和治疗。实行无假日门诊，门诊量达到1万多人次，夜间进行值班，做到学生在校期间24小时服务。药品实行平进平出，无一分钱加价。完成202_级新生体检工作。平时工作中注意防控传染病，进行传染病知识的宣传教育，全年无一例传染病发生。配合属地疾控部门完成国家学生体质健康监控抽查及自治区教育厅、卫健委关于学校结核病防治工作现况调查等工作。承担全校的医疗保障工作，为全校的各项活动及各种突发事件提供医疗服务，圆满完成任务。积极配合自治区、市、区三级卫生、食药、监督等行政部门各项检查，及时了解各项医疗卫生、传染病动态，及时调整工作思路，完成医疗卫生服务工作。</w:t>
      </w:r>
    </w:p>
    <w:p>
      <w:pPr>
        <w:ind w:left="0" w:right="0" w:firstLine="560"/>
        <w:spacing w:before="450" w:after="450" w:line="312" w:lineRule="auto"/>
      </w:pPr>
      <w:r>
        <w:rPr>
          <w:rFonts w:ascii="宋体" w:hAnsi="宋体" w:eastAsia="宋体" w:cs="宋体"/>
          <w:color w:val="000"/>
          <w:sz w:val="28"/>
          <w:szCs w:val="28"/>
        </w:rPr>
        <w:t xml:space="preserve">　　（三）学生助学工作</w:t>
      </w:r>
    </w:p>
    <w:p>
      <w:pPr>
        <w:ind w:left="0" w:right="0" w:firstLine="560"/>
        <w:spacing w:before="450" w:after="450" w:line="312" w:lineRule="auto"/>
      </w:pPr>
      <w:r>
        <w:rPr>
          <w:rFonts w:ascii="宋体" w:hAnsi="宋体" w:eastAsia="宋体" w:cs="宋体"/>
          <w:color w:val="000"/>
          <w:sz w:val="28"/>
          <w:szCs w:val="28"/>
        </w:rPr>
        <w:t xml:space="preserve">　　10月开展家庭经济困难学生认定工作，共认定4425人，其中家庭经济特别困难学生696人，并录入全国学生资助管理信息系统。10至11月开展国家奖助学金评定工作，共评定国家奖学金17人，国家励志奖学金357人，国家助学金3327人，并录入全国学生资助管理信息系统。发放7个月的家庭经济困难学生价格临时补贴，金额近97.6万元。开展202_届毕业生求职创业补贴申报工作，308人通过审核，每人发放1500元补贴，共计46.2万元。202_届毕业生求职创业补贴拟上报346人。5月，协助新疆自治区教育厅发放37名新疆籍家庭经济困难学生资助金，每人266元，共计9842元。开展乌兰夫奖学金评审上报工作，评选产生20名候选学生，报乌兰夫基金会通过审批，每人获1万元，共计20万元。发放中华联合财产保险股份有限公司的捐助金，60名学生人均0.1万元，共计6万元。乌兰察布市庞大北京现代4S店资助我校5名家庭经济困难学生，每人0.1万元，共计0.5万元。学校为249名学生发放疫情防控期间家庭经济困难学生临时生活补助，共计19.9万元。配合宁夏燕宝基金会，审核我校宁夏籍学生在校表现，为2名学生发放银行卡。为2名家庭经济困难毕业生减免学费共1.49万元。为72名学生办理应征入伍学费补偿、代偿及减免，共计88.83万元。5月，开展毕业生贷款确认以及在校生续贷申请审核工作，为952名毕业生发放毕业确认表，在国家开发银行网站为有续贷意愿的在校生审核续贷声明。9至10月录入学生贷款回执单，共2394名学生办理贷款，总金额为1745.66万元。6月在全校开展建档立卡等家庭经济困难学生摸底统计工作，对建档立卡家庭学生在校期间受助情况进行自查。12月的摸底统计正在进行。开展诚信及金融知识宣传、“诚信教育”主题班会、“诚信、感恩、励志”主题征文比赛、“诚信、感恩、励志”主题微视频比赛、“诚信、感恩、励志教育”主题座谈会等五项活动。</w:t>
      </w:r>
    </w:p>
    <w:p>
      <w:pPr>
        <w:ind w:left="0" w:right="0" w:firstLine="560"/>
        <w:spacing w:before="450" w:after="450" w:line="312" w:lineRule="auto"/>
      </w:pPr>
      <w:r>
        <w:rPr>
          <w:rFonts w:ascii="宋体" w:hAnsi="宋体" w:eastAsia="宋体" w:cs="宋体"/>
          <w:color w:val="000"/>
          <w:sz w:val="28"/>
          <w:szCs w:val="28"/>
        </w:rPr>
        <w:t xml:space="preserve">　　（四）学生心理健康教育工作</w:t>
      </w:r>
    </w:p>
    <w:p>
      <w:pPr>
        <w:ind w:left="0" w:right="0" w:firstLine="560"/>
        <w:spacing w:before="450" w:after="450" w:line="312" w:lineRule="auto"/>
      </w:pPr>
      <w:r>
        <w:rPr>
          <w:rFonts w:ascii="宋体" w:hAnsi="宋体" w:eastAsia="宋体" w:cs="宋体"/>
          <w:color w:val="000"/>
          <w:sz w:val="28"/>
          <w:szCs w:val="28"/>
        </w:rPr>
        <w:t xml:space="preserve">　　5至6月，以“敬畏生命、健康第一；不负韶华、砥砺奋进”为主题，开展第十届“大学生心理健康教育宣传月系列活动”，形式包括心理健康教育宣传、心理健康教育活动、主题线上座谈会、“积极抗疫，悦享生活”经验分享活动。因疫情影响，上半年主要采取线上形式，下半年恢复线下心理咨询。9月3日起，开启线下心理咨询工作。共接待咨询近40次，其中进入预警学生2名，已和二级学院共同处理。应二级学院要求，协同处理心理问题事件3起，其中，突发心理危机事件1起。6月，组织7名在校生开展“乘风破浪的团体心理辅导”活动，通过一系列探索成长活动，引导参与学生处理自己的情绪问题。本年内，共进行两次心理普查，6月，对以202_级为主的全校学生开展了心理健康普查工作。10至11月，对全校202_级新生开展了心理健康普查工作。</w:t>
      </w:r>
    </w:p>
    <w:p>
      <w:pPr>
        <w:ind w:left="0" w:right="0" w:firstLine="560"/>
        <w:spacing w:before="450" w:after="450" w:line="312" w:lineRule="auto"/>
      </w:pPr>
      <w:r>
        <w:rPr>
          <w:rFonts w:ascii="宋体" w:hAnsi="宋体" w:eastAsia="宋体" w:cs="宋体"/>
          <w:color w:val="000"/>
          <w:sz w:val="28"/>
          <w:szCs w:val="28"/>
        </w:rPr>
        <w:t xml:space="preserve">　　（五）武装部工作</w:t>
      </w:r>
    </w:p>
    <w:p>
      <w:pPr>
        <w:ind w:left="0" w:right="0" w:firstLine="560"/>
        <w:spacing w:before="450" w:after="450" w:line="312" w:lineRule="auto"/>
      </w:pPr>
      <w:r>
        <w:rPr>
          <w:rFonts w:ascii="宋体" w:hAnsi="宋体" w:eastAsia="宋体" w:cs="宋体"/>
          <w:color w:val="000"/>
          <w:sz w:val="28"/>
          <w:szCs w:val="28"/>
        </w:rPr>
        <w:t xml:space="preserve">　　参加全国大学生征兵工作网络视频会议、落实上级机关要求，多渠道、多形式开展征兵宣传工作。组织学生在全国征兵网上报名入伍，适时邀请市征兵办开展征兵政策宣讲会、组织退役复学学生宣讲征兵政策，应征入伍学生共43人。完成新生军训服装的代购工作。制定实施《202_年新生军事训练方案》，协调承训部队及10余名教官，组织实施2200余名新生军事技能训练和汇操表演。制定并落实学校202_年全民国防教育工作实施方案。开展内蒙古自治区军民融合发展研究课题研究工作。选派教师到辖区部队宣讲全国“两会”精神。举办参加202_年国防知识竞赛。</w:t>
      </w:r>
    </w:p>
    <w:p>
      <w:pPr>
        <w:ind w:left="0" w:right="0" w:firstLine="560"/>
        <w:spacing w:before="450" w:after="450" w:line="312" w:lineRule="auto"/>
      </w:pPr>
      <w:r>
        <w:rPr>
          <w:rFonts w:ascii="宋体" w:hAnsi="宋体" w:eastAsia="宋体" w:cs="宋体"/>
          <w:color w:val="000"/>
          <w:sz w:val="28"/>
          <w:szCs w:val="28"/>
        </w:rPr>
        <w:t xml:space="preserve">　　二、202_年工作要点</w:t>
      </w:r>
    </w:p>
    <w:p>
      <w:pPr>
        <w:ind w:left="0" w:right="0" w:firstLine="560"/>
        <w:spacing w:before="450" w:after="450" w:line="312" w:lineRule="auto"/>
      </w:pPr>
      <w:r>
        <w:rPr>
          <w:rFonts w:ascii="宋体" w:hAnsi="宋体" w:eastAsia="宋体" w:cs="宋体"/>
          <w:color w:val="000"/>
          <w:sz w:val="28"/>
          <w:szCs w:val="28"/>
        </w:rPr>
        <w:t xml:space="preserve">　　（一）学生思想政治教育工作</w:t>
      </w:r>
    </w:p>
    <w:p>
      <w:pPr>
        <w:ind w:left="0" w:right="0" w:firstLine="560"/>
        <w:spacing w:before="450" w:after="450" w:line="312" w:lineRule="auto"/>
      </w:pPr>
      <w:r>
        <w:rPr>
          <w:rFonts w:ascii="宋体" w:hAnsi="宋体" w:eastAsia="宋体" w:cs="宋体"/>
          <w:color w:val="000"/>
          <w:sz w:val="28"/>
          <w:szCs w:val="28"/>
        </w:rPr>
        <w:t xml:space="preserve">　　加强班主任、辅导员队伍建设。做好学生思想动态调研，提升主题班会活动效果。发挥思政工作室和心理健康教育工作室的功能。做好学生“四优”评选工作。加强学生干部的培养。</w:t>
      </w:r>
    </w:p>
    <w:p>
      <w:pPr>
        <w:ind w:left="0" w:right="0" w:firstLine="560"/>
        <w:spacing w:before="450" w:after="450" w:line="312" w:lineRule="auto"/>
      </w:pPr>
      <w:r>
        <w:rPr>
          <w:rFonts w:ascii="宋体" w:hAnsi="宋体" w:eastAsia="宋体" w:cs="宋体"/>
          <w:color w:val="000"/>
          <w:sz w:val="28"/>
          <w:szCs w:val="28"/>
        </w:rPr>
        <w:t xml:space="preserve">　　（二）学生日常管理工作</w:t>
      </w:r>
    </w:p>
    <w:p>
      <w:pPr>
        <w:ind w:left="0" w:right="0" w:firstLine="560"/>
        <w:spacing w:before="450" w:after="450" w:line="312" w:lineRule="auto"/>
      </w:pPr>
      <w:r>
        <w:rPr>
          <w:rFonts w:ascii="宋体" w:hAnsi="宋体" w:eastAsia="宋体" w:cs="宋体"/>
          <w:color w:val="000"/>
          <w:sz w:val="28"/>
          <w:szCs w:val="28"/>
        </w:rPr>
        <w:t xml:space="preserve">　　加强学生日常管理工作。推动落实“学校、学院、班级、宿舍”四级管理制度。强化“三期检查”的工作重点和工作实效，督促二级学院将学生工作落实落细落地。</w:t>
      </w:r>
    </w:p>
    <w:p>
      <w:pPr>
        <w:ind w:left="0" w:right="0" w:firstLine="560"/>
        <w:spacing w:before="450" w:after="450" w:line="312" w:lineRule="auto"/>
      </w:pPr>
      <w:r>
        <w:rPr>
          <w:rFonts w:ascii="宋体" w:hAnsi="宋体" w:eastAsia="宋体" w:cs="宋体"/>
          <w:color w:val="000"/>
          <w:sz w:val="28"/>
          <w:szCs w:val="28"/>
        </w:rPr>
        <w:t xml:space="preserve">　　（三）学生助学工作</w:t>
      </w:r>
    </w:p>
    <w:p>
      <w:pPr>
        <w:ind w:left="0" w:right="0" w:firstLine="560"/>
        <w:spacing w:before="450" w:after="450" w:line="312" w:lineRule="auto"/>
      </w:pPr>
      <w:r>
        <w:rPr>
          <w:rFonts w:ascii="宋体" w:hAnsi="宋体" w:eastAsia="宋体" w:cs="宋体"/>
          <w:color w:val="000"/>
          <w:sz w:val="28"/>
          <w:szCs w:val="28"/>
        </w:rPr>
        <w:t xml:space="preserve">　　提升诚信感恩励志教育水平，发挥资助育人作用。规范家庭经济困难学生认定和电子建档工作。规范奖助学金评定工作程序，加强先进典型宣传教育。</w:t>
      </w:r>
    </w:p>
    <w:p>
      <w:pPr>
        <w:ind w:left="0" w:right="0" w:firstLine="560"/>
        <w:spacing w:before="450" w:after="450" w:line="312" w:lineRule="auto"/>
      </w:pPr>
      <w:r>
        <w:rPr>
          <w:rFonts w:ascii="宋体" w:hAnsi="宋体" w:eastAsia="宋体" w:cs="宋体"/>
          <w:color w:val="000"/>
          <w:sz w:val="28"/>
          <w:szCs w:val="28"/>
        </w:rPr>
        <w:t xml:space="preserve">　　（四）学生心理健康教育工作</w:t>
      </w:r>
    </w:p>
    <w:p>
      <w:pPr>
        <w:ind w:left="0" w:right="0" w:firstLine="560"/>
        <w:spacing w:before="450" w:after="450" w:line="312" w:lineRule="auto"/>
      </w:pPr>
      <w:r>
        <w:rPr>
          <w:rFonts w:ascii="宋体" w:hAnsi="宋体" w:eastAsia="宋体" w:cs="宋体"/>
          <w:color w:val="000"/>
          <w:sz w:val="28"/>
          <w:szCs w:val="28"/>
        </w:rPr>
        <w:t xml:space="preserve">　　做好大学生心理健康教育宣传月系列活动。做好心理普查和心理咨询工作。制定心理危机干预及预警工作制度。</w:t>
      </w:r>
    </w:p>
    <w:p>
      <w:pPr>
        <w:ind w:left="0" w:right="0" w:firstLine="560"/>
        <w:spacing w:before="450" w:after="450" w:line="312" w:lineRule="auto"/>
      </w:pPr>
      <w:r>
        <w:rPr>
          <w:rFonts w:ascii="宋体" w:hAnsi="宋体" w:eastAsia="宋体" w:cs="宋体"/>
          <w:color w:val="000"/>
          <w:sz w:val="28"/>
          <w:szCs w:val="28"/>
        </w:rPr>
        <w:t xml:space="preserve">　　（五）学生公寓管理工作</w:t>
      </w:r>
    </w:p>
    <w:p>
      <w:pPr>
        <w:ind w:left="0" w:right="0" w:firstLine="560"/>
        <w:spacing w:before="450" w:after="450" w:line="312" w:lineRule="auto"/>
      </w:pPr>
      <w:r>
        <w:rPr>
          <w:rFonts w:ascii="宋体" w:hAnsi="宋体" w:eastAsia="宋体" w:cs="宋体"/>
          <w:color w:val="000"/>
          <w:sz w:val="28"/>
          <w:szCs w:val="28"/>
        </w:rPr>
        <w:t xml:space="preserve">　　强化学生公寓日常管理工作，落实四级管理制度。加强学生公寓工作人员队伍建设，配齐配强工作人员。提请学校改善学生公寓的住宿环境，翻建设施设备。充分发挥自委会职能。</w:t>
      </w:r>
    </w:p>
    <w:p>
      <w:pPr>
        <w:ind w:left="0" w:right="0" w:firstLine="560"/>
        <w:spacing w:before="450" w:after="450" w:line="312" w:lineRule="auto"/>
      </w:pPr>
      <w:r>
        <w:rPr>
          <w:rFonts w:ascii="宋体" w:hAnsi="宋体" w:eastAsia="宋体" w:cs="宋体"/>
          <w:color w:val="000"/>
          <w:sz w:val="28"/>
          <w:szCs w:val="28"/>
        </w:rPr>
        <w:t xml:space="preserve">　　（六）武装部工作</w:t>
      </w:r>
    </w:p>
    <w:p>
      <w:pPr>
        <w:ind w:left="0" w:right="0" w:firstLine="560"/>
        <w:spacing w:before="450" w:after="450" w:line="312" w:lineRule="auto"/>
      </w:pPr>
      <w:r>
        <w:rPr>
          <w:rFonts w:ascii="宋体" w:hAnsi="宋体" w:eastAsia="宋体" w:cs="宋体"/>
          <w:color w:val="000"/>
          <w:sz w:val="28"/>
          <w:szCs w:val="28"/>
        </w:rPr>
        <w:t xml:space="preserve">　　做好大学生征兵工作，多渠道、多角度、多形式开展征兵宣传和政策解读工作。做好全校师生的国防教育工作。拓宽军民共建活动的范围。完成军区、军分区、武装部、市征兵办等部门的信息报送、信息统计、摸底等调查工作。</w:t>
      </w:r>
    </w:p>
    <w:p>
      <w:pPr>
        <w:ind w:left="0" w:right="0" w:firstLine="560"/>
        <w:spacing w:before="450" w:after="450" w:line="312" w:lineRule="auto"/>
      </w:pPr>
      <w:r>
        <w:rPr>
          <w:rFonts w:ascii="宋体" w:hAnsi="宋体" w:eastAsia="宋体" w:cs="宋体"/>
          <w:color w:val="000"/>
          <w:sz w:val="28"/>
          <w:szCs w:val="28"/>
        </w:rPr>
        <w:t xml:space="preserve">　　（七）易班工作</w:t>
      </w:r>
    </w:p>
    <w:p>
      <w:pPr>
        <w:ind w:left="0" w:right="0" w:firstLine="560"/>
        <w:spacing w:before="450" w:after="450" w:line="312" w:lineRule="auto"/>
      </w:pPr>
      <w:r>
        <w:rPr>
          <w:rFonts w:ascii="宋体" w:hAnsi="宋体" w:eastAsia="宋体" w:cs="宋体"/>
          <w:color w:val="000"/>
          <w:sz w:val="28"/>
          <w:szCs w:val="28"/>
        </w:rPr>
        <w:t xml:space="preserve">　　切实推动易班工作，提升易班使用率。强化易班思政教育功能，充分发挥网络功能。完善易班工作站的规章制度和岗位设置，保障易班良性运转。强化易班工作人员，建设工作团队，完善内设机制。</w:t>
      </w:r>
    </w:p>
    <w:p>
      <w:pPr>
        <w:ind w:left="0" w:right="0" w:firstLine="560"/>
        <w:spacing w:before="450" w:after="450" w:line="312" w:lineRule="auto"/>
      </w:pPr>
      <w:r>
        <w:rPr>
          <w:rFonts w:ascii="宋体" w:hAnsi="宋体" w:eastAsia="宋体" w:cs="宋体"/>
          <w:color w:val="000"/>
          <w:sz w:val="28"/>
          <w:szCs w:val="28"/>
        </w:rPr>
        <w:t xml:space="preserve">　　（八）医疗服务工作</w:t>
      </w:r>
    </w:p>
    <w:p>
      <w:pPr>
        <w:ind w:left="0" w:right="0" w:firstLine="560"/>
        <w:spacing w:before="450" w:after="450" w:line="312" w:lineRule="auto"/>
      </w:pPr>
      <w:r>
        <w:rPr>
          <w:rFonts w:ascii="宋体" w:hAnsi="宋体" w:eastAsia="宋体" w:cs="宋体"/>
          <w:color w:val="000"/>
          <w:sz w:val="28"/>
          <w:szCs w:val="28"/>
        </w:rPr>
        <w:t xml:space="preserve">　　除完成日常医疗保健服务工作之外，工作重点主要放在新冠肺炎的防控和发热患者的甄别上，进一步完善隔离室和隔离区的建设与配置。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2025-04-19T07:27:47+08:00</dcterms:created>
  <dcterms:modified xsi:type="dcterms:W3CDTF">2025-04-19T07:27:47+08:00</dcterms:modified>
</cp:coreProperties>
</file>

<file path=docProps/custom.xml><?xml version="1.0" encoding="utf-8"?>
<Properties xmlns="http://schemas.openxmlformats.org/officeDocument/2006/custom-properties" xmlns:vt="http://schemas.openxmlformats.org/officeDocument/2006/docPropsVTypes"/>
</file>