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双节期间文化活动总结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120XX年“双节”期间文体活动总结为活跃节日气氛，丰富广大人民群众的节日文化生活，传承和发扬传统民间文化艺术，强化农村精神文明建设，不断提高基层领导机构的凝聚力和号召力，有力推进农村各项社会事业进步，我乡举办了“双节”期间各项文体活动，现...</w:t>
      </w:r>
    </w:p>
    <w:p>
      <w:pPr>
        <w:ind w:left="0" w:right="0" w:firstLine="560"/>
        <w:spacing w:before="450" w:after="450" w:line="312" w:lineRule="auto"/>
      </w:pPr>
      <w:r>
        <w:rPr>
          <w:rFonts w:ascii="宋体" w:hAnsi="宋体" w:eastAsia="宋体" w:cs="宋体"/>
          <w:color w:val="000"/>
          <w:sz w:val="28"/>
          <w:szCs w:val="28"/>
        </w:rPr>
        <w:t xml:space="preserve">120XX年“双节”期间文体活动总结</w:t>
      </w:r>
    </w:p>
    <w:p>
      <w:pPr>
        <w:ind w:left="0" w:right="0" w:firstLine="560"/>
        <w:spacing w:before="450" w:after="450" w:line="312" w:lineRule="auto"/>
      </w:pPr>
      <w:r>
        <w:rPr>
          <w:rFonts w:ascii="宋体" w:hAnsi="宋体" w:eastAsia="宋体" w:cs="宋体"/>
          <w:color w:val="000"/>
          <w:sz w:val="28"/>
          <w:szCs w:val="28"/>
        </w:rPr>
        <w:t xml:space="preserve">为活跃节日气氛，丰富广大人民群众的节日文化生活，传承和发扬传统民间文化艺术，强化农村精神文明建设，不断提高基层领导机构的凝聚力和号召力，有力推进农村各项社会事业进步，我乡举办了“双节”期间各项文体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一、领导重视，提前部署，精心组织</w:t>
      </w:r>
    </w:p>
    <w:p>
      <w:pPr>
        <w:ind w:left="0" w:right="0" w:firstLine="560"/>
        <w:spacing w:before="450" w:after="450" w:line="312" w:lineRule="auto"/>
      </w:pPr>
      <w:r>
        <w:rPr>
          <w:rFonts w:ascii="宋体" w:hAnsi="宋体" w:eastAsia="宋体" w:cs="宋体"/>
          <w:color w:val="000"/>
          <w:sz w:val="28"/>
          <w:szCs w:val="28"/>
        </w:rPr>
        <w:t xml:space="preserve">元旦前夕，为让全乡广大人民群众过上一个欢乐祥和的元旦、春节，按照区委、区政府要求，结合区委宣传部关于认真做好“双节”期间群众文体活动的通知，制定了高庙乡“关于开展20XX年春节期间群众文化活动”的实施方案，列出了文化项目，明确了相关部门职责并落实分管文化工作的副乡长担任春节期间文化活动责任人，对整个活动制定了安全措施，确保了文化活动的顺利进行，让全乡人民度过了一个欢乐祥和的新春佳节。</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元旦、春节期间，为充分体现乡党委、政府对新年和全乡人民的美好祝福，营造祥和温馨的节日气氛，一是邀请区人大机关书法协会专家到我乡9个行政村举行“迎新春、送春联”活动，专家们不畏严寒、挥毫泼墨，累计为广大群众送去春联300余副。二是组织全乡机关人员开展“送温暖、献爱心”活动，乡党委号召机关全体人员为全乡困难群众捐衣、捐被，活动结果共捐棉衣200余件，棉被30余床。三是组织领导班子成员兵分三路，对全乡9个形成村70余户困难党员及群众进行慰问，并为他们送去了米、面、油、慰问金等慰问品。四是组织全乡9个行政村开展“我运动、我快乐”主题比赛活动，在大安广场分别进行了拔河、绑腿跑、端乒乓球、夹乒乓球等比赛活动，参加人次300余人，并评出了一、二、三等奖，依次进行奖励。五是“仰韶〃彩陶坊酒”20XX年河南省第四届万村千乡农民篮球赛三门峡赛区比赛成功在我乡举行。通过以上活动开展喜迎新年的到来。</w:t>
      </w:r>
    </w:p>
    <w:p>
      <w:pPr>
        <w:ind w:left="0" w:right="0" w:firstLine="560"/>
        <w:spacing w:before="450" w:after="450" w:line="312" w:lineRule="auto"/>
      </w:pPr>
      <w:r>
        <w:rPr>
          <w:rFonts w:ascii="宋体" w:hAnsi="宋体" w:eastAsia="宋体" w:cs="宋体"/>
          <w:color w:val="000"/>
          <w:sz w:val="28"/>
          <w:szCs w:val="28"/>
        </w:rPr>
        <w:t xml:space="preserve">（二）元宵节来临之际，高庙乡黄底、位家沟等政村举行踩高跷、骑毛驴、扭秧歌、打腰鼓、打锣鼓等社火活动，来喜迎元宵节的到来。</w:t>
      </w:r>
    </w:p>
    <w:p>
      <w:pPr>
        <w:ind w:left="0" w:right="0" w:firstLine="560"/>
        <w:spacing w:before="450" w:after="450" w:line="312" w:lineRule="auto"/>
      </w:pPr>
      <w:r>
        <w:rPr>
          <w:rFonts w:ascii="宋体" w:hAnsi="宋体" w:eastAsia="宋体" w:cs="宋体"/>
          <w:color w:val="000"/>
          <w:sz w:val="28"/>
          <w:szCs w:val="28"/>
        </w:rPr>
        <w:t xml:space="preserve">三、活动开展成效</w:t>
      </w:r>
    </w:p>
    <w:p>
      <w:pPr>
        <w:ind w:left="0" w:right="0" w:firstLine="560"/>
        <w:spacing w:before="450" w:after="450" w:line="312" w:lineRule="auto"/>
      </w:pPr>
      <w:r>
        <w:rPr>
          <w:rFonts w:ascii="宋体" w:hAnsi="宋体" w:eastAsia="宋体" w:cs="宋体"/>
          <w:color w:val="000"/>
          <w:sz w:val="28"/>
          <w:szCs w:val="28"/>
        </w:rPr>
        <w:t xml:space="preserve">全乡春节文化活动的有序开展，体现了全乡人民群众对精神文化的特别需求，同时也彰显出文化建设存在的巨大潜力。活动的开展，把丰富多彩的精神食粮送到了群众中间，丰富了群众精神文化生活，营造了喜庆祥和的节日氛围，不仅为群众送去了温暖，而且凝聚了人心，鼓舞了士气，对我乡今后的经济发展起到了良好作用。</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2我区“双节”期间基层群众文化活动小结</w:t>
      </w:r>
    </w:p>
    <w:p>
      <w:pPr>
        <w:ind w:left="0" w:right="0" w:firstLine="560"/>
        <w:spacing w:before="450" w:after="450" w:line="312" w:lineRule="auto"/>
      </w:pPr>
      <w:r>
        <w:rPr>
          <w:rFonts w:ascii="宋体" w:hAnsi="宋体" w:eastAsia="宋体" w:cs="宋体"/>
          <w:color w:val="000"/>
          <w:sz w:val="28"/>
          <w:szCs w:val="28"/>
        </w:rPr>
        <w:t xml:space="preserve">文化活动多样，百姓生活多彩。各乡、街道文化娱乐活动精彩纷呈，锣鼓、社火、棋类、球类、广场舞等激情上演，农家书屋、村（社区）阅览室、文体活动室等座无虚席，大家在文化氛围中欢庆新春，感知美好，憧憬未来。在全区群众文化活动如火如荼进行的同时，基层各单位群众文化活动、社会团体群众文化活动也蓬勃开展、激情四溢，让湖滨区这个春天更灿烂。</w:t>
      </w:r>
    </w:p>
    <w:p>
      <w:pPr>
        <w:ind w:left="0" w:right="0" w:firstLine="560"/>
        <w:spacing w:before="450" w:after="450" w:line="312" w:lineRule="auto"/>
      </w:pPr>
      <w:r>
        <w:rPr>
          <w:rFonts w:ascii="宋体" w:hAnsi="宋体" w:eastAsia="宋体" w:cs="宋体"/>
          <w:color w:val="000"/>
          <w:sz w:val="28"/>
          <w:szCs w:val="28"/>
        </w:rPr>
        <w:t xml:space="preserve">2月16日下午，前进街道六楼社区在新欣小区举办了一场别开生面的文化活动，广大文艺爱好者积极参与，各展所长，先后表演了太极掌、太极剑、秧歌养生太极扇、健身球、二胡独奏、戏曲等节目，引来观看的居民不断喝彩。今年85岁的王秀锦是太极拳节目表演者之一，表演刚结束，她就被许多居民团团围住要求传授太极拳的有关知识，“社区举办文化汇演活动不仅丰富了居民的节日文化生活，增添了节日的浓厚氛围，使年味儿更浓，也为居民们提供了互相交流、了解的平台，让生活更美好！”王秀锦高兴地说。</w:t>
      </w:r>
    </w:p>
    <w:p>
      <w:pPr>
        <w:ind w:left="0" w:right="0" w:firstLine="560"/>
        <w:spacing w:before="450" w:after="450" w:line="312" w:lineRule="auto"/>
      </w:pPr>
      <w:r>
        <w:rPr>
          <w:rFonts w:ascii="宋体" w:hAnsi="宋体" w:eastAsia="宋体" w:cs="宋体"/>
          <w:color w:val="000"/>
          <w:sz w:val="28"/>
          <w:szCs w:val="28"/>
        </w:rPr>
        <w:t xml:space="preserve">据六楼社区党支部书记秦艳琴介绍，当天的文化活动现场热闹非凡，许多居民临时要求上台表演或增加节目，活动时间比预期延长了半个多小时，受到了群众的热烈欢迎。“今年社区文化汇演活动的顺利开展，与平时社区的文化建设分不开，近年，六楼社区为充分发挥文化活动中心的作用，先后组建了社区老年表演队、戏曲表演队、书画爱好班等文化活动团体，丰富了居民的文化生活，充分调动了居民参与社区文化活动的积极性。”秦艳琴说。文化阵地的免费开放是“双节”群众文化活动开展的基础和保障，群众在文化阵地共建中享受文化盛宴和精神大餐。</w:t>
      </w:r>
    </w:p>
    <w:p>
      <w:pPr>
        <w:ind w:left="0" w:right="0" w:firstLine="560"/>
        <w:spacing w:before="450" w:after="450" w:line="312" w:lineRule="auto"/>
      </w:pPr>
      <w:r>
        <w:rPr>
          <w:rFonts w:ascii="宋体" w:hAnsi="宋体" w:eastAsia="宋体" w:cs="宋体"/>
          <w:color w:val="000"/>
          <w:sz w:val="28"/>
          <w:szCs w:val="28"/>
        </w:rPr>
        <w:t xml:space="preserve">徜徉在城乡各地，到处是欢笑的人群，处处是文化的风景，能够深切地感受到市区文化广场和乡（街道）文化中心、村文化大院（社区文化活动室）里各项文体活动红红火火的氛围，天鹅之城飘散着浓浓的节日文化气息。</w:t>
      </w:r>
    </w:p>
    <w:p>
      <w:pPr>
        <w:ind w:left="0" w:right="0" w:firstLine="560"/>
        <w:spacing w:before="450" w:after="450" w:line="312" w:lineRule="auto"/>
      </w:pPr>
      <w:r>
        <w:rPr>
          <w:rFonts w:ascii="宋体" w:hAnsi="宋体" w:eastAsia="宋体" w:cs="宋体"/>
          <w:color w:val="000"/>
          <w:sz w:val="28"/>
          <w:szCs w:val="28"/>
        </w:rPr>
        <w:t xml:space="preserve">2月17日，会兴街道王官村村委大院里锣鼓喧天，人潮涌动，该村女子腰鼓队表演、拔河比赛等群众文体活动正在这里举行，呐喊声、欢呼声此起彼伏，现场汇成了一片欢乐的海洋。女子腰鼓队队员们精神抖擞，以轻盈的舞步、灵动的队形点燃了在场群众的热情；锣鼓队队员们情绪高昂，用力挥动鼓锤敲打着欢快的鼓点，将现场氛围一次一次推向高潮。</w:t>
      </w:r>
    </w:p>
    <w:p>
      <w:pPr>
        <w:ind w:left="0" w:right="0" w:firstLine="560"/>
        <w:spacing w:before="450" w:after="450" w:line="312" w:lineRule="auto"/>
      </w:pPr>
      <w:r>
        <w:rPr>
          <w:rFonts w:ascii="宋体" w:hAnsi="宋体" w:eastAsia="宋体" w:cs="宋体"/>
          <w:color w:val="000"/>
          <w:sz w:val="28"/>
          <w:szCs w:val="28"/>
        </w:rPr>
        <w:t xml:space="preserve">“加油！”“还差一点点，用力啊！”……文化大院的另一边不时传出呼喊声，该村拔河比赛正在火热比拼中，双方队伍都有男女老少参与，大伙儿铆足了劲将绳子往自己阵地方向拉，现场气氛十分紧张，围观群众也不停打气助威，快乐在这里蔓延……</w:t>
      </w:r>
    </w:p>
    <w:p>
      <w:pPr>
        <w:ind w:left="0" w:right="0" w:firstLine="560"/>
        <w:spacing w:before="450" w:after="450" w:line="312" w:lineRule="auto"/>
      </w:pPr>
      <w:r>
        <w:rPr>
          <w:rFonts w:ascii="宋体" w:hAnsi="宋体" w:eastAsia="宋体" w:cs="宋体"/>
          <w:color w:val="000"/>
          <w:sz w:val="28"/>
          <w:szCs w:val="28"/>
        </w:rPr>
        <w:t xml:space="preserve">当天，该村村民霍金霞参加了女子腰鼓队和拔河比赛，玩得十分开心，她表示，以往过年都是以打牌、聊天等方式消遣时间，而今年村委举办了多项新春文体活动，群众参与其中特别有意义，不仅增添了节日气氛，而且丰富了群众的文化生活。对此，村民贾丽娟深有同感：“年前，村委就通知村民节日期间要举办各种活动，如果村民有其他感兴趣的活动也可以提议，于是很多村民就提议学习敲锣鼓，没想到村委竟然特意为我们请了老师教学，节日期间，我每天都会来学习锣鼓，每天的精神头都很足，这个春节过得很充实！”</w:t>
      </w:r>
    </w:p>
    <w:p>
      <w:pPr>
        <w:ind w:left="0" w:right="0" w:firstLine="560"/>
        <w:spacing w:before="450" w:after="450" w:line="312" w:lineRule="auto"/>
      </w:pPr>
      <w:r>
        <w:rPr>
          <w:rFonts w:ascii="宋体" w:hAnsi="宋体" w:eastAsia="宋体" w:cs="宋体"/>
          <w:color w:val="000"/>
          <w:sz w:val="28"/>
          <w:szCs w:val="28"/>
        </w:rPr>
        <w:t xml:space="preserve">“双节”期间，除了丰富多彩的文体活动，该村农村阅览室、棋牌室每天也都门庭若市。每天，该村阅览室和棋牌室里都暖意融融，一些村民凑成几桌或打扑克，或下象棋，或是喝茶聊天，场面温馨又热闹，而一些村民则在阅览室认真地翻阅书籍，汲取营养。村民张桂兰表示，闲暇之余来棋牌室和左邻右舍打牌、聊天，既放松了心情，也增进了友情，或者去阅览室“充电”，既开阔了眼界，又增长了知识，让节日过得充实又有意义。据了解，该村阅览室有500多册图书，书籍涉及农业、卫生、体育、计划生育、养殖等方面，极大地充实了群众的文化生活。</w:t>
      </w:r>
    </w:p>
    <w:p>
      <w:pPr>
        <w:ind w:left="0" w:right="0" w:firstLine="560"/>
        <w:spacing w:before="450" w:after="450" w:line="312" w:lineRule="auto"/>
      </w:pPr>
      <w:r>
        <w:rPr>
          <w:rFonts w:ascii="宋体" w:hAnsi="宋体" w:eastAsia="宋体" w:cs="宋体"/>
          <w:color w:val="000"/>
          <w:sz w:val="28"/>
          <w:szCs w:val="28"/>
        </w:rPr>
        <w:t xml:space="preserve">会兴街道文化站站长姚晓东说，为使辖区居民度过一个欢乐、充实的假期，会兴街道投入大量资金为辖区8个村配置了篮球、羽毛球、跳绳、象棋等文体器材，并专项拨款支持东坡村、王官村、会兴村的锣鼓队训练，以期在全区鼓舞大赛中取得好成绩。</w:t>
      </w:r>
    </w:p>
    <w:p>
      <w:pPr>
        <w:ind w:left="0" w:right="0" w:firstLine="560"/>
        <w:spacing w:before="450" w:after="450" w:line="312" w:lineRule="auto"/>
      </w:pPr>
      <w:r>
        <w:rPr>
          <w:rFonts w:ascii="宋体" w:hAnsi="宋体" w:eastAsia="宋体" w:cs="宋体"/>
          <w:color w:val="000"/>
          <w:sz w:val="28"/>
          <w:szCs w:val="28"/>
        </w:rPr>
        <w:t xml:space="preserve">此外，2月19日，交口乡20XX年社火展演成功举办，涵盖秧歌、舞狮、锣鼓、杂耍、旱船等项目；2月20日，上阳苑景区“力拔南山”农民拔河比赛圆满落幕，既增强了群众体质，又丰富了业余生活……各乡、街道文化活动精彩连连。</w:t>
      </w:r>
    </w:p>
    <w:p>
      <w:pPr>
        <w:ind w:left="0" w:right="0" w:firstLine="560"/>
        <w:spacing w:before="450" w:after="450" w:line="312" w:lineRule="auto"/>
      </w:pPr>
      <w:r>
        <w:rPr>
          <w:rFonts w:ascii="宋体" w:hAnsi="宋体" w:eastAsia="宋体" w:cs="宋体"/>
          <w:color w:val="000"/>
          <w:sz w:val="28"/>
          <w:szCs w:val="28"/>
        </w:rPr>
        <w:t xml:space="preserve">元宵节的喜庆氛围也悄然萦绕在群众身边。“丙申年获冠军，打一中药名”“普降甘霖人心喜，打一词牌名”……2月21日下午，市区嘉亿城市广场营销中心里喜气洋洋，由湖滨街道黄南社区和嘉亿城市广场共同举办的“庆元宵猜灯谜”系列活动正在此举行。</w:t>
      </w:r>
    </w:p>
    <w:p>
      <w:pPr>
        <w:ind w:left="0" w:right="0" w:firstLine="560"/>
        <w:spacing w:before="450" w:after="450" w:line="312" w:lineRule="auto"/>
      </w:pPr>
      <w:r>
        <w:rPr>
          <w:rFonts w:ascii="宋体" w:hAnsi="宋体" w:eastAsia="宋体" w:cs="宋体"/>
          <w:color w:val="000"/>
          <w:sz w:val="28"/>
          <w:szCs w:val="28"/>
        </w:rPr>
        <w:t xml:space="preserve">活动现场，500余盏大红灯笼遍布营销中心，灯谜卡片在其下随风摇曳，显得格外喜庆。前来猜灯谜的群众络绎不绝，有的仔细阅读谜语，有的驻足凝思，有的小声探讨，现场充满了欢声笑语。三门峡灯谜学会副会长乔北海表示，当天所有灯谜都是精心编写的原创作品，结合了社区活动、核心价值观、生活知识、市区地名、房地产名词等方面，贴近生活，又充满文化色彩，生动有趣，既具娱乐性，又具知识性，细细思来、回味无穷，彰显了我市群众较高的文化素养以及我市文化活动载体的多样性。另获悉，该系列活动持续了两天时间，除了趣味盎然的猜灯谜活动外，还举行了歌舞表演，活动气氛相当浓烈。</w:t>
      </w:r>
    </w:p>
    <w:p>
      <w:pPr>
        <w:ind w:left="0" w:right="0" w:firstLine="560"/>
        <w:spacing w:before="450" w:after="450" w:line="312" w:lineRule="auto"/>
      </w:pPr>
      <w:r>
        <w:rPr>
          <w:rFonts w:ascii="宋体" w:hAnsi="宋体" w:eastAsia="宋体" w:cs="宋体"/>
          <w:color w:val="000"/>
          <w:sz w:val="28"/>
          <w:szCs w:val="28"/>
        </w:rPr>
        <w:t xml:space="preserve">据了解，“双节”期间，10个乡、街道均举办了文化汇演、民俗表演、体育比赛、猜灯谜、观灯展等各种类型的文化体育活动，参与人数6万余人。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3街道办事处20XX年双节活动工作总结</w:t>
      </w:r>
    </w:p>
    <w:p>
      <w:pPr>
        <w:ind w:left="0" w:right="0" w:firstLine="560"/>
        <w:spacing w:before="450" w:after="450" w:line="312" w:lineRule="auto"/>
      </w:pPr>
      <w:r>
        <w:rPr>
          <w:rFonts w:ascii="宋体" w:hAnsi="宋体" w:eastAsia="宋体" w:cs="宋体"/>
          <w:color w:val="000"/>
          <w:sz w:val="28"/>
          <w:szCs w:val="28"/>
        </w:rPr>
        <w:t xml:space="preserve">为更好的继承和弘扬中华优秀传统文化，丰富辖区群众春节、元宵节期间文化生活，营造欢乐喜庆、文明祥和、节俭安全的节日氛围，**东路街道党工委、办事处根据西宣〔20XX〕4号文件(关于20XX年度春节元宵节期间广泛开展群众文化活动的通知)的有关要求，积极开展了一系列丰富多彩、形式多样的文化惠民活动。现将有关活动总结如下：</w:t>
      </w:r>
    </w:p>
    <w:p>
      <w:pPr>
        <w:ind w:left="0" w:right="0" w:firstLine="560"/>
        <w:spacing w:before="450" w:after="450" w:line="312" w:lineRule="auto"/>
      </w:pPr>
      <w:r>
        <w:rPr>
          <w:rFonts w:ascii="宋体" w:hAnsi="宋体" w:eastAsia="宋体" w:cs="宋体"/>
          <w:color w:val="000"/>
          <w:sz w:val="28"/>
          <w:szCs w:val="28"/>
        </w:rPr>
        <w:t xml:space="preserve">一、加强领导，提前部署</w:t>
      </w:r>
    </w:p>
    <w:p>
      <w:pPr>
        <w:ind w:left="0" w:right="0" w:firstLine="560"/>
        <w:spacing w:before="450" w:after="450" w:line="312" w:lineRule="auto"/>
      </w:pPr>
      <w:r>
        <w:rPr>
          <w:rFonts w:ascii="宋体" w:hAnsi="宋体" w:eastAsia="宋体" w:cs="宋体"/>
          <w:color w:val="000"/>
          <w:sz w:val="28"/>
          <w:szCs w:val="28"/>
        </w:rPr>
        <w:t xml:space="preserve">为确保此次活动顺利开展，街道党工委、办事处高度重视，及时组织相关部门负责人、各社区负责人召开专题会议对春节、元宵节活动进行详实具体的安排部署，并制定了详细的分工方案，保障了“双节”文化群众活动工作的顺利开展。</w:t>
      </w:r>
    </w:p>
    <w:p>
      <w:pPr>
        <w:ind w:left="0" w:right="0" w:firstLine="560"/>
        <w:spacing w:before="450" w:after="450" w:line="312" w:lineRule="auto"/>
      </w:pPr>
      <w:r>
        <w:rPr>
          <w:rFonts w:ascii="宋体" w:hAnsi="宋体" w:eastAsia="宋体" w:cs="宋体"/>
          <w:color w:val="000"/>
          <w:sz w:val="28"/>
          <w:szCs w:val="28"/>
        </w:rPr>
        <w:t xml:space="preserve">二、宣传到位，营造氛围</w:t>
      </w:r>
    </w:p>
    <w:p>
      <w:pPr>
        <w:ind w:left="0" w:right="0" w:firstLine="560"/>
        <w:spacing w:before="450" w:after="450" w:line="312" w:lineRule="auto"/>
      </w:pPr>
      <w:r>
        <w:rPr>
          <w:rFonts w:ascii="宋体" w:hAnsi="宋体" w:eastAsia="宋体" w:cs="宋体"/>
          <w:color w:val="000"/>
          <w:sz w:val="28"/>
          <w:szCs w:val="28"/>
        </w:rPr>
        <w:t xml:space="preserve">我办充分利用宣传栏、社区报等宣传资源，以群众喜闻乐见的形式，对“春联贺喜闹新春”、“欢乐进社区、进校园”等文化活动进行了宣传，努力营造有利于活动顺利开展的浓厚氛围，让群众感受中华民族传统节日中折射出的浓郁文化气息，引导群众在文化活动中自我参与、自我表现、自我教育、自我服务、自我提高。</w:t>
      </w:r>
    </w:p>
    <w:p>
      <w:pPr>
        <w:ind w:left="0" w:right="0" w:firstLine="560"/>
        <w:spacing w:before="450" w:after="450" w:line="312" w:lineRule="auto"/>
      </w:pPr>
      <w:r>
        <w:rPr>
          <w:rFonts w:ascii="宋体" w:hAnsi="宋体" w:eastAsia="宋体" w:cs="宋体"/>
          <w:color w:val="000"/>
          <w:sz w:val="28"/>
          <w:szCs w:val="28"/>
        </w:rPr>
        <w:t xml:space="preserve">三、主题丰富，形式多样</w:t>
      </w:r>
    </w:p>
    <w:p>
      <w:pPr>
        <w:ind w:left="0" w:right="0" w:firstLine="560"/>
        <w:spacing w:before="450" w:after="450" w:line="312" w:lineRule="auto"/>
      </w:pPr>
      <w:r>
        <w:rPr>
          <w:rFonts w:ascii="宋体" w:hAnsi="宋体" w:eastAsia="宋体" w:cs="宋体"/>
          <w:color w:val="000"/>
          <w:sz w:val="28"/>
          <w:szCs w:val="28"/>
        </w:rPr>
        <w:t xml:space="preserve">（一）组织民俗文化和文化演出活动，引导辖区居民开展健康和谐的假日休闲文化。</w:t>
      </w:r>
    </w:p>
    <w:p>
      <w:pPr>
        <w:ind w:left="0" w:right="0" w:firstLine="560"/>
        <w:spacing w:before="450" w:after="450" w:line="312" w:lineRule="auto"/>
      </w:pPr>
      <w:r>
        <w:rPr>
          <w:rFonts w:ascii="宋体" w:hAnsi="宋体" w:eastAsia="宋体" w:cs="宋体"/>
          <w:color w:val="000"/>
          <w:sz w:val="28"/>
          <w:szCs w:val="28"/>
        </w:rPr>
        <w:t xml:space="preserve">一是春节前夕，我办**街社区联合辖区实验幼儿园，组织开展“迎新春捏面人大赛”，此次活动生动有趣为更好的迎接传统节日春节营造良好了氛围；二是开展“春联贺喜闹新春”为主题的文化活动，我办社区联系市文联、市三十九中等单位书法家到社区庭院为辖区居民撰写春联，活动现场老书法家们挥毫为社区居民义务撰写春联，为辖区居民群众送上新春的祝语；三是为了丰富辖区群众文化生活，营造欢乐喜庆的、祥和的节日氛围，我办社区在农历腊月二十三举办了迎新春文艺演出和正月十五元宵节文艺演出，文艺演出活动既有专业艺术家表演，又有社区居民参与演出，丰富了广大居民的文化生活，更彰显了和谐社区的幸福景象，同时也给社区居民提供了一个展示自己文艺才能的平台，让大家充分感受到了社区大家庭的温暖。</w:t>
      </w:r>
    </w:p>
    <w:p>
      <w:pPr>
        <w:ind w:left="0" w:right="0" w:firstLine="560"/>
        <w:spacing w:before="450" w:after="450" w:line="312" w:lineRule="auto"/>
      </w:pPr>
      <w:r>
        <w:rPr>
          <w:rFonts w:ascii="宋体" w:hAnsi="宋体" w:eastAsia="宋体" w:cs="宋体"/>
          <w:color w:val="000"/>
          <w:sz w:val="28"/>
          <w:szCs w:val="28"/>
        </w:rPr>
        <w:t xml:space="preserve">（二）依托现有文化阵地积极开展群众文化活动，为辖区居民提供娱乐场地。</w:t>
      </w:r>
    </w:p>
    <w:p>
      <w:pPr>
        <w:ind w:left="0" w:right="0" w:firstLine="560"/>
        <w:spacing w:before="450" w:after="450" w:line="312" w:lineRule="auto"/>
      </w:pPr>
      <w:r>
        <w:rPr>
          <w:rFonts w:ascii="宋体" w:hAnsi="宋体" w:eastAsia="宋体" w:cs="宋体"/>
          <w:color w:val="000"/>
          <w:sz w:val="28"/>
          <w:szCs w:val="28"/>
        </w:rPr>
        <w:t xml:space="preserve">双节期间，我办文化服务中心、社区阅览室、社区网吧等设施全部免费开放，同时安排人员值班，为假日群众提供了健康的娱乐活动场所。一是各社区充分利用各自的文化室及文体器材，组织群众开展象棋、扑克、乒乓球等健康文体活动，进一步激发群众参与文体活动的热情，营造节日气氛；二是开展“学在社区”读书活动，积极利用“社区阅览室”文化活动阵地，开展各种形式的读书学习活动，并保证双节期间书屋的正常开放，促进广大群众学知识、用知识，度过了一个有意义的节日；三是为丰富辖区群众的“双节”生活，提高辖区群众的“双节”生活质量，引导群众绿色上网、文明上网，我办社区网吧双节期间面向广大群众开放，每天有管理人员负责网吧工作，指导群众文明上网，绿色上网。</w:t>
      </w:r>
    </w:p>
    <w:p>
      <w:pPr>
        <w:ind w:left="0" w:right="0" w:firstLine="560"/>
        <w:spacing w:before="450" w:after="450" w:line="312" w:lineRule="auto"/>
      </w:pPr>
      <w:r>
        <w:rPr>
          <w:rFonts w:ascii="宋体" w:hAnsi="宋体" w:eastAsia="宋体" w:cs="宋体"/>
          <w:color w:val="000"/>
          <w:sz w:val="28"/>
          <w:szCs w:val="28"/>
        </w:rPr>
        <w:t xml:space="preserve">（三）开展文化志愿者服务活动，为辖区居民提供文化活动。</w:t>
      </w:r>
    </w:p>
    <w:p>
      <w:pPr>
        <w:ind w:left="0" w:right="0" w:firstLine="560"/>
        <w:spacing w:before="450" w:after="450" w:line="312" w:lineRule="auto"/>
      </w:pPr>
      <w:r>
        <w:rPr>
          <w:rFonts w:ascii="宋体" w:hAnsi="宋体" w:eastAsia="宋体" w:cs="宋体"/>
          <w:color w:val="000"/>
          <w:sz w:val="28"/>
          <w:szCs w:val="28"/>
        </w:rPr>
        <w:t xml:space="preserve">我办积极开展送文化志愿服务活动，一是组织辖区文艺爱好者依托社区文艺小团体开展了形式多样的文化娱乐活动，社区文艺团体从2月初起至大年十五，就深入到社区、广场现场开展了5场各种文化活动，既丰富了辖区居民的文化活动又营造欢乐喜庆节日氛围。二是年前组织书画家到社区开展“春联贺喜闹新春”为主题的文化活动，活动现场书法家们挥毫为社区居民送上新春的祝语，彰显了和谐社区的幸福景象。三是通过双节期间文化志愿者辛勤付出，极大的丰富了社区群众的精神文化生活，同时又宣传了奉献他人提升自己的志愿者美德，为构建和谐社区作出了积极贡献。</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双节期间的群众文化活动，由于领导重视，组织得力，活动丰富多彩，激发了辖区群众极大的参与热情，取得了不错的成效，群众度过了一个充实而快乐的文化年。虽然今年我办双节期间群众文化活动取得了一定的成绩，但从活动内容、形式、组织方式来讲，还有许多需要提高的地方。一些节目形式单调，不能更好地吸引群众，由于经费所限，有些活动办得比较简单，规模不大，水平不高等等。</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我们将在今后的工作中不断改进和完善，不断总结经验，努力寻找差距，为辖区广大群众提供更好的精神文化活动，吸引更多的干部群众参与进来，为我区打造富强和谐西工做出积极的贡献。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2025-04-27T17:13:31+08:00</dcterms:created>
  <dcterms:modified xsi:type="dcterms:W3CDTF">2025-04-27T17:13:31+08:00</dcterms:modified>
</cp:coreProperties>
</file>

<file path=docProps/custom.xml><?xml version="1.0" encoding="utf-8"?>
<Properties xmlns="http://schemas.openxmlformats.org/officeDocument/2006/custom-properties" xmlns:vt="http://schemas.openxmlformats.org/officeDocument/2006/docPropsVTypes"/>
</file>