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幼儿园活动六一儿童节美食总结</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幼儿园活动六一儿童节美食总结7篇活动总结能够反思机构或者企业所制定目标、抱负是否达成。分析成功经验和问题原因，使得下一次的活动准备更加充分。以下是小编整理的幼儿园活动六一儿童节美食总结，欢迎大家借鉴与参考!幼儿园活动六一儿童节美食总结【...</w:t>
      </w:r>
    </w:p>
    <w:p>
      <w:pPr>
        <w:ind w:left="0" w:right="0" w:firstLine="560"/>
        <w:spacing w:before="450" w:after="450" w:line="312" w:lineRule="auto"/>
      </w:pPr>
      <w:r>
        <w:rPr>
          <w:rFonts w:ascii="宋体" w:hAnsi="宋体" w:eastAsia="宋体" w:cs="宋体"/>
          <w:color w:val="000"/>
          <w:sz w:val="28"/>
          <w:szCs w:val="28"/>
        </w:rPr>
        <w:t xml:space="preserve">有关幼儿园活动六一儿童节美食总结7篇</w:t>
      </w:r>
    </w:p>
    <w:p>
      <w:pPr>
        <w:ind w:left="0" w:right="0" w:firstLine="560"/>
        <w:spacing w:before="450" w:after="450" w:line="312" w:lineRule="auto"/>
      </w:pPr>
      <w:r>
        <w:rPr>
          <w:rFonts w:ascii="宋体" w:hAnsi="宋体" w:eastAsia="宋体" w:cs="宋体"/>
          <w:color w:val="000"/>
          <w:sz w:val="28"/>
          <w:szCs w:val="28"/>
        </w:rPr>
        <w:t xml:space="preserve">活动总结能够反思机构或者企业所制定目标、抱负是否达成。分析成功经验和问题原因，使得下一次的活动准备更加充分。以下是小编整理的幼儿园活动六一儿童节美食总结，欢迎大家借鉴与参考!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幼儿园活动六一儿童节美食总结【篇1】</w:t>
      </w:r>
    </w:p>
    <w:p>
      <w:pPr>
        <w:ind w:left="0" w:right="0" w:firstLine="560"/>
        <w:spacing w:before="450" w:after="450" w:line="312" w:lineRule="auto"/>
      </w:pPr>
      <w:r>
        <w:rPr>
          <w:rFonts w:ascii="宋体" w:hAnsi="宋体" w:eastAsia="宋体" w:cs="宋体"/>
          <w:color w:val="000"/>
          <w:sz w:val="28"/>
          <w:szCs w:val="28"/>
        </w:rPr>
        <w:t xml:space="preserve">六月是歌的海洋，六月是花的沃土，缤纷的六月，装满孩子们的笑声。20__年6月1日上午，__中心幼儿园小班年级全体师生和家长欢聚一堂，举行“有味六一炫彩童年”——庆六一美食活动。</w:t>
      </w:r>
    </w:p>
    <w:p>
      <w:pPr>
        <w:ind w:left="0" w:right="0" w:firstLine="560"/>
        <w:spacing w:before="450" w:after="450" w:line="312" w:lineRule="auto"/>
      </w:pPr>
      <w:r>
        <w:rPr>
          <w:rFonts w:ascii="宋体" w:hAnsi="宋体" w:eastAsia="宋体" w:cs="宋体"/>
          <w:color w:val="000"/>
          <w:sz w:val="28"/>
          <w:szCs w:val="28"/>
        </w:rPr>
        <w:t xml:space="preserve">为了让孩子体验美食、感受并参与美食的制作过程，幼儿园为孩子们精心准备各种食材。看，孩子、家长和老师齐动手，一起搓一搓、捏一捏、拼一拼……其乐融融!在孩子们满怀期待的眼神中，一个个蛋挞、木糠杯、芋圆完工啦!瞧，松软软的蛋糕一看就想咬一口，甜甜的奶油一看就想吞吞口水，最可爱的是夹水果的夹层蛋糕了……孩子们在品尝美食时，尽情体验分享了节日的幸福和快乐。</w:t>
      </w:r>
    </w:p>
    <w:p>
      <w:pPr>
        <w:ind w:left="0" w:right="0" w:firstLine="560"/>
        <w:spacing w:before="450" w:after="450" w:line="312" w:lineRule="auto"/>
      </w:pPr>
      <w:r>
        <w:rPr>
          <w:rFonts w:ascii="宋体" w:hAnsi="宋体" w:eastAsia="宋体" w:cs="宋体"/>
          <w:color w:val="000"/>
          <w:sz w:val="28"/>
          <w:szCs w:val="28"/>
        </w:rPr>
        <w:t xml:space="preserve">小(4)班的老师还请来了专业的摄影师，记录下精彩瞬间，孩子们个个精神饱满，笑脸盈盈，伴随着轻快的“咔嚓”声，快乐的笑容连同美好的童年，瞬间定格在照片上。孩子们心情特别激动，在幼儿园各个角落留下美好的回忆。</w:t>
      </w:r>
    </w:p>
    <w:p>
      <w:pPr>
        <w:ind w:left="0" w:right="0" w:firstLine="560"/>
        <w:spacing w:before="450" w:after="450" w:line="312" w:lineRule="auto"/>
      </w:pPr>
      <w:r>
        <w:rPr>
          <w:rFonts w:ascii="宋体" w:hAnsi="宋体" w:eastAsia="宋体" w:cs="宋体"/>
          <w:color w:val="000"/>
          <w:sz w:val="28"/>
          <w:szCs w:val="28"/>
        </w:rPr>
        <w:t xml:space="preserve">本次活动不但丰富和提升了小朋友们动手能力，更满足了孩子们和同伴分享的小愿望。教育源于生活，生活融于教育，小班组的老师选取这个活动的目的就在于选择贴近孩子生活的活动，让孩子们在生活、在实践中进行体验，也让孩子和家长一起度过了一个快乐、幸福、难忘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幼儿园活动六一儿童节美食总结【篇2】</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我园于５月26日下午和６月１日下午举行了两场别开生面的系列活动，分别是文艺汇演、书画展和亲子游园。文艺汇演在邢园长的节日致辞中拉开序幕。整台节目童趣盎然，精彩纷呈，掌声不断．当稚嫩的孩子有模有样的表演着一个个节目时，老师和家长们都露出了满足和欣慰的笑容。师生书画展孩子们兴奋的拉着家长的手介绍自己的作品，亲子游园时幼儿和家长一起游戏一起玩耍，我们不仅给了幼儿展示的平台，也将节日的欢乐交还给幼儿，让幼儿充分体验到了童年特有的快乐，以及亲人陪伴的幸福。</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本次活动顺利的开展与园领导的重视和全园教师的努力分不开。</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讨论。并将筹备工作落实到人头，形成人人参与的局面。使这次活动取得了较好的效果，受到了家长们的一致肯定。</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二、在活动筹备期间，幼儿园所有教师本着“团结、创新、奉献”的精神和原则，不辞辛苦、加班加点做好各自的工作，为活动的顺利开展奠定了良好的基础。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三、另外，各班充分的准备，及班级教师的密切的配合，也是本次活动环节紧凑有序的关键所在。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一、形式新。今年的六一节，各班老师在节目的编排上都有不同程度的创新。内容形式活泼、精彩纷呈。有展现我舞蹈特色班成果的《do.re.mi》、；有展现幼儿表现力的童话剧《兔气扬眉》、《欢乐跳吧》；有展现教师风采的舞蹈《搏击操》、《凉凉》；更有亲子共同表演的亲子舞蹈《妈妈宝贝》；精彩的节目层出不穷，在各班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二、质量高。各班老师对自己的节目精益求精，不放过每一个细节，一遍遍的排练，一次次的修改，自已动手做道具，自已选购服装。老师们的付出与努力换来了家长的一致好评，我想这是对我们各位老师最大的肯定。</w:t>
      </w:r>
    </w:p>
    <w:p>
      <w:pPr>
        <w:ind w:left="0" w:right="0" w:firstLine="560"/>
        <w:spacing w:before="450" w:after="450" w:line="312" w:lineRule="auto"/>
      </w:pPr>
      <w:r>
        <w:rPr>
          <w:rFonts w:ascii="宋体" w:hAnsi="宋体" w:eastAsia="宋体" w:cs="宋体"/>
          <w:color w:val="000"/>
          <w:sz w:val="28"/>
          <w:szCs w:val="28"/>
        </w:rPr>
        <w:t xml:space="preserve">三、主题好。通过开展此次活动，让每个孩子都都能找到自已的亮点，使每个孩子的个性得到飞扬，潜能得到充分的以挥，在积级的参与中体验成功的快乐，更是为了让孩子们渡过了一个开心、愉快的“六一”儿童节。也充分突出了本次活动的主题“家园共育，多彩童年”。</w:t>
      </w:r>
    </w:p>
    <w:p>
      <w:pPr>
        <w:ind w:left="0" w:right="0" w:firstLine="560"/>
        <w:spacing w:before="450" w:after="450" w:line="312" w:lineRule="auto"/>
      </w:pPr>
      <w:r>
        <w:rPr>
          <w:rFonts w:ascii="宋体" w:hAnsi="宋体" w:eastAsia="宋体" w:cs="宋体"/>
          <w:color w:val="000"/>
          <w:sz w:val="28"/>
          <w:szCs w:val="28"/>
        </w:rPr>
        <w:t xml:space="preserve">四、家园合作。此次活动的开展，得到了家长们的大力支持，活动当天，各班的家长志愿者义务帮忙，有帮忙换服装的、有帮忙化妆的、有帮忙管理现声秩序的。真正意义上体现了家园合作。</w:t>
      </w:r>
    </w:p>
    <w:p>
      <w:pPr>
        <w:ind w:left="0" w:right="0" w:firstLine="560"/>
        <w:spacing w:before="450" w:after="450" w:line="312" w:lineRule="auto"/>
      </w:pPr>
      <w:r>
        <w:rPr>
          <w:rFonts w:ascii="宋体" w:hAnsi="宋体" w:eastAsia="宋体" w:cs="宋体"/>
          <w:color w:val="000"/>
          <w:sz w:val="28"/>
          <w:szCs w:val="28"/>
        </w:rPr>
        <w:t xml:space="preserve">虽然此次活动举办的较成功，但在整个庆“六一”的活动过程中我们也发现了许多工作中的失误和不足，但我们不视它为缺憾，而把它看成我们走向成功的阶梯。人总是在不足中慢慢学会成长的，从而让自己不断完善成熟起来。</w:t>
      </w:r>
    </w:p>
    <w:p>
      <w:pPr>
        <w:ind w:left="0" w:right="0" w:firstLine="560"/>
        <w:spacing w:before="450" w:after="450" w:line="312" w:lineRule="auto"/>
      </w:pPr>
      <w:r>
        <w:rPr>
          <w:rFonts w:ascii="宋体" w:hAnsi="宋体" w:eastAsia="宋体" w:cs="宋体"/>
          <w:color w:val="000"/>
          <w:sz w:val="28"/>
          <w:szCs w:val="28"/>
        </w:rPr>
        <w:t xml:space="preserve">活动圆满结束了，家长孩子们依然陶醉在节日的欢乐中，成绩要发扬，不足要改进，我们真心地希望孩子们能在城西幼儿园这个大家庭里开心、快乐的成长。在此，对此次活动中积极配合老师工作的家长朋友们道一声“谢谢”，也对付出辛劳和汗水的老师们说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幼儿园活动六一儿童节美食总结【篇3】</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 。我们在幸福中反思，总结。应该说，树人的六一曾经领军隆尧幼教界。这里，我感受着20__年的六一，回顾历年来的六一，做出了以下总结。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w:t>
      </w:r>
    </w:p>
    <w:p>
      <w:pPr>
        <w:ind w:left="0" w:right="0" w:firstLine="560"/>
        <w:spacing w:before="450" w:after="450" w:line="312" w:lineRule="auto"/>
      </w:pPr>
      <w:r>
        <w:rPr>
          <w:rFonts w:ascii="宋体" w:hAnsi="宋体" w:eastAsia="宋体" w:cs="宋体"/>
          <w:color w:val="000"/>
          <w:sz w:val="28"/>
          <w:szCs w:val="28"/>
        </w:rPr>
        <w:t xml:space="preserve">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w:t>
      </w:r>
    </w:p>
    <w:p>
      <w:pPr>
        <w:ind w:left="0" w:right="0" w:firstLine="560"/>
        <w:spacing w:before="450" w:after="450" w:line="312" w:lineRule="auto"/>
      </w:pPr>
      <w:r>
        <w:rPr>
          <w:rFonts w:ascii="宋体" w:hAnsi="宋体" w:eastAsia="宋体" w:cs="宋体"/>
          <w:color w:val="000"/>
          <w:sz w:val="28"/>
          <w:szCs w:val="28"/>
        </w:rPr>
        <w:t xml:space="preserve">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_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w:t>
      </w:r>
    </w:p>
    <w:p>
      <w:pPr>
        <w:ind w:left="0" w:right="0" w:firstLine="560"/>
        <w:spacing w:before="450" w:after="450" w:line="312" w:lineRule="auto"/>
      </w:pPr>
      <w:r>
        <w:rPr>
          <w:rFonts w:ascii="宋体" w:hAnsi="宋体" w:eastAsia="宋体" w:cs="宋体"/>
          <w:color w:val="000"/>
          <w:sz w:val="28"/>
          <w:szCs w:val="28"/>
        </w:rPr>
        <w:t xml:space="preserve">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w:t>
      </w:r>
    </w:p>
    <w:p>
      <w:pPr>
        <w:ind w:left="0" w:right="0" w:firstLine="560"/>
        <w:spacing w:before="450" w:after="450" w:line="312" w:lineRule="auto"/>
      </w:pPr>
      <w:r>
        <w:rPr>
          <w:rFonts w:ascii="宋体" w:hAnsi="宋体" w:eastAsia="宋体" w:cs="宋体"/>
          <w:color w:val="000"/>
          <w:sz w:val="28"/>
          <w:szCs w:val="28"/>
        </w:rPr>
        <w:t xml:space="preserve">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w:t>
      </w:r>
    </w:p>
    <w:p>
      <w:pPr>
        <w:ind w:left="0" w:right="0" w:firstLine="560"/>
        <w:spacing w:before="450" w:after="450" w:line="312" w:lineRule="auto"/>
      </w:pPr>
      <w:r>
        <w:rPr>
          <w:rFonts w:ascii="宋体" w:hAnsi="宋体" w:eastAsia="宋体" w:cs="宋体"/>
          <w:color w:val="000"/>
          <w:sz w:val="28"/>
          <w:szCs w:val="28"/>
        </w:rPr>
        <w:t xml:space="preserve">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幼儿园活动六一儿童节美食总结【篇4】</w:t>
      </w:r>
    </w:p>
    <w:p>
      <w:pPr>
        <w:ind w:left="0" w:right="0" w:firstLine="560"/>
        <w:spacing w:before="450" w:after="450" w:line="312" w:lineRule="auto"/>
      </w:pPr>
      <w:r>
        <w:rPr>
          <w:rFonts w:ascii="宋体" w:hAnsi="宋体" w:eastAsia="宋体" w:cs="宋体"/>
          <w:color w:val="000"/>
          <w:sz w:val="28"/>
          <w:szCs w:val="28"/>
        </w:rPr>
        <w:t xml:space="preserve">根据南开教育局本学期工作部署，同时为了提高幼儿膳食质量，我园于__年6月份开展了金牌美食街展示活动。我园本着将此项活动做细、做实的原则，力求让家长了解自然、常态的幼儿园膳食工作。为此幼儿园进行周密部署，活动分为三个阶段进行：</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为了这次活动的参与度，我园首先进行宣传，召开了各年龄班家长会，以\"晒晒我的招牌菜\"为活动主题，向全园家长征集孩子们爱吃的家常菜，然后将菜品的实物照片及配料上传到幼儿园邮箱。园内老师也纷纷亮出了自己的拿手菜，为这次活动提供了很多实用性素材。</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我园拉开了美食周的序幕，每餐膳食成品都拍成照片，并录制了幼儿进餐环节视频，上传网上。同时，园内自己动手制作展牌向社区展示幼儿园每日食谱，得到了家长好评。</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通过这次展示活动，我们听到了家长的建议，找到了幼儿园膳食搭配中存在的不足，明确了改进的办法。同时，也从家长提供的家庭菜肴中发现了值得借鉴的亮点，为今后幼儿园膳食工作的改进提供了参考。</w:t>
      </w:r>
    </w:p>
    <w:p>
      <w:pPr>
        <w:ind w:left="0" w:right="0" w:firstLine="560"/>
        <w:spacing w:before="450" w:after="450" w:line="312" w:lineRule="auto"/>
      </w:pPr>
      <w:r>
        <w:rPr>
          <w:rFonts w:ascii="宋体" w:hAnsi="宋体" w:eastAsia="宋体" w:cs="宋体"/>
          <w:color w:val="000"/>
          <w:sz w:val="28"/>
          <w:szCs w:val="28"/>
        </w:rPr>
        <w:t xml:space="preserve">总之，通过这次活动，让家长了解幼儿在园的生活情况，多途径发掘家园共育渠道，为促进幼儿身心健康发展提供的必要的保障。</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幼儿园活动六一儿童节美食总结【篇5】</w:t>
      </w:r>
    </w:p>
    <w:p>
      <w:pPr>
        <w:ind w:left="0" w:right="0" w:firstLine="560"/>
        <w:spacing w:before="450" w:after="450" w:line="312" w:lineRule="auto"/>
      </w:pPr>
      <w:r>
        <w:rPr>
          <w:rFonts w:ascii="宋体" w:hAnsi="宋体" w:eastAsia="宋体" w:cs="宋体"/>
          <w:color w:val="000"/>
          <w:sz w:val="28"/>
          <w:szCs w:val="28"/>
        </w:rPr>
        <w:t xml:space="preserve">第一次一手办活动，这样的活动也是我在部门里办的第一次，难免有好多不足之处。总的说来，此次活动办得还比较成功，细节方面要是考虑的周全些就更好了。下面对其全面总结：</w:t>
      </w:r>
    </w:p>
    <w:p>
      <w:pPr>
        <w:ind w:left="0" w:right="0" w:firstLine="560"/>
        <w:spacing w:before="450" w:after="450" w:line="312" w:lineRule="auto"/>
      </w:pPr>
      <w:r>
        <w:rPr>
          <w:rFonts w:ascii="宋体" w:hAnsi="宋体" w:eastAsia="宋体" w:cs="宋体"/>
          <w:color w:val="000"/>
          <w:sz w:val="28"/>
          <w:szCs w:val="28"/>
        </w:rPr>
        <w:t xml:space="preserve">㈠、首先在美食大赛的笔试方面：</w:t>
      </w:r>
    </w:p>
    <w:p>
      <w:pPr>
        <w:ind w:left="0" w:right="0" w:firstLine="560"/>
        <w:spacing w:before="450" w:after="450" w:line="312" w:lineRule="auto"/>
      </w:pPr>
      <w:r>
        <w:rPr>
          <w:rFonts w:ascii="宋体" w:hAnsi="宋体" w:eastAsia="宋体" w:cs="宋体"/>
          <w:color w:val="000"/>
          <w:sz w:val="28"/>
          <w:szCs w:val="28"/>
        </w:rPr>
        <w:t xml:space="preserve">在笔试的宣传上，对本部门的干事进行宣传前的培训，交代清活动主旨、活动意义、活动时间地点、活动概况、活动形式及活动奖项等。向干事们说清宣传时的注意事项。由于是他们第一次下班宣传，对他们说的比较详细。宣传后，问他们当时的情况及同学们的反应，结果还好，但不尽如人意。主要是因为在宣传时，我部干事没有充分调动同学们的兴趣，可能由于下班宣传时间有限和同学们交流较少，导致报名人数不算太多，有个别同学对活动的有些情况不太了解而电话咨询。当然其主要是我没有给部门干事细节方面以太多指导；在活动的前期准备上，给干事布置任务时，虽然任务分配得没问题，但给的时间不太充足，出的试卷中有部分是不合主题的，可能是在布置任务时重点没有强调清楚。要他们用邮件以附件形式发给我，暴露出有部分干事不会发电子邮件，计算机基础薄弱；在活动组织上，试卷的印制上没有差错，在考场分配时，出现了一点小状况，本想用两个大教室做考场的，但到同学们进考场时，出现了座位不够，于是就调用了最近的一个小教室，危机解决。考场分配时，与副部长有过交流，我们一致认为两个大教室够用了，但结果不如人料，好在当晚没有上自习。由此我们知道了有好多事不能想当然地认为，尤其是事情的细节上；在考试过程中，参加考试的同学们令我满意，其本上都到齐了，不能参加考试的都打电话请了假。考试过程中，有个别的干事的表现不太好，没有把监考的位置做好，没有严格要求自己的意识；在后期工作中，改卷的干事表现不错，按时完成任务。总的来说，笔试活动进行顺利，虽有瑕疵但没有影响到整个活动。</w:t>
      </w:r>
    </w:p>
    <w:p>
      <w:pPr>
        <w:ind w:left="0" w:right="0" w:firstLine="560"/>
        <w:spacing w:before="450" w:after="450" w:line="312" w:lineRule="auto"/>
      </w:pPr>
      <w:r>
        <w:rPr>
          <w:rFonts w:ascii="宋体" w:hAnsi="宋体" w:eastAsia="宋体" w:cs="宋体"/>
          <w:color w:val="000"/>
          <w:sz w:val="28"/>
          <w:szCs w:val="28"/>
        </w:rPr>
        <w:t xml:space="preserve">㈡、其次在“水果拼盘”活动方面：</w:t>
      </w:r>
    </w:p>
    <w:p>
      <w:pPr>
        <w:ind w:left="0" w:right="0" w:firstLine="560"/>
        <w:spacing w:before="450" w:after="450" w:line="312" w:lineRule="auto"/>
      </w:pPr>
      <w:r>
        <w:rPr>
          <w:rFonts w:ascii="宋体" w:hAnsi="宋体" w:eastAsia="宋体" w:cs="宋体"/>
          <w:color w:val="000"/>
          <w:sz w:val="28"/>
          <w:szCs w:val="28"/>
        </w:rPr>
        <w:t xml:space="preserve">在前期的宣传上，通过张贴海报和群发短信或电话通知的方式，保证了每位入选的参赛选手知道了第二轮的“水果拼盘”的活动时间地点，个人觉得在这方面上做得不错。在宣传、贴海报的过程中，感觉到从部门到部门的合作中有些繁琐，比如部门到宣传部的过程中，本部门要自备材料送往宣传部，理由是宣传部的材料经费不能报销。但各部门办活动所用的经费到最后都会报销的，最后结果都是一样的，宣传所用的材料费用还是报销了，只是通过各部门每次活动时的结算中报销的。结果一样，但走了更长的程序，迫使工作效率降低了。在选手的介绍中，利用双休的时间空挡，给每位选手开了个小会，详细介绍了第二轮“水果拼盘”比赛的流程及详细比赛规则，并当场解答各选手的疑问，保证各位选手对比赛规则及流程都很熟悉，以便让选手们更好地发挥。在活动的前期准备工作中，在准备工作中用的时间相对来说多些，因为准备工作包括许多零零碎碎的事情，比如买装饰材料、借设备、连联系主持人现场秩序维持、工作人员的任务分配等等。在比赛中，比赛时间向后推迟了十分钟，因为观众方面和主持人方面没有准备好。整个比赛过程一切正常。比赛过程中也有一些没有考虑到的问题，主要是细节方面，还有观众的秩序不尽如人意，比想象中差一些，因为美食大赛的水果拼盘比赛不需要选手在台上讲些什么、进行才艺展示，而是选手专心地制作拼盘。这样自然不能引起观众的持续关注，台上选手的表现各异，观众对此有不同的想法自然少不了交流，虽然主持人在提醒，但效果并不能维持多长时间。还有主持人方面，由于时间关系主持人找得有些仓促，没有和主持人有太多的交流，主持人与主持人之间交流时间也很有限。总的来说，水果拼盘活动办得还不错，之所以这么说是因为我作为评委参加了外语系举办的同样的比赛，在我看来，他们办得没有我们好，不论是主持人方面还是观众评委方面。值得借鉴的是他们借用的是多媒体教室，可以在选手制作过程中播放一点音乐。在此次活动的一手举办中体会颇多，首先要有责任心，要有一个团结的团队，要有一个一个得力助手，其次，要多想有经验的人请教，那样会得到以外的收获。这次活动的不足之处主要在细节方面没有考虑的完全。</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幼儿园活动六一儿童节美食总结【篇6】</w:t>
      </w:r>
    </w:p>
    <w:p>
      <w:pPr>
        <w:ind w:left="0" w:right="0" w:firstLine="560"/>
        <w:spacing w:before="450" w:after="450" w:line="312" w:lineRule="auto"/>
      </w:pPr>
      <w:r>
        <w:rPr>
          <w:rFonts w:ascii="宋体" w:hAnsi="宋体" w:eastAsia="宋体" w:cs="宋体"/>
          <w:color w:val="000"/>
          <w:sz w:val="28"/>
          <w:szCs w:val="28"/>
        </w:rPr>
        <w:t xml:space="preserve">一、购物清单</w:t>
      </w:r>
    </w:p>
    <w:p>
      <w:pPr>
        <w:ind w:left="0" w:right="0" w:firstLine="560"/>
        <w:spacing w:before="450" w:after="450" w:line="312" w:lineRule="auto"/>
      </w:pPr>
      <w:r>
        <w:rPr>
          <w:rFonts w:ascii="宋体" w:hAnsi="宋体" w:eastAsia="宋体" w:cs="宋体"/>
          <w:color w:val="000"/>
          <w:sz w:val="28"/>
          <w:szCs w:val="28"/>
        </w:rPr>
        <w:t xml:space="preserve">1、王怡婷薯条2.5kg25元左右</w:t>
      </w:r>
    </w:p>
    <w:p>
      <w:pPr>
        <w:ind w:left="0" w:right="0" w:firstLine="560"/>
        <w:spacing w:before="450" w:after="450" w:line="312" w:lineRule="auto"/>
      </w:pPr>
      <w:r>
        <w:rPr>
          <w:rFonts w:ascii="宋体" w:hAnsi="宋体" w:eastAsia="宋体" w:cs="宋体"/>
          <w:color w:val="000"/>
          <w:sz w:val="28"/>
          <w:szCs w:val="28"/>
        </w:rPr>
        <w:t xml:space="preserve">2、余楚山各种肉串、调味料50元左右</w:t>
      </w:r>
    </w:p>
    <w:p>
      <w:pPr>
        <w:ind w:left="0" w:right="0" w:firstLine="560"/>
        <w:spacing w:before="450" w:after="450" w:line="312" w:lineRule="auto"/>
      </w:pPr>
      <w:r>
        <w:rPr>
          <w:rFonts w:ascii="宋体" w:hAnsi="宋体" w:eastAsia="宋体" w:cs="宋体"/>
          <w:color w:val="000"/>
          <w:sz w:val="28"/>
          <w:szCs w:val="28"/>
        </w:rPr>
        <w:t xml:space="preserve">3、杨雯食用油5l（有剩余约3.5l）30元左右</w:t>
      </w:r>
    </w:p>
    <w:p>
      <w:pPr>
        <w:ind w:left="0" w:right="0" w:firstLine="560"/>
        <w:spacing w:before="450" w:after="450" w:line="312" w:lineRule="auto"/>
      </w:pPr>
      <w:r>
        <w:rPr>
          <w:rFonts w:ascii="宋体" w:hAnsi="宋体" w:eastAsia="宋体" w:cs="宋体"/>
          <w:color w:val="000"/>
          <w:sz w:val="28"/>
          <w:szCs w:val="28"/>
        </w:rPr>
        <w:t xml:space="preserve">4、黄泽圣肉串、鸡蛋三袋，鸡蛋15个（鸡蛋未用）65元左右</w:t>
      </w:r>
    </w:p>
    <w:p>
      <w:pPr>
        <w:ind w:left="0" w:right="0" w:firstLine="560"/>
        <w:spacing w:before="450" w:after="450" w:line="312" w:lineRule="auto"/>
      </w:pPr>
      <w:r>
        <w:rPr>
          <w:rFonts w:ascii="宋体" w:hAnsi="宋体" w:eastAsia="宋体" w:cs="宋体"/>
          <w:color w:val="000"/>
          <w:sz w:val="28"/>
          <w:szCs w:val="28"/>
        </w:rPr>
        <w:t xml:space="preserve">5、胡安淇火腿肠60元左右</w:t>
      </w:r>
    </w:p>
    <w:p>
      <w:pPr>
        <w:ind w:left="0" w:right="0" w:firstLine="560"/>
        <w:spacing w:before="450" w:after="450" w:line="312" w:lineRule="auto"/>
      </w:pPr>
      <w:r>
        <w:rPr>
          <w:rFonts w:ascii="宋体" w:hAnsi="宋体" w:eastAsia="宋体" w:cs="宋体"/>
          <w:color w:val="000"/>
          <w:sz w:val="28"/>
          <w:szCs w:val="28"/>
        </w:rPr>
        <w:t xml:space="preserve">6、王曦皞碗筷300套100元左右</w:t>
      </w:r>
    </w:p>
    <w:p>
      <w:pPr>
        <w:ind w:left="0" w:right="0" w:firstLine="560"/>
        <w:spacing w:before="450" w:after="450" w:line="312" w:lineRule="auto"/>
      </w:pPr>
      <w:r>
        <w:rPr>
          <w:rFonts w:ascii="宋体" w:hAnsi="宋体" w:eastAsia="宋体" w:cs="宋体"/>
          <w:color w:val="000"/>
          <w:sz w:val="28"/>
          <w:szCs w:val="28"/>
        </w:rPr>
        <w:t xml:space="preserve">【注：厨具类可再次使用，所以未计入成本】</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总成本：330元左右</w:t>
      </w:r>
    </w:p>
    <w:p>
      <w:pPr>
        <w:ind w:left="0" w:right="0" w:firstLine="560"/>
        <w:spacing w:before="450" w:after="450" w:line="312" w:lineRule="auto"/>
      </w:pPr>
      <w:r>
        <w:rPr>
          <w:rFonts w:ascii="宋体" w:hAnsi="宋体" w:eastAsia="宋体" w:cs="宋体"/>
          <w:color w:val="000"/>
          <w:sz w:val="28"/>
          <w:szCs w:val="28"/>
        </w:rPr>
        <w:t xml:space="preserve">收入：146元</w:t>
      </w:r>
    </w:p>
    <w:p>
      <w:pPr>
        <w:ind w:left="0" w:right="0" w:firstLine="560"/>
        <w:spacing w:before="450" w:after="450" w:line="312" w:lineRule="auto"/>
      </w:pPr>
      <w:r>
        <w:rPr>
          <w:rFonts w:ascii="宋体" w:hAnsi="宋体" w:eastAsia="宋体" w:cs="宋体"/>
          <w:color w:val="000"/>
          <w:sz w:val="28"/>
          <w:szCs w:val="28"/>
        </w:rPr>
        <w:t xml:space="preserve">盈利：146-330=-184元（亏损184元）</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第一小组亏损184元。主要原因是原材料价格过高，但售价稍低，导致了亏本。这次还是因为开始的方案中食材安排不够合理。比如炸薯条，非常之赚钱与畅销，但开始只准备了2.5kg的原材料，买到后来都没有了。比如火腿肠，准备地也很少，就导致了脱销现象的发生。再比如肉串，原材料价格很高，但售价又比较低，所以还是亏本。以后的活动中应该对活动有总体规划，考虑到成本与售价的关系。不能到最后“空赚吆喝”甚至亏本。所以从这次活动中应该吸取教训，供后来借鉴。</w:t>
      </w:r>
    </w:p>
    <w:p>
      <w:pPr>
        <w:ind w:left="0" w:right="0" w:firstLine="560"/>
        <w:spacing w:before="450" w:after="450" w:line="312" w:lineRule="auto"/>
      </w:pPr>
      <w:r>
        <w:rPr>
          <w:rFonts w:ascii="宋体" w:hAnsi="宋体" w:eastAsia="宋体" w:cs="宋体"/>
          <w:color w:val="000"/>
          <w:sz w:val="28"/>
          <w:szCs w:val="28"/>
        </w:rPr>
        <w:t xml:space="preserve">四、表扬与借鉴</w:t>
      </w:r>
    </w:p>
    <w:p>
      <w:pPr>
        <w:ind w:left="0" w:right="0" w:firstLine="560"/>
        <w:spacing w:before="450" w:after="450" w:line="312" w:lineRule="auto"/>
      </w:pPr>
      <w:r>
        <w:rPr>
          <w:rFonts w:ascii="宋体" w:hAnsi="宋体" w:eastAsia="宋体" w:cs="宋体"/>
          <w:color w:val="000"/>
          <w:sz w:val="28"/>
          <w:szCs w:val="28"/>
        </w:rPr>
        <w:t xml:space="preserve">本次活动中表现好的同学有：王曦皞、贺旭清、邓姝睿、丁殊睿、田小雨、罗雅涵、胡安淇、龚雪婷。这些同学一直坚持在工作岗位上。特别是王曦皞，四个小时没有离开岗位一步，甚至自己都没有买美食吃。他的这种精神值得很多同学向他们学习。还有王曦皞的妈妈送来三百多双碗筷；丁殊睿的爸爸、妈妈、王曦皞的妈妈到现场为班级烹饪美食；杨雯的妈妈、余楚山的爸爸、王怡婷的妈妈、胡安淇的妈妈为我们送来了急需的食材。感谢这些同学和叔叔阿姨们，你们的帮助是我们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幼儿园活动六一儿童节美食总结【篇7】</w:t>
      </w:r>
    </w:p>
    <w:p>
      <w:pPr>
        <w:ind w:left="0" w:right="0" w:firstLine="560"/>
        <w:spacing w:before="450" w:after="450" w:line="312" w:lineRule="auto"/>
      </w:pPr>
      <w:r>
        <w:rPr>
          <w:rFonts w:ascii="宋体" w:hAnsi="宋体" w:eastAsia="宋体" w:cs="宋体"/>
          <w:color w:val="000"/>
          <w:sz w:val="28"/>
          <w:szCs w:val="28"/>
        </w:rPr>
        <w:t xml:space="preserve">回忆过去，展望未来。在这辞旧迎新的日子里，我们迎来了__学校预备班“亲子美食节”活动。本次活动的主要目的是通过活动增进父母与孩子之间的感情，培养亲子的配合能力。让幼儿了解美食特色，了解美食文化，掌握文明的就餐礼仪，养成良好的卫生习惯，并充分展示幼儿和家长的厨艺，为幼儿健康成长打造美食天地。</w:t>
      </w:r>
    </w:p>
    <w:p>
      <w:pPr>
        <w:ind w:left="0" w:right="0" w:firstLine="560"/>
        <w:spacing w:before="450" w:after="450" w:line="312" w:lineRule="auto"/>
      </w:pPr>
      <w:r>
        <w:rPr>
          <w:rFonts w:ascii="宋体" w:hAnsi="宋体" w:eastAsia="宋体" w:cs="宋体"/>
          <w:color w:val="000"/>
          <w:sz w:val="28"/>
          <w:szCs w:val="28"/>
        </w:rPr>
        <w:t xml:space="preserve">20__年6月1日上午9：00__学校预备班“迎新年亲子美食节”活动正式拉开了帷幕。伴随着教师与小朋友们精彩的开场舞结束之后，家长与孩子们也开始热火朝天的准备着健康的美食，个个忙得不亦乐乎。有的制作热菜，有的制作水果拼盘，有的制作寿司等等，不一会儿桌面上已经摆满了各式各样的菜肴，真是琳琅满目，花样百出，操场上处处弥漫着各种佳肴的香味。最后，大家一起品尝着各种美味佳肴，而此次活动，也是在这美味佳肴的阵阵余香中圆满的画上了句号。</w:t>
      </w:r>
    </w:p>
    <w:p>
      <w:pPr>
        <w:ind w:left="0" w:right="0" w:firstLine="560"/>
        <w:spacing w:before="450" w:after="450" w:line="312" w:lineRule="auto"/>
      </w:pPr>
      <w:r>
        <w:rPr>
          <w:rFonts w:ascii="宋体" w:hAnsi="宋体" w:eastAsia="宋体" w:cs="宋体"/>
          <w:color w:val="000"/>
          <w:sz w:val="28"/>
          <w:szCs w:val="28"/>
        </w:rPr>
        <w:t xml:space="preserve">本次亲子美食节活动能够圆满成功，离不开学前组每一位老师的辛勤付出。为了本次活动高质量的开展，活动前高组长带领全体老师，结合之前美食节活动的有效经验和不足之处充分考虑到活动当中，避免重蹈覆辙。学前组的每位老师也积极的配合，分工合作、精心策划、布置场地等各方面大大小小的问题。细节方面更是提出了许多不同的创意，使活动更加丰富多彩。活动中各个成员尽职尽责，认真主动按时按质完成了本职工作，履行了应尽的职责并且相互帮助。活动后，老师们又齐心协力收拾会场， 使会场瞬间恢复了原貌。此次活动，能够获得圆满成功还要非常地感谢校领导对我们工作的大力支持，也非常感谢综合组老师和后勤工作人员的积极配合，你们就像天使一般默默的帮助着我们。</w:t>
      </w:r>
    </w:p>
    <w:p>
      <w:pPr>
        <w:ind w:left="0" w:right="0" w:firstLine="560"/>
        <w:spacing w:before="450" w:after="450" w:line="312" w:lineRule="auto"/>
      </w:pPr>
      <w:r>
        <w:rPr>
          <w:rFonts w:ascii="宋体" w:hAnsi="宋体" w:eastAsia="宋体" w:cs="宋体"/>
          <w:color w:val="000"/>
          <w:sz w:val="28"/>
          <w:szCs w:val="28"/>
        </w:rPr>
        <w:t xml:space="preserve">虽然本次活动很成功，流程很顺畅，活动也得到家长们的认可和孩子们的喜爱。但活动中仍存在着些不足之处:</w:t>
      </w:r>
    </w:p>
    <w:p>
      <w:pPr>
        <w:ind w:left="0" w:right="0" w:firstLine="560"/>
        <w:spacing w:before="450" w:after="450" w:line="312" w:lineRule="auto"/>
      </w:pPr>
      <w:r>
        <w:rPr>
          <w:rFonts w:ascii="宋体" w:hAnsi="宋体" w:eastAsia="宋体" w:cs="宋体"/>
          <w:color w:val="000"/>
          <w:sz w:val="28"/>
          <w:szCs w:val="28"/>
        </w:rPr>
        <w:t xml:space="preserve">1、后勤工作人员提供饺子芯太慢，活动前应与后勤人员沟通好活动过程中的注意事项。</w:t>
      </w:r>
    </w:p>
    <w:p>
      <w:pPr>
        <w:ind w:left="0" w:right="0" w:firstLine="560"/>
        <w:spacing w:before="450" w:after="450" w:line="312" w:lineRule="auto"/>
      </w:pPr>
      <w:r>
        <w:rPr>
          <w:rFonts w:ascii="宋体" w:hAnsi="宋体" w:eastAsia="宋体" w:cs="宋体"/>
          <w:color w:val="000"/>
          <w:sz w:val="28"/>
          <w:szCs w:val="28"/>
        </w:rPr>
        <w:t xml:space="preserve">2、会场音乐不够欢快，有待改善。</w:t>
      </w:r>
    </w:p>
    <w:p>
      <w:pPr>
        <w:ind w:left="0" w:right="0" w:firstLine="560"/>
        <w:spacing w:before="450" w:after="450" w:line="312" w:lineRule="auto"/>
      </w:pPr>
      <w:r>
        <w:rPr>
          <w:rFonts w:ascii="宋体" w:hAnsi="宋体" w:eastAsia="宋体" w:cs="宋体"/>
          <w:color w:val="000"/>
          <w:sz w:val="28"/>
          <w:szCs w:val="28"/>
        </w:rPr>
        <w:t xml:space="preserve">3、以后还可以更好地利用家长资源。希望这些不足做能给我们带来更丰富的经验，让我们的亲子美食节活动越办越出色，越办越成功！</w:t>
      </w:r>
    </w:p>
    <w:p>
      <w:pPr>
        <w:ind w:left="0" w:right="0" w:firstLine="560"/>
        <w:spacing w:before="450" w:after="450" w:line="312" w:lineRule="auto"/>
      </w:pPr>
      <w:r>
        <w:rPr>
          <w:rFonts w:ascii="宋体" w:hAnsi="宋体" w:eastAsia="宋体" w:cs="宋体"/>
          <w:color w:val="000"/>
          <w:sz w:val="28"/>
          <w:szCs w:val="28"/>
        </w:rPr>
        <w:t xml:space="preserve">本次亲子美食节活动让我们享受美食的同时，让家长与孩子获得了精神上的满足，孩子感受到了父母陪伴的快乐，亲子合作的成就感。也让家长展示各自的厨艺，进一步拉近了老师与家长的距离，给家长与家长一个交流的平台。这也正是我们举办此次活动的主要目的，也希望我们下次的活动越办越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2025-04-03T22:29:24+08:00</dcterms:created>
  <dcterms:modified xsi:type="dcterms:W3CDTF">2025-04-03T22:29:24+08:00</dcterms:modified>
</cp:coreProperties>
</file>

<file path=docProps/custom.xml><?xml version="1.0" encoding="utf-8"?>
<Properties xmlns="http://schemas.openxmlformats.org/officeDocument/2006/custom-properties" xmlns:vt="http://schemas.openxmlformats.org/officeDocument/2006/docPropsVTypes"/>
</file>