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党支部主题教育活动情况总结3篇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展主题教育评估工作，是贯彻“守初心、担使命，找差距、抓落实”总要求的具体举措，是总结主题教育经验、检验主题教育成效的重要手段。本站为大家整理的相关的党支部主题教育活动情况总结,供大家参考选择。　　党支部主题教育活动情况总结1　　尊敬的各位...</w:t>
      </w:r>
    </w:p>
    <w:p>
      <w:pPr>
        <w:ind w:left="0" w:right="0" w:firstLine="560"/>
        <w:spacing w:before="450" w:after="450" w:line="312" w:lineRule="auto"/>
      </w:pPr>
      <w:r>
        <w:rPr>
          <w:rFonts w:ascii="宋体" w:hAnsi="宋体" w:eastAsia="宋体" w:cs="宋体"/>
          <w:color w:val="000"/>
          <w:sz w:val="28"/>
          <w:szCs w:val="28"/>
        </w:rPr>
        <w:t xml:space="preserve">开展主题教育评估工作，是贯彻“守初心、担使命，找差距、抓落实”总要求的具体举措，是总结主题教育经验、检验主题教育成效的重要手段。本站为大家整理的相关的党支部主题教育活动情况总结,供大家参考选择。[_TAG_h2]　　党支部主题教育活动情况总结1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前，党中央在全党深入开展“不忘初心、牢记使命”主题教育，是继党的群众路线教育实践活动、“三严三实”专题教育、“两学一做”学习教育之后，党中央推进全面从严治党的又一重大部署，同时也是推动全党更加自觉地为实现新时代党的历史使命不懈奋斗而吹响的新时代号角。</w:t>
      </w:r>
    </w:p>
    <w:p>
      <w:pPr>
        <w:ind w:left="0" w:right="0" w:firstLine="560"/>
        <w:spacing w:before="450" w:after="450" w:line="312" w:lineRule="auto"/>
      </w:pPr>
      <w:r>
        <w:rPr>
          <w:rFonts w:ascii="宋体" w:hAnsi="宋体" w:eastAsia="宋体" w:cs="宋体"/>
          <w:color w:val="000"/>
          <w:sz w:val="28"/>
          <w:szCs w:val="28"/>
        </w:rPr>
        <w:t xml:space="preserve">　　习近平总书记指出：“不忘初心，方得始终。中国共产党人的初心和使命，就是为中国人民谋幸福，为中华民族谋复兴。这个初心和使命是激励中国共产党人不断前进的根本动力。”在新时代地勘单位转型升级的重要历史时期，我们要以本次主题教育为重要契机，铭记初心使命，激发根本动力，全心全意谋取地勘单位发展新篇章。下面，我结合工作实际谈谈自己的理解和体会。</w:t>
      </w:r>
    </w:p>
    <w:p>
      <w:pPr>
        <w:ind w:left="0" w:right="0" w:firstLine="560"/>
        <w:spacing w:before="450" w:after="450" w:line="312" w:lineRule="auto"/>
      </w:pPr>
      <w:r>
        <w:rPr>
          <w:rFonts w:ascii="宋体" w:hAnsi="宋体" w:eastAsia="宋体" w:cs="宋体"/>
          <w:color w:val="000"/>
          <w:sz w:val="28"/>
          <w:szCs w:val="28"/>
        </w:rPr>
        <w:t xml:space="preserve">&gt;　　一、铭记初心使命，坚定理想信念，推动红色基因传承入脑入心</w:t>
      </w:r>
    </w:p>
    <w:p>
      <w:pPr>
        <w:ind w:left="0" w:right="0" w:firstLine="560"/>
        <w:spacing w:before="450" w:after="450" w:line="312" w:lineRule="auto"/>
      </w:pPr>
      <w:r>
        <w:rPr>
          <w:rFonts w:ascii="宋体" w:hAnsi="宋体" w:eastAsia="宋体" w:cs="宋体"/>
          <w:color w:val="000"/>
          <w:sz w:val="28"/>
          <w:szCs w:val="28"/>
        </w:rPr>
        <w:t xml:space="preserve">　　《尚书》中有句古话：“天视自我民视，天听自我民听”，意思是说，民意就是天意。中国共产党的宗旨与初心，正是这一思想的体现。</w:t>
      </w:r>
    </w:p>
    <w:p>
      <w:pPr>
        <w:ind w:left="0" w:right="0" w:firstLine="560"/>
        <w:spacing w:before="450" w:after="450" w:line="312" w:lineRule="auto"/>
      </w:pPr>
      <w:r>
        <w:rPr>
          <w:rFonts w:ascii="宋体" w:hAnsi="宋体" w:eastAsia="宋体" w:cs="宋体"/>
          <w:color w:val="000"/>
          <w:sz w:val="28"/>
          <w:szCs w:val="28"/>
        </w:rPr>
        <w:t xml:space="preserve">　　我们回望历史。98年前，一批马克思主义信仰者在嘉兴南湖的红船上组建了全新的政党——中国共产党，从此改写了中国的历史进程;70年前，中华人民共和国在一穷二白中诞生，中国共产党带领人民翻身做主人;40年前，十一届三中全会拨乱反正，做出了改革开放的伟大决定，从此迎来中国经济高速发展进程;新时代下，中国共产党人带领人民开展伟大斗争、建设伟大工程、推进伟大事业、实现伟大梦想，比历史任何时候，都前所未有地靠近世界舞台中心。事实证明，只有中国共产党才能救中国、才能发展中国、才能实现中华民族伟大复兴。</w:t>
      </w:r>
    </w:p>
    <w:p>
      <w:pPr>
        <w:ind w:left="0" w:right="0" w:firstLine="560"/>
        <w:spacing w:before="450" w:after="450" w:line="312" w:lineRule="auto"/>
      </w:pPr>
      <w:r>
        <w:rPr>
          <w:rFonts w:ascii="宋体" w:hAnsi="宋体" w:eastAsia="宋体" w:cs="宋体"/>
          <w:color w:val="000"/>
          <w:sz w:val="28"/>
          <w:szCs w:val="28"/>
        </w:rPr>
        <w:t xml:space="preserve">　　也正是因为不忘初心、牢记使命，我们党才取得一个又一个胜利，推动国家和民族的面貌发生了翻天覆地的变化。可以说，党的历史就是一部践行“初心”和“使命”的历史，更是学习“初心”和“使命”的经典教科书，这进一步加深我对初心和使命的理解。</w:t>
      </w:r>
    </w:p>
    <w:p>
      <w:pPr>
        <w:ind w:left="0" w:right="0" w:firstLine="560"/>
        <w:spacing w:before="450" w:after="450" w:line="312" w:lineRule="auto"/>
      </w:pPr>
      <w:r>
        <w:rPr>
          <w:rFonts w:ascii="宋体" w:hAnsi="宋体" w:eastAsia="宋体" w:cs="宋体"/>
          <w:color w:val="000"/>
          <w:sz w:val="28"/>
          <w:szCs w:val="28"/>
        </w:rPr>
        <w:t xml:space="preserve">　　前不久，习近平总书记来到江西赣州考察，途中，他多次谈道：“这里是中央苏区，是红军长征的出发地。我这次到赣南，就直奔于都来了。我来这里也是想让全国人民都知道，中国共产党不忘初心，全中国人民也要不忘初心，不忘我们的革命宗旨、革命理想，不忘我们的革命前辈、革命先烈，不要忘了我们苏区的父老乡亲们。”</w:t>
      </w:r>
    </w:p>
    <w:p>
      <w:pPr>
        <w:ind w:left="0" w:right="0" w:firstLine="560"/>
        <w:spacing w:before="450" w:after="450" w:line="312" w:lineRule="auto"/>
      </w:pPr>
      <w:r>
        <w:rPr>
          <w:rFonts w:ascii="宋体" w:hAnsi="宋体" w:eastAsia="宋体" w:cs="宋体"/>
          <w:color w:val="000"/>
          <w:sz w:val="28"/>
          <w:szCs w:val="28"/>
        </w:rPr>
        <w:t xml:space="preserve">　　为什么革命时期的赣南人民如此爱戴共产党的军队，仅仅兴国县，23万人中就有8万人参加红军?我认为，原因在于中国共产党为人民利益而奋斗，得到人民拥护，这是中国共产党胜利的决定性因素。我队在鹰潭贵溪市挂点了8户贫困户，每当我前往贫困户家中慰问时，他们在临别时说得最多的话就是“感谢共产党!”这是没有任何彩排预演、完全发自肺腑的话，这也是当今最广大的人民群众对中国共产党拥护与信任的直观体现。</w:t>
      </w:r>
    </w:p>
    <w:p>
      <w:pPr>
        <w:ind w:left="0" w:right="0" w:firstLine="560"/>
        <w:spacing w:before="450" w:after="450" w:line="312" w:lineRule="auto"/>
      </w:pPr>
      <w:r>
        <w:rPr>
          <w:rFonts w:ascii="宋体" w:hAnsi="宋体" w:eastAsia="宋体" w:cs="宋体"/>
          <w:color w:val="000"/>
          <w:sz w:val="28"/>
          <w:szCs w:val="28"/>
        </w:rPr>
        <w:t xml:space="preserve">　　我出生在赣南这片红色的土地上，是一名有着34年党龄的党员，受党教育多年。我深深地感受到，在新中国成立70周年即将到来之际，习近平总书记此次革命圣地的红色之行意义深邃。习总书记的“红色足迹”，正是“不忘初心，牢记使命”的真实写照，正是对红色基因传承的不朽信念，正是共产党人饮水思源时刻为民的情怀。无论何时，我们都不能辜负最广大人民群众的拥护与期盼，时刻要按照新时代的发展要求，传承红色基因，树牢“四个意识”，坚定“四个自信”,做到“两个维护”，提高政治站位，以饱满的政治热情、强烈的使命担当、扎实的工作举措，奋力开创新时代地矿改革发展新篇章。</w:t>
      </w:r>
    </w:p>
    <w:p>
      <w:pPr>
        <w:ind w:left="0" w:right="0" w:firstLine="560"/>
        <w:spacing w:before="450" w:after="450" w:line="312" w:lineRule="auto"/>
      </w:pPr>
      <w:r>
        <w:rPr>
          <w:rFonts w:ascii="宋体" w:hAnsi="宋体" w:eastAsia="宋体" w:cs="宋体"/>
          <w:color w:val="000"/>
          <w:sz w:val="28"/>
          <w:szCs w:val="28"/>
        </w:rPr>
        <w:t xml:space="preserve">&gt;　　二、铭记初心使命，强化政治担当，推动主题教育活动走深走实</w:t>
      </w:r>
    </w:p>
    <w:p>
      <w:pPr>
        <w:ind w:left="0" w:right="0" w:firstLine="560"/>
        <w:spacing w:before="450" w:after="450" w:line="312" w:lineRule="auto"/>
      </w:pPr>
      <w:r>
        <w:rPr>
          <w:rFonts w:ascii="宋体" w:hAnsi="宋体" w:eastAsia="宋体" w:cs="宋体"/>
          <w:color w:val="000"/>
          <w:sz w:val="28"/>
          <w:szCs w:val="28"/>
        </w:rPr>
        <w:t xml:space="preserve">　　党中央有号召，我们就要坚决行动。忠诚履职，勇于担当，是共产党人不忘初心，牢记使命的具体表现。“不忘初心，牢记使命”是理论的，更是实践的，主题教育不是写在纸上、挂在墙上、说在嘴上，而是要真正落在实处。“守初心、担使命，找差距、抓落实”是这次主题教育的总要求，是党中央根据新时代党的建设任务、针对党内存在的突出问题、结合这次主题教育的特点提出来的。作为一名党委书记，就是要担负起党委主体责任和书记第一责任的职责，以强烈的政治自觉、思想自觉和行动自觉，抓实抓细各项措施，扎扎实实地把主题教育抓紧抓好、抓出成效，高质量推进主题教育深入开展。</w:t>
      </w:r>
    </w:p>
    <w:p>
      <w:pPr>
        <w:ind w:left="0" w:right="0" w:firstLine="560"/>
        <w:spacing w:before="450" w:after="450" w:line="312" w:lineRule="auto"/>
      </w:pPr>
      <w:r>
        <w:rPr>
          <w:rFonts w:ascii="宋体" w:hAnsi="宋体" w:eastAsia="宋体" w:cs="宋体"/>
          <w:color w:val="000"/>
          <w:sz w:val="28"/>
          <w:szCs w:val="28"/>
        </w:rPr>
        <w:t xml:space="preserve">　　一是坚持把理论学习贯穿始终。在抓好日常自学的基础上，采取编印学习材料、专题学习研讨、线上学习、专题讲座、红色基地理想信念教育等多种形式，增强学习的针对性、实效性和感染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坚持把调查研究贯彻始终。要围绕推进全队党的建设和经济实现高质量转型发展开展专题调研，做到把情况模清楚，把症结分析透，研究提出解决问题、改进工作的办法措施。调研结束后，做好调研成果的交流应用，推动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　　三是坚持把检视问题贯彻始终。全面准确查找在树牢“四个意识”、坚定“四个自信”、坚决做到“两个维护”方面的差距，在知敬畏、存戒惧、守底线方面的差距，在群众观点、群众立场、群众感情、服务群众方面的差距，在思想觉悟、能力素质、道德修养、作风形象方面的差距，并进行深刻剖析反思，明确努力方向和整改措施。</w:t>
      </w:r>
    </w:p>
    <w:p>
      <w:pPr>
        <w:ind w:left="0" w:right="0" w:firstLine="560"/>
        <w:spacing w:before="450" w:after="450" w:line="312" w:lineRule="auto"/>
      </w:pPr>
      <w:r>
        <w:rPr>
          <w:rFonts w:ascii="宋体" w:hAnsi="宋体" w:eastAsia="宋体" w:cs="宋体"/>
          <w:color w:val="000"/>
          <w:sz w:val="28"/>
          <w:szCs w:val="28"/>
        </w:rPr>
        <w:t xml:space="preserve">　　四是坚持把整改落实贯彻始终。对自身查摆的问题、调研发现的问题、群众反映强烈的问题、巡回指导组反馈的问题以及困扰我队经济转型发展的突出问题，列出清单，明确整改期限，逐项整改，实行全程跟踪管理，做到一件一件整改到位，确保取得预期目的。</w:t>
      </w:r>
    </w:p>
    <w:p>
      <w:pPr>
        <w:ind w:left="0" w:right="0" w:firstLine="560"/>
        <w:spacing w:before="450" w:after="450" w:line="312" w:lineRule="auto"/>
      </w:pPr>
      <w:r>
        <w:rPr>
          <w:rFonts w:ascii="宋体" w:hAnsi="宋体" w:eastAsia="宋体" w:cs="宋体"/>
          <w:color w:val="000"/>
          <w:sz w:val="28"/>
          <w:szCs w:val="28"/>
        </w:rPr>
        <w:t xml:space="preserve">　　党的十九大报告指出，我们党面临着“四大考验”“四种危险”。在地勘单位经济下行压力日益增大的形势下，更容易出现的是精神懈怠、能力不足，也容易出现抱怨、逃避，而也正是这个时候最考验一名党员干部的合格与否。所以我们要通过主题教育，引导全体党员强化政治担当，攻坚克难，奋勇争先，在推动传统产业向生态环境等领域转型发展中积极主动作为。</w:t>
      </w:r>
    </w:p>
    <w:p>
      <w:pPr>
        <w:ind w:left="0" w:right="0" w:firstLine="560"/>
        <w:spacing w:before="450" w:after="450" w:line="312" w:lineRule="auto"/>
      </w:pPr>
      <w:r>
        <w:rPr>
          <w:rFonts w:ascii="宋体" w:hAnsi="宋体" w:eastAsia="宋体" w:cs="宋体"/>
          <w:color w:val="000"/>
          <w:sz w:val="28"/>
          <w:szCs w:val="28"/>
        </w:rPr>
        <w:t xml:space="preserve">&gt;　　三、铭记初心使命，牢记责任在肩，推动经济转型发展取得实效</w:t>
      </w:r>
    </w:p>
    <w:p>
      <w:pPr>
        <w:ind w:left="0" w:right="0" w:firstLine="560"/>
        <w:spacing w:before="450" w:after="450" w:line="312" w:lineRule="auto"/>
      </w:pPr>
      <w:r>
        <w:rPr>
          <w:rFonts w:ascii="宋体" w:hAnsi="宋体" w:eastAsia="宋体" w:cs="宋体"/>
          <w:color w:val="000"/>
          <w:sz w:val="28"/>
          <w:szCs w:val="28"/>
        </w:rPr>
        <w:t xml:space="preserve">　　“功崇惟志，业广惟勤”。党的十九大擘画了夺取新时代中国特色社会主义伟大胜利的蓝图，全党正为此而更加自觉地不懈奋斗。当前，地勘单位在局党委的领导下，遵循“争项目、抓转型、守法纪、夯实力”要求，正奋力开展新时代转型升级事业。然而，好吃的肉都吃完了，好走的路都走过了，剩下的都是“难啃的硬骨头、难蹚的深水区”。地勘单位唯有转型才能发展，转型发展是我们求生存的必由之路。</w:t>
      </w:r>
    </w:p>
    <w:p>
      <w:pPr>
        <w:ind w:left="0" w:right="0" w:firstLine="560"/>
        <w:spacing w:before="450" w:after="450" w:line="312" w:lineRule="auto"/>
      </w:pPr>
      <w:r>
        <w:rPr>
          <w:rFonts w:ascii="宋体" w:hAnsi="宋体" w:eastAsia="宋体" w:cs="宋体"/>
          <w:color w:val="000"/>
          <w:sz w:val="28"/>
          <w:szCs w:val="28"/>
        </w:rPr>
        <w:t xml:space="preserve">　　俗话说，“看似寻常最奇崛，成如容易却艰辛”。没有什么事情是一蹴而就的，都要付出无尽的努力、忍受加倍的苦楚。作为党员，特别是领导干部就要铭记初心使命，牢记责任在肩，以干事创业的实际行动，积极主动作为，直面风险挑战，在组织需要时，毫不犹豫，责无旁贷，挺身而出。</w:t>
      </w:r>
    </w:p>
    <w:p>
      <w:pPr>
        <w:ind w:left="0" w:right="0" w:firstLine="560"/>
        <w:spacing w:before="450" w:after="450" w:line="312" w:lineRule="auto"/>
      </w:pPr>
      <w:r>
        <w:rPr>
          <w:rFonts w:ascii="宋体" w:hAnsi="宋体" w:eastAsia="宋体" w:cs="宋体"/>
          <w:color w:val="000"/>
          <w:sz w:val="28"/>
          <w:szCs w:val="28"/>
        </w:rPr>
        <w:t xml:space="preserve">　　我队和其他地勘单位一样，面临传统产业萎缩、新的经济增长点不强、转型发展基础仍未夯实的现状。我们将以这次主题教育为引领，进一步解放思想，找准切入点，突出着力点，围绕国家发展战略，创新地质服务领域，明确发展新定位，通过产业转型、机制创新，不断为大队发展注入新的活力，用担当精神、用实干精神，推动全队经济转型发展取得实效。</w:t>
      </w:r>
    </w:p>
    <w:p>
      <w:pPr>
        <w:ind w:left="0" w:right="0" w:firstLine="560"/>
        <w:spacing w:before="450" w:after="450" w:line="312" w:lineRule="auto"/>
      </w:pPr>
      <w:r>
        <w:rPr>
          <w:rFonts w:ascii="宋体" w:hAnsi="宋体" w:eastAsia="宋体" w:cs="宋体"/>
          <w:color w:val="000"/>
          <w:sz w:val="28"/>
          <w:szCs w:val="28"/>
        </w:rPr>
        <w:t xml:space="preserve">　　初心决定使命，使命成就初心，初心激人清醒，使命催人奋进。当前，地勘单位正处于改革发展的关键时期，开展“不忘初心、牢记使命”主题教育正当其时。我们将继续深入学习贯彻习近平总书记重要讲话精神，坚决贯彻党中央、省委和局党委的决策部署，高标准高质量开展好主题教育，真正做到理论学习有收获、思想政治受洗礼、干事创业敢担当、为民服务解难题、清正廉洁作表率，为推动全队经济实现高质量转型升级发展提供坚强的思想政治保障，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党支部主题教育活动情况总结2</w:t>
      </w:r>
    </w:p>
    <w:p>
      <w:pPr>
        <w:ind w:left="0" w:right="0" w:firstLine="560"/>
        <w:spacing w:before="450" w:after="450" w:line="312" w:lineRule="auto"/>
      </w:pPr>
      <w:r>
        <w:rPr>
          <w:rFonts w:ascii="宋体" w:hAnsi="宋体" w:eastAsia="宋体" w:cs="宋体"/>
          <w:color w:val="000"/>
          <w:sz w:val="28"/>
          <w:szCs w:val="28"/>
        </w:rPr>
        <w:t xml:space="preserve">　　在XXXX党总支统一部署下，XX党支部在全体党员干部中深入开展了“不忘初心、牢记使命”主题教育。党支部学习“太行精神”“吕梁精神”，忆党史、学党章、重温入党誓词，再望奋斗历程，重新检视自身存在的问题，坚定党和人民事业奋斗到底的决心推进主题教育的深入开展，通过精心组织，扎实推进，认真做好各阶段工作，圆满地完成了活动各项内容，取得了一定实效。现将活动总结如下：</w:t>
      </w:r>
    </w:p>
    <w:p>
      <w:pPr>
        <w:ind w:left="0" w:right="0" w:firstLine="560"/>
        <w:spacing w:before="450" w:after="450" w:line="312" w:lineRule="auto"/>
      </w:pPr>
      <w:r>
        <w:rPr>
          <w:rFonts w:ascii="宋体" w:hAnsi="宋体" w:eastAsia="宋体" w:cs="宋体"/>
          <w:color w:val="000"/>
          <w:sz w:val="28"/>
          <w:szCs w:val="28"/>
        </w:rPr>
        <w:t xml:space="preserve">　　   （一）认真学习领会，准确把握要求，加强主题教育的动员部署。</w:t>
      </w:r>
    </w:p>
    <w:p>
      <w:pPr>
        <w:ind w:left="0" w:right="0" w:firstLine="560"/>
        <w:spacing w:before="450" w:after="450" w:line="312" w:lineRule="auto"/>
      </w:pPr>
      <w:r>
        <w:rPr>
          <w:rFonts w:ascii="宋体" w:hAnsi="宋体" w:eastAsia="宋体" w:cs="宋体"/>
          <w:color w:val="000"/>
          <w:sz w:val="28"/>
          <w:szCs w:val="28"/>
        </w:rPr>
        <w:t xml:space="preserve">　　     1.认真学习习近平总书记十九大报告精神。“不忘初心，牢记使命，高举中国特色社会主义伟大旗帜，决胜全面建成小康社会，夺取新时代中国特色社会主义伟大胜利，为实现中华民族伟大复兴的中国梦不懈奋斗。”这是中国共产党第十九次全国代表大会的主题。不忘初心，方得始终。中国共产党人的初心和使命，就是为中国人民谋幸福，为中华民族谋复兴。这个初心和使命是激励中国共产党人不断前进的根本动力。活动前党支部集体重温十九大主题内容，为开展主题教育提前做好准备。</w:t>
      </w:r>
    </w:p>
    <w:p>
      <w:pPr>
        <w:ind w:left="0" w:right="0" w:firstLine="560"/>
        <w:spacing w:before="450" w:after="450" w:line="312" w:lineRule="auto"/>
      </w:pPr>
      <w:r>
        <w:rPr>
          <w:rFonts w:ascii="宋体" w:hAnsi="宋体" w:eastAsia="宋体" w:cs="宋体"/>
          <w:color w:val="000"/>
          <w:sz w:val="28"/>
          <w:szCs w:val="28"/>
        </w:rPr>
        <w:t xml:space="preserve">　　     2制定活动实施方案。根据我支部实际，制定主题教育实施方案，充分认识开展主题教育的重要性和必要性，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（二）加强组织领导，健全工作机制，推进主题教育的有序开展。</w:t>
      </w:r>
    </w:p>
    <w:p>
      <w:pPr>
        <w:ind w:left="0" w:right="0" w:firstLine="560"/>
        <w:spacing w:before="450" w:after="450" w:line="312" w:lineRule="auto"/>
      </w:pPr>
      <w:r>
        <w:rPr>
          <w:rFonts w:ascii="宋体" w:hAnsi="宋体" w:eastAsia="宋体" w:cs="宋体"/>
          <w:color w:val="000"/>
          <w:sz w:val="28"/>
          <w:szCs w:val="28"/>
        </w:rPr>
        <w:t xml:space="preserve">　　1.成立主题教育领导小组及其办公室。为加强对主题教育的组织领导，XX党支部成立了活动领导小组及其办公室。领导小组由XXXX同志担任组长，统筹主题教育的开展；领导小组办公室挂靠党支部工作部，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2.明确活动工作思路。为有效提高主题教育的覆盖面与深入度，我公司明确了“先党内后党外、先领导干部后职工群众”的工作思路，重点加强党员领导干部的教育工作，并通过活动取得的成效吸引职工群众参与到主题教育中来，扩大了活动的广度与深度。</w:t>
      </w:r>
    </w:p>
    <w:p>
      <w:pPr>
        <w:ind w:left="0" w:right="0" w:firstLine="560"/>
        <w:spacing w:before="450" w:after="450" w:line="312" w:lineRule="auto"/>
      </w:pPr>
      <w:r>
        <w:rPr>
          <w:rFonts w:ascii="宋体" w:hAnsi="宋体" w:eastAsia="宋体" w:cs="宋体"/>
          <w:color w:val="000"/>
          <w:sz w:val="28"/>
          <w:szCs w:val="28"/>
        </w:rPr>
        <w:t xml:space="preserve">　　（三）深入开展学习，加大宣传力度，营造主题教育的良好氛围</w:t>
      </w:r>
    </w:p>
    <w:p>
      <w:pPr>
        <w:ind w:left="0" w:right="0" w:firstLine="560"/>
        <w:spacing w:before="450" w:after="450" w:line="312" w:lineRule="auto"/>
      </w:pPr>
      <w:r>
        <w:rPr>
          <w:rFonts w:ascii="宋体" w:hAnsi="宋体" w:eastAsia="宋体" w:cs="宋体"/>
          <w:color w:val="000"/>
          <w:sz w:val="28"/>
          <w:szCs w:val="28"/>
        </w:rPr>
        <w:t xml:space="preserve">　　1.开辟主题教育专栏。利用XX岗LED显示屏滚动播放“不忘初心、牢记使命”宣传内容，充分利用QQ、微信公众平台等宣传阵地，开展每日问答活动，加强支部成员对主题教育等主要内容学习掌握。</w:t>
      </w:r>
    </w:p>
    <w:p>
      <w:pPr>
        <w:ind w:left="0" w:right="0" w:firstLine="560"/>
        <w:spacing w:before="450" w:after="450" w:line="312" w:lineRule="auto"/>
      </w:pPr>
      <w:r>
        <w:rPr>
          <w:rFonts w:ascii="宋体" w:hAnsi="宋体" w:eastAsia="宋体" w:cs="宋体"/>
          <w:color w:val="000"/>
          <w:sz w:val="28"/>
          <w:szCs w:val="28"/>
        </w:rPr>
        <w:t xml:space="preserve">　　2.组织观看专题教育片。先后组织全公司观看《右玉和她的县委书记们》等专题视频。通过视频，党员干部进一步深刻理解了牢记党的宗旨、加强党性修养、自觉遵纪守法的重要性，一致表示，要认真学习贯彻习近平新时代中国特色社会主义思想，锐意进取，埋头苦干，为实现党的十九大确定的目标任务而奋斗。</w:t>
      </w:r>
    </w:p>
    <w:p>
      <w:pPr>
        <w:ind w:left="0" w:right="0" w:firstLine="560"/>
        <w:spacing w:before="450" w:after="450" w:line="312" w:lineRule="auto"/>
      </w:pPr>
      <w:r>
        <w:rPr>
          <w:rFonts w:ascii="宋体" w:hAnsi="宋体" w:eastAsia="宋体" w:cs="宋体"/>
          <w:color w:val="000"/>
          <w:sz w:val="28"/>
          <w:szCs w:val="28"/>
        </w:rPr>
        <w:t xml:space="preserve">　　（四）创新活动载体，开展特色活动，促进主题教育的不断深化。</w:t>
      </w:r>
    </w:p>
    <w:p>
      <w:pPr>
        <w:ind w:left="0" w:right="0" w:firstLine="560"/>
        <w:spacing w:before="450" w:after="450" w:line="312" w:lineRule="auto"/>
      </w:pPr>
      <w:r>
        <w:rPr>
          <w:rFonts w:ascii="宋体" w:hAnsi="宋体" w:eastAsia="宋体" w:cs="宋体"/>
          <w:color w:val="000"/>
          <w:sz w:val="28"/>
          <w:szCs w:val="28"/>
        </w:rPr>
        <w:t xml:space="preserve">　　1.重温革命历史，开展革命传统教育。组织党员干部学习“太行精神”、“吕梁精神”“右玉精神”。并组织全体党员及科级干部签订《中国共产党纪律处分条例》承诺书，参加“晋煤集团庆祝建国70周年我和我的祖国歌咏比赛”通过思想教育，党员同志们进一步增强了宗旨意识、党性修养和纪律观念，纷纷表示要坚定不移用习近平新时代中国特色社会主义思想武装头脑、指导实践，不忘初心、牢记使命，锐意进取、埋头苦干，以扎实工作为集团公司贡献更大智慧和力量。</w:t>
      </w:r>
    </w:p>
    <w:p>
      <w:pPr>
        <w:ind w:left="0" w:right="0" w:firstLine="560"/>
        <w:spacing w:before="450" w:after="450" w:line="312" w:lineRule="auto"/>
      </w:pPr>
      <w:r>
        <w:rPr>
          <w:rFonts w:ascii="宋体" w:hAnsi="宋体" w:eastAsia="宋体" w:cs="宋体"/>
          <w:color w:val="000"/>
          <w:sz w:val="28"/>
          <w:szCs w:val="28"/>
        </w:rPr>
        <w:t xml:space="preserve">　　2.紧密联系工作实际，切实搞好线上学习教育。我支部为基层党支部，党员干部经常在辖区最前沿站岗执勤疏导交通，学习时间不宜统一。针对这一特点，我支部积极开展线上主题教育。利用微信、QQ等媒介积极开展线上小范围的集中学习，党员坚持上网查阅资料认真自学。党支部通过各种媒介平台等传输学习资料，通过多种渠道想方设法，加强对党员学习的检查指导，并把主题教育与十九大精神结合起来，与交管业务结合起来，从而激发了党员干部员工参加主题教育积极性。</w:t>
      </w:r>
    </w:p>
    <w:p>
      <w:pPr>
        <w:ind w:left="0" w:right="0" w:firstLine="560"/>
        <w:spacing w:before="450" w:after="450" w:line="312" w:lineRule="auto"/>
      </w:pPr>
      <w:r>
        <w:rPr>
          <w:rFonts w:ascii="宋体" w:hAnsi="宋体" w:eastAsia="宋体" w:cs="宋体"/>
          <w:color w:val="000"/>
          <w:sz w:val="28"/>
          <w:szCs w:val="28"/>
        </w:rPr>
        <w:t xml:space="preserve">　　3.个人学习。全体党员重点学习了《习近平新时代中国特色社会主义思想学习纲要》等内容，做好政治理论学习笔记，进一步提高了思想认识。</w:t>
      </w:r>
    </w:p>
    <w:p>
      <w:pPr>
        <w:ind w:left="0" w:right="0" w:firstLine="560"/>
        <w:spacing w:before="450" w:after="450" w:line="312" w:lineRule="auto"/>
      </w:pPr>
      <w:r>
        <w:rPr>
          <w:rFonts w:ascii="黑体" w:hAnsi="黑体" w:eastAsia="黑体" w:cs="黑体"/>
          <w:color w:val="000000"/>
          <w:sz w:val="36"/>
          <w:szCs w:val="36"/>
          <w:b w:val="1"/>
          <w:bCs w:val="1"/>
        </w:rPr>
        <w:t xml:space="preserve">　　党支部主题教育活动情况总结3</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活动开展以来，市污水公司党支部认真贯彻落实中央、省委、市委、xx党委安排部署，按照“守初心、担使命，找差距、抓落实”的总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(一)抓好组织领导，确保工作落实。</w:t>
      </w:r>
    </w:p>
    <w:p>
      <w:pPr>
        <w:ind w:left="0" w:right="0" w:firstLine="560"/>
        <w:spacing w:before="450" w:after="450" w:line="312" w:lineRule="auto"/>
      </w:pPr>
      <w:r>
        <w:rPr>
          <w:rFonts w:ascii="宋体" w:hAnsi="宋体" w:eastAsia="宋体" w:cs="宋体"/>
          <w:color w:val="000"/>
          <w:sz w:val="28"/>
          <w:szCs w:val="28"/>
        </w:rPr>
        <w:t xml:space="preserve">　　按照《市xxx开展“不忘初心、牢记使命”主题教育的实施方案》的通知文件要求，公司党支部高度重视，深刻认识开展此次主题教育的重大意义，切实将主题教育活动作为近一个时期的重要政治任务，迅速研究制定贯彻落实措施，确保主题教育高起点谋划、高标准推进、高质量落实。一是第一时间召开主题教育动员部署会议。x月x日x召开党员大会，传达学习贯彻中央精神和省委、市委、集团党委部署要求，成立XX“不忘初心、牢记使命”主题教育活动领导小组，党支部书记主动扛起第一责任人职责，班子成员认真履行一岗双责。由支部书记任组长，领导班子任副组长，支部主要成员共同参与，明确任务分工，推动工作落实。二是牢牢把握“守初心、担使命、找差距、抓落实”总要求和理论学习有收获、思想政治受洗礼、干事创业敢担当、为民服务解难题、清正廉洁作表率五个具体目标，结合实际，精心制定主题教育实施方案和工作计划表，明确时间节点，细化任务，确保主题教育顺利开展。</w:t>
      </w:r>
    </w:p>
    <w:p>
      <w:pPr>
        <w:ind w:left="0" w:right="0" w:firstLine="560"/>
        <w:spacing w:before="450" w:after="450" w:line="312" w:lineRule="auto"/>
      </w:pPr>
      <w:r>
        <w:rPr>
          <w:rFonts w:ascii="宋体" w:hAnsi="宋体" w:eastAsia="宋体" w:cs="宋体"/>
          <w:color w:val="000"/>
          <w:sz w:val="28"/>
          <w:szCs w:val="28"/>
        </w:rPr>
        <w:t xml:space="preserve">　　(二)抓好理论学习，提高思想认识。</w:t>
      </w:r>
    </w:p>
    <w:p>
      <w:pPr>
        <w:ind w:left="0" w:right="0" w:firstLine="560"/>
        <w:spacing w:before="450" w:after="450" w:line="312" w:lineRule="auto"/>
      </w:pPr>
      <w:r>
        <w:rPr>
          <w:rFonts w:ascii="宋体" w:hAnsi="宋体" w:eastAsia="宋体" w:cs="宋体"/>
          <w:color w:val="000"/>
          <w:sz w:val="28"/>
          <w:szCs w:val="28"/>
        </w:rPr>
        <w:t xml:space="preserve">　　紧扣主题主线，坚持学深学透，做到学以致用、知行合一。把学习贯彻习近平新时代中国特色社会主义思想作为主线，利用“三会一课”、主题党日等形式，采取集中学习和个人自学结合的方式，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1.原原本本学习。认真上好专题党课，将《习近平“不忘初心、牢记使命”论述摘编》、《习近平新时代中国特色社会主义思想学习纲要》、《中国共产党党章程》、《“不忘初心、牢记使命”优秀共产党员先进事迹选编》、党的十九大、十九届四中全会精神列为重要学习内容，做到时常翻阅、重点标注、加强识记、强化交流。要求全体党员原原本本学原著、读原文、悟原理，把必学文件和必读书目真正学深悟透、入心入脑，及时跟进学习最新重要讲话和近期关于主题教育工作的重要指示批示精神，进一步理解核心要义和实践要求，强化理论武装，增强政治自觉。先后组织集体学习x次，支部书记讲党课x次，开展专题研讨x次，市国资委领导讲党课x次。党员通过“学习强国”手机客户端、“辽沈智慧党建云平台”、共产党员网等网络平台积极开展自学，学习《习近平新时代中国特色社会主义思想30讲》等内容。实现了学习重点对象全覆盖，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2.丰富载体促学。一是加强爱国主义教育，弘扬爱国主义精神。结合主题党日，组织党员前往辽沈战役纪念馆，开展“不忘初心、牢记使命”主题教育活动。在新中国成立70周年之际，组织党员收看“庆祝中华人民共和国成立七十周年大会”、“歌颂祖国，爱我中华”职工合唱比赛、“国旗在我心中”升旗仪式、x等系列活动。通过爱国主义教育，教育引导广大党员干部提高政治觉悟，坚定对马克思主义的信仰、对中国特色社会主义的信念，加深对初心使命的感悟，进一步振奋精神、鼓舞士气，传承红色基因，不忘初心、砥砺前行。二是学习先进典型和崇高事迹。组织党员干部学习“不忘初心、牢记使命”优秀共产党员、共和国功勋模范先进事迹。组织观看《雷锋在1959》、《毛丰美》、《黄玫瑰》、《时代楷模——张富清》、“辽宁省优秀共产党员”——张贵斌、《榜样4》等事迹影片。学习他们为党、为国家、为人民无私奉献的崇高精神。大力弘扬社会主义核心价值观，培养爱国情怀，增强历史担当，以强烈的政治责任感和历史使命感投入到本职工作中去。</w:t>
      </w:r>
    </w:p>
    <w:p>
      <w:pPr>
        <w:ind w:left="0" w:right="0" w:firstLine="560"/>
        <w:spacing w:before="450" w:after="450" w:line="312" w:lineRule="auto"/>
      </w:pPr>
      <w:r>
        <w:rPr>
          <w:rFonts w:ascii="宋体" w:hAnsi="宋体" w:eastAsia="宋体" w:cs="宋体"/>
          <w:color w:val="000"/>
          <w:sz w:val="28"/>
          <w:szCs w:val="28"/>
        </w:rPr>
        <w:t xml:space="preserve">　　(三)紧贴工作实际，深入调查研究。</w:t>
      </w:r>
    </w:p>
    <w:p>
      <w:pPr>
        <w:ind w:left="0" w:right="0" w:firstLine="560"/>
        <w:spacing w:before="450" w:after="450" w:line="312" w:lineRule="auto"/>
      </w:pPr>
      <w:r>
        <w:rPr>
          <w:rFonts w:ascii="宋体" w:hAnsi="宋体" w:eastAsia="宋体" w:cs="宋体"/>
          <w:color w:val="000"/>
          <w:sz w:val="28"/>
          <w:szCs w:val="28"/>
        </w:rPr>
        <w:t xml:space="preserve">　　坚持问题导向，把调查研究贯穿始终。着眼解决实际问题，把调查研究和履职尽责、推动工作结合起来，有针对性地开展调查研究。公司领导班子及成员紧紧围绕贯彻落实党中央决策部署和重要指示批示精神，围绕解决企业存在的突出问题和群众反映强烈的热点难点问题，围绕解决企业党的建设面临的紧迫问题，围绕企业在推进高质量发展等重点任务中面临的挑战，开展了“解放思想、创新发展”大讨论活动。结合污水公司实际，聚焦经营发展、改革创新、增收增效这个工作中心，在企业经营发展中的成本控制、节能减排、安全生产、绩效管理、制度建设、设备运行维护等方面问题广泛听取群众意见建议。以务实、探索、创新的精神，积极解放思想，坚持学思贯通，知行合一。大家献计献策，凝心聚力，全力破解企业发展的难题，取得了良好成效。</w:t>
      </w:r>
    </w:p>
    <w:p>
      <w:pPr>
        <w:ind w:left="0" w:right="0" w:firstLine="560"/>
        <w:spacing w:before="450" w:after="450" w:line="312" w:lineRule="auto"/>
      </w:pPr>
      <w:r>
        <w:rPr>
          <w:rFonts w:ascii="宋体" w:hAnsi="宋体" w:eastAsia="宋体" w:cs="宋体"/>
          <w:color w:val="000"/>
          <w:sz w:val="28"/>
          <w:szCs w:val="28"/>
        </w:rPr>
        <w:t xml:space="preserve">　　(四)认真检视问题，推动立行立改。</w:t>
      </w:r>
    </w:p>
    <w:p>
      <w:pPr>
        <w:ind w:left="0" w:right="0" w:firstLine="560"/>
        <w:spacing w:before="450" w:after="450" w:line="312" w:lineRule="auto"/>
      </w:pPr>
      <w:r>
        <w:rPr>
          <w:rFonts w:ascii="宋体" w:hAnsi="宋体" w:eastAsia="宋体" w:cs="宋体"/>
          <w:color w:val="000"/>
          <w:sz w:val="28"/>
          <w:szCs w:val="28"/>
        </w:rPr>
        <w:t xml:space="preserve">　　坚持问题导向，把检视整改工作作为主题教育的着力点。一是紧扣检视问题要求，广泛征求意见。围绕公司领导班子在增强“四个意识”、坚定“四个自信”、做到“两个维护”方面;在做到“不忘初心、牢记使命”方面;在群众观点、群众立场、群众感情、服务群众方面;在知敬畏、存戒惧、守底线方面;在思想觉悟、能力素质、担当作为、道德修养、作风形象方面存在的问题，征求党员、群众意见，并对意见进行梳理汇总。班子成员结合征求意见情况，坚持把自己摆进去、把职责摆进去、把工作摆进去，着重从思想、政治、作风、能力、廉政五个方面进行深刻剖析，进一步明确了整改方向和重点。二是召开检视问题专题会议。召开“对照党章党规找差距”专题会议，组织党员干部在深入学习《中国共产党章程》、《中国共产党廉洁自律准则》、《关于新形势下党内政治生活若干准则》、《中国共产党纪律处分条例》、《中国共产党支部工作条例(试行)》的基础上，按照“四个对照、四个找一找”的要求，紧扣主题教育重点检视问题和“18个是否”逐一对照检查，紧盯问题立行立改，检视剖析要逐条逐项列出问题，不搞官样文章，不硬性规定字数，不作具体框架要求，并将其列入问题清单和整改台账。三是高质量开好专题民主生活会和组织生活会。会前开展谈心谈话，交流意见，撰写对照检查材料和发言提纲。班子成员率先垂范，带头检视问题，深刻剖析，严肃开展批评和自我批评，以钉钉子精神抓好整改。</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理想信念。这次主题教育，通过深入学习重要讲话和重要指示批示精神，党员对贯穿其中的坚定信仰信念、鲜明人民立场、强烈历史担当等有了更为深入的理解和把握。大家普遍表示，要进一步树牢“四个意识”，坚定“四个自信”，坚决做到“两个维护”，更加自觉地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履责热情。这次主题教育，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斗争精神。这次主题教育，深入开展以案为鉴警示教育，教育党员干部严守底线、不越红线，汲取教训、警钟长鸣。大家普遍认为，要保持政治本色，知敬畏、存戒惧、守底线，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主题教育工作开展以来，虽取得一定成效，但对照上级要求、群众期望和发展需要还有一定不足。主要表现在：</w:t>
      </w:r>
    </w:p>
    <w:p>
      <w:pPr>
        <w:ind w:left="0" w:right="0" w:firstLine="560"/>
        <w:spacing w:before="450" w:after="450" w:line="312" w:lineRule="auto"/>
      </w:pPr>
      <w:r>
        <w:rPr>
          <w:rFonts w:ascii="宋体" w:hAnsi="宋体" w:eastAsia="宋体" w:cs="宋体"/>
          <w:color w:val="000"/>
          <w:sz w:val="28"/>
          <w:szCs w:val="28"/>
        </w:rPr>
        <w:t xml:space="preserve">　　(一)理论学习不够深入，理论指导实践不强。</w:t>
      </w:r>
    </w:p>
    <w:p>
      <w:pPr>
        <w:ind w:left="0" w:right="0" w:firstLine="560"/>
        <w:spacing w:before="450" w:after="450" w:line="312" w:lineRule="auto"/>
      </w:pPr>
      <w:r>
        <w:rPr>
          <w:rFonts w:ascii="宋体" w:hAnsi="宋体" w:eastAsia="宋体" w:cs="宋体"/>
          <w:color w:val="000"/>
          <w:sz w:val="28"/>
          <w:szCs w:val="28"/>
        </w:rPr>
        <w:t xml:space="preserve">　　一是党员领导干部学习不够全面、深入、细致，贯彻习近平新时代中国特色社会主义思想的政治自觉和思想自觉还需要进一步增强。二是集体学习的形式不够灵活多样，个别同志不能做到入脑入心。三是党员领导干部用党的创新理论指导解决实际问题的能力和水平有待进一步提高，在知行合一、学以致用等方面做得不够。</w:t>
      </w:r>
    </w:p>
    <w:p>
      <w:pPr>
        <w:ind w:left="0" w:right="0" w:firstLine="560"/>
        <w:spacing w:before="450" w:after="450" w:line="312" w:lineRule="auto"/>
      </w:pPr>
      <w:r>
        <w:rPr>
          <w:rFonts w:ascii="宋体" w:hAnsi="宋体" w:eastAsia="宋体" w:cs="宋体"/>
          <w:color w:val="000"/>
          <w:sz w:val="28"/>
          <w:szCs w:val="28"/>
        </w:rPr>
        <w:t xml:space="preserve">　　(二)创先争优意识不强，密切联系群众不够。</w:t>
      </w:r>
    </w:p>
    <w:p>
      <w:pPr>
        <w:ind w:left="0" w:right="0" w:firstLine="560"/>
        <w:spacing w:before="450" w:after="450" w:line="312" w:lineRule="auto"/>
      </w:pPr>
      <w:r>
        <w:rPr>
          <w:rFonts w:ascii="宋体" w:hAnsi="宋体" w:eastAsia="宋体" w:cs="宋体"/>
          <w:color w:val="000"/>
          <w:sz w:val="28"/>
          <w:szCs w:val="28"/>
        </w:rPr>
        <w:t xml:space="preserve">　　一是争先创优意识不强，先锋模范作用发挥不充分，存在个别党员干部工作标准不高、拼劲不够、担当意识不强，工作缺乏钉钉子精神和一抓到底的劲头。二是在联系群众方面，深入基层调研还不够，没有更多地深入到群众中，沟通思想、交换意见少。</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(一)发挥政治功能，强化思想教育。</w:t>
      </w:r>
    </w:p>
    <w:p>
      <w:pPr>
        <w:ind w:left="0" w:right="0" w:firstLine="560"/>
        <w:spacing w:before="450" w:after="450" w:line="312" w:lineRule="auto"/>
      </w:pPr>
      <w:r>
        <w:rPr>
          <w:rFonts w:ascii="宋体" w:hAnsi="宋体" w:eastAsia="宋体" w:cs="宋体"/>
          <w:color w:val="000"/>
          <w:sz w:val="28"/>
          <w:szCs w:val="28"/>
        </w:rPr>
        <w:t xml:space="preserve">　　坚持党支部的政治理论学习制度。做好学习计划安排，明确学习要求，确定重点题目，细化学习方案，把政治理论学习落实到实处，做到学思用贯通，努力把学习教育激发的进取精神和创业激情，转化为推动工作发展的内生动力。</w:t>
      </w:r>
    </w:p>
    <w:p>
      <w:pPr>
        <w:ind w:left="0" w:right="0" w:firstLine="560"/>
        <w:spacing w:before="450" w:after="450" w:line="312" w:lineRule="auto"/>
      </w:pPr>
      <w:r>
        <w:rPr>
          <w:rFonts w:ascii="宋体" w:hAnsi="宋体" w:eastAsia="宋体" w:cs="宋体"/>
          <w:color w:val="000"/>
          <w:sz w:val="28"/>
          <w:szCs w:val="28"/>
        </w:rPr>
        <w:t xml:space="preserve">　　(二)规范组织建设，强化堡垒作用。</w:t>
      </w:r>
    </w:p>
    <w:p>
      <w:pPr>
        <w:ind w:left="0" w:right="0" w:firstLine="560"/>
        <w:spacing w:before="450" w:after="450" w:line="312" w:lineRule="auto"/>
      </w:pPr>
      <w:r>
        <w:rPr>
          <w:rFonts w:ascii="宋体" w:hAnsi="宋体" w:eastAsia="宋体" w:cs="宋体"/>
          <w:color w:val="000"/>
          <w:sz w:val="28"/>
          <w:szCs w:val="28"/>
        </w:rPr>
        <w:t xml:space="preserve">　　一是加强支部自身建设，发挥党支部政治核心作用，全面落实从严治党要求。做到党建工作与经营管理同布置、同落实、同检查，形成党建与经营管理工作相互渗透、相互促进、齐抓共管的工作机制。把抓党建工作内容纳入个人绩效考核中，进一步细化、量化、硬化党建工作的考核，促进和保障各项制度规定的有效落实。</w:t>
      </w:r>
    </w:p>
    <w:p>
      <w:pPr>
        <w:ind w:left="0" w:right="0" w:firstLine="560"/>
        <w:spacing w:before="450" w:after="450" w:line="312" w:lineRule="auto"/>
      </w:pPr>
      <w:r>
        <w:rPr>
          <w:rFonts w:ascii="宋体" w:hAnsi="宋体" w:eastAsia="宋体" w:cs="宋体"/>
          <w:color w:val="000"/>
          <w:sz w:val="28"/>
          <w:szCs w:val="28"/>
        </w:rPr>
        <w:t xml:space="preserve">　　二是充分发挥党员的先锋模范作用，密切党群干群关系，按照“补齐短板、破解难题、促进规范、提升水平”的要求，增强党员队伍的创造力、凝聚力和战斗力，切实提高党建工作科学化水平，为生产经营保驾护航。</w:t>
      </w:r>
    </w:p>
    <w:p>
      <w:pPr>
        <w:ind w:left="0" w:right="0" w:firstLine="560"/>
        <w:spacing w:before="450" w:after="450" w:line="312" w:lineRule="auto"/>
      </w:pPr>
      <w:r>
        <w:rPr>
          <w:rFonts w:ascii="宋体" w:hAnsi="宋体" w:eastAsia="宋体" w:cs="宋体"/>
          <w:color w:val="000"/>
          <w:sz w:val="28"/>
          <w:szCs w:val="28"/>
        </w:rPr>
        <w:t xml:space="preserve">　　(三)建立长效机制，深化拓展成果。</w:t>
      </w:r>
    </w:p>
    <w:p>
      <w:pPr>
        <w:ind w:left="0" w:right="0" w:firstLine="560"/>
        <w:spacing w:before="450" w:after="450" w:line="312" w:lineRule="auto"/>
      </w:pPr>
      <w:r>
        <w:rPr>
          <w:rFonts w:ascii="宋体" w:hAnsi="宋体" w:eastAsia="宋体" w:cs="宋体"/>
          <w:color w:val="000"/>
          <w:sz w:val="28"/>
          <w:szCs w:val="28"/>
        </w:rPr>
        <w:t xml:space="preserve">　　建立健全“不忘初心、牢记使命”长效机制，把学习教育、调查研究、检视问题、整改落实过程中的好经验、好做法及时进行总结，不断巩固主题教育成果。切实凝聚起不忘初心、牢记使命、担当实干的强大精神力量，推动企业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2025-03-29T20:01:58+08:00</dcterms:created>
  <dcterms:modified xsi:type="dcterms:W3CDTF">2025-03-29T20:01:58+08:00</dcterms:modified>
</cp:coreProperties>
</file>

<file path=docProps/custom.xml><?xml version="1.0" encoding="utf-8"?>
<Properties xmlns="http://schemas.openxmlformats.org/officeDocument/2006/custom-properties" xmlns:vt="http://schemas.openxmlformats.org/officeDocument/2006/docPropsVTypes"/>
</file>