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202_关于七年级期末工作总结怎么写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七年级期末工作总结范文_七年级期末工作总结怎么写新的一年又开始了，在我们昂首期待未来的时候，有必要对过去一年的工作做一个回顾，总结以往的经验教训，以待在新的一年有所改进。那么七年级期末工作总结该怎样写呢?下面就是小编给大家带来的20_关于七...</w:t>
      </w:r>
    </w:p>
    <w:p>
      <w:pPr>
        <w:ind w:left="0" w:right="0" w:firstLine="560"/>
        <w:spacing w:before="450" w:after="450" w:line="312" w:lineRule="auto"/>
      </w:pPr>
      <w:r>
        <w:rPr>
          <w:rFonts w:ascii="宋体" w:hAnsi="宋体" w:eastAsia="宋体" w:cs="宋体"/>
          <w:color w:val="000"/>
          <w:sz w:val="28"/>
          <w:szCs w:val="28"/>
        </w:rPr>
        <w:t xml:space="preserve">七年级期末工作总结范文_七年级期末工作总结怎么写</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那么七年级期末工作总结该怎样写呢?下面就是小编给大家带来的20_关于七年级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&gt;七年级期末工作总结一</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&gt;七年级期末工作总结二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&gt;七年级期末工作总结三</w:t>
      </w:r>
    </w:p>
    <w:p>
      <w:pPr>
        <w:ind w:left="0" w:right="0" w:firstLine="560"/>
        <w:spacing w:before="450" w:after="450" w:line="312" w:lineRule="auto"/>
      </w:pPr>
      <w:r>
        <w:rPr>
          <w:rFonts w:ascii="宋体" w:hAnsi="宋体" w:eastAsia="宋体" w:cs="宋体"/>
          <w:color w:val="000"/>
          <w:sz w:val="28"/>
          <w:szCs w:val="28"/>
        </w:rPr>
        <w:t xml:space="preserve">初一下学期，本人任教初一年级_个班的历史课，一学期来，本人自始至终以认真、严谨的治学态度，勤恳、坚持不懈的精神从事工作。以下是我在本学期的工作情况总结。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&gt;七年级期末工作总结四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&gt;七年级期末工作总结五</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2025-01-31T16:59:28+08:00</dcterms:created>
  <dcterms:modified xsi:type="dcterms:W3CDTF">2025-01-31T16:59:28+08:00</dcterms:modified>
</cp:coreProperties>
</file>

<file path=docProps/custom.xml><?xml version="1.0" encoding="utf-8"?>
<Properties xmlns="http://schemas.openxmlformats.org/officeDocument/2006/custom-properties" xmlns:vt="http://schemas.openxmlformats.org/officeDocument/2006/docPropsVTypes"/>
</file>