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外科工作总结怎么写</w:t>
      </w:r>
      <w:bookmarkEnd w:id="1"/>
    </w:p>
    <w:p>
      <w:pPr>
        <w:jc w:val="center"/>
        <w:spacing w:before="0" w:after="450"/>
      </w:pPr>
      <w:r>
        <w:rPr>
          <w:rFonts w:ascii="Arial" w:hAnsi="Arial" w:eastAsia="Arial" w:cs="Arial"/>
          <w:color w:val="999999"/>
          <w:sz w:val="20"/>
          <w:szCs w:val="20"/>
        </w:rPr>
        <w:t xml:space="preserve">来源：网络  作者：青苔石径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外科工作总结怎么写（精选3篇）外科工作总结怎么写 篇1 今年上半年，在院党委、院长的正确领导下，外科全体医护人员共同努力，圆满完成了各项任务，在等级医院评审、医疗、科研和教学、医德医风建设、综合目标管理、护理方面取得了一定的成绩。现将工作总...</w:t>
      </w:r>
    </w:p>
    <w:p>
      <w:pPr>
        <w:ind w:left="0" w:right="0" w:firstLine="560"/>
        <w:spacing w:before="450" w:after="450" w:line="312" w:lineRule="auto"/>
      </w:pPr>
      <w:r>
        <w:rPr>
          <w:rFonts w:ascii="宋体" w:hAnsi="宋体" w:eastAsia="宋体" w:cs="宋体"/>
          <w:color w:val="000"/>
          <w:sz w:val="28"/>
          <w:szCs w:val="28"/>
        </w:rPr>
        <w:t xml:space="preserve">外科工作总结怎么写（精选3篇）</w:t>
      </w:r>
    </w:p>
    <w:p>
      <w:pPr>
        <w:ind w:left="0" w:right="0" w:firstLine="560"/>
        <w:spacing w:before="450" w:after="450" w:line="312" w:lineRule="auto"/>
      </w:pPr>
      <w:r>
        <w:rPr>
          <w:rFonts w:ascii="宋体" w:hAnsi="宋体" w:eastAsia="宋体" w:cs="宋体"/>
          <w:color w:val="000"/>
          <w:sz w:val="28"/>
          <w:szCs w:val="28"/>
        </w:rPr>
        <w:t xml:space="preserve">外科工作总结怎么写 篇1</w:t>
      </w:r>
    </w:p>
    <w:p>
      <w:pPr>
        <w:ind w:left="0" w:right="0" w:firstLine="560"/>
        <w:spacing w:before="450" w:after="450" w:line="312" w:lineRule="auto"/>
      </w:pPr>
      <w:r>
        <w:rPr>
          <w:rFonts w:ascii="宋体" w:hAnsi="宋体" w:eastAsia="宋体" w:cs="宋体"/>
          <w:color w:val="000"/>
          <w:sz w:val="28"/>
          <w:szCs w:val="28"/>
        </w:rPr>
        <w:t xml:space="preserve">今年上半年，在院党委、院长的正确领导下，外科全体医护人员共同努力，圆满完成了各项任务，在等级医院评审、医疗、科研和教学、医德医风建设、综合目标管理、护理方面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全面开展等级医院评审的准备工作。按照医院的统一部署，积极开展等级医院评审的准备工作，组织全科医护人员统一认识，认识到等级医院评审工作是医院今年的首要任务，认真学习医院下发的有关等级医院评审工作的文件，充分调动全科人员的积极性，在保证完成日常医疗护理工作的前提下，认真完成等级医院评审的准备工作的各项要求，初步完成了科室必备的档案文件、培训考核计划及内容，尤其是注重等级医院评审的持续改进，力争做到了PDCA持续医疗质量改进的良性循环。</w:t>
      </w:r>
    </w:p>
    <w:p>
      <w:pPr>
        <w:ind w:left="0" w:right="0" w:firstLine="560"/>
        <w:spacing w:before="450" w:after="450" w:line="312" w:lineRule="auto"/>
      </w:pPr>
      <w:r>
        <w:rPr>
          <w:rFonts w:ascii="宋体" w:hAnsi="宋体" w:eastAsia="宋体" w:cs="宋体"/>
          <w:color w:val="000"/>
          <w:sz w:val="28"/>
          <w:szCs w:val="28"/>
        </w:rPr>
        <w:t xml:space="preserve">二、规范医疗行为，提高医疗质量。工作中明确各级医务人员职责，在科室中认真学习《核心制度》，将核心制度落到实处，并将核心制度的落实情况作为科室的主要工作，重点抓住关键的环节管理，尤其是加强《疑难危重病例讨论记录本》、《死亡病历讨论记录本》、《医疗质量与安全记录本》、《医疗风险记录本》等的管理，重点注重危重病人的医疗救治，及时讨论病情，加强科室的三级医师查房制度</w:t>
      </w:r>
    </w:p>
    <w:p>
      <w:pPr>
        <w:ind w:left="0" w:right="0" w:firstLine="560"/>
        <w:spacing w:before="450" w:after="450" w:line="312" w:lineRule="auto"/>
      </w:pPr>
      <w:r>
        <w:rPr>
          <w:rFonts w:ascii="宋体" w:hAnsi="宋体" w:eastAsia="宋体" w:cs="宋体"/>
          <w:color w:val="000"/>
          <w:sz w:val="28"/>
          <w:szCs w:val="28"/>
        </w:rPr>
        <w:t xml:space="preserve">的落实，提高了医疗质量。通过组织学习文明服务医德规范，使每一位工作人员树立全心全意为人民服务的思想。全科医护人员能按《医务人员医德规范》和《医院工作人员守则》约束自己的行为，严格要求自己。到目前为止未发现任何以医谋私，收受贿赂的不良行为，无任何违纪现象发生。</w:t>
      </w:r>
    </w:p>
    <w:p>
      <w:pPr>
        <w:ind w:left="0" w:right="0" w:firstLine="560"/>
        <w:spacing w:before="450" w:after="450" w:line="312" w:lineRule="auto"/>
      </w:pPr>
      <w:r>
        <w:rPr>
          <w:rFonts w:ascii="宋体" w:hAnsi="宋体" w:eastAsia="宋体" w:cs="宋体"/>
          <w:color w:val="000"/>
          <w:sz w:val="28"/>
          <w:szCs w:val="28"/>
        </w:rPr>
        <w:t xml:space="preserve">三、强化以病人为中心、以质量为核心的服务理念。平时注重提高医疗技术水平和服务态度，诚恳认真的工作方式、细致耐心的思想交流，及时与病人做良好的沟通。在当前医疗市场竞争日趋激烈的条件下，要加强对科室成员的形势教育，增强职工的危机意识、竞争意识和责任意识，树立面向社会、面向患者的新观念。把一切以病人为中心的思想贯穿到科室的各项工作的全过程。激发科室成员积极向上的精神，增强科室的凝聚力。培育科室精神、树立医务工作者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合理用药、尤其是加强抗菌药物的合理用药的管理及监督，加强预防用药、联合用药的规范和管理。不仅对症用药，还注重药物的合理应用，减轻病人经济负担。不仅要加强对药品各种知识的学习，特别是毒副作用的学习，还要经常与药剂科专家进行沟通，真正做到合理用药。在不影响病人治疗效果的前提下，用最少的费用、最合适的药物进行最好的医疗服务，经过科室医护人员的共同努力，有效地降低了药品费用在临床总费用中的比例</w:t>
      </w:r>
    </w:p>
    <w:p>
      <w:pPr>
        <w:ind w:left="0" w:right="0" w:firstLine="560"/>
        <w:spacing w:before="450" w:after="450" w:line="312" w:lineRule="auto"/>
      </w:pPr>
      <w:r>
        <w:rPr>
          <w:rFonts w:ascii="宋体" w:hAnsi="宋体" w:eastAsia="宋体" w:cs="宋体"/>
          <w:color w:val="000"/>
          <w:sz w:val="28"/>
          <w:szCs w:val="28"/>
        </w:rPr>
        <w:t xml:space="preserve">五、业务方面，医疗、护理完成工作任务的数量如下：.从20__年的1月1日至6月21日的半年里，我科共收治了住院病人509人，手术145台，普通静脉滴注5765人次，压疮护理23人次，一级护理1125天，二级护理5249天，吸痰42人次，导尿47人次，膀胱冲洗41人次，大抢救11人次，中抢救7人次，小抢救12人次，吸氧2926小时，，肌肉注射321人次，静脉注射22人次，静脉采血697人次，静脉输血4人次，静脉穿刺留置479人次，胃肠减压34人次，引流管冲洗528人次，灌肠3人次，心电监护7072小时，小儿头皮静脉滴注58人次，射频15189人次，雾化吸入350人次，口腔护理1666人次，备皮240人次，疾病健康教育509人次，抗生素配制3851次，普通药物配制10391次，第二组加液13259人次，血氧饱和度测定98890次，物理降温6人次，更换引流装置227次，湿敷9人次，坐浴52人次，闭光输液547人次，大清创缝合49人次，中清创缝合10人次，小清创缝合21人次，皮试166人次，尿管护理296人次，静脉注射22人次，特大换药534人次，静脉留置护理8972次，大换药5425人次，小换药20人次，烧伤换药2211人次，电脑监测血糖53人次，烧伤冲洗清创术2人次。院前急救34人次。六、积极开展临床路径工作，规范医疗行为，节约医疗资源。科室对开展临床路径及工作非常重视，定期检查临床路</w:t>
      </w:r>
    </w:p>
    <w:p>
      <w:pPr>
        <w:ind w:left="0" w:right="0" w:firstLine="560"/>
        <w:spacing w:before="450" w:after="450" w:line="312" w:lineRule="auto"/>
      </w:pPr>
      <w:r>
        <w:rPr>
          <w:rFonts w:ascii="宋体" w:hAnsi="宋体" w:eastAsia="宋体" w:cs="宋体"/>
          <w:color w:val="000"/>
          <w:sz w:val="28"/>
          <w:szCs w:val="28"/>
        </w:rPr>
        <w:t xml:space="preserve">径的执行情况，并给以相应的奖惩。科室按照医院的要求设有专门的临床医生担任临床路径管理员，负责科室的临床路径及单病种限价病例的统计、管理，定期分析本科室的执行情况，每月将信息上报医院职能部门。将临床路径工作分配落实到各个治疗组、每个医生，正确引导医生将此种压力有效地转化为动力，把临床路径工作主动地作为自己日常的份内工作。与病人进行良好有效的沟通，使病人能主动配合完成临床路径，并监督科室的工作是否严格按照规定完成，有利于科室准确地找出各种不足的细节，有利于更好地开展工作。在科室中认真学习其他医院的先进经验，加深对临床路径的变异的理解，有效、灵活地管理和掌握临床路径的正、负变异，不简单、机械地拘泥于临床路径的表单，提高了临床路径的完成率。通过实施临床路径，规范了医疗行为，提高医疗质量，合理用药，节约医疗资源。严格执行临床路径，能最大限度地减少因主观过失而造成的漏查、漏诊，减少医疗费用，减少住院时间，减少经济负担，提高病床周转率、缩短平均住院日，减低药品收入比例，提高经济效益和社会效益。</w:t>
      </w:r>
    </w:p>
    <w:p>
      <w:pPr>
        <w:ind w:left="0" w:right="0" w:firstLine="560"/>
        <w:spacing w:before="450" w:after="450" w:line="312" w:lineRule="auto"/>
      </w:pPr>
      <w:r>
        <w:rPr>
          <w:rFonts w:ascii="宋体" w:hAnsi="宋体" w:eastAsia="宋体" w:cs="宋体"/>
          <w:color w:val="000"/>
          <w:sz w:val="28"/>
          <w:szCs w:val="28"/>
        </w:rPr>
        <w:t xml:space="preserve">七、教学、科研和人材培养方面。、护理等专业的临床实习带教工作。选派经验丰富的临床教师担任医疗系本科的带教及授课任务，学生考试成绩优良。以提高全体人员整体素质为目的，发挥老专家的技术特长，在培养中、青年医生，在医疗、教学及科研工作中起带头作用。每周科主任安排大查房，以使中青年医生在查房中得到理论与实践方面的提高。对科内的青年医生实行强制学习制度，即在一定的时间内完成一定的理论学习。</w:t>
      </w:r>
    </w:p>
    <w:p>
      <w:pPr>
        <w:ind w:left="0" w:right="0" w:firstLine="560"/>
        <w:spacing w:before="450" w:after="450" w:line="312" w:lineRule="auto"/>
      </w:pPr>
      <w:r>
        <w:rPr>
          <w:rFonts w:ascii="宋体" w:hAnsi="宋体" w:eastAsia="宋体" w:cs="宋体"/>
          <w:color w:val="000"/>
          <w:sz w:val="28"/>
          <w:szCs w:val="28"/>
        </w:rPr>
        <w:t xml:space="preserve">七、不足之处1、在等级医院评审的准备工过程中，不断发现对等级医院评审的标准认识不充分和深刻，在准备过程中，走了一些弯路，工作做得不细致，与医院等级评审的要求还有一定的差距。2.因为各级医疗技术人员的比例不合适，科室部分病例的三级查房制度未能完全落实。</w:t>
      </w:r>
    </w:p>
    <w:p>
      <w:pPr>
        <w:ind w:left="0" w:right="0" w:firstLine="560"/>
        <w:spacing w:before="450" w:after="450" w:line="312" w:lineRule="auto"/>
      </w:pPr>
      <w:r>
        <w:rPr>
          <w:rFonts w:ascii="宋体" w:hAnsi="宋体" w:eastAsia="宋体" w:cs="宋体"/>
          <w:color w:val="000"/>
          <w:sz w:val="28"/>
          <w:szCs w:val="28"/>
        </w:rPr>
        <w:t xml:space="preserve">外科工作总结怎么写 篇2</w:t>
      </w:r>
    </w:p>
    <w:p>
      <w:pPr>
        <w:ind w:left="0" w:right="0" w:firstLine="560"/>
        <w:spacing w:before="450" w:after="450" w:line="312" w:lineRule="auto"/>
      </w:pPr>
      <w:r>
        <w:rPr>
          <w:rFonts w:ascii="宋体" w:hAnsi="宋体" w:eastAsia="宋体" w:cs="宋体"/>
          <w:color w:val="000"/>
          <w:sz w:val="28"/>
          <w:szCs w:val="28"/>
        </w:rPr>
        <w:t xml:space="preserve">一年来，在院党委、院长的正确领导下，在科室全体同仁共同努力下，普外科基本完成院的各项任务，纯收入在全院名列前茅(第____位)。在这一年里，无重大医疗事故的发生，多项工作受到医院的好评，同志们在工作中，不怕困难，勇挑重担，顽强拼搏，敢于创新，在医疗、科研和教学方面取得了一定的成绩，当然也存在不足，在此对过去一年的工作做一下总结，以便今后能更好的工作，请院党委及同志们给以指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____在工作中，始终坚持以病人为中心，以质量为核心，视病人如亲人，全心全意为病人服务。树立廉洁行医、以病人为中心的理念，全科同志自觉抵制不正之风，认真贯彻民主集中制，按时召开科务会，强化职工民主参与科室管理工作。主要作了以下工作。</w:t>
      </w:r>
    </w:p>
    <w:p>
      <w:pPr>
        <w:ind w:left="0" w:right="0" w:firstLine="560"/>
        <w:spacing w:before="450" w:after="450" w:line="312" w:lineRule="auto"/>
      </w:pPr>
      <w:r>
        <w:rPr>
          <w:rFonts w:ascii="宋体" w:hAnsi="宋体" w:eastAsia="宋体" w:cs="宋体"/>
          <w:color w:val="000"/>
          <w:sz w:val="28"/>
          <w:szCs w:val="28"/>
        </w:rPr>
        <w:t xml:space="preserve">1、有效解决看病贵的问题：降低医疗费用，减少病人经济负担，合理用药是每一位医生应尽的责任和义务，通过加强科室管理，药品比例已大幅下降，在我院产生了较大影响，使病人切实得到实惠，减轻了病人经济负担。</w:t>
      </w:r>
    </w:p>
    <w:p>
      <w:pPr>
        <w:ind w:left="0" w:right="0" w:firstLine="560"/>
        <w:spacing w:before="450" w:after="450" w:line="312" w:lineRule="auto"/>
      </w:pPr>
      <w:r>
        <w:rPr>
          <w:rFonts w:ascii="宋体" w:hAnsi="宋体" w:eastAsia="宋体" w:cs="宋体"/>
          <w:color w:val="000"/>
          <w:sz w:val="28"/>
          <w:szCs w:val="28"/>
        </w:rPr>
        <w:t xml:space="preserve">2、强化以病人为中心、以质量为核心的服务理念：做到这一点，要在提高医疗技术水平和服务态度上下功夫，诚恳认真的工作方式、细致耐心的思想交流，与病人交朋友，用病人的口为我们做正面宣传。采取病人信息反馈制度，及时与出院病人进行沟通，使慕名而来的病人逐渐增加。在当前医疗市场竞争日趋激烈的条件下，要加强对科室成员的形势教育，增强职工的危机意识、竞争意识和责任意识，树立面向社会、面向患者，主动找市场、找病人的新观念。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3、合理用药、合理收费，切实减轻病人经济负担：合理用药不仅表现在对症用药，还表现在药物的合理应用方面。不仅要加强对药品各种知识的学习，特别是毒副作用的学习，还要经常与药剂科专家进行沟通，真正做到合理用药。在不影响病人治疗效果的前提下，精打细算，用最少的费用进行的医疗服务，这也是我们外科努力的方向。严格执行一日清制度，耐心细致的解释病人提出的问题，让病人明明白白看病，明明白白花费。</w:t>
      </w:r>
    </w:p>
    <w:p>
      <w:pPr>
        <w:ind w:left="0" w:right="0" w:firstLine="560"/>
        <w:spacing w:before="450" w:after="450" w:line="312" w:lineRule="auto"/>
      </w:pPr>
      <w:r>
        <w:rPr>
          <w:rFonts w:ascii="宋体" w:hAnsi="宋体" w:eastAsia="宋体" w:cs="宋体"/>
          <w:color w:val="000"/>
          <w:sz w:val="28"/>
          <w:szCs w:val="28"/>
        </w:rPr>
        <w:t xml:space="preserve">5、以全体科务会的形式，加强科室管理，用各种制度来管理科室，加强三级查房制度的落实及专科专治，所有制度的落实均记录在案，得到了院领导的一致好评。</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外科急症多，周转快，病床使用率为____%，较去年平中略升，出院人数与去年相比，今年____人，____去年____人，较去年____人次，其原因与大家的共同努力是分不开的。业务收入比去年增多，毛收入在全院排名第2位(今年____元，去年____元，较去年增长____%。平均住院日10.55天，基本完成医院下达的各项指标。积极开展业务学习，在三基培训考核中合格率达100%。科室班子在医疗质量上加强管理，使入、出院符合率、手术前后诊断符合率、病案率、基础护理合格率等均大院下达的指标。杜绝医疗事故的发生，发生率为0。积极开展单病种质量与费用控制工作。积极开展新技术、新业务：新技术、新业务是科室发展的源泉，也是科室生存的根本所在。如腹腔镜在普外科的应用，起得了很大的进步，已成功开展腹腔镜手术____例，取得了很好的效果，得到了广大患者的好评。在常规治疗的基础上，积极探索更利于病人接受的美观手术，得到了病人好评。如小儿疝手术，采用小切口，皮内缝合等。</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一年来，全科大部分同志能出全勤，甚至加班加点。有急重症病人时能随时出现在病人身旁，积极配合卫生局卫生计划生育和抗甲流感工作。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1、规章制度落实欠缺：表现在三级查房制度未能完全落实;重大手术病例讨论制度;交接班制度;</w:t>
      </w:r>
    </w:p>
    <w:p>
      <w:pPr>
        <w:ind w:left="0" w:right="0" w:firstLine="560"/>
        <w:spacing w:before="450" w:after="450" w:line="312" w:lineRule="auto"/>
      </w:pPr>
      <w:r>
        <w:rPr>
          <w:rFonts w:ascii="宋体" w:hAnsi="宋体" w:eastAsia="宋体" w:cs="宋体"/>
          <w:color w:val="000"/>
          <w:sz w:val="28"/>
          <w:szCs w:val="28"/>
        </w:rPr>
        <w:t xml:space="preserve">2、病人量减少：</w:t>
      </w:r>
    </w:p>
    <w:p>
      <w:pPr>
        <w:ind w:left="0" w:right="0" w:firstLine="560"/>
        <w:spacing w:before="450" w:after="450" w:line="312" w:lineRule="auto"/>
      </w:pPr>
      <w:r>
        <w:rPr>
          <w:rFonts w:ascii="宋体" w:hAnsi="宋体" w:eastAsia="宋体" w:cs="宋体"/>
          <w:color w:val="000"/>
          <w:sz w:val="28"/>
          <w:szCs w:val="28"/>
        </w:rPr>
        <w:t xml:space="preserve">①农村新型医疗合作导致大量病人留滞于乡镇医院，周围医院截流。</w:t>
      </w:r>
    </w:p>
    <w:p>
      <w:pPr>
        <w:ind w:left="0" w:right="0" w:firstLine="560"/>
        <w:spacing w:before="450" w:after="450" w:line="312" w:lineRule="auto"/>
      </w:pPr>
      <w:r>
        <w:rPr>
          <w:rFonts w:ascii="宋体" w:hAnsi="宋体" w:eastAsia="宋体" w:cs="宋体"/>
          <w:color w:val="000"/>
          <w:sz w:val="28"/>
          <w:szCs w:val="28"/>
        </w:rPr>
        <w:t xml:space="preserve">②自我宣传力度不够。</w:t>
      </w:r>
    </w:p>
    <w:p>
      <w:pPr>
        <w:ind w:left="0" w:right="0" w:firstLine="560"/>
        <w:spacing w:before="450" w:after="450" w:line="312" w:lineRule="auto"/>
      </w:pPr>
      <w:r>
        <w:rPr>
          <w:rFonts w:ascii="宋体" w:hAnsi="宋体" w:eastAsia="宋体" w:cs="宋体"/>
          <w:color w:val="000"/>
          <w:sz w:val="28"/>
          <w:szCs w:val="28"/>
        </w:rPr>
        <w:t xml:space="preserve">③尚欠缺与上级医院的广泛联系。</w:t>
      </w:r>
    </w:p>
    <w:p>
      <w:pPr>
        <w:ind w:left="0" w:right="0" w:firstLine="560"/>
        <w:spacing w:before="450" w:after="450" w:line="312" w:lineRule="auto"/>
      </w:pPr>
      <w:r>
        <w:rPr>
          <w:rFonts w:ascii="宋体" w:hAnsi="宋体" w:eastAsia="宋体" w:cs="宋体"/>
          <w:color w:val="000"/>
          <w:sz w:val="28"/>
          <w:szCs w:val="28"/>
        </w:rPr>
        <w:t xml:space="preserve">④东方医院取得了农保和医保的资格，拉走了一部分患者。</w:t>
      </w:r>
    </w:p>
    <w:p>
      <w:pPr>
        <w:ind w:left="0" w:right="0" w:firstLine="560"/>
        <w:spacing w:before="450" w:after="450" w:line="312" w:lineRule="auto"/>
      </w:pPr>
      <w:r>
        <w:rPr>
          <w:rFonts w:ascii="宋体" w:hAnsi="宋体" w:eastAsia="宋体" w:cs="宋体"/>
          <w:color w:val="000"/>
          <w:sz w:val="28"/>
          <w:szCs w:val="28"/>
        </w:rPr>
        <w:t xml:space="preserve">总之成绩属于过去，未来才属于自己，惟有勇于进取，不断创新，才能取得更大的成绩。发展是硬道理，发展是第一要务，只要我们解放思想，坚定信心，与时俱进，大胆创新，就一定能取得更好的成绩。</w:t>
      </w:r>
    </w:p>
    <w:p>
      <w:pPr>
        <w:ind w:left="0" w:right="0" w:firstLine="560"/>
        <w:spacing w:before="450" w:after="450" w:line="312" w:lineRule="auto"/>
      </w:pPr>
      <w:r>
        <w:rPr>
          <w:rFonts w:ascii="宋体" w:hAnsi="宋体" w:eastAsia="宋体" w:cs="宋体"/>
          <w:color w:val="000"/>
          <w:sz w:val="28"/>
          <w:szCs w:val="28"/>
        </w:rPr>
        <w:t xml:space="preserve">外科工作总结怎么写 篇3</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2025-04-29T17:39:49+08:00</dcterms:created>
  <dcterms:modified xsi:type="dcterms:W3CDTF">2025-04-29T17:39:49+08:00</dcterms:modified>
</cp:coreProperties>
</file>

<file path=docProps/custom.xml><?xml version="1.0" encoding="utf-8"?>
<Properties xmlns="http://schemas.openxmlformats.org/officeDocument/2006/custom-properties" xmlns:vt="http://schemas.openxmlformats.org/officeDocument/2006/docPropsVTypes"/>
</file>