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副主任护师年终总结 副主任护师年终总结个人</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担任护师这个工作已经一段时间了，这段日子里，有收获也有教训。今天小编就给大家带来了副主任护师年终总结 副主任护师年终总结个人，一起来学习一下吧!每日更新工作总结范文，工作计划范文，优秀作文，合同范文和个人简历范文等等…更多范文等你来发掘!希...</w:t>
      </w:r>
    </w:p>
    <w:p>
      <w:pPr>
        <w:ind w:left="0" w:right="0" w:firstLine="560"/>
        <w:spacing w:before="450" w:after="450" w:line="312" w:lineRule="auto"/>
      </w:pPr>
      <w:r>
        <w:rPr>
          <w:rFonts w:ascii="宋体" w:hAnsi="宋体" w:eastAsia="宋体" w:cs="宋体"/>
          <w:color w:val="000"/>
          <w:sz w:val="28"/>
          <w:szCs w:val="28"/>
        </w:rPr>
        <w:t xml:space="preserve">担任护师这个工作已经一段时间了，这段日子里，有收获也有教训。今天小编就给大家带来了副主任护师年终总结 副主任护师年终总结个人，一起来学习一下吧!每日更新工作总结范文，工作计划范文，优秀作文，合同范文和个人简历范文等等…更多范文等你来发掘!希望小编的整理能够对你有帮助!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副主任护师年终总结一</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医学教。育网搜集整理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2"/>
          <w:szCs w:val="32"/>
          <w:b w:val="1"/>
          <w:bCs w:val="1"/>
        </w:rPr>
        <w:t xml:space="preserve">副主任护师年终总结二</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我被任命为病房护士长至今已有一年，现在我将这期间的工作作个汇报，恳请大家对我的工作多多提出宝贵的意见和建议。　　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　　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　　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　　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　　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　　虽然工作是平凡而辛劳的，放弃了不少与家人、孩子团聚的时间，一旦病房里有了危重病人时即使在家心理也总觉的有点不踏实。但可喜的是在医院搜集整理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2"/>
          <w:szCs w:val="32"/>
          <w:b w:val="1"/>
          <w:bCs w:val="1"/>
        </w:rPr>
        <w:t xml:space="preserve">副主任护师年终总结三</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88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医。学全在线提供反馈新设备和器材的使用情况，医学全，在线。搜集。整理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室，得到了市人民政府的嘉奖。</w:t>
      </w:r>
    </w:p>
    <w:p>
      <w:pPr>
        <w:ind w:left="0" w:right="0" w:firstLine="560"/>
        <w:spacing w:before="450" w:after="450" w:line="312" w:lineRule="auto"/>
      </w:pPr>
      <w:r>
        <w:rPr>
          <w:rFonts w:ascii="黑体" w:hAnsi="黑体" w:eastAsia="黑体" w:cs="黑体"/>
          <w:color w:val="000000"/>
          <w:sz w:val="32"/>
          <w:szCs w:val="32"/>
          <w:b w:val="1"/>
          <w:bCs w:val="1"/>
        </w:rPr>
        <w:t xml:space="preserve">副主任护师年终总结四</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2025-01-19T07:14:33+08:00</dcterms:created>
  <dcterms:modified xsi:type="dcterms:W3CDTF">2025-01-19T07:14:33+08:00</dcterms:modified>
</cp:coreProperties>
</file>

<file path=docProps/custom.xml><?xml version="1.0" encoding="utf-8"?>
<Properties xmlns="http://schemas.openxmlformats.org/officeDocument/2006/custom-properties" xmlns:vt="http://schemas.openxmlformats.org/officeDocument/2006/docPropsVTypes"/>
</file>