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青年读书活动总结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青年读书活动总结 高尔基曾经说过：“书籍是人类进步的阶梯。好书，像长者，谆谆教诲;似导师，循循善诱;如朋友，心心相印。”下面是整理的读书活动总结范文，欢迎参考。  &gt;(1)青年公益跨年读书公益活动总结  12月31日晚，青年公益在线公益组织...</w:t>
      </w:r>
    </w:p>
    <w:p>
      <w:pPr>
        <w:ind w:left="0" w:right="0" w:firstLine="560"/>
        <w:spacing w:before="450" w:after="450" w:line="312" w:lineRule="auto"/>
      </w:pPr>
      <w:r>
        <w:rPr>
          <w:rFonts w:ascii="宋体" w:hAnsi="宋体" w:eastAsia="宋体" w:cs="宋体"/>
          <w:color w:val="000"/>
          <w:sz w:val="28"/>
          <w:szCs w:val="28"/>
        </w:rPr>
        <w:t xml:space="preserve">青年读书活动总结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高尔基曾经说过：“书籍是人类进步的阶梯。好书，像长者，谆谆教诲;似导师，循循善诱;如朋友，心心相印。”下面是整理的读书活动总结范文，欢迎参考。</w:t>
      </w:r>
    </w:p>
    <w:p>
      <w:pPr>
        <w:ind w:left="0" w:right="0" w:firstLine="560"/>
        <w:spacing w:before="450" w:after="450" w:line="312" w:lineRule="auto"/>
      </w:pPr>
      <w:r>
        <w:rPr>
          <w:rFonts w:ascii="宋体" w:hAnsi="宋体" w:eastAsia="宋体" w:cs="宋体"/>
          <w:color w:val="000"/>
          <w:sz w:val="28"/>
          <w:szCs w:val="28"/>
        </w:rPr>
        <w:t xml:space="preserve">&gt;(1)青年公益跨年读书公益活动总结</w:t>
      </w:r>
    </w:p>
    <w:p>
      <w:pPr>
        <w:ind w:left="0" w:right="0" w:firstLine="560"/>
        <w:spacing w:before="450" w:after="450" w:line="312" w:lineRule="auto"/>
      </w:pPr>
      <w:r>
        <w:rPr>
          <w:rFonts w:ascii="宋体" w:hAnsi="宋体" w:eastAsia="宋体" w:cs="宋体"/>
          <w:color w:val="000"/>
          <w:sz w:val="28"/>
          <w:szCs w:val="28"/>
        </w:rPr>
        <w:t xml:space="preserve">12月31日晚，青年公益在线公益组织携手嘤鸣读书会在嘤栖书院举办了一场主题为“如果在冬夜一个旅人”的跨年读书公益活动，从20_年一直读到201X年。</w:t>
      </w:r>
    </w:p>
    <w:p>
      <w:pPr>
        <w:ind w:left="0" w:right="0" w:firstLine="560"/>
        <w:spacing w:before="450" w:after="450" w:line="312" w:lineRule="auto"/>
      </w:pPr>
      <w:r>
        <w:rPr>
          <w:rFonts w:ascii="宋体" w:hAnsi="宋体" w:eastAsia="宋体" w:cs="宋体"/>
          <w:color w:val="000"/>
          <w:sz w:val="28"/>
          <w:szCs w:val="28"/>
        </w:rPr>
        <w:t xml:space="preserve">人生与书，书与人生，两者对爱读书之人来说，早已难舍难分。用读书来充实一生的光阴，用一生来践行书中的故事。为了给读书人一个不一样的跨年夜，对于爱书的人来说，举办一场跨年读书公益活动大概就是书友们所需求的吧!</w:t>
      </w:r>
    </w:p>
    <w:p>
      <w:pPr>
        <w:ind w:left="0" w:right="0" w:firstLine="560"/>
        <w:spacing w:before="450" w:after="450" w:line="312" w:lineRule="auto"/>
      </w:pPr>
      <w:r>
        <w:rPr>
          <w:rFonts w:ascii="宋体" w:hAnsi="宋体" w:eastAsia="宋体" w:cs="宋体"/>
          <w:color w:val="000"/>
          <w:sz w:val="28"/>
          <w:szCs w:val="28"/>
        </w:rPr>
        <w:t xml:space="preserve">从跨年读书公益活动信息发布到活动正式举行，4天时间内收到众多粉丝咨询报名，但是名额早早的就满了。</w:t>
      </w:r>
    </w:p>
    <w:p>
      <w:pPr>
        <w:ind w:left="0" w:right="0" w:firstLine="560"/>
        <w:spacing w:before="450" w:after="450" w:line="312" w:lineRule="auto"/>
      </w:pPr>
      <w:r>
        <w:rPr>
          <w:rFonts w:ascii="宋体" w:hAnsi="宋体" w:eastAsia="宋体" w:cs="宋体"/>
          <w:color w:val="000"/>
          <w:sz w:val="28"/>
          <w:szCs w:val="28"/>
        </w:rPr>
        <w:t xml:space="preserve">12月31日晚，众多爱书的人齐聚嘤栖书院，晚上八点，活动准时举行。冬日的夜感受不到任何寒冷，静谧而温馨。同一种兴趣带来的亲切感，来自四面八方的读书人望着陌生的面孔，没有尴尬而是会心一笑。</w:t>
      </w:r>
    </w:p>
    <w:p>
      <w:pPr>
        <w:ind w:left="0" w:right="0" w:firstLine="560"/>
        <w:spacing w:before="450" w:after="450" w:line="312" w:lineRule="auto"/>
      </w:pPr>
      <w:r>
        <w:rPr>
          <w:rFonts w:ascii="宋体" w:hAnsi="宋体" w:eastAsia="宋体" w:cs="宋体"/>
          <w:color w:val="000"/>
          <w:sz w:val="28"/>
          <w:szCs w:val="28"/>
        </w:rPr>
        <w:t xml:space="preserve">书与美食，一个给人提供精神食粮，一个给人提供物质食粮，两者缺一不可。为满足读书人的物质食粮，青年公益在线公益组织特意为大家置办了本次活动物资。这个夜晚，美食与书，两者皆不辜负。</w:t>
      </w:r>
    </w:p>
    <w:p>
      <w:pPr>
        <w:ind w:left="0" w:right="0" w:firstLine="560"/>
        <w:spacing w:before="450" w:after="450" w:line="312" w:lineRule="auto"/>
      </w:pPr>
      <w:r>
        <w:rPr>
          <w:rFonts w:ascii="宋体" w:hAnsi="宋体" w:eastAsia="宋体" w:cs="宋体"/>
          <w:color w:val="000"/>
          <w:sz w:val="28"/>
          <w:szCs w:val="28"/>
        </w:rPr>
        <w:t xml:space="preserve">活动中，xx电视台主持人晚梦;著名美学家、xx大学教授潘知常;青年公益在线公益组织张强;xx广电运营总监高放;著名诗人、画家刘畅;xx音乐台主持人子君;当代水墨画家陈钟与大家分享了读书相关的感悟与经验。</w:t>
      </w:r>
    </w:p>
    <w:p>
      <w:pPr>
        <w:ind w:left="0" w:right="0" w:firstLine="560"/>
        <w:spacing w:before="450" w:after="450" w:line="312" w:lineRule="auto"/>
      </w:pPr>
      <w:r>
        <w:rPr>
          <w:rFonts w:ascii="宋体" w:hAnsi="宋体" w:eastAsia="宋体" w:cs="宋体"/>
          <w:color w:val="000"/>
          <w:sz w:val="28"/>
          <w:szCs w:val="28"/>
        </w:rPr>
        <w:t xml:space="preserve">青年公益在线公益组织张强先生表示：青年公益在线是公益海洋里刚刚扬帆的一叶小舟，尽管波涛汹涌，依然乘风破浪，在公益路上一步一步走下去。很高兴参加这个跨年派对。青年公益在线将致力于大学生创业、就业孵化工作，通过“U2C”“U2B”活动，整合热衷公益事业的同仁，开展大学生公益性服务活动。目前，青年公益在线正在着手千人管培生计划，全心全意为大学生打造的平台，大学生朋友们可以积极关注、踊跃参与。祝福同学们朋友们跨年阅读派对开心、快乐!</w:t>
      </w:r>
    </w:p>
    <w:p>
      <w:pPr>
        <w:ind w:left="0" w:right="0" w:firstLine="560"/>
        <w:spacing w:before="450" w:after="450" w:line="312" w:lineRule="auto"/>
      </w:pPr>
      <w:r>
        <w:rPr>
          <w:rFonts w:ascii="宋体" w:hAnsi="宋体" w:eastAsia="宋体" w:cs="宋体"/>
          <w:color w:val="000"/>
          <w:sz w:val="28"/>
          <w:szCs w:val="28"/>
        </w:rPr>
        <w:t xml:space="preserve">用诗歌来迎接201X的到来，用接力读书来迎接201X的第一缕晨光。对于读书人而言，乌托邦是真实的，精神自由是存在的。未来的每个日子里，都将是充满诗意的。</w:t>
      </w:r>
    </w:p>
    <w:p>
      <w:pPr>
        <w:ind w:left="0" w:right="0" w:firstLine="560"/>
        <w:spacing w:before="450" w:after="450" w:line="312" w:lineRule="auto"/>
      </w:pPr>
      <w:r>
        <w:rPr>
          <w:rFonts w:ascii="宋体" w:hAnsi="宋体" w:eastAsia="宋体" w:cs="宋体"/>
          <w:color w:val="000"/>
          <w:sz w:val="28"/>
          <w:szCs w:val="28"/>
        </w:rPr>
        <w:t xml:space="preserve">如果你有一颗参加青年公益活动的心，如果你想为社会公益事业出一份力，那就关注“青年公益在线”微信公众号吧，与我们一起参加青年公益活动，为社会奉献一点爱!</w:t>
      </w:r>
    </w:p>
    <w:p>
      <w:pPr>
        <w:ind w:left="0" w:right="0" w:firstLine="560"/>
        <w:spacing w:before="450" w:after="450" w:line="312" w:lineRule="auto"/>
      </w:pPr>
      <w:r>
        <w:rPr>
          <w:rFonts w:ascii="宋体" w:hAnsi="宋体" w:eastAsia="宋体" w:cs="宋体"/>
          <w:color w:val="000"/>
          <w:sz w:val="28"/>
          <w:szCs w:val="28"/>
        </w:rPr>
        <w:t xml:space="preserve">&gt;(2)青年读书小组活动总结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为不断提升医院青年职工自身的综合素质，奠定医院事业科学发展、和谐发展的“软实力”基础，20_年以来，我院团委深入贯彻落实市委组织部、团市委在市直机关开展“青年读书小组”文件精神，结合我院实际，把20_年确定为“读书年”，积极提出了开展读书活动的要求，在全院团员青年中开展以“倡导全员读书，建设学习型医院”为主题的读书活动。“多读书、读好书、好读书”的新“比学”运动悄然兴起，在全院营造了浓厚的文化兴院氛围，成为医院文化建设的一道亮丽的风景。现就此项工作作为“青年读书小组”的亮点工作总结如下：</w:t>
      </w:r>
    </w:p>
    <w:p>
      <w:pPr>
        <w:ind w:left="0" w:right="0" w:firstLine="560"/>
        <w:spacing w:before="450" w:after="450" w:line="312" w:lineRule="auto"/>
      </w:pPr>
      <w:r>
        <w:rPr>
          <w:rFonts w:ascii="宋体" w:hAnsi="宋体" w:eastAsia="宋体" w:cs="宋体"/>
          <w:color w:val="000"/>
          <w:sz w:val="28"/>
          <w:szCs w:val="28"/>
        </w:rPr>
        <w:t xml:space="preserve">&gt;一、我们的做法：</w:t>
      </w:r>
    </w:p>
    <w:p>
      <w:pPr>
        <w:ind w:left="0" w:right="0" w:firstLine="560"/>
        <w:spacing w:before="450" w:after="450" w:line="312" w:lineRule="auto"/>
      </w:pPr>
      <w:r>
        <w:rPr>
          <w:rFonts w:ascii="宋体" w:hAnsi="宋体" w:eastAsia="宋体" w:cs="宋体"/>
          <w:color w:val="000"/>
          <w:sz w:val="28"/>
          <w:szCs w:val="28"/>
        </w:rPr>
        <w:t xml:space="preserve">&gt;1. 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活动有效、规范、深入、有序地开展，医院团委根据市委组织部、团市委“青年读书”活动工作部署，结合我院行业特点和实际，制定了“读书年”专项活动计划，并召开团委扩大会议，就学习贯彻落实科学发展观和深入开展创先争优活动，成立了医院“青年读书”活动工作领导小组，制定了规范可行的读书活动方案，对读书活动进行安排部署，确保了读书活动的顺利实施。</w:t>
      </w:r>
    </w:p>
    <w:p>
      <w:pPr>
        <w:ind w:left="0" w:right="0" w:firstLine="560"/>
        <w:spacing w:before="450" w:after="450" w:line="312" w:lineRule="auto"/>
      </w:pPr>
      <w:r>
        <w:rPr>
          <w:rFonts w:ascii="宋体" w:hAnsi="宋体" w:eastAsia="宋体" w:cs="宋体"/>
          <w:color w:val="000"/>
          <w:sz w:val="28"/>
          <w:szCs w:val="28"/>
        </w:rPr>
        <w:t xml:space="preserve">&gt;2.推荐书籍——让大家读有方向</w:t>
      </w:r>
    </w:p>
    <w:p>
      <w:pPr>
        <w:ind w:left="0" w:right="0" w:firstLine="560"/>
        <w:spacing w:before="450" w:after="450" w:line="312" w:lineRule="auto"/>
      </w:pPr>
      <w:r>
        <w:rPr>
          <w:rFonts w:ascii="宋体" w:hAnsi="宋体" w:eastAsia="宋体" w:cs="宋体"/>
          <w:color w:val="000"/>
          <w:sz w:val="28"/>
          <w:szCs w:val="28"/>
        </w:rPr>
        <w:t xml:space="preserve">20XX年，医院团委围绕上级团组织相关文件精神，积极组织团干和团员青年代表召开主题座谈会，通过领导寄语、业务科室指导荐书、青年代表座谈等方式，推荐的书目有——《用感恩的心去工作》、《林语堂文集：老子的智慧》、《为你自已工作》、《人人都爱经济学》、《改变一生的60个心理学效应》、《欣赏的神奇力量》等30余册。各支部结合自己的实际、临床科室特色自选书目，院团委提供必要的经费保障，满足了青年朋友读书的需要。</w:t>
      </w:r>
    </w:p>
    <w:p>
      <w:pPr>
        <w:ind w:left="0" w:right="0" w:firstLine="560"/>
        <w:spacing w:before="450" w:after="450" w:line="312" w:lineRule="auto"/>
      </w:pPr>
      <w:r>
        <w:rPr>
          <w:rFonts w:ascii="宋体" w:hAnsi="宋体" w:eastAsia="宋体" w:cs="宋体"/>
          <w:color w:val="000"/>
          <w:sz w:val="28"/>
          <w:szCs w:val="28"/>
        </w:rPr>
        <w:t xml:space="preserve">&gt;3.组织导读——开展读书心得交流活动</w:t>
      </w:r>
    </w:p>
    <w:p>
      <w:pPr>
        <w:ind w:left="0" w:right="0" w:firstLine="560"/>
        <w:spacing w:before="450" w:after="450" w:line="312" w:lineRule="auto"/>
      </w:pPr>
      <w:r>
        <w:rPr>
          <w:rFonts w:ascii="宋体" w:hAnsi="宋体" w:eastAsia="宋体" w:cs="宋体"/>
          <w:color w:val="000"/>
          <w:sz w:val="28"/>
          <w:szCs w:val="28"/>
        </w:rPr>
        <w:t xml:space="preserve">灵活的形式和载体是调动医院团员青年读书积极性、推动读书活动持续、深入开展的重要保障。为增强全员读书活动的吸引力，确保活动参与的广泛性，我们利用现有人力资源和物质基础，集思广益，推出了较为丰富新颖的读书形式。从机关到临床，从团干部到团员青年，大家读好书、荐好书，写心得、谈感悟，形式多样的读书活动广泛掀起，有效推动了全员读书活动的迅速、深入开展。我们利用学术交流会、院内培训、团委工作例会等活动，让读书活动积极分子和优秀个人向大家作读书心得交流。这样的做法既是让好书与大家分享，又让大家掌握读书的方法，领悟到读书的真谛，享受着读书的快乐。主要形式有以下几个方面：</w:t>
      </w:r>
    </w:p>
    <w:p>
      <w:pPr>
        <w:ind w:left="0" w:right="0" w:firstLine="560"/>
        <w:spacing w:before="450" w:after="450" w:line="312" w:lineRule="auto"/>
      </w:pPr>
      <w:r>
        <w:rPr>
          <w:rFonts w:ascii="宋体" w:hAnsi="宋体" w:eastAsia="宋体" w:cs="宋体"/>
          <w:color w:val="000"/>
          <w:sz w:val="28"/>
          <w:szCs w:val="28"/>
        </w:rPr>
        <w:t xml:space="preserve">形式之一，强化业务基础教育。为提高青年职工基础业务素质，我们结合医院青年职工工作实际和人员现状，积极协助医务科、护理部组织青年医务人员强化培训学习临床业务知识，以此全面提高青年医务人员的业务能力。</w:t>
      </w:r>
    </w:p>
    <w:p>
      <w:pPr>
        <w:ind w:left="0" w:right="0" w:firstLine="560"/>
        <w:spacing w:before="450" w:after="450" w:line="312" w:lineRule="auto"/>
      </w:pPr>
      <w:r>
        <w:rPr>
          <w:rFonts w:ascii="宋体" w:hAnsi="宋体" w:eastAsia="宋体" w:cs="宋体"/>
          <w:color w:val="000"/>
          <w:sz w:val="28"/>
          <w:szCs w:val="28"/>
        </w:rPr>
        <w:t xml:space="preserve">形式之二，搭建网络交流平台。院团委在QQ群上开通“读书感悟”栏目，扩大交流。每个群内成员都可以将个人读书计划、读书进程、读书感悟和心得以及优秀文章、段落发布到博客或QQ群空间，动态记录读书进程及读书收获。每个成员都可以自由发帖、回帖及评论，在网络上广泛交流读书情况，在全院营造百花齐放、百家争鸣的读书氛围。一年来，群内成员共计转载交流、发表读书感悟近500篇。</w:t>
      </w:r>
    </w:p>
    <w:p>
      <w:pPr>
        <w:ind w:left="0" w:right="0" w:firstLine="560"/>
        <w:spacing w:before="450" w:after="450" w:line="312" w:lineRule="auto"/>
      </w:pPr>
      <w:r>
        <w:rPr>
          <w:rFonts w:ascii="宋体" w:hAnsi="宋体" w:eastAsia="宋体" w:cs="宋体"/>
          <w:color w:val="000"/>
          <w:sz w:val="28"/>
          <w:szCs w:val="28"/>
        </w:rPr>
        <w:t xml:space="preserve">形式之三，举办读书学习报告会。各团支部结合实际，举办了读书心得交流会、学习报告会等20多场次，让青年职工畅谈读书感悟，分享读书乐趣，现在大家写心得、谈感悟、听报告，形成了和谐、自由的读书氛围。</w:t>
      </w:r>
    </w:p>
    <w:p>
      <w:pPr>
        <w:ind w:left="0" w:right="0" w:firstLine="560"/>
        <w:spacing w:before="450" w:after="450" w:line="312" w:lineRule="auto"/>
      </w:pPr>
      <w:r>
        <w:rPr>
          <w:rFonts w:ascii="宋体" w:hAnsi="宋体" w:eastAsia="宋体" w:cs="宋体"/>
          <w:color w:val="000"/>
          <w:sz w:val="28"/>
          <w:szCs w:val="28"/>
        </w:rPr>
        <w:t xml:space="preserve">形式之四，开设“杏苑讲坛”。为了给青年职工搭建一个展示自我、提升自我的平台，我们在医院开设了“杏苑讲坛”，让青年职工走上讲台当讲师，擅长什么讲什么，以讲坛的形式开拓视野，丰富知识，促进学习，提高素质。目前，已举办10期，先后由院领导、机关科长、青年骨干以及社会专业讲师等登台讲课，内容丰富，涵盖面广。</w:t>
      </w:r>
    </w:p>
    <w:p>
      <w:pPr>
        <w:ind w:left="0" w:right="0" w:firstLine="560"/>
        <w:spacing w:before="450" w:after="450" w:line="312" w:lineRule="auto"/>
      </w:pPr>
      <w:r>
        <w:rPr>
          <w:rFonts w:ascii="宋体" w:hAnsi="宋体" w:eastAsia="宋体" w:cs="宋体"/>
          <w:color w:val="000"/>
          <w:sz w:val="28"/>
          <w:szCs w:val="28"/>
        </w:rPr>
        <w:t xml:space="preserve">形式之五，开展“好书共赏”活动。为扩大读书范围，交流读书乐趣，院团委采取书面推荐和网上推荐两种方式将自己最喜爱的图书推荐出来，由各团支部将推荐书目按推荐次数由多到少的顺序进行排行，院团委根据各支部推荐情况，评选出 “我最喜爱的图书”排行榜。目前，已征集回来“好书”近百本，起到了“增进交流、好书共赏”的效果。</w:t>
      </w:r>
    </w:p>
    <w:p>
      <w:pPr>
        <w:ind w:left="0" w:right="0" w:firstLine="560"/>
        <w:spacing w:before="450" w:after="450" w:line="312" w:lineRule="auto"/>
      </w:pPr>
      <w:r>
        <w:rPr>
          <w:rFonts w:ascii="宋体" w:hAnsi="宋体" w:eastAsia="宋体" w:cs="宋体"/>
          <w:color w:val="000"/>
          <w:sz w:val="28"/>
          <w:szCs w:val="28"/>
        </w:rPr>
        <w:t xml:space="preserve">&gt;4.全面推进——让书香溢满医院</w:t>
      </w:r>
    </w:p>
    <w:p>
      <w:pPr>
        <w:ind w:left="0" w:right="0" w:firstLine="560"/>
        <w:spacing w:before="450" w:after="450" w:line="312" w:lineRule="auto"/>
      </w:pPr>
      <w:r>
        <w:rPr>
          <w:rFonts w:ascii="宋体" w:hAnsi="宋体" w:eastAsia="宋体" w:cs="宋体"/>
          <w:color w:val="000"/>
          <w:sz w:val="28"/>
          <w:szCs w:val="28"/>
        </w:rPr>
        <w:t xml:space="preserve">在形式多样的读书交流活动的影响下，各支部、各科室掀起了读书的高潮。采用平时的自主读书与组织集中读书相结合的方法，要求每位团员青年每季度至少读一本书，写一篇读书心得，并及时组织读书心得交流活动。20_年，院团委先后举行了两次读书交流和一次读书总结活动，多位团员青年通过活动的开展先后撰写读书心得，在院内交流，院团委选取优秀的读书心得制作专栏展示，并通过新闻媒体作为医院文化建设的一部分大力宣传，激起了一批青年职工的反响，得到了院领导的高度重视。目前，医院青年职工读书呈现三大特点：一是专业实用类书籍，反映出时下读书的实用色彩，如读由我院刘正祥副院长、医务科陈浩特科长等主编的临床业务书籍《诊疗常规》、护理部钟杏梅主任、何敏副主任等主编的《危重症病人的救护流程》、高级会计师杜志祥、张敬权等主编的《财务工作手册》等，这些有利于医院青年职工更好地适应自身岗位工作的需求，不断提高业务素质、业务技能;二是读书明理、知书明礼类书籍，反映出时下读书的理性品位，如《于丹感悟》、《细节决定成败》、《先做人后做事》、《欣赏的神奇力量》等书籍，有利于青年职工认识到读书使人明智、读书使人高尚、读书使人文明、读书使人明理;三是文学、小说类书刊杂志，反映出时下读书的兴趣喜好，这不仅说明了青年职工读书兴趣的多样化，也说明了他们知识需求的丰富性。常读有用的书，不读无用的书，摒弃那些带有迷信色彩、宣扬色情暴力的书刊杂志，也正是医院青年职工读书的良好心态和正确的读书导向。</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&gt;1.全院青年职工的思想素质提高了，学用能力日渐增强</w:t>
      </w:r>
    </w:p>
    <w:p>
      <w:pPr>
        <w:ind w:left="0" w:right="0" w:firstLine="560"/>
        <w:spacing w:before="450" w:after="450" w:line="312" w:lineRule="auto"/>
      </w:pPr>
      <w:r>
        <w:rPr>
          <w:rFonts w:ascii="宋体" w:hAnsi="宋体" w:eastAsia="宋体" w:cs="宋体"/>
          <w:color w:val="000"/>
          <w:sz w:val="28"/>
          <w:szCs w:val="28"/>
        </w:rPr>
        <w:t xml:space="preserve">读书让我院团员青年认识到了知识的力量，领略了读书的魅力，激发了求知的欲望和学习热情，培养了广泛的兴趣爱好，提高了认识能力、写作能力和口头表达能力。读书让我院团员青年有了更多的理性思考，理论水平也普遍提高了，写文章的人多了。20_年有20多名青年职工撰写论文30余篇，发表文章省级8篇，国家级3篇。</w:t>
      </w:r>
    </w:p>
    <w:p>
      <w:pPr>
        <w:ind w:left="0" w:right="0" w:firstLine="560"/>
        <w:spacing w:before="450" w:after="450" w:line="312" w:lineRule="auto"/>
      </w:pPr>
      <w:r>
        <w:rPr>
          <w:rFonts w:ascii="宋体" w:hAnsi="宋体" w:eastAsia="宋体" w:cs="宋体"/>
          <w:color w:val="000"/>
          <w:sz w:val="28"/>
          <w:szCs w:val="28"/>
        </w:rPr>
        <w:t xml:space="preserve">&gt;2.科研课题多了，规格高了</w:t>
      </w:r>
    </w:p>
    <w:p>
      <w:pPr>
        <w:ind w:left="0" w:right="0" w:firstLine="560"/>
        <w:spacing w:before="450" w:after="450" w:line="312" w:lineRule="auto"/>
      </w:pPr>
      <w:r>
        <w:rPr>
          <w:rFonts w:ascii="宋体" w:hAnsi="宋体" w:eastAsia="宋体" w:cs="宋体"/>
          <w:color w:val="000"/>
          <w:sz w:val="28"/>
          <w:szCs w:val="28"/>
        </w:rPr>
        <w:t xml:space="preserve">各支部、科室青年骨干把科研作为提升专业能力的助推器。善于把临床实践中的热点问题、焦点问题、必须解决的问题转化为一个个科研课题。目前，医院立项的课题多、规格高、涉及面广。有省级指导性科研课题一项，省卫生厅立项科研一项，市级科研课题八项。在课题研究的过程中，理论水平和研究能力得到了进一步的提高。</w:t>
      </w:r>
    </w:p>
    <w:p>
      <w:pPr>
        <w:ind w:left="0" w:right="0" w:firstLine="560"/>
        <w:spacing w:before="450" w:after="450" w:line="312" w:lineRule="auto"/>
      </w:pPr>
      <w:r>
        <w:rPr>
          <w:rFonts w:ascii="宋体" w:hAnsi="宋体" w:eastAsia="宋体" w:cs="宋体"/>
          <w:color w:val="000"/>
          <w:sz w:val="28"/>
          <w:szCs w:val="28"/>
        </w:rPr>
        <w:t xml:space="preserve">&gt;3.青年医务人员服务意识明显增强，服务质量显著提高</w:t>
      </w:r>
    </w:p>
    <w:p>
      <w:pPr>
        <w:ind w:left="0" w:right="0" w:firstLine="560"/>
        <w:spacing w:before="450" w:after="450" w:line="312" w:lineRule="auto"/>
      </w:pPr>
      <w:r>
        <w:rPr>
          <w:rFonts w:ascii="宋体" w:hAnsi="宋体" w:eastAsia="宋体" w:cs="宋体"/>
          <w:color w:val="000"/>
          <w:sz w:val="28"/>
          <w:szCs w:val="28"/>
        </w:rPr>
        <w:t xml:space="preserve">通过读书活动的深入开展，在全院范围内营造了良好的人文氛围，青年医务人员自律意识、自觉意识、服务理念明显增强，没有发现有缺勤缺岗或旷工现象，多的是对病人的关爱、责任。好人好事越来越多，收受礼品、请吃现象越来越少;服务水平、服务质量越来越高，病人及家属张贴感谢信、赠送锦旗络绎不绝。</w:t>
      </w:r>
    </w:p>
    <w:p>
      <w:pPr>
        <w:ind w:left="0" w:right="0" w:firstLine="560"/>
        <w:spacing w:before="450" w:after="450" w:line="312" w:lineRule="auto"/>
      </w:pPr>
      <w:r>
        <w:rPr>
          <w:rFonts w:ascii="宋体" w:hAnsi="宋体" w:eastAsia="宋体" w:cs="宋体"/>
          <w:color w:val="000"/>
          <w:sz w:val="28"/>
          <w:szCs w:val="28"/>
        </w:rPr>
        <w:t xml:space="preserve">&gt;4.在各项活动中获奖面广了，也展现了一定的理论功底</w:t>
      </w:r>
    </w:p>
    <w:p>
      <w:pPr>
        <w:ind w:left="0" w:right="0" w:firstLine="560"/>
        <w:spacing w:before="450" w:after="450" w:line="312" w:lineRule="auto"/>
      </w:pPr>
      <w:r>
        <w:rPr>
          <w:rFonts w:ascii="宋体" w:hAnsi="宋体" w:eastAsia="宋体" w:cs="宋体"/>
          <w:color w:val="000"/>
          <w:sz w:val="28"/>
          <w:szCs w:val="28"/>
        </w:rPr>
        <w:t xml:space="preserve">201X年读书活动总结表彰活动中，有10位团员青年被评为读书活动先进个人，6位团员青年撰写的文章被评选为“优秀读书活动作品”;8位优秀青年代表在院团委举办的“医院发展与青年责任”论坛交流大会上作典型发言;20_年颁发的黄冈市科研项目奖励中，更是硕果累累，全市44个科技奖中，我院荣获11项。获得了1项一等奖，3项二等奖，7项三等奖，。院团委推荐选手何音代表黄冈市卫生系统参加市文明办、团市委等部门举办的“邮储杯”文明演讲比赛一路过关斩将，荣膺桂冠。</w:t>
      </w:r>
    </w:p>
    <w:p>
      <w:pPr>
        <w:ind w:left="0" w:right="0" w:firstLine="560"/>
        <w:spacing w:before="450" w:after="450" w:line="312" w:lineRule="auto"/>
      </w:pPr>
      <w:r>
        <w:rPr>
          <w:rFonts w:ascii="宋体" w:hAnsi="宋体" w:eastAsia="宋体" w:cs="宋体"/>
          <w:color w:val="000"/>
          <w:sz w:val="28"/>
          <w:szCs w:val="28"/>
        </w:rPr>
        <w:t xml:space="preserve">读能养性、学能增慧。读书确实让黄医人收获多多，也浸润了黄医人的心灵。我们将认真总结经验，整改不足，进一步在全院青年中营造只争朝夕、开拓进取的学习精神，把提高理论水平、完善知识结构、提升学习能力作为终身任务，不断钻研、不断探索，在实践中学习，在学习中实践，带领广大团员青年努力以高远之志、成才之基、实干之风、进取之心早日成为我市医疗卫生事业的中坚力量。</w:t>
      </w:r>
    </w:p>
    <w:p>
      <w:pPr>
        <w:ind w:left="0" w:right="0" w:firstLine="560"/>
        <w:spacing w:before="450" w:after="450" w:line="312" w:lineRule="auto"/>
      </w:pPr>
      <w:r>
        <w:rPr>
          <w:rFonts w:ascii="宋体" w:hAnsi="宋体" w:eastAsia="宋体" w:cs="宋体"/>
          <w:color w:val="000"/>
          <w:sz w:val="28"/>
          <w:szCs w:val="28"/>
        </w:rPr>
        <w:t xml:space="preserve">黄冈市中心医院“青年读书”活动自开展以来，得到了团市委及相关部门的高度重视和大力支持，在此，我谨代表共青团黄冈市中心医院委员会对您们的关心和厚爱表示衷心的感谢!青年读书，任重道远。我们将把此项工作作为常规工作继续做好、做亮，让读书成为习惯，让好书陪伴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2025-04-28T18:59:59+08:00</dcterms:created>
  <dcterms:modified xsi:type="dcterms:W3CDTF">2025-04-28T18:59:59+08:00</dcterms:modified>
</cp:coreProperties>
</file>

<file path=docProps/custom.xml><?xml version="1.0" encoding="utf-8"?>
<Properties xmlns="http://schemas.openxmlformats.org/officeDocument/2006/custom-properties" xmlns:vt="http://schemas.openxmlformats.org/officeDocument/2006/docPropsVTypes"/>
</file>