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贷记卡不良清收工作总结(汇总14篇)</w:t>
      </w:r>
      <w:bookmarkEnd w:id="1"/>
    </w:p>
    <w:p>
      <w:pPr>
        <w:jc w:val="center"/>
        <w:spacing w:before="0" w:after="450"/>
      </w:pPr>
      <w:r>
        <w:rPr>
          <w:rFonts w:ascii="Arial" w:hAnsi="Arial" w:eastAsia="Arial" w:cs="Arial"/>
          <w:color w:val="999999"/>
          <w:sz w:val="20"/>
          <w:szCs w:val="20"/>
        </w:rPr>
        <w:t xml:space="preserve">来源：网络  作者：寂静之音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贷记卡不良清收工作总结1我热爱我的本职工作，能够认真对待每一项工作任务，把国家的金融政策灵活体现在工作中。认真遵守规章制度，能够及时完成领导交给的各项任务，积极主动地开展业务，回顾这一年，辛勤的汗水终于换来了喜人的成绩。1、团结守纪，为提高...</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贷记卡不良清收工作总结2</w:t>
      </w:r>
    </w:p>
    <w:p>
      <w:pPr>
        <w:ind w:left="0" w:right="0" w:firstLine="560"/>
        <w:spacing w:before="450" w:after="450" w:line="312" w:lineRule="auto"/>
      </w:pPr>
      <w:r>
        <w:rPr>
          <w:rFonts w:ascii="宋体" w:hAnsi="宋体" w:eastAsia="宋体" w:cs="宋体"/>
          <w:color w:val="000"/>
          <w:sz w:val="28"/>
          <w:szCs w:val="28"/>
        </w:rPr>
        <w:t xml:space="preserve">本年，我支行继续围绕开拓信贷业务、开展信贷营销、积极组织存款等方面做文章，切实做好大户的回访工作，密切关注并掌握贷款单位的资金运行状况和经营情况;大力组织存款，积极开拓业务，挖掘客户。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本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本年，我行坚持业务发展多元化，加快票据贴现业务的发展，重点增加对优质客户的信贷投放量，不仅降低了贷款总体风险度，而且带来了丰厚的利息收入，随着相对独立核算的实行，经济效益显著提高，今年一至12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贷记卡不良清收工作总结3</w:t>
      </w:r>
    </w:p>
    <w:p>
      <w:pPr>
        <w:ind w:left="0" w:right="0" w:firstLine="560"/>
        <w:spacing w:before="450" w:after="450" w:line="312" w:lineRule="auto"/>
      </w:pPr>
      <w:r>
        <w:rPr>
          <w:rFonts w:ascii="宋体" w:hAnsi="宋体" w:eastAsia="宋体" w:cs="宋体"/>
          <w:color w:val="000"/>
          <w:sz w:val="28"/>
          <w:szCs w:val="28"/>
        </w:rPr>
        <w:t xml:space="preserve">为全面做好不良贷款清收处置工作，确保圆满完成不良贷款清收处置工作。我县联社结合全县农村信用社不良贷款清收处置现状，高度重视，认真分析，仔细研究。现将具体分析情况及今后四个月重点报告如下：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xx年xx月底，全县各项贷款余额为xx万元，按五级分类划分不良贷款余额xx万元，占比为xx％，其中：次级类贷款xx万元，可疑类贷款xx万元，损失类贷款xx万元。不良贷款余额较年初下降xx万元，占比较年初下降xx个百分点。</w:t>
      </w:r>
    </w:p>
    <w:p>
      <w:pPr>
        <w:ind w:left="0" w:right="0" w:firstLine="560"/>
        <w:spacing w:before="450" w:after="450" w:line="312" w:lineRule="auto"/>
      </w:pPr>
      <w:r>
        <w:rPr>
          <w:rFonts w:ascii="宋体" w:hAnsi="宋体" w:eastAsia="宋体" w:cs="宋体"/>
          <w:color w:val="000"/>
          <w:sz w:val="28"/>
          <w:szCs w:val="28"/>
        </w:rPr>
        <w:t xml:space="preserve">截止xx月底，万元（含）以下不良贷款xx笔xx万元，其中：次级类贷款xx笔xx万元，可疑类贷款xx笔xx万元，损失类贷款xx笔xx万元。其中：按形成时间划分xx年以前xx笔xx万元，xx年xx笔xx万元，xx年以后xx笔xx万元；按表现形式划分：个人贷款集体用款xx笔xx万元，个人贷款企业用款xx笔xx万元，个人贷款政府用款xx笔xx万元，个人贷款他人用款xx笔xx万元，企业贷款个人用款xx笔xx万元。</w:t>
      </w:r>
    </w:p>
    <w:p>
      <w:pPr>
        <w:ind w:left="0" w:right="0" w:firstLine="560"/>
        <w:spacing w:before="450" w:after="450" w:line="312" w:lineRule="auto"/>
      </w:pPr>
      <w:r>
        <w:rPr>
          <w:rFonts w:ascii="宋体" w:hAnsi="宋体" w:eastAsia="宋体" w:cs="宋体"/>
          <w:color w:val="000"/>
          <w:sz w:val="28"/>
          <w:szCs w:val="28"/>
        </w:rPr>
        <w:t xml:space="preserve">二、清收措施</w:t>
      </w:r>
    </w:p>
    <w:p>
      <w:pPr>
        <w:ind w:left="0" w:right="0" w:firstLine="560"/>
        <w:spacing w:before="450" w:after="450" w:line="312" w:lineRule="auto"/>
      </w:pPr>
      <w:r>
        <w:rPr>
          <w:rFonts w:ascii="宋体" w:hAnsi="宋体" w:eastAsia="宋体" w:cs="宋体"/>
          <w:color w:val="000"/>
          <w:sz w:val="28"/>
          <w:szCs w:val="28"/>
        </w:rPr>
        <w:t xml:space="preserve">近年以来，我县农村信用社将不良贷款的清收工作作为信贷管理工作的主线，按照“落实责任、创新办法、立足自身、不等不靠、借助外力、合理摆布”的工作思路，下大力气，狠抓“双降”工作。</w:t>
      </w:r>
    </w:p>
    <w:p>
      <w:pPr>
        <w:ind w:left="0" w:right="0" w:firstLine="560"/>
        <w:spacing w:before="450" w:after="450" w:line="312" w:lineRule="auto"/>
      </w:pPr>
      <w:r>
        <w:rPr>
          <w:rFonts w:ascii="宋体" w:hAnsi="宋体" w:eastAsia="宋体" w:cs="宋体"/>
          <w:color w:val="000"/>
          <w:sz w:val="28"/>
          <w:szCs w:val="28"/>
        </w:rPr>
        <w:t xml:space="preserve">一是结合本县实际，合理下达任务，对已形成的不良贷款逐笔分析和摸底，再根据实际情况梳成辫子，分类施策；</w:t>
      </w:r>
    </w:p>
    <w:p>
      <w:pPr>
        <w:ind w:left="0" w:right="0" w:firstLine="560"/>
        <w:spacing w:before="450" w:after="450" w:line="312" w:lineRule="auto"/>
      </w:pPr>
      <w:r>
        <w:rPr>
          <w:rFonts w:ascii="宋体" w:hAnsi="宋体" w:eastAsia="宋体" w:cs="宋体"/>
          <w:color w:val="000"/>
          <w:sz w:val="28"/>
          <w:szCs w:val="28"/>
        </w:rPr>
        <w:t xml:space="preserve">二是认真执行“xx”清收不良贷款办法，抓好新增贷款的源头管理，防范新的不良贷款的形成，杜绝前清后增；</w:t>
      </w:r>
    </w:p>
    <w:p>
      <w:pPr>
        <w:ind w:left="0" w:right="0" w:firstLine="560"/>
        <w:spacing w:before="450" w:after="450" w:line="312" w:lineRule="auto"/>
      </w:pPr>
      <w:r>
        <w:rPr>
          <w:rFonts w:ascii="宋体" w:hAnsi="宋体" w:eastAsia="宋体" w:cs="宋体"/>
          <w:color w:val="000"/>
          <w:sz w:val="28"/>
          <w:szCs w:val="28"/>
        </w:rPr>
        <w:t xml:space="preserve">三是采取分类清收与全面催收相结合、户户见面与重点突破相结合、班子成员包难户与信贷员大包干相结合等办法，有选择、有目标、有重点的予以清收；</w:t>
      </w:r>
    </w:p>
    <w:p>
      <w:pPr>
        <w:ind w:left="0" w:right="0" w:firstLine="560"/>
        <w:spacing w:before="450" w:after="450" w:line="312" w:lineRule="auto"/>
      </w:pPr>
      <w:r>
        <w:rPr>
          <w:rFonts w:ascii="宋体" w:hAnsi="宋体" w:eastAsia="宋体" w:cs="宋体"/>
          <w:color w:val="000"/>
          <w:sz w:val="28"/>
          <w:szCs w:val="28"/>
        </w:rPr>
        <w:t xml:space="preserve">四是大力推行“一元”、“十元”、“百元”、“千元”收贷法，做到天天收、月月收、季季收、年年收，清贷不止；</w:t>
      </w:r>
    </w:p>
    <w:p>
      <w:pPr>
        <w:ind w:left="0" w:right="0" w:firstLine="560"/>
        <w:spacing w:before="450" w:after="450" w:line="312" w:lineRule="auto"/>
      </w:pPr>
      <w:r>
        <w:rPr>
          <w:rFonts w:ascii="宋体" w:hAnsi="宋体" w:eastAsia="宋体" w:cs="宋体"/>
          <w:color w:val="000"/>
          <w:sz w:val="28"/>
          <w:szCs w:val="28"/>
        </w:rPr>
        <w:t xml:space="preserve">五是完善清收不良贷款的办法和制度，制定了切实可行的清收奖励办法，做到重奖重罚，实行清收一笔，奖励一笔的办法，谁清收、谁受奖，充分调动清收人员的积极性，提高信贷人员的清非积极性和主动性。</w:t>
      </w:r>
    </w:p>
    <w:p>
      <w:pPr>
        <w:ind w:left="0" w:right="0" w:firstLine="560"/>
        <w:spacing w:before="450" w:after="450" w:line="312" w:lineRule="auto"/>
      </w:pPr>
      <w:r>
        <w:rPr>
          <w:rFonts w:ascii="宋体" w:hAnsi="宋体" w:eastAsia="宋体" w:cs="宋体"/>
          <w:color w:val="000"/>
          <w:sz w:val="28"/>
          <w:szCs w:val="28"/>
        </w:rPr>
        <w:t xml:space="preserve">六是积极与县委县政府及各职能部门沟通联系，定期汇报当前工作重点及存在问题，取得县委县政府的支持，并积极与司法机关协调配合，加大依法清收力度和已诉未执结案件的执行力度，对有偿还能力，赖帐不还的不良贷款，进一步摸底排查，对那些不讲诚信，无视法律的贷款户依法强制还款，最大限度保全资产。</w:t>
      </w:r>
    </w:p>
    <w:p>
      <w:pPr>
        <w:ind w:left="0" w:right="0" w:firstLine="560"/>
        <w:spacing w:before="450" w:after="450" w:line="312" w:lineRule="auto"/>
      </w:pPr>
      <w:r>
        <w:rPr>
          <w:rFonts w:ascii="宋体" w:hAnsi="宋体" w:eastAsia="宋体" w:cs="宋体"/>
          <w:color w:val="000"/>
          <w:sz w:val="28"/>
          <w:szCs w:val="28"/>
        </w:rPr>
        <w:t xml:space="preserve">三、清收中存在的问题</w:t>
      </w:r>
    </w:p>
    <w:p>
      <w:pPr>
        <w:ind w:left="0" w:right="0" w:firstLine="560"/>
        <w:spacing w:before="450" w:after="450" w:line="312" w:lineRule="auto"/>
      </w:pPr>
      <w:r>
        <w:rPr>
          <w:rFonts w:ascii="宋体" w:hAnsi="宋体" w:eastAsia="宋体" w:cs="宋体"/>
          <w:color w:val="000"/>
          <w:sz w:val="28"/>
          <w:szCs w:val="28"/>
        </w:rPr>
        <w:t xml:space="preserve">一是信用环境差使“赖债户”不良贷款清收难。信用环境差是“赖债户”存在的“温床”。“赖债户”中不乏公职人员，地方政府部门虽屡次下发文件以行政手段配合农信社清收，但许多涉贷单位对清欠工作大多存在“光打雷，不下雨”、走形式的现象，清收效果不明显。而非公职人员的“赖债户”则多存有侥幸心理，通过外出躲债、拒绝签字等方式逃避信用社债务。对于这些“老赖债户”，无论信贷员怎样软磨硬泡也无济于事。</w:t>
      </w:r>
    </w:p>
    <w:p>
      <w:pPr>
        <w:ind w:left="0" w:right="0" w:firstLine="560"/>
        <w:spacing w:before="450" w:after="450" w:line="312" w:lineRule="auto"/>
      </w:pPr>
      <w:r>
        <w:rPr>
          <w:rFonts w:ascii="宋体" w:hAnsi="宋体" w:eastAsia="宋体" w:cs="宋体"/>
          <w:color w:val="000"/>
          <w:sz w:val="28"/>
          <w:szCs w:val="28"/>
        </w:rPr>
        <w:t xml:space="preserve">二是缺乏政策扶持使农业经济组织不良贷款清收难。上个世纪八九十年代，农信社自主经营管理薄弱，各级政府行政干预致使农信社发放了一批低质量的农业经济组织贷款，如一些村办造纸厂、水泥厂等，随着这些经济组织的亏损、解体、倒闭，农信社的这部分贷款也由此沉淀下来。这部分贷款大多年限长、金额大、涉及面广，由于缺乏国家相应政策扶持，而使此类不良贷款清收盘活难度相当大。</w:t>
      </w:r>
    </w:p>
    <w:p>
      <w:pPr>
        <w:ind w:left="0" w:right="0" w:firstLine="560"/>
        <w:spacing w:before="450" w:after="450" w:line="312" w:lineRule="auto"/>
      </w:pPr>
      <w:r>
        <w:rPr>
          <w:rFonts w:ascii="宋体" w:hAnsi="宋体" w:eastAsia="宋体" w:cs="宋体"/>
          <w:color w:val="000"/>
          <w:sz w:val="28"/>
          <w:szCs w:val="28"/>
        </w:rPr>
        <w:t xml:space="preserve">三是农业经济的高风险性使小额不良贷款清收难。由于农户尚未形成规模化农业经营，个体抗风险能力小，一旦出现天灾人祸，债务往往难以偿还。市场经济的复杂化也使城市小个体户常常血本无归，无法按期归还债务。这部分不良贷款具有单笔金额小、户数多、分布广的特点，加上不少贷户外出务工、经商，有的还举家外迁、下落不明。要盘活此类不良贷款，如果单靠信贷员一户一户跑清收，工作量巨大，而且势必影响正常业务发展。</w:t>
      </w:r>
    </w:p>
    <w:p>
      <w:pPr>
        <w:ind w:left="0" w:right="0" w:firstLine="560"/>
        <w:spacing w:before="450" w:after="450" w:line="312" w:lineRule="auto"/>
      </w:pPr>
      <w:r>
        <w:rPr>
          <w:rFonts w:ascii="宋体" w:hAnsi="宋体" w:eastAsia="宋体" w:cs="宋体"/>
          <w:color w:val="000"/>
          <w:sz w:val="28"/>
          <w:szCs w:val="28"/>
        </w:rPr>
        <w:t xml:space="preserve">四、清收不良贷款对策</w:t>
      </w:r>
    </w:p>
    <w:p>
      <w:pPr>
        <w:ind w:left="0" w:right="0" w:firstLine="560"/>
        <w:spacing w:before="450" w:after="450" w:line="312" w:lineRule="auto"/>
      </w:pPr>
      <w:r>
        <w:rPr>
          <w:rFonts w:ascii="宋体" w:hAnsi="宋体" w:eastAsia="宋体" w:cs="宋体"/>
          <w:color w:val="000"/>
          <w:sz w:val="28"/>
          <w:szCs w:val="28"/>
        </w:rPr>
        <w:t xml:space="preserve">一是建立主责任人制度，严格责任界定。</w:t>
      </w:r>
    </w:p>
    <w:p>
      <w:pPr>
        <w:ind w:left="0" w:right="0" w:firstLine="560"/>
        <w:spacing w:before="450" w:after="450" w:line="312" w:lineRule="auto"/>
      </w:pPr>
      <w:r>
        <w:rPr>
          <w:rFonts w:ascii="宋体" w:hAnsi="宋体" w:eastAsia="宋体" w:cs="宋体"/>
          <w:color w:val="000"/>
          <w:sz w:val="28"/>
          <w:szCs w:val="28"/>
        </w:rPr>
        <w:t xml:space="preserve">主责任人制，即第一责任人制，是适应农村信用社信贷业务展需要，在实行审贷分离、明确岗位职责和部门职责的基础上，针对有权决策人在决策各环节中的作用及行为而承担责任的管理制度。主责任人制的建立，是对信贷决策各环节有权决策人管理责任的进一步明确，有利于规范信贷决策行为，有利于克服多年来信贷业务逐级报批而由一人承担责任或名为集体承担责任而实际无人承担责任的弊端，是信贷管理制度的又一个创新。通过建立主责任人制，进一步强化责任人的责任意识，确保责任人严格认真履行职责，共同为信贷业务的稳健发燕尾服负责，共同为提高信贷资产质量负责，共同为防范和化解贷款风险负责，建立有效的信贷风险监管机制。</w:t>
      </w:r>
    </w:p>
    <w:p>
      <w:pPr>
        <w:ind w:left="0" w:right="0" w:firstLine="560"/>
        <w:spacing w:before="450" w:after="450" w:line="312" w:lineRule="auto"/>
      </w:pPr>
      <w:r>
        <w:rPr>
          <w:rFonts w:ascii="宋体" w:hAnsi="宋体" w:eastAsia="宋体" w:cs="宋体"/>
          <w:color w:val="000"/>
          <w:sz w:val="28"/>
          <w:szCs w:val="28"/>
        </w:rPr>
        <w:t xml:space="preserve">二是强化制度制约，严格责任追究。</w:t>
      </w:r>
    </w:p>
    <w:p>
      <w:pPr>
        <w:ind w:left="0" w:right="0" w:firstLine="560"/>
        <w:spacing w:before="450" w:after="450" w:line="312" w:lineRule="auto"/>
      </w:pPr>
      <w:r>
        <w:rPr>
          <w:rFonts w:ascii="宋体" w:hAnsi="宋体" w:eastAsia="宋体" w:cs="宋体"/>
          <w:color w:val="000"/>
          <w:sz w:val="28"/>
          <w:szCs w:val="28"/>
        </w:rPr>
        <w:t xml:space="preserve">冷静分析多年来信贷管理不规范和“三违”现象屡禁不止的原因，除信贷管理制度本身不完善的原因外，还有一个比较突出的原因，那就是有章不循，违章不究或追究不严，使信贷人员存有侥幸心理和依赖思想，养成了一边纠改一边违章或只查违章不认真纠正的不良习惯，信贷业务处于一种放任发展的态势，可以说已经给我们带来了沉痛的教训。为了确保信贷业务的健康快速发展，尽快改变信贷人员的惰性思维，必须通过制度建设，进一步明确调查、审查、审批各决策环节有关人员的责任，规范主责任人的行为。</w:t>
      </w:r>
    </w:p>
    <w:p>
      <w:pPr>
        <w:ind w:left="0" w:right="0" w:firstLine="560"/>
        <w:spacing w:before="450" w:after="450" w:line="312" w:lineRule="auto"/>
      </w:pPr>
      <w:r>
        <w:rPr>
          <w:rFonts w:ascii="宋体" w:hAnsi="宋体" w:eastAsia="宋体" w:cs="宋体"/>
          <w:color w:val="000"/>
          <w:sz w:val="28"/>
          <w:szCs w:val="28"/>
        </w:rPr>
        <w:t xml:space="preserve">三是授权范围内的贷款追究体系。</w:t>
      </w:r>
    </w:p>
    <w:p>
      <w:pPr>
        <w:ind w:left="0" w:right="0" w:firstLine="560"/>
        <w:spacing w:before="450" w:after="450" w:line="312" w:lineRule="auto"/>
      </w:pPr>
      <w:r>
        <w:rPr>
          <w:rFonts w:ascii="宋体" w:hAnsi="宋体" w:eastAsia="宋体" w:cs="宋体"/>
          <w:color w:val="000"/>
          <w:sz w:val="28"/>
          <w:szCs w:val="28"/>
        </w:rPr>
        <w:t xml:space="preserve">贷款本金在合同约定期限内必须全额收回，到期未能及时回笼应查明原因，依据实际情况确认各自责任，不可抗力因素造成不能收回的贷款可进行延期，如是人为因素造成的，不良贷款则要进行追究，出现一笔到期未收回贷款，信贷员承担80％的赔偿责任，信用社主管信贷的副主任负10％的赔偿责任，信用社主任负10％的赔偿责任（可从每月工资中扣发，或让信贷员交一定的保证金）。出现两笔到期未收回贷款除承担以上赔偿外，信贷员要停职清收，停职期间内只发生活费，三个月内如收不回，进行下岗清收。出现三笔以上到期未收回贷款，除进行经济赔偿外，解除劳动合同，同时信用社正、副主任要给予记过处分。</w:t>
      </w:r>
    </w:p>
    <w:p>
      <w:pPr>
        <w:ind w:left="0" w:right="0" w:firstLine="560"/>
        <w:spacing w:before="450" w:after="450" w:line="312" w:lineRule="auto"/>
      </w:pPr>
      <w:r>
        <w:rPr>
          <w:rFonts w:ascii="宋体" w:hAnsi="宋体" w:eastAsia="宋体" w:cs="宋体"/>
          <w:color w:val="000"/>
          <w:sz w:val="28"/>
          <w:szCs w:val="28"/>
        </w:rPr>
        <w:t xml:space="preserve">四是超授权范围内的贷款追究体系。</w:t>
      </w:r>
    </w:p>
    <w:p>
      <w:pPr>
        <w:ind w:left="0" w:right="0" w:firstLine="560"/>
        <w:spacing w:before="450" w:after="450" w:line="312" w:lineRule="auto"/>
      </w:pPr>
      <w:r>
        <w:rPr>
          <w:rFonts w:ascii="宋体" w:hAnsi="宋体" w:eastAsia="宋体" w:cs="宋体"/>
          <w:color w:val="000"/>
          <w:sz w:val="28"/>
          <w:szCs w:val="28"/>
        </w:rPr>
        <w:t xml:space="preserve">信用社在进行审批超授权范围内的贷款，要经过的岗位有信贷员岗、审查岗、审批岗，如出现贷款未收回（除去不可抗力因素），信贷员负70％收回责任，审查岗负10％收回责任（审查主责任人负5％责任，其余负5％责任），审批岗负20％收回责任（审批主责任人员负10％责任，其余负10％责任），如出现一笔贷款未收回，根据以上责任划分各自承担相应责任，至贷款收回；如出现两笔贷款未收回，信贷员要停职清收，停职期间内只发生活费，三个月内如收不回，进行下岗清收；出现三笔以上到期未收回贷款，除进行经济赔偿外，解除劳动合同，同时信用社正、副主任要给予记过处分，联社有关人员也要得到处分。</w:t>
      </w:r>
    </w:p>
    <w:p>
      <w:pPr>
        <w:ind w:left="0" w:right="0" w:firstLine="560"/>
        <w:spacing w:before="450" w:after="450" w:line="312" w:lineRule="auto"/>
      </w:pPr>
      <w:r>
        <w:rPr>
          <w:rFonts w:ascii="宋体" w:hAnsi="宋体" w:eastAsia="宋体" w:cs="宋体"/>
          <w:color w:val="000"/>
          <w:sz w:val="28"/>
          <w:szCs w:val="28"/>
        </w:rPr>
        <w:t xml:space="preserve">五是建立清收激励机制。</w:t>
      </w:r>
    </w:p>
    <w:p>
      <w:pPr>
        <w:ind w:left="0" w:right="0" w:firstLine="560"/>
        <w:spacing w:before="450" w:after="450" w:line="312" w:lineRule="auto"/>
      </w:pPr>
      <w:r>
        <w:rPr>
          <w:rFonts w:ascii="宋体" w:hAnsi="宋体" w:eastAsia="宋体" w:cs="宋体"/>
          <w:color w:val="000"/>
          <w:sz w:val="28"/>
          <w:szCs w:val="28"/>
        </w:rPr>
        <w:t xml:space="preserve">我县联社制定了《关于对不良贷款管理清收工作的实施细则》，建立了不良贷款的清收激励机制，明确了清收不良贷款的计酬办法，具体如下：</w:t>
      </w:r>
    </w:p>
    <w:p>
      <w:pPr>
        <w:ind w:left="0" w:right="0" w:firstLine="560"/>
        <w:spacing w:before="450" w:after="450" w:line="312" w:lineRule="auto"/>
      </w:pPr>
      <w:r>
        <w:rPr>
          <w:rFonts w:ascii="宋体" w:hAnsi="宋体" w:eastAsia="宋体" w:cs="宋体"/>
          <w:color w:val="000"/>
          <w:sz w:val="28"/>
          <w:szCs w:val="28"/>
        </w:rPr>
        <w:t xml:space="preserve">对收回1978年以前的不良贷款按收回利息的xx计发；对收回1979年D1985年以前的不良贷款按收回利息的x0%计发；对收回1986年D的不良贷款按收回利息的x%计发；对收回19D的不良贷款按收回利息的x％计发；对收回D的不良贷款按收回利息的x%计发；对收回呆帐贷款、已置换的不良贷款、抵债资产处置后剩余部分的贷款按收回本息的x计发。上述奖励由信用社按月统计上报收回信息单，经县联社稽核部门审查，直接发给清收人。在清收过程中因贷户当时资金不到位，暂无法收回，但能于贷户签发催收通书并制定还款计划的每户奖励信贷员1元。</w:t>
      </w:r>
    </w:p>
    <w:p>
      <w:pPr>
        <w:ind w:left="0" w:right="0" w:firstLine="560"/>
        <w:spacing w:before="450" w:after="450" w:line="312" w:lineRule="auto"/>
      </w:pPr>
      <w:r>
        <w:rPr>
          <w:rFonts w:ascii="宋体" w:hAnsi="宋体" w:eastAsia="宋体" w:cs="宋体"/>
          <w:color w:val="000"/>
          <w:sz w:val="28"/>
          <w:szCs w:val="28"/>
        </w:rPr>
        <w:t xml:space="preserve">六是探索建立“黑名单”制裁制度。</w:t>
      </w:r>
    </w:p>
    <w:p>
      <w:pPr>
        <w:ind w:left="0" w:right="0" w:firstLine="560"/>
        <w:spacing w:before="450" w:after="450" w:line="312" w:lineRule="auto"/>
      </w:pPr>
      <w:r>
        <w:rPr>
          <w:rFonts w:ascii="宋体" w:hAnsi="宋体" w:eastAsia="宋体" w:cs="宋体"/>
          <w:color w:val="000"/>
          <w:sz w:val="28"/>
          <w:szCs w:val="28"/>
        </w:rPr>
        <w:t xml:space="preserve">“黑名单”制裁制度的建立，对于改善农村信用社的信用环境，增强贷款客户的信用意识，有着至关重要的意义。对有不能按期还贷款、不及时结息、擅自改变贷款用途等不良行为的客户要全部用“黑名单”制度进行制裁。建议和专业银行及邮政储蓄强化沟通，建立网络互通、信息共享的信用平台，对有不良记录的客户不但要上农村信用社的“黑名单”，而且还要上到所有金融机构的“黑名单”。同样，对于一些在其他金融机构有不良记录的，我们农村信用社也对其以“黑名单”制度进行制裁，形成对不讲信用、恶意逃废债务的借款人“金融封杀”的强大态势，由此逐步改善金融系统的“信用环境”。</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贷记卡不良清收工作总结4</w:t>
      </w:r>
    </w:p>
    <w:p>
      <w:pPr>
        <w:ind w:left="0" w:right="0" w:firstLine="560"/>
        <w:spacing w:before="450" w:after="450" w:line="312" w:lineRule="auto"/>
      </w:pPr>
      <w:r>
        <w:rPr>
          <w:rFonts w:ascii="宋体" w:hAnsi="宋体" w:eastAsia="宋体" w:cs="宋体"/>
          <w:color w:val="000"/>
          <w:sz w:val="28"/>
          <w:szCs w:val="28"/>
        </w:rPr>
        <w:t xml:space="preserve">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农村环境太恶劣，然而对于出生农村的我其实那都是小ks。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w:t>
      </w:r>
    </w:p>
    <w:p>
      <w:pPr>
        <w:ind w:left="0" w:right="0" w:firstLine="560"/>
        <w:spacing w:before="450" w:after="450" w:line="312" w:lineRule="auto"/>
      </w:pPr>
      <w:r>
        <w:rPr>
          <w:rFonts w:ascii="宋体" w:hAnsi="宋体" w:eastAsia="宋体" w:cs="宋体"/>
          <w:color w:val="000"/>
          <w:sz w:val="28"/>
          <w:szCs w:val="28"/>
        </w:rPr>
        <w:t xml:space="preserve">我们是做业务，客户是我们的上帝。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自入团以来，我进取参加团组织活动，努力改正自身的不足，进取进取。作为一名优秀的共青团员，必须严格执行团员的章程和组织原则，争当青年团员的模范。思想上，我进取上进，热爱社会主义，拥护中国^v^的领导，关心国事，关注身边小事;进取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职责，有坚定的政治立场，进取上进。生活中我为人诚恳，做人正派，助人为乐，遵纪守法，热爱团体，尊敬领导，团结同学，进取参加各种团体活动。在生活上，我平易近人、待人友好、乐于助人、与人相处融洽，并养成良好的生活习惯。有较强的交际本事，团体荣誉感强，且进取进取。在学习中我不断充实自我，丰富头脑，培养自我良好的思考习惯，所以我有着端正的学习态度，善于学习，在大学一年级取得了较好的成绩。我有较强的时间观念，兴趣广泛，能够合理分配学习与工作的时间，并迅速适应大学生活。课余时间里，我进取参与志愿者活动。工作中，作为学生会干部，具有二重身份，在班级和学生会之间难免会引起一些矛盾冲突，我总能很好的解决这些问题，做到学生会、班级工作两不误。我能够进取听取别人的意见，团结同学，远离不良嗜好，我认为：作为一名中国共青团员，应当以身作则，严格要求自我的言行举止，在同学之中树立良好的榜样。所以我进取进取争当优秀团员，今后我会坚持勤奋努力、踏实工作的优良作风，带着活力和职责感对待自我的工作，不辜负团组织对我的期望。</w:t>
      </w:r>
    </w:p>
    <w:p>
      <w:pPr>
        <w:ind w:left="0" w:right="0" w:firstLine="560"/>
        <w:spacing w:before="450" w:after="450" w:line="312" w:lineRule="auto"/>
      </w:pPr>
      <w:r>
        <w:rPr>
          <w:rFonts w:ascii="宋体" w:hAnsi="宋体" w:eastAsia="宋体" w:cs="宋体"/>
          <w:color w:val="000"/>
          <w:sz w:val="28"/>
          <w:szCs w:val="28"/>
        </w:rPr>
        <w:t xml:space="preserve">转眼间，20_年挥手向我们告别了，在这新年来临之际，回顾这一年来的工作，我从一个刚跨出大学门槛的大学生，进入社会工作，自己无论在哪方面都有很多的不足之处;在公司领导及各位同事的支持与帮助下，逐渐改进，学习;通过大半年来的学习，工作模式上有了新的突破，工作方式有了较大的改变，总结以往的经验教训，以待在新的一年有所改进。 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 当然，工作中的痛苦与快乐首先要求有坚定的政治信念与立场，遵纪守法，爱岗敬业的强烈责任感和事业心。严格纪律预示着杰出的成绩，遵守公司制度，坚守工作岗位，以极高的工作热情主动全身心地投入到自己的工作当中去，不骄不躁，配合领导工作。很好的理解自己工作，出色的履行了岗位职责，能够高质、高效的完成本职工作。 以下是我大半年来的工作情况总结：</w:t>
      </w:r>
    </w:p>
    <w:p>
      <w:pPr>
        <w:ind w:left="0" w:right="0" w:firstLine="560"/>
        <w:spacing w:before="450" w:after="450" w:line="312" w:lineRule="auto"/>
      </w:pPr>
      <w:r>
        <w:rPr>
          <w:rFonts w:ascii="宋体" w:hAnsi="宋体" w:eastAsia="宋体" w:cs="宋体"/>
          <w:color w:val="000"/>
          <w:sz w:val="28"/>
          <w:szCs w:val="28"/>
        </w:rPr>
        <w:t xml:space="preserve">主要工作负责 ：</w:t>
      </w:r>
    </w:p>
    <w:p>
      <w:pPr>
        <w:ind w:left="0" w:right="0" w:firstLine="560"/>
        <w:spacing w:before="450" w:after="450" w:line="312" w:lineRule="auto"/>
      </w:pPr>
      <w:r>
        <w:rPr>
          <w:rFonts w:ascii="宋体" w:hAnsi="宋体" w:eastAsia="宋体" w:cs="宋体"/>
          <w:color w:val="000"/>
          <w:sz w:val="28"/>
          <w:szCs w:val="28"/>
        </w:rPr>
        <w:t xml:space="preserve">3、完成主管领导交予的其它事情等。</w:t>
      </w:r>
    </w:p>
    <w:p>
      <w:pPr>
        <w:ind w:left="0" w:right="0" w:firstLine="560"/>
        <w:spacing w:before="450" w:after="450" w:line="312" w:lineRule="auto"/>
      </w:pPr>
      <w:r>
        <w:rPr>
          <w:rFonts w:ascii="宋体" w:hAnsi="宋体" w:eastAsia="宋体" w:cs="宋体"/>
          <w:color w:val="000"/>
          <w:sz w:val="28"/>
          <w:szCs w:val="28"/>
        </w:rPr>
        <w:t xml:space="preserve">新的一年计划：</w:t>
      </w:r>
    </w:p>
    <w:p>
      <w:pPr>
        <w:ind w:left="0" w:right="0" w:firstLine="560"/>
        <w:spacing w:before="450" w:after="450" w:line="312" w:lineRule="auto"/>
      </w:pPr>
      <w:r>
        <w:rPr>
          <w:rFonts w:ascii="宋体" w:hAnsi="宋体" w:eastAsia="宋体" w:cs="宋体"/>
          <w:color w:val="000"/>
          <w:sz w:val="28"/>
          <w:szCs w:val="28"/>
        </w:rPr>
        <w:t xml:space="preserve">1、领导安排的工作，要尽可能的在第一时间完成，不能拖;</w:t>
      </w:r>
    </w:p>
    <w:p>
      <w:pPr>
        <w:ind w:left="0" w:right="0" w:firstLine="560"/>
        <w:spacing w:before="450" w:after="450" w:line="312" w:lineRule="auto"/>
      </w:pPr>
      <w:r>
        <w:rPr>
          <w:rFonts w:ascii="宋体" w:hAnsi="宋体" w:eastAsia="宋体" w:cs="宋体"/>
          <w:color w:val="000"/>
          <w:sz w:val="28"/>
          <w:szCs w:val="28"/>
        </w:rPr>
        <w:t xml:space="preserve">2、要有时间观念;</w:t>
      </w:r>
    </w:p>
    <w:p>
      <w:pPr>
        <w:ind w:left="0" w:right="0" w:firstLine="560"/>
        <w:spacing w:before="450" w:after="450" w:line="312" w:lineRule="auto"/>
      </w:pPr>
      <w:r>
        <w:rPr>
          <w:rFonts w:ascii="宋体" w:hAnsi="宋体" w:eastAsia="宋体" w:cs="宋体"/>
          <w:color w:val="000"/>
          <w:sz w:val="28"/>
          <w:szCs w:val="28"/>
        </w:rPr>
        <w:t xml:space="preserve">3、调整好心态，努力工作;</w:t>
      </w:r>
    </w:p>
    <w:p>
      <w:pPr>
        <w:ind w:left="0" w:right="0" w:firstLine="560"/>
        <w:spacing w:before="450" w:after="450" w:line="312" w:lineRule="auto"/>
      </w:pPr>
      <w:r>
        <w:rPr>
          <w:rFonts w:ascii="宋体" w:hAnsi="宋体" w:eastAsia="宋体" w:cs="宋体"/>
          <w:color w:val="000"/>
          <w:sz w:val="28"/>
          <w:szCs w:val="28"/>
        </w:rPr>
        <w:t xml:space="preserve">4、做好工作记录，养成好习惯;</w:t>
      </w:r>
    </w:p>
    <w:p>
      <w:pPr>
        <w:ind w:left="0" w:right="0" w:firstLine="560"/>
        <w:spacing w:before="450" w:after="450" w:line="312" w:lineRule="auto"/>
      </w:pPr>
      <w:r>
        <w:rPr>
          <w:rFonts w:ascii="宋体" w:hAnsi="宋体" w:eastAsia="宋体" w:cs="宋体"/>
          <w:color w:val="000"/>
          <w:sz w:val="28"/>
          <w:szCs w:val="28"/>
        </w:rPr>
        <w:t xml:space="preserve">5、不断学习PS等相关设计软件，提升自己的工作技能;</w:t>
      </w:r>
    </w:p>
    <w:p>
      <w:pPr>
        <w:ind w:left="0" w:right="0" w:firstLine="560"/>
        <w:spacing w:before="450" w:after="450" w:line="312" w:lineRule="auto"/>
      </w:pPr>
      <w:r>
        <w:rPr>
          <w:rFonts w:ascii="宋体" w:hAnsi="宋体" w:eastAsia="宋体" w:cs="宋体"/>
          <w:color w:val="000"/>
          <w:sz w:val="28"/>
          <w:szCs w:val="28"/>
        </w:rPr>
        <w:t xml:space="preserve">“稳”则和谐，“谐”则事半功倍。</w:t>
      </w:r>
    </w:p>
    <w:p>
      <w:pPr>
        <w:ind w:left="0" w:right="0" w:firstLine="560"/>
        <w:spacing w:before="450" w:after="450" w:line="312" w:lineRule="auto"/>
      </w:pPr>
      <w:r>
        <w:rPr>
          <w:rFonts w:ascii="宋体" w:hAnsi="宋体" w:eastAsia="宋体" w:cs="宋体"/>
          <w:color w:val="000"/>
          <w:sz w:val="28"/>
          <w:szCs w:val="28"/>
        </w:rPr>
        <w:t xml:space="preserve">1 、按要求、构建“和谐”是今年清收管理工作的重中之重，上半年顺应x联社改革的潮流，在原有的xx人的清收队伍的基础上，一不增加资费，二不改变模式，三不增加规模的基础上再增加x人，从而使清收队伍达到50人，成为名符其实的清收团队。鉴于此：一是先形成合力，50人心往一处想，劲往一处使，为了一个共同目标而努力奋斗，后召开了“有交流、有碰撞、聚智慧”的学习活动，员工士气空前高涨，50人摩拳擦掌，形成了一种不完成任务，誓不罢休的良好氛围。二是采取“稳上保下”的措施，xx部、法律部，由于历史原因人员过剩，再增加人员，对员工的士气，有所挫伤，如何安置好增加的人员，确实有点头痛，好在农区的二、三、四部在紧要关头，挺身而出，主动的安排了新增的人员，为总部破解了难题，为联社分了忧，同时也使我们的清收人员在农村这个广阔的天地，大有作为。半年多来，没有听见哪一个清收人员有任何怨言，没有看见哪一个清收人员不努力工作，他们并没有被困难所吓到，而是把困难化成动力，超额完成联社区联社下达的半年任务，在新增加的6名工作人员当中有5人我们大家一定要感激他们，因为有他们的加入“我们的清收事业才有如此精彩，才有如此活力”，他们克服了常人不能克服的困难，在新的清收岗位上起到了无人可“替代”的作用。</w:t>
      </w:r>
    </w:p>
    <w:p>
      <w:pPr>
        <w:ind w:left="0" w:right="0" w:firstLine="560"/>
        <w:spacing w:before="450" w:after="450" w:line="312" w:lineRule="auto"/>
      </w:pPr>
      <w:r>
        <w:rPr>
          <w:rFonts w:ascii="宋体" w:hAnsi="宋体" w:eastAsia="宋体" w:cs="宋体"/>
          <w:color w:val="000"/>
          <w:sz w:val="28"/>
          <w:szCs w:val="28"/>
        </w:rPr>
        <w:t xml:space="preserve">2、找活力、睿智清收，通过前两年“围剿式”清收，清收工作进入了最艰难时期，过去的不说，近两年的清收历程历历在目，20_年全省掀起的“四年贷款”清收，可谓秦响清收攻坚战役的序幕，当年收回本金xxxx余万元，利息xxxx余万元，是一个良好的开局，20_年的集中清收是清收攻坚战的延续，通过浴血奋战，当年收回本金xxxx余万元，利息xxxx余万元，是一个美好的历程，而20_年上半年的清收工作，则称之为清收工作的“煎熬时期”,但全体清收人员并没被困难所吓倒，创造了一个又一个的清收奇迹，半年共收回本金xxx万元，利息xxx万元，清收利息占计划的102%，圆满地完成区联社下达的半年任务。</w:t>
      </w:r>
    </w:p>
    <w:p>
      <w:pPr>
        <w:ind w:left="0" w:right="0" w:firstLine="560"/>
        <w:spacing w:before="450" w:after="450" w:line="312" w:lineRule="auto"/>
      </w:pPr>
      <w:r>
        <w:rPr>
          <w:rFonts w:ascii="宋体" w:hAnsi="宋体" w:eastAsia="宋体" w:cs="宋体"/>
          <w:color w:val="000"/>
          <w:sz w:val="28"/>
          <w:szCs w:val="28"/>
        </w:rPr>
        <w:t xml:space="preserve">二、&gt;执行计划、领导带头</w:t>
      </w:r>
    </w:p>
    <w:p>
      <w:pPr>
        <w:ind w:left="0" w:right="0" w:firstLine="560"/>
        <w:spacing w:before="450" w:after="450" w:line="312" w:lineRule="auto"/>
      </w:pPr>
      <w:r>
        <w:rPr>
          <w:rFonts w:ascii="宋体" w:hAnsi="宋体" w:eastAsia="宋体" w:cs="宋体"/>
          <w:color w:val="000"/>
          <w:sz w:val="28"/>
          <w:szCs w:val="28"/>
        </w:rPr>
        <w:t xml:space="preserve">计划：一要严格执行；二要奖励分明；三要领导带头；四要找方法。</w:t>
      </w:r>
    </w:p>
    <w:p>
      <w:pPr>
        <w:ind w:left="0" w:right="0" w:firstLine="560"/>
        <w:spacing w:before="450" w:after="450" w:line="312" w:lineRule="auto"/>
      </w:pPr>
      <w:r>
        <w:rPr>
          <w:rFonts w:ascii="宋体" w:hAnsi="宋体" w:eastAsia="宋体" w:cs="宋体"/>
          <w:color w:val="000"/>
          <w:sz w:val="28"/>
          <w:szCs w:val="28"/>
        </w:rPr>
        <w:t xml:space="preserve">1、找类比、执行计划，针对今年联社下达计划如何能完成，不良部的全体员工开展大讨论，先是采取类比的方法，分析完成计划的“困难性”和“可能性”，大家一致认为有难度但更有信心，“就像抽烟的朋友在抽烟时，如果没有找到烟盒上的塑料线，就很难拆开，找到了拆开就容易的多”，据此，对联社下达的计划进行科学合理的分配，使大家有完成任务的信心和决心，即：一部：人多力量大，地理环境优越、集中，且额度较大，有一定的偶然性，半年收本计划xxx万元，收息xxx万元；法律部：执行有难度，但只要配合好人民法院，在完成任务上有一定的优势，半年收本计划xx万元，收息计划xx万元；二部：资产规模虽小，但资产质量较好，半年收本xxx万元，收息xx万元；三部：资产规模大，且人员配置足，半年收本xxx万元，收息xx万元；四部：路途遥远，资产质量差，半年收本xxx万元，收息xx万元，如此一类比，大家更有了坚定的信心和决心，四个分部均超额完成半年制定的计划。</w:t>
      </w:r>
    </w:p>
    <w:p>
      <w:pPr>
        <w:ind w:left="0" w:right="0" w:firstLine="560"/>
        <w:spacing w:before="450" w:after="450" w:line="312" w:lineRule="auto"/>
      </w:pPr>
      <w:r>
        <w:rPr>
          <w:rFonts w:ascii="宋体" w:hAnsi="宋体" w:eastAsia="宋体" w:cs="宋体"/>
          <w:color w:val="000"/>
          <w:sz w:val="28"/>
          <w:szCs w:val="28"/>
        </w:rPr>
        <w:t xml:space="preserve">2、找要素、促计划的完成，通过类比、科学下达计划后，后召集全体清收人员讨论一定要找出完成计划的要素，即：“时间+信心”，一是制定预案，确保半年计划的完成，由各分部经理召集清收人员，根据每月的计划制定详细的清收预案，上报总部备案，确定每一个管户人，每一个清收对象，每一户的还本，付息数据，每一户还本付息的时间段，后由各分部经理按时间段进行督办、督收，促其到位，半年共制定本息清收预案xxxx户，金额xxxx万元。二是到每个季度后一个月（3月、6月），由综合部进行反复督办，即：“每天早上一个督办电话，每天通报进度，每一个借款户的时间段执行情况，每周下分部督办一趟”，使计划执行工作进入常态化。</w:t>
      </w:r>
    </w:p>
    <w:p>
      <w:pPr>
        <w:ind w:left="0" w:right="0" w:firstLine="560"/>
        <w:spacing w:before="450" w:after="450" w:line="312" w:lineRule="auto"/>
      </w:pPr>
      <w:r>
        <w:rPr>
          <w:rFonts w:ascii="宋体" w:hAnsi="宋体" w:eastAsia="宋体" w:cs="宋体"/>
          <w:color w:val="000"/>
          <w:sz w:val="28"/>
          <w:szCs w:val="28"/>
        </w:rPr>
        <w:t xml:space="preserve">3、找组合、创新完成计划，自市、区两级联社集中清收推行计件工资以来，每一个清收人员都有自己的责任田和清收对象，既肩负着贷款管理、清收、保全的历史使命，同时更重要的是要根据贷户自身的要求和区联社的计划需求二者相结合，而要盘活每一笔逾期贷款，首先要做到的是人力资源合理配置最优化，这是今年清收工作必须破解的重大难题，既有资产质量板结的成分，又有清收同志对客户不熟的因素，这样就要求清收人员合理组合，对清收工作非常有利，通过权衡“利、弊”后，寻求最佳组合，达到解决问题的目的。</w:t>
      </w:r>
    </w:p>
    <w:p>
      <w:pPr>
        <w:ind w:left="0" w:right="0" w:firstLine="560"/>
        <w:spacing w:before="450" w:after="450" w:line="312" w:lineRule="auto"/>
      </w:pPr>
      <w:r>
        <w:rPr>
          <w:rFonts w:ascii="宋体" w:hAnsi="宋体" w:eastAsia="宋体" w:cs="宋体"/>
          <w:color w:val="000"/>
          <w:sz w:val="28"/>
          <w:szCs w:val="28"/>
        </w:rPr>
        <w:t xml:space="preserve">4、找领导、求真经，半年计划的顺利完成除了全体员工的共同努力和分部经理的率先垂范，更重要的是联社党委的正确领导，正因为有领导的鼓励、支持、引导，才成就了3天收利息100余万元的奇迹，在6月29日，千钧一发的时刻，收息任务还差80余万元，总部迅速召回农区二、三、四部的全体清收人员，与大家欢聚一堂，共同预祝明天全面完成计划的辉煌时刻，说实话，当时大家心也没有底，有些着急，明天一天能收回那么多利息吗？借款人能兑现平常的承诺吗？等等，但我们胜利了，任务如期完成了。</w:t>
      </w:r>
    </w:p>
    <w:p>
      <w:pPr>
        <w:ind w:left="0" w:right="0" w:firstLine="560"/>
        <w:spacing w:before="450" w:after="450" w:line="312" w:lineRule="auto"/>
      </w:pPr>
      <w:r>
        <w:rPr>
          <w:rFonts w:ascii="宋体" w:hAnsi="宋体" w:eastAsia="宋体" w:cs="宋体"/>
          <w:color w:val="000"/>
          <w:sz w:val="28"/>
          <w:szCs w:val="28"/>
        </w:rPr>
        <w:t xml:space="preserve">回顾一年以来的工作开展，在银行领导及部门经理的正确领导下，在部门全体同仁的帮助关心下，能够认真贯彻执行党的路线、方针、政策，服从领导安排，严格执行金融法规和上级联社的各项规定，积极主动的履行岗位职责，较好的完成了年度的工作任务，在思想觉悟、业务素质、操作技能、职能履行等方面都有了一定的进步和提高，现将一年以来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贷记卡不良清收工作总结5</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统计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xx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贷记卡不良清收工作总结6</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贷记卡不良清收工作总结7</w:t>
      </w:r>
    </w:p>
    <w:p>
      <w:pPr>
        <w:ind w:left="0" w:right="0" w:firstLine="560"/>
        <w:spacing w:before="450" w:after="450" w:line="312" w:lineRule="auto"/>
      </w:pPr>
      <w:r>
        <w:rPr>
          <w:rFonts w:ascii="宋体" w:hAnsi="宋体" w:eastAsia="宋体" w:cs="宋体"/>
          <w:color w:val="000"/>
          <w:sz w:val="28"/>
          <w:szCs w:val="28"/>
        </w:rPr>
        <w:t xml:space="preserve">1、有效地控制了各项贷款规模，截止到xx年末各项贷款余额xx万元，比年初增加xx万元，增长xx%，同比多增xx万元，完成全年各项贷款增量任务xx万元的xx%。其中：农业贷款余额xx万元，比年初增加xx万元，增长xx%，同比多增xx万元，占比xx%;农村工商业贷款余额xx万元，比年初增加xx万元，同比多增xx万元，占比xx%;其他贷款余额xx万元，比年初下降xx万元，同比少增xx万元，占比xx%。</w:t>
      </w:r>
    </w:p>
    <w:p>
      <w:pPr>
        <w:ind w:left="0" w:right="0" w:firstLine="560"/>
        <w:spacing w:before="450" w:after="450" w:line="312" w:lineRule="auto"/>
      </w:pPr>
      <w:r>
        <w:rPr>
          <w:rFonts w:ascii="宋体" w:hAnsi="宋体" w:eastAsia="宋体" w:cs="宋体"/>
          <w:color w:val="000"/>
          <w:sz w:val="28"/>
          <w:szCs w:val="28"/>
        </w:rPr>
        <w:t xml:space="preserve">2、贷款利息收入稳步增长。xx年末贷款利息收入实现xx万元，同比增加xx万元，完成全年收息任务xx万元的xx%。</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贷记卡不良清收工作总结8</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20xx年是继续全面深化农村信用社改革、促进发展的关键年，信贷管理部全体人员齐心协力，认真履行服务“三农”宗旨，在联社领导和银监部门的正确领导下，在联社各部、室及各基层社的大力配合下，不断深化体制改革，强化信贷管理，树立信贷营销理念，建立、完善和落实各项信贷管理制度，大力清收和盘活不良贷款，有效地促进了信贷工作及各项业务的健康稳步发展。为促使今后的信贷工作全面向规范化、制度化和成效化方向迈进，现将20xx年度信贷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贷记卡不良清收工作总结9</w:t>
      </w:r>
    </w:p>
    <w:p>
      <w:pPr>
        <w:ind w:left="0" w:right="0" w:firstLine="560"/>
        <w:spacing w:before="450" w:after="450" w:line="312" w:lineRule="auto"/>
      </w:pPr>
      <w:r>
        <w:rPr>
          <w:rFonts w:ascii="宋体" w:hAnsi="宋体" w:eastAsia="宋体" w:cs="宋体"/>
          <w:color w:val="000"/>
          <w:sz w:val="28"/>
          <w:szCs w:val="28"/>
        </w:rPr>
        <w:t xml:space="preserve">(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贷记卡不良清收工作总结10</w:t>
      </w:r>
    </w:p>
    <w:p>
      <w:pPr>
        <w:ind w:left="0" w:right="0" w:firstLine="560"/>
        <w:spacing w:before="450" w:after="450" w:line="312" w:lineRule="auto"/>
      </w:pPr>
      <w:r>
        <w:rPr>
          <w:rFonts w:ascii="宋体" w:hAnsi="宋体" w:eastAsia="宋体" w:cs="宋体"/>
          <w:color w:val="000"/>
          <w:sz w:val="28"/>
          <w:szCs w:val="28"/>
        </w:rPr>
        <w:t xml:space="preserve">（一）深入学习党的理论知识和^v^系列重要讲话通过不断加强学习领会，把理想信念印在思想深处，切实增强政治鉴别力和敏锐性，时刻保持正确的政治方向。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（二）不断锤炼党性意识，增强党性修养。时刻牢记、经常反思，对照先进模范人物，查找思想上的差距和不足。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作为派出所所长要带头遵守中央八项规定和廉洁自律的有关纪律，学习研究好《准则》和《条例》，坚持勤俭节约；始终把严守党的政治纪律和政治规矩摆在首位，顶得住人情、管得住小节，不该说的不说，不该做的坚决不做，真正做到正人先正已；进一步净化生活圈、社交圈和娱乐圈，管好配偶、子女和所内全体民警，为他们树立模范榜样。</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贷记卡不良清收工作总结11</w:t>
      </w:r>
    </w:p>
    <w:p>
      <w:pPr>
        <w:ind w:left="0" w:right="0" w:firstLine="560"/>
        <w:spacing w:before="450" w:after="450" w:line="312" w:lineRule="auto"/>
      </w:pPr>
      <w:r>
        <w:rPr>
          <w:rFonts w:ascii="宋体" w:hAnsi="宋体" w:eastAsia="宋体" w:cs="宋体"/>
          <w:color w:val="000"/>
          <w:sz w:val="28"/>
          <w:szCs w:val="28"/>
        </w:rPr>
        <w:t xml:space="preserve">1、本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本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贷记卡不良清收工作总结12</w:t>
      </w:r>
    </w:p>
    <w:p>
      <w:pPr>
        <w:ind w:left="0" w:right="0" w:firstLine="560"/>
        <w:spacing w:before="450" w:after="450" w:line="312" w:lineRule="auto"/>
      </w:pPr>
      <w:r>
        <w:rPr>
          <w:rFonts w:ascii="宋体" w:hAnsi="宋体" w:eastAsia="宋体" w:cs="宋体"/>
          <w:color w:val="000"/>
          <w:sz w:val="28"/>
          <w:szCs w:val="28"/>
        </w:rPr>
        <w:t xml:space="preserve">汉烟一厂是省烟草公司直属企业，从至，在城固联社贷款5050万元。从开始，国家烟草专卖局进行体制改革，将生产与销售分离。汉烟一厂被列入先关停企业名单，并于当年11月正式停产。</w:t>
      </w:r>
    </w:p>
    <w:p>
      <w:pPr>
        <w:ind w:left="0" w:right="0" w:firstLine="560"/>
        <w:spacing w:before="450" w:after="450" w:line="312" w:lineRule="auto"/>
      </w:pPr>
      <w:r>
        <w:rPr>
          <w:rFonts w:ascii="宋体" w:hAnsi="宋体" w:eastAsia="宋体" w:cs="宋体"/>
          <w:color w:val="000"/>
          <w:sz w:val="28"/>
          <w:szCs w:val="28"/>
        </w:rPr>
        <w:t xml:space="preserve">面对改制后的汉中卷烟一厂，城固联社贷款悬空、信贷资金将面临巨大风险，对此，省联社召开紧急会议进行研究，及时向人总行、银监会反映情况，请求国家在实施企业破产中能考虑信用社的权益，保障信用社的利益不受损失。同时省联社派专人向国家烟草专卖局、省政府报告，请求国家烟草专卖局妥善解决汉烟一厂拖欠农村信用社债务。20至20，省联社先后两次派专人带领相关联社人员赴北京，以争取国家烟草专卖局有关部门的支持。年，省联社终于争取到了国家_的支持，省联社风险部、城固联社还多次与省中烟公司进行谈判、协商，要求妥善解决原汉中卷烟一厂所欠城固联社贷款本息问题。经过与陕西省中烟公司多次谈判，原汉中卷烟一厂所欠城固联社贷款本息5250万元于20_年11月底已全部归还到位。</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贷记卡不良清收工作总结13</w:t>
      </w:r>
    </w:p>
    <w:p>
      <w:pPr>
        <w:ind w:left="0" w:right="0" w:firstLine="560"/>
        <w:spacing w:before="450" w:after="450" w:line="312" w:lineRule="auto"/>
      </w:pPr>
      <w:r>
        <w:rPr>
          <w:rFonts w:ascii="宋体" w:hAnsi="宋体" w:eastAsia="宋体" w:cs="宋体"/>
          <w:color w:val="000"/>
          <w:sz w:val="28"/>
          <w:szCs w:val="28"/>
        </w:rPr>
        <w:t xml:space="preserve">清欠工作虽然总体上比较积极，但还存在较多不足，如对法律的学习不够、个人能力、整体素质有待提高等，所有这些都需要在以后的工作中加以改正、提高和完善。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新的一年已经来临，我们全体清欠人员将满怀信心，严格按照总经理的要求，发扬伟大的;**精神;，团结一致，勤奋学习，扎实工作，克服一切困难，争取20**年取得更好的成绩，为**的大发展贡献我们的力量。</w:t>
      </w:r>
    </w:p>
    <w:p>
      <w:pPr>
        <w:ind w:left="0" w:right="0" w:firstLine="560"/>
        <w:spacing w:before="450" w:after="450" w:line="312" w:lineRule="auto"/>
      </w:pPr>
      <w:r>
        <w:rPr>
          <w:rFonts w:ascii="宋体" w:hAnsi="宋体" w:eastAsia="宋体" w:cs="宋体"/>
          <w:color w:val="000"/>
          <w:sz w:val="28"/>
          <w:szCs w:val="28"/>
        </w:rPr>
        <w:t xml:space="preserve">俗话说，凡事预则立，不预则废。清收清欠工作是摆在全体领导干部面前必须打赢的攻坚战，如果没有足够的准备和完善的计划，是难以取得最后胜利的。当前，企业清收清欠工作情况复杂，任务艰巨，要想确保全面完成清欠工作任务目标，做到;四个注重;是坚实基础。</w:t>
      </w:r>
    </w:p>
    <w:p>
      <w:pPr>
        <w:ind w:left="0" w:right="0" w:firstLine="560"/>
        <w:spacing w:before="450" w:after="450" w:line="312" w:lineRule="auto"/>
      </w:pPr>
      <w:r>
        <w:rPr>
          <w:rFonts w:ascii="宋体" w:hAnsi="宋体" w:eastAsia="宋体" w:cs="宋体"/>
          <w:color w:val="000"/>
          <w:sz w:val="28"/>
          <w:szCs w:val="28"/>
        </w:rPr>
        <w:t xml:space="preserve">要注重领导责任。领导干部要自觉承担起清收清欠的;主体责任;，这既是提升企业发展质量的内在要求，也是改善经营环境、适应市场竞争的客观需要，我们必须稳下心、沉下身来亲自抓清收清欠工作，为上级领导分忧，为企业发展解难，撑起;一片天;；项目经理要有强烈的使命感和坚定的事业心，踏下心来抓好具体清收清欠任务开展，选好用好工作人员，自觉担负起清收清欠的;终身责任;。</w:t>
      </w:r>
    </w:p>
    <w:p>
      <w:pPr>
        <w:ind w:left="0" w:right="0" w:firstLine="560"/>
        <w:spacing w:before="450" w:after="450" w:line="312" w:lineRule="auto"/>
      </w:pPr>
      <w:r>
        <w:rPr>
          <w:rFonts w:ascii="宋体" w:hAnsi="宋体" w:eastAsia="宋体" w:cs="宋体"/>
          <w:color w:val="000"/>
          <w:sz w:val="28"/>
          <w:szCs w:val="28"/>
        </w:rPr>
        <w:t xml:space="preserve">要注重能力提升。领导干部要加强学习，注重培养超前战略思维，正确把握清收清欠工作的现象与本质、必然与偶然、可能性与现实性的差异，学会善于从大处着眼、小处着手，由远看近、未雨绸缪；要善于全面把握大局，不谋全局者，不足谋一域，站在企业科学发展的制高点，审时度势，趋利避害，驾驭清收清欠工作全局；要注重培育善于分析解决清收清欠复杂局面的能力，要有敏锐鉴别力、局面控制力、快速反应力、组织协调力，努力把清收清欠工作保持在稳定可控状态。</w:t>
      </w:r>
    </w:p>
    <w:p>
      <w:pPr>
        <w:ind w:left="0" w:right="0" w:firstLine="560"/>
        <w:spacing w:before="450" w:after="450" w:line="312" w:lineRule="auto"/>
      </w:pPr>
      <w:r>
        <w:rPr>
          <w:rFonts w:ascii="宋体" w:hAnsi="宋体" w:eastAsia="宋体" w:cs="宋体"/>
          <w:color w:val="000"/>
          <w:sz w:val="28"/>
          <w:szCs w:val="28"/>
        </w:rPr>
        <w:t xml:space="preserve">要注重转变作风。各级领导干部要履行好清收清欠工作职责，必须要有强烈的责任感，重任在肩，实干兴企；要有切中要害的敏锐感，学会借;力;借;势;；要有乐在其中的兴奋感，保持工作热情；要对清收清欠工作人员有亲切感，知人善任，激发积极性；要对清收清欠工作有使命感，忠于企业，正人正心，杜绝损公肥私；要对筑牢思想防线有紧迫感，常怀律己之心、常修为政之德，绷紧廉洁自律弦；要保持高度的安全感，注重方式，合理合法，利己利企；要有提升企业发展质量的荣誉感，指标在手，时不我待。</w:t>
      </w:r>
    </w:p>
    <w:p>
      <w:pPr>
        <w:ind w:left="0" w:right="0" w:firstLine="560"/>
        <w:spacing w:before="450" w:after="450" w:line="312" w:lineRule="auto"/>
      </w:pPr>
      <w:r>
        <w:rPr>
          <w:rFonts w:ascii="宋体" w:hAnsi="宋体" w:eastAsia="宋体" w:cs="宋体"/>
          <w:color w:val="000"/>
          <w:sz w:val="28"/>
          <w:szCs w:val="28"/>
        </w:rPr>
        <w:t xml:space="preserve">要注重团结协作。清收清欠不是某个人、某个部门单一独立的工作，正所谓单丝不成线，独木不成林，要充分调动各级领导干部、各级组织的清收清欠积极性，有效发挥各职能部门的作用，全员推动，全力推动，相互配合，相互支持，塑造合力，形成一个和谐互动、齐心协力的工作局面。</w:t>
      </w:r>
    </w:p>
    <w:p>
      <w:pPr>
        <w:ind w:left="0" w:right="0" w:firstLine="560"/>
        <w:spacing w:before="450" w:after="450" w:line="312" w:lineRule="auto"/>
      </w:pPr>
      <w:r>
        <w:rPr>
          <w:rFonts w:ascii="宋体" w:hAnsi="宋体" w:eastAsia="宋体" w:cs="宋体"/>
          <w:color w:val="000"/>
          <w:sz w:val="28"/>
          <w:szCs w:val="28"/>
        </w:rPr>
        <w:t xml:space="preserve">任务目标有定数，清收清欠无尽时，作为企业的每一名员工，我们只有增强紧迫感和责任感，做好清收清欠;打持久战;的准备，以更加饱满的工作热情，更加良好的精神状态，落实责任，强化执行，扎实工作，攻坚克难，才能顺利完成清收清欠工作的各项任务目标。</w:t>
      </w:r>
    </w:p>
    <w:p>
      <w:pPr>
        <w:ind w:left="0" w:right="0" w:firstLine="560"/>
        <w:spacing w:before="450" w:after="450" w:line="312" w:lineRule="auto"/>
      </w:pPr>
      <w:r>
        <w:rPr>
          <w:rFonts w:ascii="宋体" w:hAnsi="宋体" w:eastAsia="宋体" w:cs="宋体"/>
          <w:color w:val="000"/>
          <w:sz w:val="28"/>
          <w:szCs w:val="28"/>
        </w:rPr>
        <w:t xml:space="preserve">在过去的一年中，我的人生经历了很大的变化，无论是工作上，学习上，还是思想上都逐渐成熟起来。我从事着一份最平凡的工作柜员。我热爱这份工作，把它作为我事业的一个起点。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员工，特别是一线员工，我深切感受到自己肩负的重任。所以我每天都以饱满的热情，用心服务，真诚服务，以自己积极的工作态度羸得顾客的信任。柜台是展示工行形象的窗口，面对各类客户，柜员要熟练操作、热忱服务，日复一日，用点点滴滴的周到服务让客户真正体会到工行人的真诚，感受到在工行办业务的温馨。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年来，我立足本职岗位，在日常工作中，我积极刻苦钻研新知识，新业务，理论结合实践，熟练掌握各项服务技能。向有经验的同事请教，减少工作中的差错。在为客户服务的过程中，我始终坚持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我从点滴小事做起，在办理业务时，尽量做到快捷、准确、高效，让客户少等、少跑、少问，给客户提供及时、准时、定时、随时的服务。_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严格按总行和支行制定的各项规章制度来进行实际操作。在我做好自己工作的同时，还用我多年来在会计工作中的经验来帮助其他的同志，同志们有了什么样的问题，只要问我，我都会细心的予以解答。当我也有问题的时候，我会十分虚心的向其他同志请教。对待业务技能，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回顾过去一年检查自身存在的问题，我认为：一是学习不够。当前，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贷记卡不良清收工作总结14</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w:t>
      </w:r>
    </w:p>
    <w:p>
      <w:pPr>
        <w:ind w:left="0" w:right="0" w:firstLine="560"/>
        <w:spacing w:before="450" w:after="450" w:line="312" w:lineRule="auto"/>
      </w:pPr>
      <w:r>
        <w:rPr>
          <w:rFonts w:ascii="宋体" w:hAnsi="宋体" w:eastAsia="宋体" w:cs="宋体"/>
          <w:color w:val="000"/>
          <w:sz w:val="28"/>
          <w:szCs w:val="28"/>
        </w:rPr>
        <w:t xml:space="preserve">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w:t>
      </w:r>
    </w:p>
    <w:p>
      <w:pPr>
        <w:ind w:left="0" w:right="0" w:firstLine="560"/>
        <w:spacing w:before="450" w:after="450" w:line="312" w:lineRule="auto"/>
      </w:pPr>
      <w:r>
        <w:rPr>
          <w:rFonts w:ascii="宋体" w:hAnsi="宋体" w:eastAsia="宋体" w:cs="宋体"/>
          <w:color w:val="000"/>
          <w:sz w:val="28"/>
          <w:szCs w:val="28"/>
        </w:rPr>
        <w:t xml:space="preserve">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2024-11-22T12:02:10+08:00</dcterms:created>
  <dcterms:modified xsi:type="dcterms:W3CDTF">2024-11-22T12:02:10+08:00</dcterms:modified>
</cp:coreProperties>
</file>

<file path=docProps/custom.xml><?xml version="1.0" encoding="utf-8"?>
<Properties xmlns="http://schemas.openxmlformats.org/officeDocument/2006/custom-properties" xmlns:vt="http://schemas.openxmlformats.org/officeDocument/2006/docPropsVTypes"/>
</file>