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窗口保护工作总结标题(24篇)</w:t>
      </w:r>
      <w:bookmarkEnd w:id="1"/>
    </w:p>
    <w:p>
      <w:pPr>
        <w:jc w:val="center"/>
        <w:spacing w:before="0" w:after="450"/>
      </w:pPr>
      <w:r>
        <w:rPr>
          <w:rFonts w:ascii="Arial" w:hAnsi="Arial" w:eastAsia="Arial" w:cs="Arial"/>
          <w:color w:val="999999"/>
          <w:sz w:val="20"/>
          <w:szCs w:val="20"/>
        </w:rPr>
        <w:t xml:space="preserve">来源：网络  作者：紫云轻舞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窗口保护工作总结标题1一个多月以来，我始终遵守局内部和政务中心的各项规章，积极工作，使窗口各项工作得到好评。主要有以下几方面：&gt;一、思想政治方面作为窗口的工作人员，要想把窗口工作做好并得到社会的认可，不是件容易的事。作为城市规划的窗口工作人...</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w:t>
      </w:r>
    </w:p>
    <w:p>
      <w:pPr>
        <w:ind w:left="0" w:right="0" w:firstLine="560"/>
        <w:spacing w:before="450" w:after="450" w:line="312" w:lineRule="auto"/>
      </w:pPr>
      <w:r>
        <w:rPr>
          <w:rFonts w:ascii="宋体" w:hAnsi="宋体" w:eastAsia="宋体" w:cs="宋体"/>
          <w:color w:val="000"/>
          <w:sz w:val="28"/>
          <w:szCs w:val="28"/>
        </w:rPr>
        <w:t xml:space="preserve">一个多月以来，我始终遵守局内部和政务中心的各项规章，积极工作，使窗口各项工作得到好评。主要有以下几方面：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 “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v^节约排污权交易费用40余万元，现正在帮助乙二醇项目申请环境容量，预计可节约交易资金</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 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 ，共办理环评项目116个，总投资亿元，较去年相比增加;验收项目33个，较去年相比增加 ，总投资</w:t>
      </w:r>
    </w:p>
    <w:p>
      <w:pPr>
        <w:ind w:left="0" w:right="0" w:firstLine="560"/>
        <w:spacing w:before="450" w:after="450" w:line="312" w:lineRule="auto"/>
      </w:pPr>
      <w:r>
        <w:rPr>
          <w:rFonts w:ascii="宋体" w:hAnsi="宋体" w:eastAsia="宋体" w:cs="宋体"/>
          <w:color w:val="000"/>
          <w:sz w:val="28"/>
          <w:szCs w:val="28"/>
        </w:rPr>
        <w:t xml:space="preserve">亿元，较去年相比增加 。</w:t>
      </w:r>
    </w:p>
    <w:p>
      <w:pPr>
        <w:ind w:left="0" w:right="0" w:firstLine="560"/>
        <w:spacing w:before="450" w:after="450" w:line="312" w:lineRule="auto"/>
      </w:pPr>
      <w:r>
        <w:rPr>
          <w:rFonts w:ascii="宋体" w:hAnsi="宋体" w:eastAsia="宋体" w:cs="宋体"/>
          <w:color w:val="000"/>
          <w:sz w:val="28"/>
          <w:szCs w:val="28"/>
        </w:rPr>
        <w:t xml:space="preserve">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w:t>
      </w:r>
    </w:p>
    <w:p>
      <w:pPr>
        <w:ind w:left="0" w:right="0" w:firstLine="560"/>
        <w:spacing w:before="450" w:after="450" w:line="312" w:lineRule="auto"/>
      </w:pPr>
      <w:r>
        <w:rPr>
          <w:rFonts w:ascii="宋体" w:hAnsi="宋体" w:eastAsia="宋体" w:cs="宋体"/>
          <w:color w:val="000"/>
          <w:sz w:val="28"/>
          <w:szCs w:val="28"/>
        </w:rPr>
        <w:t xml:space="preserve">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200*年，我分局在市局的正确领导下，在有单位的支持帮助下，全体同志齐心协力，团结一致，始终坚持“三个代表”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xx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xx大”精神、“三个代表”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窗口保护工作总结标题3</w:t>
      </w:r>
    </w:p>
    <w:p>
      <w:pPr>
        <w:ind w:left="0" w:right="0" w:firstLine="560"/>
        <w:spacing w:before="450" w:after="450" w:line="312" w:lineRule="auto"/>
      </w:pPr>
      <w:r>
        <w:rPr>
          <w:rFonts w:ascii="宋体" w:hAnsi="宋体" w:eastAsia="宋体" w:cs="宋体"/>
          <w:color w:val="000"/>
          <w:sz w:val="28"/>
          <w:szCs w:val="28"/>
        </w:rPr>
        <w:t xml:space="preserve">虽然到来了近一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窗口保护工作总结标题4</w:t>
      </w:r>
    </w:p>
    <w:p>
      <w:pPr>
        <w:ind w:left="0" w:right="0" w:firstLine="560"/>
        <w:spacing w:before="450" w:after="450" w:line="312" w:lineRule="auto"/>
      </w:pPr>
      <w:r>
        <w:rPr>
          <w:rFonts w:ascii="宋体" w:hAnsi="宋体" w:eastAsia="宋体" w:cs="宋体"/>
          <w:color w:val="000"/>
          <w:sz w:val="28"/>
          <w:szCs w:val="28"/>
        </w:rPr>
        <w:t xml:space="preserve">今年以来，根据中心、单位的有关部署和要求，我窗口紧紧围绕标准化建设工作，以加强效能建设为切入点，以创新服务机制为抓手，扎实开展我窗口单位服务，实现政务服务的提速提效，努力完成领交办的各项工作任务。在工作中，我们认真、仔细、及时、快捷的办理每一笔业务，把较平凡的工作做到有始有终，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&gt;一、扎实做好审批办件工作，满足社会公众需要。</w:t>
      </w:r>
    </w:p>
    <w:p>
      <w:pPr>
        <w:ind w:left="0" w:right="0" w:firstLine="560"/>
        <w:spacing w:before="450" w:after="450" w:line="312" w:lineRule="auto"/>
      </w:pPr>
      <w:r>
        <w:rPr>
          <w:rFonts w:ascii="宋体" w:hAnsi="宋体" w:eastAsia="宋体" w:cs="宋体"/>
          <w:color w:val="000"/>
          <w:sz w:val="28"/>
          <w:szCs w:val="28"/>
        </w:rPr>
        <w:t xml:space="preserve">今年，我窗口单位按时审批的《动物防疫条件合格证》共计24件，全部办件在承诺期限内办结率达到100%。其中，即办件占总办件量的100%，办件质量进一步提高。</w:t>
      </w:r>
    </w:p>
    <w:p>
      <w:pPr>
        <w:ind w:left="0" w:right="0" w:firstLine="560"/>
        <w:spacing w:before="450" w:after="450" w:line="312" w:lineRule="auto"/>
      </w:pPr>
      <w:r>
        <w:rPr>
          <w:rFonts w:ascii="宋体" w:hAnsi="宋体" w:eastAsia="宋体" w:cs="宋体"/>
          <w:color w:val="000"/>
          <w:sz w:val="28"/>
          <w:szCs w:val="28"/>
        </w:rPr>
        <w:t xml:space="preserve">&gt;二、创新服务机制，实现政务服务的提速提效。</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窗口保护工作总结标题5</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窗口人员根据中心开展的“政务服务标准化”、“窗口服务标准化”等活动，能够认真对照和自查，时刻注意窗口形象。经过不断地学习和锻炼，努力提高自身的素质，我们已经能够熟练掌握本窗口的工作程序和工作技能。</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窗口人员按照中心的要求，实行a、b岗制，保证了来我局窗口办事人员即时办理。工作中，我们能以制度、纪律规范自己的言行，严格遵守中心各种规章制度，尊重领导，团结同志，谦虚谨慎，主动接受中心提出的意见，不断改进窗口的工作。</w:t>
      </w:r>
    </w:p>
    <w:p>
      <w:pPr>
        <w:ind w:left="0" w:right="0" w:firstLine="560"/>
        <w:spacing w:before="450" w:after="450" w:line="312" w:lineRule="auto"/>
      </w:pPr>
      <w:r>
        <w:rPr>
          <w:rFonts w:ascii="宋体" w:hAnsi="宋体" w:eastAsia="宋体" w:cs="宋体"/>
          <w:color w:val="000"/>
          <w:sz w:val="28"/>
          <w:szCs w:val="28"/>
        </w:rPr>
        <w:t xml:space="preserve">&gt;三、规范审批行为，公开审批程序</w:t>
      </w:r>
    </w:p>
    <w:p>
      <w:pPr>
        <w:ind w:left="0" w:right="0" w:firstLine="560"/>
        <w:spacing w:before="450" w:after="450" w:line="312" w:lineRule="auto"/>
      </w:pPr>
      <w:r>
        <w:rPr>
          <w:rFonts w:ascii="宋体" w:hAnsi="宋体" w:eastAsia="宋体" w:cs="宋体"/>
          <w:color w:val="000"/>
          <w:sz w:val="28"/>
          <w:szCs w:val="28"/>
        </w:rPr>
        <w:t xml:space="preserve">我窗口依据《_行政许可法》、《河北省城市市容和环境卫生条例》、《城市道路管理条例》等相关法律法规，依照中心的规定和管理要求，为方便群众办事和利于群众监督，制定了服务指南，公开审批事项、审批依据、审批条件、审批程序、承诺期限、收费标准，以及需要提交申请示范文本。</w:t>
      </w:r>
    </w:p>
    <w:p>
      <w:pPr>
        <w:ind w:left="0" w:right="0" w:firstLine="560"/>
        <w:spacing w:before="450" w:after="450" w:line="312" w:lineRule="auto"/>
      </w:pPr>
      <w:r>
        <w:rPr>
          <w:rFonts w:ascii="宋体" w:hAnsi="宋体" w:eastAsia="宋体" w:cs="宋体"/>
          <w:color w:val="000"/>
          <w:sz w:val="28"/>
          <w:szCs w:val="28"/>
        </w:rPr>
        <w:t xml:space="preserve">&gt;四、文明行政，热情服务</w:t>
      </w:r>
    </w:p>
    <w:p>
      <w:pPr>
        <w:ind w:left="0" w:right="0" w:firstLine="560"/>
        <w:spacing w:before="450" w:after="450" w:line="312" w:lineRule="auto"/>
      </w:pPr>
      <w:r>
        <w:rPr>
          <w:rFonts w:ascii="宋体" w:hAnsi="宋体" w:eastAsia="宋体" w:cs="宋体"/>
          <w:color w:val="000"/>
          <w:sz w:val="28"/>
          <w:szCs w:val="28"/>
        </w:rPr>
        <w:t xml:space="preserve">我窗口工作人员在工作中，始终牢记服务宗旨，不断优化服务意识，热情周到、文明礼貌，对服务对象做到来有迎声，询问有答声，离开有送声。及时受理行政许可事项，对申请材料不全或不符合法定形式的，当场一次性告知申请人，对符合条件的在有效工作日内尽量提前办结。</w:t>
      </w:r>
    </w:p>
    <w:p>
      <w:pPr>
        <w:ind w:left="0" w:right="0" w:firstLine="560"/>
        <w:spacing w:before="450" w:after="450" w:line="312" w:lineRule="auto"/>
      </w:pPr>
      <w:r>
        <w:rPr>
          <w:rFonts w:ascii="宋体" w:hAnsi="宋体" w:eastAsia="宋体" w:cs="宋体"/>
          <w:color w:val="000"/>
          <w:sz w:val="28"/>
          <w:szCs w:val="28"/>
        </w:rPr>
        <w:t xml:space="preserve">&gt;五、强化职能，提速提效</w:t>
      </w:r>
    </w:p>
    <w:p>
      <w:pPr>
        <w:ind w:left="0" w:right="0" w:firstLine="560"/>
        <w:spacing w:before="450" w:after="450" w:line="312" w:lineRule="auto"/>
      </w:pPr>
      <w:r>
        <w:rPr>
          <w:rFonts w:ascii="宋体" w:hAnsi="宋体" w:eastAsia="宋体" w:cs="宋体"/>
          <w:color w:val="000"/>
          <w:sz w:val="28"/>
          <w:szCs w:val="28"/>
        </w:rPr>
        <w:t xml:space="preserve">我窗口根据上级部门及政务中心提出的“政务服务标准化”的要求，参照容缺受理文件精神内容，结合本单位的实际情况，将审批环节压缩到最少，材料提供密切联系实际，大大提高了行政许可事项办理效率。</w:t>
      </w:r>
    </w:p>
    <w:p>
      <w:pPr>
        <w:ind w:left="0" w:right="0" w:firstLine="560"/>
        <w:spacing w:before="450" w:after="450" w:line="312" w:lineRule="auto"/>
      </w:pPr>
      <w:r>
        <w:rPr>
          <w:rFonts w:ascii="宋体" w:hAnsi="宋体" w:eastAsia="宋体" w:cs="宋体"/>
          <w:color w:val="000"/>
          <w:sz w:val="28"/>
          <w:szCs w:val="28"/>
        </w:rPr>
        <w:t xml:space="preserve">&gt;六、服从领导，遵规守纪</w:t>
      </w:r>
    </w:p>
    <w:p>
      <w:pPr>
        <w:ind w:left="0" w:right="0" w:firstLine="560"/>
        <w:spacing w:before="450" w:after="450" w:line="312" w:lineRule="auto"/>
      </w:pPr>
      <w:r>
        <w:rPr>
          <w:rFonts w:ascii="宋体" w:hAnsi="宋体" w:eastAsia="宋体" w:cs="宋体"/>
          <w:color w:val="000"/>
          <w:sz w:val="28"/>
          <w:szCs w:val="28"/>
        </w:rPr>
        <w:t xml:space="preserve">我窗口工作人员积极参加中心组织的各项活动，认真遵守中心的各项规章制度和作息时间，坚持上岗签到、挂牌服务，树立了良好的窗口服务形象。</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（一）继续努力学习业务，自觉遵守政务服务中心制定的一切制度和工作纪律，我们将行政审批项目、内容、流程进一步清理和规范，做到行政审批项目、流程、办事指南严格标准化。</w:t>
      </w:r>
    </w:p>
    <w:p>
      <w:pPr>
        <w:ind w:left="0" w:right="0" w:firstLine="560"/>
        <w:spacing w:before="450" w:after="450" w:line="312" w:lineRule="auto"/>
      </w:pPr>
      <w:r>
        <w:rPr>
          <w:rFonts w:ascii="宋体" w:hAnsi="宋体" w:eastAsia="宋体" w:cs="宋体"/>
          <w:color w:val="000"/>
          <w:sz w:val="28"/>
          <w:szCs w:val="28"/>
        </w:rPr>
        <w:t xml:space="preserve">（二）加强学习，提高服务质量，使窗口成为手续最简、最短、服务最优、效率最高的一流服务平台。严格按程序和时限对行政审批事项依法受理、审核、转报、发证、备案等，认真履行局机关赋予的业务审批受理职责。</w:t>
      </w:r>
    </w:p>
    <w:p>
      <w:pPr>
        <w:ind w:left="0" w:right="0" w:firstLine="560"/>
        <w:spacing w:before="450" w:after="450" w:line="312" w:lineRule="auto"/>
      </w:pPr>
      <w:r>
        <w:rPr>
          <w:rFonts w:ascii="宋体" w:hAnsi="宋体" w:eastAsia="宋体" w:cs="宋体"/>
          <w:color w:val="000"/>
          <w:sz w:val="28"/>
          <w:szCs w:val="28"/>
        </w:rPr>
        <w:t xml:space="preserve">（三）增强工作创新意识，创造性开展工作，积极向先进窗口学习，以保持对工作高度负责的态度，脚踏实地的做好各项工作，全力保证按时办结率达到100%；业务办理和咨询接待的群众满意率达到100%，全年无投诉现象发生，树立良好的政务服务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窗口保护工作总结标题6</w:t>
      </w:r>
    </w:p>
    <w:p>
      <w:pPr>
        <w:ind w:left="0" w:right="0" w:firstLine="560"/>
        <w:spacing w:before="450" w:after="450" w:line="312" w:lineRule="auto"/>
      </w:pPr>
      <w:r>
        <w:rPr>
          <w:rFonts w:ascii="宋体" w:hAnsi="宋体" w:eastAsia="宋体" w:cs="宋体"/>
          <w:color w:val="000"/>
          <w:sz w:val="28"/>
          <w:szCs w:val="28"/>
        </w:rPr>
        <w:t xml:space="preserve">1、夯实一个基础，即以《环保局优化经济发展环境十项规定》做为优化环境，服务经济建设的基础保障，做到严格规范执行。</w:t>
      </w:r>
    </w:p>
    <w:p>
      <w:pPr>
        <w:ind w:left="0" w:right="0" w:firstLine="560"/>
        <w:spacing w:before="450" w:after="450" w:line="312" w:lineRule="auto"/>
      </w:pPr>
      <w:r>
        <w:rPr>
          <w:rFonts w:ascii="宋体" w:hAnsi="宋体" w:eastAsia="宋体" w:cs="宋体"/>
          <w:color w:val="000"/>
          <w:sz w:val="28"/>
          <w:szCs w:val="28"/>
        </w:rPr>
        <w:t xml:space="preserve">2、明确一个突破口，即以项目审批为突破口，缩短审批时间、提高工作效能、强化中心意识、搞好全程服务。对市重点建设项目采取特事特办方式，由局长亲自抓；对审批权限需要到上级部门审批的项目，实行全程协办责任制，由业务主管领导与项目单位共同到省局沟通协调，及时上报审批材料，办理相关事宜。同时建立联系通报制度，主动与计委、经贸、工商、土地等部门联系，及时获取拟建项目信息，争取提前介入，为项目单位提供服务。</w:t>
      </w:r>
    </w:p>
    <w:p>
      <w:pPr>
        <w:ind w:left="0" w:right="0" w:firstLine="560"/>
        <w:spacing w:before="450" w:after="450" w:line="312" w:lineRule="auto"/>
      </w:pPr>
      <w:r>
        <w:rPr>
          <w:rFonts w:ascii="宋体" w:hAnsi="宋体" w:eastAsia="宋体" w:cs="宋体"/>
          <w:color w:val="000"/>
          <w:sz w:val="28"/>
          <w:szCs w:val="28"/>
        </w:rPr>
        <w:t xml:space="preserve">3、完善窗口全程服务代理制推行一站式服务。</w:t>
      </w:r>
    </w:p>
    <w:p>
      <w:pPr>
        <w:ind w:left="0" w:right="0" w:firstLine="560"/>
        <w:spacing w:before="450" w:after="450" w:line="312" w:lineRule="auto"/>
      </w:pPr>
      <w:r>
        <w:rPr>
          <w:rFonts w:ascii="宋体" w:hAnsi="宋体" w:eastAsia="宋体" w:cs="宋体"/>
          <w:color w:val="000"/>
          <w:sz w:val="28"/>
          <w:szCs w:val="28"/>
        </w:rPr>
        <w:t xml:space="preserve">实施了“窗口全程服务代理制”，将项目审批、排污申报登记、排污收费等八项业务全部集中到服务大厅统一办理，强化受理、承办、回复三个环节，细化责任分工，严格内部运作流程，完善了“窗口工作制度”、“承诺制度”、“回访制度”等机制，建立有序、顺畅、高效的运行体系，真正实现为群众为企业服务一步到位的宗旨。</w:t>
      </w:r>
    </w:p>
    <w:p>
      <w:pPr>
        <w:ind w:left="0" w:right="0" w:firstLine="560"/>
        <w:spacing w:before="450" w:after="450" w:line="312" w:lineRule="auto"/>
      </w:pPr>
      <w:r>
        <w:rPr>
          <w:rFonts w:ascii="宋体" w:hAnsi="宋体" w:eastAsia="宋体" w:cs="宋体"/>
          <w:color w:val="000"/>
          <w:sz w:val="28"/>
          <w:szCs w:val="28"/>
        </w:rPr>
        <w:t xml:space="preserve">4、及时处理信访投诉，为群众排忧解难。20xx年，共受理信访投诉145件（其中上级转来27件），办结率100%，结案率98%，承办议案提案6件，回访满意度100%。</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窗口保护工作总结标题7</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_复合型_人才靠近。三是虚心向身边同志学习，努力提高适应本职工作需要的本领。首先是向领导学。一年来,我亲身感受到各级领导的人格魅力、领导风范和工作艺术,使我受益匪浅,收获甚丰。其次是向同事学。</w:t>
      </w:r>
    </w:p>
    <w:p>
      <w:pPr>
        <w:ind w:left="0" w:right="0" w:firstLine="560"/>
        <w:spacing w:before="450" w:after="450" w:line="312" w:lineRule="auto"/>
      </w:pPr>
      <w:r>
        <w:rPr>
          <w:rFonts w:ascii="宋体" w:hAnsi="宋体" w:eastAsia="宋体" w:cs="宋体"/>
          <w:color w:val="000"/>
          <w:sz w:val="28"/>
          <w:szCs w:val="28"/>
        </w:rPr>
        <w:t xml:space="preserve">作为一名新干部，如不虚心学习，积极求教，实践经验的缺乏必将成为制约个工作人能力发展的瓶颈，因此，单位里的每位同事都是我的老师, 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_干一行，爱一行，专一行，精一行_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_三服务_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主要表现：对本职工作缺乏精益求精的精神;工作中主观能动性不够强，有时存在自我放松的思想;有时存在着_自扫门前雪_的思想;与同志之间沟通交流的少，开拓创新的意识不够足。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窗口保护工作总结标题8</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宋体" w:hAnsi="宋体" w:eastAsia="宋体" w:cs="宋体"/>
          <w:color w:val="000"/>
          <w:sz w:val="28"/>
          <w:szCs w:val="28"/>
        </w:rPr>
        <w:t xml:space="preserve">&gt;窗口工作总结（2）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窗口保护工作总结标题9</w:t>
      </w:r>
    </w:p>
    <w:p>
      <w:pPr>
        <w:ind w:left="0" w:right="0" w:firstLine="560"/>
        <w:spacing w:before="450" w:after="450" w:line="312" w:lineRule="auto"/>
      </w:pPr>
      <w:r>
        <w:rPr>
          <w:rFonts w:ascii="宋体" w:hAnsi="宋体" w:eastAsia="宋体" w:cs="宋体"/>
          <w:color w:val="000"/>
          <w:sz w:val="28"/>
          <w:szCs w:val="28"/>
        </w:rPr>
        <w:t xml:space="preserve">20xx年，我们将继续“热情服务、优质服务”不能只是一句口号，要把它变成实际行动，切实落实到为民为企服务中去，换位思考，细心体察办事群众的困难不便。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w:t>
      </w:r>
    </w:p>
    <w:p>
      <w:pPr>
        <w:ind w:left="0" w:right="0" w:firstLine="560"/>
        <w:spacing w:before="450" w:after="450" w:line="312" w:lineRule="auto"/>
      </w:pPr>
      <w:r>
        <w:rPr>
          <w:rFonts w:ascii="宋体" w:hAnsi="宋体" w:eastAsia="宋体" w:cs="宋体"/>
          <w:color w:val="000"/>
          <w:sz w:val="28"/>
          <w:szCs w:val="28"/>
        </w:rPr>
        <w:t xml:space="preserve">二是加强城乡规划队伍建设。加大《城乡规划法》的学习培训和宣传力度，多渠道、多方式地组织干部职工学习规划知识，落实学习制度，提高业务水平，真正造就一支业务精、敢管理、勤工作，能战斗的钢铁队伍。</w:t>
      </w:r>
    </w:p>
    <w:p>
      <w:pPr>
        <w:ind w:left="0" w:right="0" w:firstLine="560"/>
        <w:spacing w:before="450" w:after="450" w:line="312" w:lineRule="auto"/>
      </w:pPr>
      <w:r>
        <w:rPr>
          <w:rFonts w:ascii="宋体" w:hAnsi="宋体" w:eastAsia="宋体" w:cs="宋体"/>
          <w:color w:val="000"/>
          <w:sz w:val="28"/>
          <w:szCs w:val="28"/>
        </w:rPr>
        <w:t xml:space="preserve">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&gt;窗口工作总结（12）</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窗口保护工作总结标题10</w:t>
      </w:r>
    </w:p>
    <w:p>
      <w:pPr>
        <w:ind w:left="0" w:right="0" w:firstLine="560"/>
        <w:spacing w:before="450" w:after="450" w:line="312" w:lineRule="auto"/>
      </w:pPr>
      <w:r>
        <w:rPr>
          <w:rFonts w:ascii="宋体" w:hAnsi="宋体" w:eastAsia="宋体" w:cs="宋体"/>
          <w:color w:val="000"/>
          <w:sz w:val="28"/>
          <w:szCs w:val="28"/>
        </w:rPr>
        <w:t xml:space="preserve">1、严把项目审批关，坚持“三个不办、三个不批”，即：不符合国家产业政策和全市产业结构调整方向的不办，对污染严重又无成熟治理技术的不办，对污染负荷严重超过环境容量的不办；对项目环保情况不明的不批，污染防治方案不合理的不批，在敏感区域选址不当，影响周围居民的不批。20xx年共审批建设项目76个，环评执行率100%，多次劝阻和拒批不符合国家产业政策的项目，严控环境污染源增生，积极推行清洁生产，发展循环经济。</w:t>
      </w:r>
    </w:p>
    <w:p>
      <w:pPr>
        <w:ind w:left="0" w:right="0" w:firstLine="560"/>
        <w:spacing w:before="450" w:after="450" w:line="312" w:lineRule="auto"/>
      </w:pPr>
      <w:r>
        <w:rPr>
          <w:rFonts w:ascii="宋体" w:hAnsi="宋体" w:eastAsia="宋体" w:cs="宋体"/>
          <w:color w:val="000"/>
          <w:sz w:val="28"/>
          <w:szCs w:val="28"/>
        </w:rPr>
        <w:t xml:space="preserve">2、加强项目跟踪管理，把好验收关。对全市19处在建、试运行项目进行现场检查，了解项目的进展情况，对不具备试运行条件、擅自开工生产的天华添加剂有限公司作出停止试生产的处罚。按照建设项目环境管理条例的有关规定和建设项目管理程序，20xx年对津云化工有限公司、永兴净水剂有限公司等14家企业进行了竣工验收。</w:t>
      </w:r>
    </w:p>
    <w:p>
      <w:pPr>
        <w:ind w:left="0" w:right="0" w:firstLine="560"/>
        <w:spacing w:before="450" w:after="450" w:line="312" w:lineRule="auto"/>
      </w:pPr>
      <w:r>
        <w:rPr>
          <w:rFonts w:ascii="宋体" w:hAnsi="宋体" w:eastAsia="宋体" w:cs="宋体"/>
          <w:color w:val="000"/>
          <w:sz w:val="28"/>
          <w:szCs w:val="28"/>
        </w:rPr>
        <w:t xml:space="preserve">3、实行污染物总量控制，严格排污许可证制度。20xx年共为11家企业办理排污许可证，对全市92家企业进行了排污申报登记，建立了排污申报登记动态数据库，对全市污染物排放总量做到了有效掌控。</w:t>
      </w:r>
    </w:p>
    <w:p>
      <w:pPr>
        <w:ind w:left="0" w:right="0" w:firstLine="560"/>
        <w:spacing w:before="450" w:after="450" w:line="312" w:lineRule="auto"/>
      </w:pPr>
      <w:r>
        <w:rPr>
          <w:rFonts w:ascii="宋体" w:hAnsi="宋体" w:eastAsia="宋体" w:cs="宋体"/>
          <w:color w:val="000"/>
          <w:sz w:val="28"/>
          <w:szCs w:val="28"/>
        </w:rPr>
        <w:t xml:space="preserve">4、做好全市污染源监测工作，为治理污染和环境管理服务。认真完成对城区3个布控点大气环境质量，全市6条河流8个断面，30家重点企业的监测任务，20xx年出具监测数据20xx余个，完成监测报告130份，上报空气质量月报10期，并对监测数据进行综合分析比较，为我市环境管理和环保决策提供了大量可靠的一手资料。</w:t>
      </w:r>
    </w:p>
    <w:p>
      <w:pPr>
        <w:ind w:left="0" w:right="0" w:firstLine="560"/>
        <w:spacing w:before="450" w:after="450" w:line="312" w:lineRule="auto"/>
      </w:pPr>
      <w:r>
        <w:rPr>
          <w:rFonts w:ascii="宋体" w:hAnsi="宋体" w:eastAsia="宋体" w:cs="宋体"/>
          <w:color w:val="000"/>
          <w:sz w:val="28"/>
          <w:szCs w:val="28"/>
        </w:rPr>
        <w:t xml:space="preserve">5、完成“十一五”环保专项规划工程项目编制工作。</w:t>
      </w:r>
    </w:p>
    <w:p>
      <w:pPr>
        <w:ind w:left="0" w:right="0" w:firstLine="560"/>
        <w:spacing w:before="450" w:after="450" w:line="312" w:lineRule="auto"/>
      </w:pPr>
      <w:r>
        <w:rPr>
          <w:rFonts w:ascii="宋体" w:hAnsi="宋体" w:eastAsia="宋体" w:cs="宋体"/>
          <w:color w:val="000"/>
          <w:sz w:val="28"/>
          <w:szCs w:val="28"/>
        </w:rPr>
        <w:t xml:space="preserve">联合农林、建设、海洋、统计等部门，结合xx经济发展实际、产业结构特点和环保现状编制完成“十一五”环保专项规划工程项目，包括生态保护与建设、水与大气污染防治、固体废物处置及环境管理能力建设四大类共12个工程项目。</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窗口保护工作总结标题11</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x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窗口保护工作总结标题12</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窗口保护工作总结标题13</w:t>
      </w:r>
    </w:p>
    <w:p>
      <w:pPr>
        <w:ind w:left="0" w:right="0" w:firstLine="560"/>
        <w:spacing w:before="450" w:after="450" w:line="312" w:lineRule="auto"/>
      </w:pPr>
      <w:r>
        <w:rPr>
          <w:rFonts w:ascii="宋体" w:hAnsi="宋体" w:eastAsia="宋体" w:cs="宋体"/>
          <w:color w:val="000"/>
          <w:sz w:val="28"/>
          <w:szCs w:val="28"/>
        </w:rPr>
        <w:t xml:space="preserve">20xx年即将过去，在这将近半年多的时间中我通过努力的工作，对酒业有了点认识。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第一，基本情况。</w:t>
      </w:r>
    </w:p>
    <w:p>
      <w:pPr>
        <w:ind w:left="0" w:right="0" w:firstLine="560"/>
        <w:spacing w:before="450" w:after="450" w:line="312" w:lineRule="auto"/>
      </w:pPr>
      <w:r>
        <w:rPr>
          <w:rFonts w:ascii="宋体" w:hAnsi="宋体" w:eastAsia="宋体" w:cs="宋体"/>
          <w:color w:val="000"/>
          <w:sz w:val="28"/>
          <w:szCs w:val="28"/>
        </w:rPr>
        <w:t xml:space="preserve">本人是今年六月份到公司工作的，七月份调到磨店市场的。在没有负责市场部工作以前，我是没有白酒销售经验的，仅凭对销售工作的热情，而缺乏白酒行业销售经验和行业知识。为了迅速融入到这个行业中来，到公司之后，一切从零开始，一边学习产品知识，一边摸索市场，遇到销售和产品方面的难点和问题，我经常请教部门主管和其他有经验的同事，向他们学习白酒销售经验。</w:t>
      </w:r>
    </w:p>
    <w:p>
      <w:pPr>
        <w:ind w:left="0" w:right="0" w:firstLine="560"/>
        <w:spacing w:before="450" w:after="450" w:line="312" w:lineRule="auto"/>
      </w:pPr>
      <w:r>
        <w:rPr>
          <w:rFonts w:ascii="宋体" w:hAnsi="宋体" w:eastAsia="宋体" w:cs="宋体"/>
          <w:color w:val="000"/>
          <w:sz w:val="28"/>
          <w:szCs w:val="28"/>
        </w:rPr>
        <w:t xml:space="preserve">第二，主要业绩。</w:t>
      </w:r>
    </w:p>
    <w:p>
      <w:pPr>
        <w:ind w:left="0" w:right="0" w:firstLine="560"/>
        <w:spacing w:before="450" w:after="450" w:line="312" w:lineRule="auto"/>
      </w:pPr>
      <w:r>
        <w:rPr>
          <w:rFonts w:ascii="宋体" w:hAnsi="宋体" w:eastAsia="宋体" w:cs="宋体"/>
          <w:color w:val="000"/>
          <w:sz w:val="28"/>
          <w:szCs w:val="28"/>
        </w:rPr>
        <w:t xml:space="preserve">在实际销售中，本人通过不断的学习产品知识，积极吸取同行业之间的信息和积累市场经验。经过半年的锻炼，现在对白酒市场有了一个大概的认识和了解。可以我逐渐可以清晰、流利地讲解公司的政策，准确地把握客户的需要，良好与客户沟通，因而逐渐取得了客户的信任。所以经过半年多的努力，也取得了一些成绩，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对于磨店市场了解的还不够深入，和分销商的沟通还需加强，对客户的心理需求还需要深入了解，兑奖要及时到位，要能做的知己知彼。</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窗口保护工作总结标题14</w:t>
      </w:r>
    </w:p>
    <w:p>
      <w:pPr>
        <w:ind w:left="0" w:right="0" w:firstLine="560"/>
        <w:spacing w:before="450" w:after="450" w:line="312" w:lineRule="auto"/>
      </w:pPr>
      <w:r>
        <w:rPr>
          <w:rFonts w:ascii="宋体" w:hAnsi="宋体" w:eastAsia="宋体" w:cs="宋体"/>
          <w:color w:val="000"/>
          <w:sz w:val="28"/>
          <w:szCs w:val="28"/>
        </w:rPr>
        <w:t xml:space="preserve">（一）协调处理各种矛盾纠纷</w:t>
      </w:r>
    </w:p>
    <w:p>
      <w:pPr>
        <w:ind w:left="0" w:right="0" w:firstLine="560"/>
        <w:spacing w:before="450" w:after="450" w:line="312" w:lineRule="auto"/>
      </w:pPr>
      <w:r>
        <w:rPr>
          <w:rFonts w:ascii="宋体" w:hAnsi="宋体" w:eastAsia="宋体" w:cs="宋体"/>
          <w:color w:val="000"/>
          <w:sz w:val="28"/>
          <w:szCs w:val="28"/>
        </w:rPr>
        <w:t xml:space="preserve">（二）多部门联动，严格管控小区消防安全</w:t>
      </w:r>
    </w:p>
    <w:p>
      <w:pPr>
        <w:ind w:left="0" w:right="0" w:firstLine="560"/>
        <w:spacing w:before="450" w:after="450" w:line="312" w:lineRule="auto"/>
      </w:pPr>
      <w:r>
        <w:rPr>
          <w:rFonts w:ascii="宋体" w:hAnsi="宋体" w:eastAsia="宋体" w:cs="宋体"/>
          <w:color w:val="000"/>
          <w:sz w:val="28"/>
          <w:szCs w:val="28"/>
        </w:rPr>
        <w:t xml:space="preserve">为了住宅小区业主的安全，我办按照上级部门的指示和要求，一方面联合派出所、安监站、供电所、建管中心等相关职能部门组成专项巡查小组，一方面每周自己组织专项队伍对辖地内所有小区进行安全隐患排查，在检查工作^v^排查出4大问题并及时对接责任单位立行整改，主要归集为：</w:t>
      </w:r>
    </w:p>
    <w:p>
      <w:pPr>
        <w:ind w:left="0" w:right="0" w:firstLine="560"/>
        <w:spacing w:before="450" w:after="450" w:line="312" w:lineRule="auto"/>
      </w:pPr>
      <w:r>
        <w:rPr>
          <w:rFonts w:ascii="宋体" w:hAnsi="宋体" w:eastAsia="宋体" w:cs="宋体"/>
          <w:color w:val="000"/>
          <w:sz w:val="28"/>
          <w:szCs w:val="28"/>
        </w:rPr>
        <w:t xml:space="preserve">1、针对业主消防安全意识淡薄，联合物业公司张贴公告发放资料宣传消防安全知识；</w:t>
      </w:r>
    </w:p>
    <w:p>
      <w:pPr>
        <w:ind w:left="0" w:right="0" w:firstLine="560"/>
        <w:spacing w:before="450" w:after="450" w:line="312" w:lineRule="auto"/>
      </w:pPr>
      <w:r>
        <w:rPr>
          <w:rFonts w:ascii="宋体" w:hAnsi="宋体" w:eastAsia="宋体" w:cs="宋体"/>
          <w:color w:val="000"/>
          <w:sz w:val="28"/>
          <w:szCs w:val="28"/>
        </w:rPr>
        <w:t xml:space="preserve">2、针对老旧小区楼道内乱堆乱放严重，联系业主和物业公司及时进行清理，累计30余处；</w:t>
      </w:r>
    </w:p>
    <w:p>
      <w:pPr>
        <w:ind w:left="0" w:right="0" w:firstLine="560"/>
        <w:spacing w:before="450" w:after="450" w:line="312" w:lineRule="auto"/>
      </w:pPr>
      <w:r>
        <w:rPr>
          <w:rFonts w:ascii="宋体" w:hAnsi="宋体" w:eastAsia="宋体" w:cs="宋体"/>
          <w:color w:val="000"/>
          <w:sz w:val="28"/>
          <w:szCs w:val="28"/>
        </w:rPr>
        <w:t xml:space="preserve">3、针对老旧小区内车辆停放无序，联系车主进行整改，累计50余辆；4、针对多数住宅小区电瓶车充电存在私拉乱接现象，联系车主进行用电安全教育和整改，共计80余人。</w:t>
      </w:r>
    </w:p>
    <w:p>
      <w:pPr>
        <w:ind w:left="0" w:right="0" w:firstLine="560"/>
        <w:spacing w:before="450" w:after="450" w:line="312" w:lineRule="auto"/>
      </w:pPr>
      <w:r>
        <w:rPr>
          <w:rFonts w:ascii="宋体" w:hAnsi="宋体" w:eastAsia="宋体" w:cs="宋体"/>
          <w:color w:val="000"/>
          <w:sz w:val="28"/>
          <w:szCs w:val="28"/>
        </w:rPr>
        <w:t xml:space="preserve">（三）落实业主自治组织全覆盖</w:t>
      </w:r>
    </w:p>
    <w:p>
      <w:pPr>
        <w:ind w:left="0" w:right="0" w:firstLine="560"/>
        <w:spacing w:before="450" w:after="450" w:line="312" w:lineRule="auto"/>
      </w:pPr>
      <w:r>
        <w:rPr>
          <w:rFonts w:ascii="宋体" w:hAnsi="宋体" w:eastAsia="宋体" w:cs="宋体"/>
          <w:color w:val="000"/>
          <w:sz w:val="28"/>
          <w:szCs w:val="28"/>
        </w:rPr>
        <w:t xml:space="preserve">今年年初物业办积极组织督导辖区内各小区落实业主自治组织，目前xx街道还剩金牛小区、金牛安置房、金龙南郡三个小区未成立业主自治组织，年底能够完成区房产局下达业主自治组织全覆盖任务，响应进度指标。</w:t>
      </w:r>
    </w:p>
    <w:p>
      <w:pPr>
        <w:ind w:left="0" w:right="0" w:firstLine="560"/>
        <w:spacing w:before="450" w:after="450" w:line="312" w:lineRule="auto"/>
      </w:pPr>
      <w:r>
        <w:rPr>
          <w:rFonts w:ascii="宋体" w:hAnsi="宋体" w:eastAsia="宋体" w:cs="宋体"/>
          <w:color w:val="000"/>
          <w:sz w:val="28"/>
          <w:szCs w:val="28"/>
        </w:rPr>
        <w:t xml:space="preserve">（四）完善小区内部基础配套设施</w:t>
      </w:r>
    </w:p>
    <w:p>
      <w:pPr>
        <w:ind w:left="0" w:right="0" w:firstLine="560"/>
        <w:spacing w:before="450" w:after="450" w:line="312" w:lineRule="auto"/>
      </w:pPr>
      <w:r>
        <w:rPr>
          <w:rFonts w:ascii="宋体" w:hAnsi="宋体" w:eastAsia="宋体" w:cs="宋体"/>
          <w:color w:val="000"/>
          <w:sz w:val="28"/>
          <w:szCs w:val="28"/>
        </w:rPr>
        <w:t xml:space="preserve">1、完善老旧宿舍楼基础设施。前期我办对三里亭、蒲塘、xx居委会社区共23处老旧宿舍楼进行摸排和梳理，并请设计单位对老旧小区出新改造设计方案（其中包含5个智慧小区），目前正在针对老旧宿舍楼基础设施改造出方案，确保后期及时完成老旧小区改造。</w:t>
      </w:r>
    </w:p>
    <w:p>
      <w:pPr>
        <w:ind w:left="0" w:right="0" w:firstLine="560"/>
        <w:spacing w:before="450" w:after="450" w:line="312" w:lineRule="auto"/>
      </w:pPr>
      <w:r>
        <w:rPr>
          <w:rFonts w:ascii="宋体" w:hAnsi="宋体" w:eastAsia="宋体" w:cs="宋体"/>
          <w:color w:val="000"/>
          <w:sz w:val="28"/>
          <w:szCs w:val="28"/>
        </w:rPr>
        <w:t xml:space="preserve">2、落实垃圾房选址工作。物业办配合保洁所，实地考察辖区的每个小区的实际情况，提供保洁所所需小区的基本资料，并提出相关选址建议。</w:t>
      </w:r>
    </w:p>
    <w:p>
      <w:pPr>
        <w:ind w:left="0" w:right="0" w:firstLine="560"/>
        <w:spacing w:before="450" w:after="450" w:line="312" w:lineRule="auto"/>
      </w:pPr>
      <w:r>
        <w:rPr>
          <w:rFonts w:ascii="宋体" w:hAnsi="宋体" w:eastAsia="宋体" w:cs="宋体"/>
          <w:color w:val="000"/>
          <w:sz w:val="28"/>
          <w:szCs w:val="28"/>
        </w:rPr>
        <w:t xml:space="preserve">3、推进凤凰小镇接通天然气管道事宜。物业办协助建管中心排查安全隐患，组织协调物业公司及业主有关筹资与矛盾等事宜，以及施工前相关对接事宜，积极配合施工方进场施工。</w:t>
      </w:r>
    </w:p>
    <w:p>
      <w:pPr>
        <w:ind w:left="0" w:right="0" w:firstLine="560"/>
        <w:spacing w:before="450" w:after="450" w:line="312" w:lineRule="auto"/>
      </w:pPr>
      <w:r>
        <w:rPr>
          <w:rFonts w:ascii="宋体" w:hAnsi="宋体" w:eastAsia="宋体" w:cs="宋体"/>
          <w:color w:val="000"/>
          <w:sz w:val="28"/>
          <w:szCs w:val="28"/>
        </w:rPr>
        <w:t xml:space="preserve">（五）做好疫情防控工作</w:t>
      </w:r>
    </w:p>
    <w:p>
      <w:pPr>
        <w:ind w:left="0" w:right="0" w:firstLine="560"/>
        <w:spacing w:before="450" w:after="450" w:line="312" w:lineRule="auto"/>
      </w:pPr>
      <w:r>
        <w:rPr>
          <w:rFonts w:ascii="宋体" w:hAnsi="宋体" w:eastAsia="宋体" w:cs="宋体"/>
          <w:color w:val="000"/>
          <w:sz w:val="28"/>
          <w:szCs w:val="28"/>
        </w:rPr>
        <w:t xml:space="preserve">疫情严重时期，物业办根据街道办要求和部署，及时传达街道疫情防控会议精神，迅速成立工作领导小组，部署并发动小区内各自然村队长、党员、志愿者78人投入到一线，及时发放宣传资料，做好摸排、登记、管控工作，其中发放出入证、车辆登记证近两万张，张贴宣传单页及海报一万余份。4-5月疫情得到有效控制以后，我办根据街道安排部署，继续做好宣传、门岗排查、对外来人员与车辆的严格把控，开展常态化疫情防控工作。</w:t>
      </w:r>
    </w:p>
    <w:p>
      <w:pPr>
        <w:ind w:left="0" w:right="0" w:firstLine="560"/>
        <w:spacing w:before="450" w:after="450" w:line="312" w:lineRule="auto"/>
      </w:pPr>
      <w:r>
        <w:rPr>
          <w:rFonts w:ascii="宋体" w:hAnsi="宋体" w:eastAsia="宋体" w:cs="宋体"/>
          <w:color w:val="000"/>
          <w:sz w:val="28"/>
          <w:szCs w:val="28"/>
        </w:rPr>
        <w:t xml:space="preserve">（六）监督整改，落实任务</w:t>
      </w:r>
    </w:p>
    <w:p>
      <w:pPr>
        <w:ind w:left="0" w:right="0" w:firstLine="560"/>
        <w:spacing w:before="450" w:after="450" w:line="312" w:lineRule="auto"/>
      </w:pPr>
      <w:r>
        <w:rPr>
          <w:rFonts w:ascii="宋体" w:hAnsi="宋体" w:eastAsia="宋体" w:cs="宋体"/>
          <w:color w:val="000"/>
          <w:sz w:val="28"/>
          <w:szCs w:val="28"/>
        </w:rPr>
        <w:t xml:space="preserve">1、严格把控辖区内小区违章搭建。物业办联合xx街道综合执法大队与润安物业成立专项整治小组，建立微信工作群，督促各物业公司每日每栋巡查2次，一旦发现情况，及时上报城管执法大队并建立相关台账。</w:t>
      </w:r>
    </w:p>
    <w:p>
      <w:pPr>
        <w:ind w:left="0" w:right="0" w:firstLine="560"/>
        <w:spacing w:before="450" w:after="450" w:line="312" w:lineRule="auto"/>
      </w:pPr>
      <w:r>
        <w:rPr>
          <w:rFonts w:ascii="宋体" w:hAnsi="宋体" w:eastAsia="宋体" w:cs="宋体"/>
          <w:color w:val="000"/>
          <w:sz w:val="28"/>
          <w:szCs w:val="28"/>
        </w:rPr>
        <w:t xml:space="preserve">2、对小区市级检查问题清单进行整改。为了积极落实区文明城市创建项目化推进工作方案，落实文件精神，我办及时成立专项整治小组，并每周两次对小区进行排查，对市、区排查出的项目清单及时整改、上报，累计排查辖内小区12次，查出“僵尸车”20余辆，飞线充电50余起，清除乱张贴“小广告”100多张，解决不文明养犬行为，加强文明养犬宣传引导，解决卫生保洁不及时问题，及时清理楼道内等公共区域乱摆乱放各类杂物等问题，建立了一月一点评，两月一总结的工作机制。针对整改照片存在的问题，我办每个月开调度会督促属地社区及物业企业及时整改。</w:t>
      </w:r>
    </w:p>
    <w:p>
      <w:pPr>
        <w:ind w:left="0" w:right="0" w:firstLine="560"/>
        <w:spacing w:before="450" w:after="450" w:line="312" w:lineRule="auto"/>
      </w:pPr>
      <w:r>
        <w:rPr>
          <w:rFonts w:ascii="宋体" w:hAnsi="宋体" w:eastAsia="宋体" w:cs="宋体"/>
          <w:color w:val="000"/>
          <w:sz w:val="28"/>
          <w:szCs w:val="28"/>
        </w:rPr>
        <w:t xml:space="preserve">3、落实环境卫生整治月任务。物业办联合xx街道综合执法大队、西旺社区成立专项整治小组，排查凤凰小镇饲养家禽业主共15户，共饲养家禽约60只，全部进行清理完毕，并拆除景观河道8处私建台阶，没收20个粪桶，集中运送至专门处理点处理完毕。针对凤凰名苑四户饲养家禽的业主，进行劝阻后，业主及时清理完毕。</w:t>
      </w:r>
    </w:p>
    <w:p>
      <w:pPr>
        <w:ind w:left="0" w:right="0" w:firstLine="560"/>
        <w:spacing w:before="450" w:after="450" w:line="312" w:lineRule="auto"/>
      </w:pPr>
      <w:r>
        <w:rPr>
          <w:rFonts w:ascii="宋体" w:hAnsi="宋体" w:eastAsia="宋体" w:cs="宋体"/>
          <w:color w:val="000"/>
          <w:sz w:val="28"/>
          <w:szCs w:val="28"/>
        </w:rPr>
        <w:t xml:space="preserve">4、落实溧水区打通“生命通道”集中攻坚行动。物业办针对辖区内12个小区消防出入口、主干道增划了6条醒目标线、设置警示标识标牌，并经消防大队查验完毕。确保各小区消防车通道标线、标志施划到位，可移动障碍物清理到位，无妨碍消防车举高操作的树木、架空管线、广告牌、装饰物等障碍物。采用封闭式管理的住宅小区消防车通道出入口，紧急情况下可立即打开。高层住宅室内消防栓系统能正常供水，消防水带、水枪、卷盘等设备齐全，消防水池、消防水箱等储水量符合设计要求，报警控制设备、消防水泵、稳压泵和稳压设施等处于正常状态。</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窗口保护工作总结标题15</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窗口保护工作总结标题16</w:t>
      </w:r>
    </w:p>
    <w:p>
      <w:pPr>
        <w:ind w:left="0" w:right="0" w:firstLine="560"/>
        <w:spacing w:before="450" w:after="450" w:line="312" w:lineRule="auto"/>
      </w:pPr>
      <w:r>
        <w:rPr>
          <w:rFonts w:ascii="宋体" w:hAnsi="宋体" w:eastAsia="宋体" w:cs="宋体"/>
          <w:color w:val="000"/>
          <w:sz w:val="28"/>
          <w:szCs w:val="28"/>
        </w:rPr>
        <w:t xml:space="preserve">在继续利用好公示栏、公示窗、办事须知等形式实施政务公开的同时，充分发挥新闻媒体、现代通讯（如手机短信）、网络等覆盖面广、传播速度快的特点开展政务公开。</w:t>
      </w:r>
    </w:p>
    <w:p>
      <w:pPr>
        <w:ind w:left="0" w:right="0" w:firstLine="560"/>
        <w:spacing w:before="450" w:after="450" w:line="312" w:lineRule="auto"/>
      </w:pPr>
      <w:r>
        <w:rPr>
          <w:rFonts w:ascii="宋体" w:hAnsi="宋体" w:eastAsia="宋体" w:cs="宋体"/>
          <w:color w:val="000"/>
          <w:sz w:val="28"/>
          <w:szCs w:val="28"/>
        </w:rPr>
        <w:t xml:space="preserve">一是利用电子政务公开。充分发挥网上办事大厅和公共资源交易网的平台作用，对于审批服务的办事指南、网上办事、政策法规、公告公示、中介服务、网上答疑等栏目以及公共资源交易的招标公告、中标公示、成交结果等栏目设置进一步完善。加强对许可事项、许可依据、许可过程和许可结果的公开。</w:t>
      </w:r>
    </w:p>
    <w:p>
      <w:pPr>
        <w:ind w:left="0" w:right="0" w:firstLine="560"/>
        <w:spacing w:before="450" w:after="450" w:line="312" w:lineRule="auto"/>
      </w:pPr>
      <w:r>
        <w:rPr>
          <w:rFonts w:ascii="宋体" w:hAnsi="宋体" w:eastAsia="宋体" w:cs="宋体"/>
          <w:color w:val="000"/>
          <w:sz w:val="28"/>
          <w:szCs w:val="28"/>
        </w:rPr>
        <w:t xml:space="preserve">二是利用微博公开。除中心自身开通官方微博外，要求所有进驻部门窗口均开通微博，并制定相关管理办法，纳入月度考核。</w:t>
      </w:r>
    </w:p>
    <w:p>
      <w:pPr>
        <w:ind w:left="0" w:right="0" w:firstLine="560"/>
        <w:spacing w:before="450" w:after="450" w:line="312" w:lineRule="auto"/>
      </w:pPr>
      <w:r>
        <w:rPr>
          <w:rFonts w:ascii="宋体" w:hAnsi="宋体" w:eastAsia="宋体" w:cs="宋体"/>
          <w:color w:val="000"/>
          <w:sz w:val="28"/>
          <w:szCs w:val="28"/>
        </w:rPr>
        <w:t xml:space="preserve">三是利用手机短信公开。办理事项完结后系统触发手机短信通知办事主体，当事人也可发送手机短信对办理状态进行查询等。</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窗口保护工作总结标题17</w:t>
      </w:r>
    </w:p>
    <w:p>
      <w:pPr>
        <w:ind w:left="0" w:right="0" w:firstLine="560"/>
        <w:spacing w:before="450" w:after="450" w:line="312" w:lineRule="auto"/>
      </w:pPr>
      <w:r>
        <w:rPr>
          <w:rFonts w:ascii="宋体" w:hAnsi="宋体" w:eastAsia="宋体" w:cs="宋体"/>
          <w:color w:val="000"/>
          <w:sz w:val="28"/>
          <w:szCs w:val="28"/>
        </w:rPr>
        <w:t xml:space="preserve">一年来，按照全市关于开展行政效能监察工作的要求，消防大队把开展行政效能监察作为改善行政管理，推进机关建设，加强勤政廉政的重要措施，进行了认真的自检自查。以争创满意科室为工作目标，兢兢业业地完成上级下达的各项任务，始终树立中心“办事如办家事，待人如待家人”的服务理念，同时在工作中不断开拓创新，克服工作、学习和生活中存在的不足之处，全面提高自身的综合素质。</w:t>
      </w:r>
    </w:p>
    <w:p>
      <w:pPr>
        <w:ind w:left="0" w:right="0" w:firstLine="560"/>
        <w:spacing w:before="450" w:after="450" w:line="312" w:lineRule="auto"/>
      </w:pPr>
      <w:r>
        <w:rPr>
          <w:rFonts w:ascii="宋体" w:hAnsi="宋体" w:eastAsia="宋体" w:cs="宋体"/>
          <w:color w:val="000"/>
          <w:sz w:val="28"/>
          <w:szCs w:val="28"/>
        </w:rPr>
        <w:t xml:space="preserve">随着社会的发展，消防工作显得愈发重要。消防支队面对新形势，新情况，制定新措施。围绕打造“亲民消防”，构建“***社会”的目标。切实根据本地实际情况，认真研究，并根据大厅运行的实践和经验，进一步完善落实消防办事程序。推出并实施“部门围绕窗口转，窗口围绕百姓转，大厅围绕社会转”这种“全天候、全方位、零距离”服务三围模式。为人民群众提供了更好,更快,更便捷的服务。公安消防大队就20xx年1月至今接待群众现场及电话咨询300多人次，发放办事服务指南300余份，受理承诺件233件，办结216件，其中建筑工程消防设计审核及备案107件，建筑工程消防竣工验收及备案80件，公共聚集场所使用或开业消防安全检查46件，提前办结率为100%。</w:t>
      </w:r>
    </w:p>
    <w:p>
      <w:pPr>
        <w:ind w:left="0" w:right="0" w:firstLine="560"/>
        <w:spacing w:before="450" w:after="450" w:line="312" w:lineRule="auto"/>
      </w:pPr>
      <w:r>
        <w:rPr>
          <w:rFonts w:ascii="宋体" w:hAnsi="宋体" w:eastAsia="宋体" w:cs="宋体"/>
          <w:color w:val="000"/>
          <w:sz w:val="28"/>
          <w:szCs w:val="28"/>
        </w:rPr>
        <w:t xml:space="preserve">第一、领导重视，是做好窗口工作的根本保证。市领导班子多次召开专题会议，认真学习领会市委、市政府有关文件精神，统一认识，转变观念。以窗口工作为重点，机关各科室围绕窗口开展工作，实行严格的工作责任制度。层层负责，确保窗口工作顺利运行。局领导多次亲临窗口指导工作。为窗口工作的健康、迅速开展，奠定了坚实的基矗。</w:t>
      </w:r>
    </w:p>
    <w:p>
      <w:pPr>
        <w:ind w:left="0" w:right="0" w:firstLine="560"/>
        <w:spacing w:before="450" w:after="450" w:line="312" w:lineRule="auto"/>
      </w:pPr>
      <w:r>
        <w:rPr>
          <w:rFonts w:ascii="宋体" w:hAnsi="宋体" w:eastAsia="宋体" w:cs="宋体"/>
          <w:color w:val="000"/>
          <w:sz w:val="28"/>
          <w:szCs w:val="28"/>
        </w:rPr>
        <w:t xml:space="preserve">第二、加强学习及作风建设，努力创建全新的服务窗口。在实际工作中，以“全心全意为人民服务”为宗旨，结合窗口工作特点，制定了一体化的工作纪律：1、窗口工作要从小事做起，服务要做到规范化。2、围绕中心工作，制定严格的工作流程，并严格按工作流程办事。由于本窗口人员有所变动，大队通过对窗口工作人员进行培训，提高业务工作水平。针对开展新《消防法》以及配套规章的培训教育，切实加强窗口工作人员的素质教育和消防业务知识的培训，同时窗口工作人员强化理论和业务学习，不断提高自身综合素质，形成了为窗口服务自觉“充电”的局面。按照严肃纪律、严密流程的要求，以规范化、标准化、科学化为目标，全面推行和落实岗位责任制、服务承诺制、限时办结制、首问负责制、窗口部门一次性告知等。</w:t>
      </w:r>
    </w:p>
    <w:p>
      <w:pPr>
        <w:ind w:left="0" w:right="0" w:firstLine="560"/>
        <w:spacing w:before="450" w:after="450" w:line="312" w:lineRule="auto"/>
      </w:pPr>
      <w:r>
        <w:rPr>
          <w:rFonts w:ascii="宋体" w:hAnsi="宋体" w:eastAsia="宋体" w:cs="宋体"/>
          <w:color w:val="000"/>
          <w:sz w:val="28"/>
          <w:szCs w:val="28"/>
        </w:rPr>
        <w:t xml:space="preserve">业务工作是根本，本人深刻认识到这一点，不管什么工作中，本人都能高标准、严要求地完成本职工作。平时认真学习新的法律法规，深入体会内容和精神，积极利用课余时间加强业务学习，做到谦虚谨慎，工作中遇到困难，积极向其他同志请教。在日常的业务学习中，能够认真笔记，不懂就问，知错就改，使自己的业务水平得以不断提高。在多合一建筑消防安全专项治理、重大火灾隐患专项活动、消防产品专项治理等工作中能够积极主动开展工作，对领导下达的各项任务不折不扣地加以完成，通过检查发现自身在业务上不足之处，同时不断加以改进，全面提升自己的业务水平。在工作中，也能同其他同事团结一致，努力营造一个***的工作环境，不分彼此，以完成任务为最终目标。</w:t>
      </w:r>
    </w:p>
    <w:p>
      <w:pPr>
        <w:ind w:left="0" w:right="0" w:firstLine="560"/>
        <w:spacing w:before="450" w:after="450" w:line="312" w:lineRule="auto"/>
      </w:pPr>
      <w:r>
        <w:rPr>
          <w:rFonts w:ascii="宋体" w:hAnsi="宋体" w:eastAsia="宋体" w:cs="宋体"/>
          <w:color w:val="000"/>
          <w:sz w:val="28"/>
          <w:szCs w:val="28"/>
        </w:rPr>
        <w:t xml:space="preserve">第三、强化服务意识，提高服务效率，努力优化投资发展环境为重大项目和招商引资项目做好前期服务，主动联系，提供法规，政策，消防技术要求等服务，为重点项目的建设开辟“绿色通道”确保项目的审批通过。即“手续齐全即时办、资料不齐指导办、急需项目加快办、特殊项目跟踪办、重大项目督促办”的措施。窗口对于重大项目和招商引资项目真正实现了让企业满意为标准，为企业着想的理念，实现了真正的高效服务。同时加强对宾馆和娱乐场所的安全检查，对场所的安全疏散通道和安全出口畅通情况、事故应急照明和安全疏散指示系统完好情况、消防安全设施配备情况、消防应急疏散预案制定情况及消防控制室值班制度落实情况、举办活动前消防安全检查情况等。为切实加强公众聚集场所消防安全管理，预防群死群伤恶性火灾事故的发生，依照《消防法》、《治安管理处罚法》和《消防监督检查规定》等法律法规，**省也制定了公众聚集场所消防安全八条常态严管措施。</w:t>
      </w:r>
    </w:p>
    <w:p>
      <w:pPr>
        <w:ind w:left="0" w:right="0" w:firstLine="560"/>
        <w:spacing w:before="450" w:after="450" w:line="312" w:lineRule="auto"/>
      </w:pPr>
      <w:r>
        <w:rPr>
          <w:rFonts w:ascii="宋体" w:hAnsi="宋体" w:eastAsia="宋体" w:cs="宋体"/>
          <w:color w:val="000"/>
          <w:sz w:val="28"/>
          <w:szCs w:val="28"/>
        </w:rPr>
        <w:t xml:space="preserve">第四、全力推行“并联审批”，推进行政审批制度改革。至今共“并联审批”项目12件。有效地简化了审批环节，缩短了审批时限，提高了行政审批效率。得到办事群众一致好评。</w:t>
      </w:r>
    </w:p>
    <w:p>
      <w:pPr>
        <w:ind w:left="0" w:right="0" w:firstLine="560"/>
        <w:spacing w:before="450" w:after="450" w:line="312" w:lineRule="auto"/>
      </w:pPr>
      <w:r>
        <w:rPr>
          <w:rFonts w:ascii="宋体" w:hAnsi="宋体" w:eastAsia="宋体" w:cs="宋体"/>
          <w:color w:val="000"/>
          <w:sz w:val="28"/>
          <w:szCs w:val="28"/>
        </w:rPr>
        <w:t xml:space="preserve">第五、坚持做好廉洁自律。窗口把廉洁自律作为一项重点内容来抓，认真加以落实。一是加强平时工作人员的教育，时刻提醒自己，目前的工作岗位来之不易，必须保持清醒的头脑，筑牢思想防线。二是严格执行党风廉政建设各项规定，不该去的地方不去，不该拿的东西不拿，不该做的事情不做。三是积极配合大队做好各块廉洁工作。</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窗口保护工作总结标题18</w:t>
      </w:r>
    </w:p>
    <w:p>
      <w:pPr>
        <w:ind w:left="0" w:right="0" w:firstLine="560"/>
        <w:spacing w:before="450" w:after="450" w:line="312" w:lineRule="auto"/>
      </w:pPr>
      <w:r>
        <w:rPr>
          <w:rFonts w:ascii="宋体" w:hAnsi="宋体" w:eastAsia="宋体" w:cs="宋体"/>
          <w:color w:val="000"/>
          <w:sz w:val="28"/>
          <w:szCs w:val="28"/>
        </w:rPr>
        <w:t xml:space="preserve">20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窗口保护工作总结标题19</w:t>
      </w:r>
    </w:p>
    <w:p>
      <w:pPr>
        <w:ind w:left="0" w:right="0" w:firstLine="560"/>
        <w:spacing w:before="450" w:after="450" w:line="312" w:lineRule="auto"/>
      </w:pPr>
      <w:r>
        <w:rPr>
          <w:rFonts w:ascii="宋体" w:hAnsi="宋体" w:eastAsia="宋体" w:cs="宋体"/>
          <w:color w:val="000"/>
          <w:sz w:val="28"/>
          <w:szCs w:val="28"/>
        </w:rPr>
        <w:t xml:space="preserve">呼叫中心的成立，目的是为了提高我市有线电视行业的服务质量。因而用户满意才是我们的出发点和落脚点。</w:t>
      </w:r>
    </w:p>
    <w:p>
      <w:pPr>
        <w:ind w:left="0" w:right="0" w:firstLine="560"/>
        <w:spacing w:before="450" w:after="450" w:line="312" w:lineRule="auto"/>
      </w:pPr>
      <w:r>
        <w:rPr>
          <w:rFonts w:ascii="宋体" w:hAnsi="宋体" w:eastAsia="宋体" w:cs="宋体"/>
          <w:color w:val="000"/>
          <w:sz w:val="28"/>
          <w:szCs w:val="28"/>
        </w:rPr>
        <w:t xml:space="preserve">首先，我们实现了二十四小时全天候接听客服热线电话服务，从电话的接听到工单的处理和回访都严格按照《x广电网络x分公司客服电话服务规范》执行，规范了接线员的礼貌礼貌用语，在用户咨询报修时，热情服务、耐心细致的听取和了解状况，及时给予解答并做好记录当时解决不了的问题及时派工，上门服务，服务结束时由用户在派工单上签字，对服务进行评价，不但有效的起到了监督作用，也使服务质量得到了大幅的提升。</w:t>
      </w:r>
    </w:p>
    <w:p>
      <w:pPr>
        <w:ind w:left="0" w:right="0" w:firstLine="560"/>
        <w:spacing w:before="450" w:after="450" w:line="312" w:lineRule="auto"/>
      </w:pPr>
      <w:r>
        <w:rPr>
          <w:rFonts w:ascii="宋体" w:hAnsi="宋体" w:eastAsia="宋体" w:cs="宋体"/>
          <w:color w:val="000"/>
          <w:sz w:val="28"/>
          <w:szCs w:val="28"/>
        </w:rPr>
        <w:t xml:space="preserve">同时我们还实行了用户回访制度，不但使各运营维护中心的服务状况能够得到及时反馈，而且还能与用户建立起良性的沟通渠道，能够在第一时间了解客户的需求和服务意愿，对用户的满意程度得到及时的了解。市长专线和各林业局投诉分别进行单独记录，对事情的详细经过，处理过程和结果都有详细记录，来自林业局的投诉做到了件件有回访，件件都满意。到目前，还没有接到一齐来自市长专线的电话投诉。</w:t>
      </w:r>
    </w:p>
    <w:p>
      <w:pPr>
        <w:ind w:left="0" w:right="0" w:firstLine="560"/>
        <w:spacing w:before="450" w:after="450" w:line="312" w:lineRule="auto"/>
      </w:pPr>
      <w:r>
        <w:rPr>
          <w:rFonts w:ascii="宋体" w:hAnsi="宋体" w:eastAsia="宋体" w:cs="宋体"/>
          <w:color w:val="000"/>
          <w:sz w:val="28"/>
          <w:szCs w:val="28"/>
        </w:rPr>
        <w:t xml:space="preserve">呼叫中心成立以来，处理问题及时有效，客户的满意率达95%以上，报修率、投诉率明显下降，用户服务工作的实效性得到大大提高。</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窗口保护工作总结标题20</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优质服务是现代各个行业的生命线，我们坚信只有得到用户的支持和信赖，公司才能长久稳健的发展下去，服务质量的好坏关键在人，只有建立起一支素质优良、作风过硬的队伍才是做好呼叫中心工作的关键。</w:t>
      </w:r>
    </w:p>
    <w:p>
      <w:pPr>
        <w:ind w:left="0" w:right="0" w:firstLine="560"/>
        <w:spacing w:before="450" w:after="450" w:line="312" w:lineRule="auto"/>
      </w:pPr>
      <w:r>
        <w:rPr>
          <w:rFonts w:ascii="宋体" w:hAnsi="宋体" w:eastAsia="宋体" w:cs="宋体"/>
          <w:color w:val="000"/>
          <w:sz w:val="28"/>
          <w:szCs w:val="28"/>
        </w:rPr>
        <w:t xml:space="preserve">因而，我们首先要求员工在思想和行动上对服务意识、服务理念、服务态度等都要有全新的认识和理解，同时还要掌握必须的专业知识，只有具备了必须的有线电视专业知识，有了好的服务意识和理念才能更好为用户服务。由于呼叫中心刚刚成立，某些方面还不够规范。因而，我们十分注重呼叫中心员工规范服务方面素质的提高，在参加公司组织的系统学习的同时，组织员工对通用礼仪，专业服务礼仪以及《x广电网络x分公司客服电话服务规范》等都采取了集中与分散相结合的方式进行了系统学习。同时采取工作期间同事之间相互监督找不足，对照“《规范》”找不足等灵活方式，力求提高员工素质，到达规范服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窗口保护工作总结标题21</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XX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XX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&gt;二、值得肯定的几个方面</w:t>
      </w:r>
    </w:p>
    <w:p>
      <w:pPr>
        <w:ind w:left="0" w:right="0" w:firstLine="560"/>
        <w:spacing w:before="450" w:after="450" w:line="312" w:lineRule="auto"/>
      </w:pPr>
      <w:r>
        <w:rPr>
          <w:rFonts w:ascii="宋体" w:hAnsi="宋体" w:eastAsia="宋体" w:cs="宋体"/>
          <w:color w:val="000"/>
          <w:sz w:val="28"/>
          <w:szCs w:val="28"/>
        </w:rPr>
        <w:t xml:space="preserve">XX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XX年，是我国的奥运年。按照总、省行关于做好奥运金融服务的统一要求和周密部署，依据《中国银行XX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窗口保护工作总结标题22</w:t>
      </w:r>
    </w:p>
    <w:p>
      <w:pPr>
        <w:ind w:left="0" w:right="0" w:firstLine="560"/>
        <w:spacing w:before="450" w:after="450" w:line="312" w:lineRule="auto"/>
      </w:pPr>
      <w:r>
        <w:rPr>
          <w:rFonts w:ascii="宋体" w:hAnsi="宋体" w:eastAsia="宋体" w:cs="宋体"/>
          <w:color w:val="000"/>
          <w:sz w:val="28"/>
          <w:szCs w:val="28"/>
        </w:rPr>
        <w:t xml:space="preserve">环保工作的开展，需要有一个爱护环境的氛围。群众爱护环境，参与到保护环境的工作中是关键。我乡利用广播、专题会议、标语、宣传手册等方式，对节能环保，环境卫生等方面进行宣传。针对我乡辖区内企业召开专题会，研究讨论环保事宜，对企业进行环保知识培训，加强企业的环保意识，宣传环境保护法律法规知识，让企业充分认识到环保的重要性，生态环保是现代化企业生产的必然要求。结合农村环境整治，在改善农村卫生、基础设施情况的同时，乡村干部下村指导，积极引导群众爱护保护周边生活环境，让群众在生活环境得到切实提高的过程中意识到环保的重要性，激发内在动力。</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窗口保护工作总结标题23</w:t>
      </w:r>
    </w:p>
    <w:p>
      <w:pPr>
        <w:ind w:left="0" w:right="0" w:firstLine="560"/>
        <w:spacing w:before="450" w:after="450" w:line="312" w:lineRule="auto"/>
      </w:pPr>
      <w:r>
        <w:rPr>
          <w:rFonts w:ascii="宋体" w:hAnsi="宋体" w:eastAsia="宋体" w:cs="宋体"/>
          <w:color w:val="000"/>
          <w:sz w:val="28"/>
          <w:szCs w:val="28"/>
        </w:rPr>
        <w:t xml:space="preserve">年初，我局根据区委、区政府中心工作，结合工作实际，出台了《##区民政局xx年工作要点》，从十个方面系统进行了规划：一是建立社会救助站，实现城乡低保一体化;二是全面开展城乡低收入家庭认定工作，构建覆盖全民的分层救助框架;三是扩大救助范围，做好制度衔接，拓宽救助领域;四是加快福利院提档升级，改变落后面貌;五是启动“消坯行动”，建立农村危房改造的长效机制;六是完善应急预案体系，做好减灾救灾工作;七是大力落实优抚安置政策，保持优抚对象思想稳定;八是强化专项社会事务管理，提高民政服务水平;九是健全各级残联组织，加强残障金征收，为残疾人办实事;十是落实老年人优待政策，尽力为老年人服务。7月初召开了全区民政工作会，进一步推动了民政工作的进程。</w:t>
      </w:r>
    </w:p>
    <w:p>
      <w:pPr>
        <w:ind w:left="0" w:right="0" w:firstLine="560"/>
        <w:spacing w:before="450" w:after="450" w:line="312" w:lineRule="auto"/>
      </w:pPr>
      <w:r>
        <w:rPr>
          <w:rFonts w:ascii="黑体" w:hAnsi="黑体" w:eastAsia="黑体" w:cs="黑体"/>
          <w:color w:val="000000"/>
          <w:sz w:val="36"/>
          <w:szCs w:val="36"/>
          <w:b w:val="1"/>
          <w:bCs w:val="1"/>
        </w:rPr>
        <w:t xml:space="preserve">窗口保护工作总结标题24</w:t>
      </w:r>
    </w:p>
    <w:p>
      <w:pPr>
        <w:ind w:left="0" w:right="0" w:firstLine="560"/>
        <w:spacing w:before="450" w:after="450" w:line="312" w:lineRule="auto"/>
      </w:pPr>
      <w:r>
        <w:rPr>
          <w:rFonts w:ascii="宋体" w:hAnsi="宋体" w:eastAsia="宋体" w:cs="宋体"/>
          <w:color w:val="000"/>
          <w:sz w:val="28"/>
          <w:szCs w:val="28"/>
        </w:rPr>
        <w:t xml:space="preserve">1、开展河流污染隐患排查工作</w:t>
      </w:r>
    </w:p>
    <w:p>
      <w:pPr>
        <w:ind w:left="0" w:right="0" w:firstLine="560"/>
        <w:spacing w:before="450" w:after="450" w:line="312" w:lineRule="auto"/>
      </w:pPr>
      <w:r>
        <w:rPr>
          <w:rFonts w:ascii="宋体" w:hAnsi="宋体" w:eastAsia="宋体" w:cs="宋体"/>
          <w:color w:val="000"/>
          <w:sz w:val="28"/>
          <w:szCs w:val="28"/>
        </w:rPr>
        <w:t xml:space="preserve">为加强对全市水环境综合整治，组织污控、监管、监察的大队、监测站等科室对全市9条河流进行污染隐患排查，对河流两岸的排污企业名称、排放污染物种类浓度及水质变化趋势做出全面科学的分析，提出了治理污染的对策措施，并形成《xx市河流污染隐患排查情况的报告》报市政府，为下一步实施综合整治工作提供了可靠的决策依据。特别针对 5月19日群众反映“石碑河河水受到污染，水质变成砖红色”的举报后，局领导非常重视，马上启动了污染事故应急预案，并立即上报市政府，副市长于世勇带领环保局、吕桥镇一把手进行了现场调查。为随时掌握老石碑河污染动态，我局每日派出工作人员观察水质变化，并将水样送往有资质的监测部门进行监测分析，同时对老石碑河9个断面，沿河两岸和吕桥工业园区内10 家排污企业一一进行排查。截止目前，已出动车辆25辆次，监察人员80余人次。同时我局组织力量，对两岸排污企业进行全天候巡回监控，每天进行一次采样监测，防止类似事件再次发生。</w:t>
      </w:r>
    </w:p>
    <w:p>
      <w:pPr>
        <w:ind w:left="0" w:right="0" w:firstLine="560"/>
        <w:spacing w:before="450" w:after="450" w:line="312" w:lineRule="auto"/>
      </w:pPr>
      <w:r>
        <w:rPr>
          <w:rFonts w:ascii="宋体" w:hAnsi="宋体" w:eastAsia="宋体" w:cs="宋体"/>
          <w:color w:val="000"/>
          <w:sz w:val="28"/>
          <w:szCs w:val="28"/>
        </w:rPr>
        <w:t xml:space="preserve">2、整治违法排污企业，保障群众健康环保专项行动全面展开</w:t>
      </w:r>
    </w:p>
    <w:p>
      <w:pPr>
        <w:ind w:left="0" w:right="0" w:firstLine="560"/>
        <w:spacing w:before="450" w:after="450" w:line="312" w:lineRule="auto"/>
      </w:pPr>
      <w:r>
        <w:rPr>
          <w:rFonts w:ascii="宋体" w:hAnsi="宋体" w:eastAsia="宋体" w:cs="宋体"/>
          <w:color w:val="000"/>
          <w:sz w:val="28"/>
          <w:szCs w:val="28"/>
        </w:rPr>
        <w:t xml:space="preserve">3、加强危险废物管理工作</w:t>
      </w:r>
    </w:p>
    <w:p>
      <w:pPr>
        <w:ind w:left="0" w:right="0" w:firstLine="560"/>
        <w:spacing w:before="450" w:after="450" w:line="312" w:lineRule="auto"/>
      </w:pPr>
      <w:r>
        <w:rPr>
          <w:rFonts w:ascii="宋体" w:hAnsi="宋体" w:eastAsia="宋体" w:cs="宋体"/>
          <w:color w:val="000"/>
          <w:sz w:val="28"/>
          <w:szCs w:val="28"/>
        </w:rPr>
        <w:t xml:space="preserve">调查了国茂皮革、航凌电路板有限公司等10家相关企业，完成危险废物调查表4个，填报调查数据110个，上报危险废物经营许可证申请企业2家。</w:t>
      </w:r>
    </w:p>
    <w:p>
      <w:pPr>
        <w:ind w:left="0" w:right="0" w:firstLine="560"/>
        <w:spacing w:before="450" w:after="450" w:line="312" w:lineRule="auto"/>
      </w:pPr>
      <w:r>
        <w:rPr>
          <w:rFonts w:ascii="宋体" w:hAnsi="宋体" w:eastAsia="宋体" w:cs="宋体"/>
          <w:color w:val="000"/>
          <w:sz w:val="28"/>
          <w:szCs w:val="28"/>
        </w:rPr>
        <w:t xml:space="preserve">4、开展自然保护区专项检查行动</w:t>
      </w:r>
    </w:p>
    <w:p>
      <w:pPr>
        <w:ind w:left="0" w:right="0" w:firstLine="560"/>
        <w:spacing w:before="450" w:after="450" w:line="312" w:lineRule="auto"/>
      </w:pPr>
      <w:r>
        <w:rPr>
          <w:rFonts w:ascii="宋体" w:hAnsi="宋体" w:eastAsia="宋体" w:cs="宋体"/>
          <w:color w:val="000"/>
          <w:sz w:val="28"/>
          <w:szCs w:val="28"/>
        </w:rPr>
        <w:t xml:space="preserve">以古贝克堤自然保护区为检查重点，共检查4次，出动人员12人次，对自然保护区进行了详细检查，未发现保护区内有擅自开发或建设项目和砍伐、开矿、挖沙等开发活动及开发旅游路线和其他违法现象。</w:t>
      </w:r>
    </w:p>
    <w:p>
      <w:pPr>
        <w:ind w:left="0" w:right="0" w:firstLine="560"/>
        <w:spacing w:before="450" w:after="450" w:line="312" w:lineRule="auto"/>
      </w:pPr>
      <w:r>
        <w:rPr>
          <w:rFonts w:ascii="宋体" w:hAnsi="宋体" w:eastAsia="宋体" w:cs="宋体"/>
          <w:color w:val="000"/>
          <w:sz w:val="28"/>
          <w:szCs w:val="28"/>
        </w:rPr>
        <w:t xml:space="preserve">5、开展“绿色护考”专项行动，加强噪声监管</w:t>
      </w:r>
    </w:p>
    <w:p>
      <w:pPr>
        <w:ind w:left="0" w:right="0" w:firstLine="560"/>
        <w:spacing w:before="450" w:after="450" w:line="312" w:lineRule="auto"/>
      </w:pPr>
      <w:r>
        <w:rPr>
          <w:rFonts w:ascii="宋体" w:hAnsi="宋体" w:eastAsia="宋体" w:cs="宋体"/>
          <w:color w:val="000"/>
          <w:sz w:val="28"/>
          <w:szCs w:val="28"/>
        </w:rPr>
        <w:t xml:space="preserve">对全市范围内易产生噪声的建筑施工工地、餐饮及文化娱乐场所和学校附近居民区发放张贴禁噪通告，严格施工营业时间、地点，确保噪声达标，并停业了对夜间建筑施工审批，对考点附近路段实施重点监控，取消露天秧歌，卡拉ok摊点，严禁大型货车通行鸣笛，公布24小时噪声污染举报热线，接受群众监督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