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一、政治思想本人能认真学习“三个代表”重要思想，积极参加学校和系组织的各项活动，团结同志，乐于助人。坚持以“科学发展观”指导自己的教学工作。不断提高自身的师德修养和业务能力，以“开拓、求是、创新”和“以人为本”的教学理...</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_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一直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不过气来，然而我十分乐意做这项工作。本学年担任二(2)班班主任工作，根据学校德少工作计划，认真开展各项活动，加强行为习惯训练及良好心理品质的培养。关心学生的学习和生活，特别关注后进生，予以他们更多的关怀，鼓起他们学习的劲头，更好地融入在二(2)班这个班级体中。个人总结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在辅导学生方面，虽然低年级学生参赛机会少，但我积极努力，抓住每一次机会。一名学生参加“加兴市美丽家蛋糕杯”故事比赛获优胜奖，一位学生的作文发表在《小学生园地》上。班中学生积极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20_年的工作做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__指导纲要》，爱岗敬业，对班级工作认真负责，积极接受领导和年级组长分配的各项任务。对儿童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__专业的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育，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工作总结《教师年终工作总结》。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 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酷夏已至，一个学期将结束了，我觉得有必要好好反思这一学期的语文教学，以鞭策自己更好地迎接新一学期的到来。至此做如下总结：</w:t>
      </w:r>
    </w:p>
    <w:p>
      <w:pPr>
        <w:ind w:left="0" w:right="0" w:firstLine="560"/>
        <w:spacing w:before="450" w:after="450" w:line="312" w:lineRule="auto"/>
      </w:pPr>
      <w:r>
        <w:rPr>
          <w:rFonts w:ascii="宋体" w:hAnsi="宋体" w:eastAsia="宋体" w:cs="宋体"/>
          <w:color w:val="000"/>
          <w:sz w:val="28"/>
          <w:szCs w:val="28"/>
        </w:rPr>
        <w:t xml:space="preserve">一、培养学生对语文的兴趣</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w:t>
      </w:r>
    </w:p>
    <w:p>
      <w:pPr>
        <w:ind w:left="0" w:right="0" w:firstLine="560"/>
        <w:spacing w:before="450" w:after="450" w:line="312" w:lineRule="auto"/>
      </w:pPr>
      <w:r>
        <w:rPr>
          <w:rFonts w:ascii="宋体" w:hAnsi="宋体" w:eastAsia="宋体" w:cs="宋体"/>
          <w:color w:val="000"/>
          <w:sz w:val="28"/>
          <w:szCs w:val="28"/>
        </w:rPr>
        <w:t xml:space="preserve">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二、改变对语文的看法</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初中教师年终工作总结七</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年来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在今后的工作和生活中，我还将继续向各位同事学习，以不断提高自己。一番耕耘一番收获，在新的一年里我会更加努力地做好自己的本职工作，与孩子心连心，用爱填满x幼儿园这个快乐团结的大家庭!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初中教师年终工作总结八</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w:t>
      </w:r>
    </w:p>
    <w:p>
      <w:pPr>
        <w:ind w:left="0" w:right="0" w:firstLine="560"/>
        <w:spacing w:before="450" w:after="450" w:line="312" w:lineRule="auto"/>
      </w:pPr>
      <w:r>
        <w:rPr>
          <w:rFonts w:ascii="宋体" w:hAnsi="宋体" w:eastAsia="宋体" w:cs="宋体"/>
          <w:color w:val="000"/>
          <w:sz w:val="28"/>
          <w:szCs w:val="28"/>
        </w:rPr>
        <w:t xml:space="preserve">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初中教师年终工作总结九</w:t>
      </w:r>
    </w:p>
    <w:p>
      <w:pPr>
        <w:ind w:left="0" w:right="0" w:firstLine="560"/>
        <w:spacing w:before="450" w:after="450" w:line="312" w:lineRule="auto"/>
      </w:pPr>
      <w:r>
        <w:rPr>
          <w:rFonts w:ascii="宋体" w:hAnsi="宋体" w:eastAsia="宋体" w:cs="宋体"/>
          <w:color w:val="000"/>
          <w:sz w:val="28"/>
          <w:szCs w:val="28"/>
        </w:rPr>
        <w:t xml:space="preserve">不知不觉一年就要结束，总结这一年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一年级__班学生的学生两极分化太严重。特别聪明的有__、__、__等，对于他们老师经常根据他们的特点备课，设计提问。争取让他们学习上能吃饱。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年级__班、一年级__班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自身理论学习不够，需要向各位老师学习;与家长的沟通工作做的不够扎实等。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 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初中教师年终工作总结篇十一</w:t>
      </w:r>
    </w:p>
    <w:p>
      <w:pPr>
        <w:ind w:left="0" w:right="0" w:firstLine="560"/>
        <w:spacing w:before="450" w:after="450" w:line="312" w:lineRule="auto"/>
      </w:pPr>
      <w:r>
        <w:rPr>
          <w:rFonts w:ascii="宋体" w:hAnsi="宋体" w:eastAsia="宋体" w:cs="宋体"/>
          <w:color w:val="000"/>
          <w:sz w:val="28"/>
          <w:szCs w:val="28"/>
        </w:rPr>
        <w:t xml:space="preserve">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初中教师年终工作总结篇十二</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的心愿、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提前_分钟进课堂，拖堂_分钟下课”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__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所有申请里，大多数都是因缺帐号而拖延资助机会，但督促学生也好，给千乡万才强力推荐也好，还是有__、__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_位教师和___名学生参与了此项活动，共成功发布__篇西部故事网络作品，其中我指导的__名学生共发布__篇西部故事作品，学生也得到了每篇__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西部人才。在西部人才活动中，学校有_名教师的作品获得了__元的奖金，其中__等_名老师的作品还入围决赛，这不是我的功劳，但在这_人中，除了__和__外，其他_名教师的大部分工作都是我来完成的，报名、申请邮箱、提交作品、信息传递、申请帐号、发布作品到邮寄相关手续，我直接的帮助了他们。</w:t>
      </w:r>
    </w:p>
    <w:p>
      <w:pPr>
        <w:ind w:left="0" w:right="0" w:firstLine="560"/>
        <w:spacing w:before="450" w:after="450" w:line="312" w:lineRule="auto"/>
      </w:pPr>
      <w:r>
        <w:rPr>
          <w:rFonts w:ascii="宋体" w:hAnsi="宋体" w:eastAsia="宋体" w:cs="宋体"/>
          <w:color w:val="000"/>
          <w:sz w:val="28"/>
          <w:szCs w:val="28"/>
        </w:rPr>
        <w:t xml:space="preserve">__应用。自__跨网通为会员学校免费开通后，我积极提供相关资料并为全校教师申请了校内__帐号，纵然我对教师做了培训和个别指导，但应用不是很广泛。我是管理员，为了应付千乡万才的考核，我不知做了多少手脚。</w:t>
      </w:r>
    </w:p>
    <w:p>
      <w:pPr>
        <w:ind w:left="0" w:right="0" w:firstLine="560"/>
        <w:spacing w:before="450" w:after="450" w:line="312" w:lineRule="auto"/>
      </w:pPr>
      <w:r>
        <w:rPr>
          <w:rFonts w:ascii="宋体" w:hAnsi="宋体" w:eastAsia="宋体" w:cs="宋体"/>
          <w:color w:val="000"/>
          <w:sz w:val="28"/>
          <w:szCs w:val="28"/>
        </w:rPr>
        <w:t xml:space="preserve">学校的支持，师生的配合，我的辛勤付出，终于换来了__中学20__年度千乡万才“成果奖”，不仅为学校争得了荣誉，也为学校争得了__元人民币、_部数码相机、_台打印机和_台笔记本电脑。</w:t>
      </w:r>
    </w:p>
    <w:p>
      <w:pPr>
        <w:ind w:left="0" w:right="0" w:firstLine="560"/>
        <w:spacing w:before="450" w:after="450" w:line="312" w:lineRule="auto"/>
      </w:pPr>
      <w:r>
        <w:rPr>
          <w:rFonts w:ascii="宋体" w:hAnsi="宋体" w:eastAsia="宋体" w:cs="宋体"/>
          <w:color w:val="000"/>
          <w:sz w:val="28"/>
          <w:szCs w:val="28"/>
        </w:rPr>
        <w:t xml:space="preserve">四、机房、网站、校园网和广播系统的管理</w:t>
      </w:r>
    </w:p>
    <w:p>
      <w:pPr>
        <w:ind w:left="0" w:right="0" w:firstLine="560"/>
        <w:spacing w:before="450" w:after="450" w:line="312" w:lineRule="auto"/>
      </w:pPr>
      <w:r>
        <w:rPr>
          <w:rFonts w:ascii="宋体" w:hAnsi="宋体" w:eastAsia="宋体" w:cs="宋体"/>
          <w:color w:val="000"/>
          <w:sz w:val="28"/>
          <w:szCs w:val="28"/>
        </w:rPr>
        <w:t xml:space="preserve">机房。来到__中学的_年，管了_年的微机室，这个学期学校调整，我将微机室交给了__，__转给了__，随后我和__共同管理，再后来就是我一个人管理了。说真的，机房管理不好搞，最重要的是财产和卫生，其他老师上完课，屁股一拍就走了，哪还管里面的卫生和财产呢!</w:t>
      </w:r>
    </w:p>
    <w:p>
      <w:pPr>
        <w:ind w:left="0" w:right="0" w:firstLine="560"/>
        <w:spacing w:before="450" w:after="450" w:line="312" w:lineRule="auto"/>
      </w:pPr>
      <w:r>
        <w:rPr>
          <w:rFonts w:ascii="宋体" w:hAnsi="宋体" w:eastAsia="宋体" w:cs="宋体"/>
          <w:color w:val="000"/>
          <w:sz w:val="28"/>
          <w:szCs w:val="28"/>
        </w:rPr>
        <w:t xml:space="preserve">网站。这个学期学校将网站化模块分配给了各个处室，虽然我是总的负责者，但也维护着几个栏目，使我轻松了许多，但个别处室对自己负责的栏目仍更新不及时。</w:t>
      </w:r>
    </w:p>
    <w:p>
      <w:pPr>
        <w:ind w:left="0" w:right="0" w:firstLine="560"/>
        <w:spacing w:before="450" w:after="450" w:line="312" w:lineRule="auto"/>
      </w:pPr>
      <w:r>
        <w:rPr>
          <w:rFonts w:ascii="宋体" w:hAnsi="宋体" w:eastAsia="宋体" w:cs="宋体"/>
          <w:color w:val="000"/>
          <w:sz w:val="28"/>
          <w:szCs w:val="28"/>
        </w:rPr>
        <w:t xml:space="preserve">校园网。本学期以来，多次对电教室、各处室的电脑进行系统维护，绝没有耽误学校的正常工作，在宽带网问题上，无数次的与电信局联系，解决学校无法上网或上网慢的问题，并协助电脑公司为微机室和备课室绑定__以及全面硬件设备等。为了方便教师，我做了校内__服务器，为了防止病毒侵害，通过和__公司联系，将学校__版本的网络__软件免费升级为__年版本，并设为__中学专用版，都已安装于各处室和教师个人。</w:t>
      </w:r>
    </w:p>
    <w:p>
      <w:pPr>
        <w:ind w:left="0" w:right="0" w:firstLine="560"/>
        <w:spacing w:before="450" w:after="450" w:line="312" w:lineRule="auto"/>
      </w:pPr>
      <w:r>
        <w:rPr>
          <w:rFonts w:ascii="宋体" w:hAnsi="宋体" w:eastAsia="宋体" w:cs="宋体"/>
          <w:color w:val="000"/>
          <w:sz w:val="28"/>
          <w:szCs w:val="28"/>
        </w:rPr>
        <w:t xml:space="preserve">广播系统。无论是任何时候出现问题，我都是竭尽所能的在第一时间将它修好，从不耽误它的正常响铃，同时也按时调换各季节时间和编制每次的考试时间。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另外，还帮教师进行优质课的摄像、做课等工作。</w:t>
      </w:r>
    </w:p>
    <w:p>
      <w:pPr>
        <w:ind w:left="0" w:right="0" w:firstLine="560"/>
        <w:spacing w:before="450" w:after="450" w:line="312" w:lineRule="auto"/>
      </w:pPr>
      <w:r>
        <w:rPr>
          <w:rFonts w:ascii="宋体" w:hAnsi="宋体" w:eastAsia="宋体" w:cs="宋体"/>
          <w:color w:val="000"/>
          <w:sz w:val="28"/>
          <w:szCs w:val="28"/>
        </w:rPr>
        <w:t xml:space="preserve">出勤情况。不迟到、早退，无特殊情况，不随意请假。学校的各类活动均能参加。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加强学习。积极参加继续教育培训和校本培训以及各类政治业务学习，努力提高自己的政治水平和业务水平。加强与教师间的沟通和交流，充分利用网络资源，使自己的综合素质得到提升。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进无足赤，人无完人”，在各项工作中难免有缺陷，例如，有时管理不到位，偶尔发点牢骚，时而工作情绪化等。走进__世纪，社会对教师的素质要求更高，但我始终相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w:t>
      </w:r>
    </w:p>
    <w:p>
      <w:pPr>
        <w:ind w:left="0" w:right="0" w:firstLine="560"/>
        <w:spacing w:before="450" w:after="450" w:line="312" w:lineRule="auto"/>
      </w:pPr>
      <w:r>
        <w:rPr>
          <w:rFonts w:ascii="宋体" w:hAnsi="宋体" w:eastAsia="宋体" w:cs="宋体"/>
          <w:color w:val="000"/>
          <w:sz w:val="28"/>
          <w:szCs w:val="28"/>
        </w:rPr>
        <w:t xml:space="preserve">读透教材非常重要。只有把教材吃透，理解消化了，教学的效果和质量才能得到保证和提升。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初中教师年终工作总结篇十五</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受到各界的重视。开学初，根据学校实验室的实际，认真拟定实验教学工作计划，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2025-04-30T16:12:52+08:00</dcterms:created>
  <dcterms:modified xsi:type="dcterms:W3CDTF">2025-04-30T16:12:52+08:00</dcterms:modified>
</cp:coreProperties>
</file>

<file path=docProps/custom.xml><?xml version="1.0" encoding="utf-8"?>
<Properties xmlns="http://schemas.openxmlformats.org/officeDocument/2006/custom-properties" xmlns:vt="http://schemas.openxmlformats.org/officeDocument/2006/docPropsVTypes"/>
</file>