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最新个人输电工作总结 输电年终工作总结(4篇)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个人输电工作总结 输电年终工作总结一一、较好的完成了所下达的任务指标截止到12月份，我们做好每一项工作，坚持了较长周期的安全记录，优质服务诚信服务取得了较好的成绩。二、安全坚持了较稳定的局面一年来，我们按照今年初提出的“明职责、严纪律、强监...</w:t>
      </w:r>
    </w:p>
    <w:p>
      <w:pPr>
        <w:ind w:left="0" w:right="0" w:firstLine="560"/>
        <w:spacing w:before="450" w:after="450" w:line="312" w:lineRule="auto"/>
      </w:pPr>
      <w:r>
        <w:rPr>
          <w:rFonts w:ascii="黑体" w:hAnsi="黑体" w:eastAsia="黑体" w:cs="黑体"/>
          <w:color w:val="000000"/>
          <w:sz w:val="36"/>
          <w:szCs w:val="36"/>
          <w:b w:val="1"/>
          <w:bCs w:val="1"/>
        </w:rPr>
        <w:t xml:space="preserve">个人输电工作总结 输电年终工作总结一</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二、安全坚持了较稳定的局面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职责、严纪律、强监督、重奖罚”的要求，把安全检查放在一切工作的首位，加强安全工作落实，建立建全全方位，全过程的安全意识，进取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进取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进取主动。</w:t>
      </w:r>
    </w:p>
    <w:p>
      <w:pPr>
        <w:ind w:left="0" w:right="0" w:firstLine="560"/>
        <w:spacing w:before="450" w:after="450" w:line="312" w:lineRule="auto"/>
      </w:pPr>
      <w:r>
        <w:rPr>
          <w:rFonts w:ascii="黑体" w:hAnsi="黑体" w:eastAsia="黑体" w:cs="黑体"/>
          <w:color w:val="000000"/>
          <w:sz w:val="36"/>
          <w:szCs w:val="36"/>
          <w:b w:val="1"/>
          <w:bCs w:val="1"/>
        </w:rPr>
        <w:t xml:space="preserve">个人输电工作总结 输电年终工作总结二</w:t>
      </w:r>
    </w:p>
    <w:p>
      <w:pPr>
        <w:ind w:left="0" w:right="0" w:firstLine="560"/>
        <w:spacing w:before="450" w:after="450" w:line="312" w:lineRule="auto"/>
      </w:pPr>
      <w:r>
        <w:rPr>
          <w:rFonts w:ascii="宋体" w:hAnsi="宋体" w:eastAsia="宋体" w:cs="宋体"/>
          <w:color w:val="000"/>
          <w:sz w:val="28"/>
          <w:szCs w:val="28"/>
        </w:rPr>
        <w:t xml:space="preserve">自从20__年x月份入职__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1、在这一年多的时间里组织安装了塔楼一开通的9部日立电梯的所有到站灯、楼层显示屏和外呼板，做到了公司每次交楼时就能开通使用电梯。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2、对于公司遗留下来的x号电梯伍上年的年审资料的问题，在工程部领导的支持下，采用多方面沟通和协调的方法，顺利的使x号电梯通过了20__的年检并拿到了年检合格证，保障了公司的经营活动的正常进行。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__广场的__部手扶梯和__部直梯的技术维修档案进行了电子录入归档，根据国家对特种设备的使用要求的《特种设备技术管理规范》编写了14册档案资料，满足__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个人输电工作总结 输电年终工作总结三</w:t>
      </w:r>
    </w:p>
    <w:p>
      <w:pPr>
        <w:ind w:left="0" w:right="0" w:firstLine="560"/>
        <w:spacing w:before="450" w:after="450" w:line="312" w:lineRule="auto"/>
      </w:pPr>
      <w:r>
        <w:rPr>
          <w:rFonts w:ascii="宋体" w:hAnsi="宋体" w:eastAsia="宋体" w:cs="宋体"/>
          <w:color w:val="000"/>
          <w:sz w:val="28"/>
          <w:szCs w:val="28"/>
        </w:rPr>
        <w:t xml:space="preserve">作为一名普通的__电工，每个月除了抄电表，追收电费和维护自己责任片区的线路外，有充足的时间学习和领会上级领导的精神，因为只有不断地持之以恒的学习，才不会被__电网淘汰，对得起我赖以生存的__电力公司。省公司x总在各种会议上都提到了无论领导干部或各条战线上的员工都应该在学习中提高自己，让自己成为素质好、水平高、义务棒的__电网主人翁，就要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__，也离不开勤字。我们__供电站的全体员工收入甚少，不能与正式职工相比，但为了家庭幸福，就用一个“勤”字对待人生，__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个人输电工作总结 输电年终工作总结四</w:t>
      </w:r>
    </w:p>
    <w:p>
      <w:pPr>
        <w:ind w:left="0" w:right="0" w:firstLine="560"/>
        <w:spacing w:before="450" w:after="450" w:line="312" w:lineRule="auto"/>
      </w:pPr>
      <w:r>
        <w:rPr>
          <w:rFonts w:ascii="宋体" w:hAnsi="宋体" w:eastAsia="宋体" w:cs="宋体"/>
          <w:color w:val="000"/>
          <w:sz w:val="28"/>
          <w:szCs w:val="28"/>
        </w:rPr>
        <w:t xml:space="preserve">自从20__年x月份入职__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1、在这一年多的时间里组织安装了塔楼一开通的9部日立电梯的所有到站灯、楼层显示屏和外呼板，做到了公司每次交楼时就能开通使用电梯。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2、对于公司遗留下来的x号电梯伍上年的年审资料的问题，在工程部领导的支持下，采用多方面沟通和协调的方法，顺利的使x号电梯通过了20__的年检并拿到了年检合格证，保障了公司的经营活动的正常进行。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__广场的__部手扶梯和__部直梯的技术维修档案进行了电子录入归档，根据国家对特种设备的使用要求的《特种设备技术管理规范》编写了14册档案资料，满足__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2025-04-04T08:23:47+08:00</dcterms:created>
  <dcterms:modified xsi:type="dcterms:W3CDTF">2025-04-04T08:23:47+08:00</dcterms:modified>
</cp:coreProperties>
</file>

<file path=docProps/custom.xml><?xml version="1.0" encoding="utf-8"?>
<Properties xmlns="http://schemas.openxmlformats.org/officeDocument/2006/custom-properties" xmlns:vt="http://schemas.openxmlformats.org/officeDocument/2006/docPropsVTypes"/>
</file>