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最新保育员保健的工作总结和计划(五篇)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保育员保健的工作总结和计划一一、我们严格执行幼儿体检1、我园每学期的开学初期，都严抓新生体检工作，在本学期入园的幼儿全部经过医院全面的健康检查，合格率达100%。2、我们园的每位老师都以亲切的话语和最热情的态度接待每一位幼儿，认真做好晨检工...</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保育员保健的工作总结和计划一</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保育员保健的工作总结和计划二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这段时间的努力后，我们在不断的成长中得到了更多的进步，是时候仔细的写一份工作总结了。为了方便大家，一起来看看吧!下面给大家分享关于保育员保健的工作总结，欢迎阅读!</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我结合本园的园务计划，认真执行保建工作。牢固树立“健康第一”的思想，采取一系列的有效形式和措施，促进幼儿健康快乐成长。以下是本学期的保健小结：</w:t>
      </w:r>
    </w:p>
    <w:p>
      <w:pPr>
        <w:ind w:left="0" w:right="0" w:firstLine="560"/>
        <w:spacing w:before="450" w:after="450" w:line="312" w:lineRule="auto"/>
      </w:pPr>
      <w:r>
        <w:rPr>
          <w:rFonts w:ascii="宋体" w:hAnsi="宋体" w:eastAsia="宋体" w:cs="宋体"/>
          <w:color w:val="000"/>
          <w:sz w:val="28"/>
          <w:szCs w:val="28"/>
        </w:rPr>
        <w:t xml:space="preserve">一、保健常规工作：</w:t>
      </w:r>
    </w:p>
    <w:p>
      <w:pPr>
        <w:ind w:left="0" w:right="0" w:firstLine="560"/>
        <w:spacing w:before="450" w:after="450" w:line="312" w:lineRule="auto"/>
      </w:pPr>
      <w:r>
        <w:rPr>
          <w:rFonts w:ascii="宋体" w:hAnsi="宋体" w:eastAsia="宋体" w:cs="宋体"/>
          <w:color w:val="000"/>
          <w:sz w:val="28"/>
          <w:szCs w:val="28"/>
        </w:rPr>
        <w:t xml:space="preserve">1、幼儿健康检查：开学后，我们抓住预防工作的重点。保健老师严格执行晨检制度，确保每天出入园的幼儿身体健康。生病幼儿的情况保健老师晨检后及时反馈到班级，使带班教师可以对生病的儿童进行特殊护理，保育员也可以加强保育，做好全日观察。在这一学期中我园的幼儿测量体重、身高一次、视力、听力、血色素也进行了相应的检测，并对测量结果进行评价、统计。发现有问题的幼儿及时通知家长并督促家长带领孩子去医院做作进一步治疗，幼儿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2、配合防疫部门做好国家规定的计划免疫工作：对幼儿的预苗接种进行管理，及时通知幼儿家长，保证了每个宝宝的预苗接种。特别是针对原五星的转园幼儿宝宝们，对他们进行预苗的补种、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3、卫生消毒工作：这是幼儿身体健康的保障。我们严格要求各位保育人员，按照室内外环境按照一天一小扫，一周一大扫的制度进行。在今年三月末搬入新园后，进一步加强了卫生检查督促的力度。使我们的新园以美丽、整洁的环境迎接四方来宾的参观。幼儿玩具按规定每周清洗消毒。要求各班级教室、卧室、餐厅、厕所、走廊时时保持清洁。在传染病流行高峰期间，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4、安全教育和检查：在日常生活中时时注意提醒保教人员安全的注意点——幼儿上下楼梯时的防护;幼儿在各个活动室(翻斗乐、感統室、结构室、蒙氏室等)活动时防护的要点;幼儿饮水的温度，以避免幼儿发生意外。在平时也和教师上课相结合，利用一切有利机会对幼儿进行安全宣教，培养幼儿养成自我保护的意识。</w:t>
      </w:r>
    </w:p>
    <w:p>
      <w:pPr>
        <w:ind w:left="0" w:right="0" w:firstLine="560"/>
        <w:spacing w:before="450" w:after="450" w:line="312" w:lineRule="auto"/>
      </w:pPr>
      <w:r>
        <w:rPr>
          <w:rFonts w:ascii="宋体" w:hAnsi="宋体" w:eastAsia="宋体" w:cs="宋体"/>
          <w:color w:val="000"/>
          <w:sz w:val="28"/>
          <w:szCs w:val="28"/>
        </w:rPr>
        <w:t xml:space="preserve">二、幼儿膳食营养</w:t>
      </w:r>
    </w:p>
    <w:p>
      <w:pPr>
        <w:ind w:left="0" w:right="0" w:firstLine="560"/>
        <w:spacing w:before="450" w:after="450" w:line="312" w:lineRule="auto"/>
      </w:pPr>
      <w:r>
        <w:rPr>
          <w:rFonts w:ascii="宋体" w:hAnsi="宋体" w:eastAsia="宋体" w:cs="宋体"/>
          <w:color w:val="000"/>
          <w:sz w:val="28"/>
          <w:szCs w:val="28"/>
        </w:rPr>
        <w:t xml:space="preserve">本学期保健工作重点，做好幼儿膳食营养工作，克服种种不利因素，调整菜谱，平衡饮食结构，保证幼儿的营养摄入：营养与膳食管理：在制定幼儿营养食谱时，根据幼儿年龄特点制订适合幼儿生长需要的食谱。在食谱制定过程中，天天不重复、周周有创新。并及时询问幼儿对各个菜肴的看法，制定幼儿喜欢的食谱。对一些别的幼儿园的好食谱，积极采纳。每月进行一次营养计算，有分析及改进的措施。</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w:t>
      </w:r>
    </w:p>
    <w:p>
      <w:pPr>
        <w:ind w:left="0" w:right="0" w:firstLine="560"/>
        <w:spacing w:before="450" w:after="450" w:line="312" w:lineRule="auto"/>
      </w:pPr>
      <w:r>
        <w:rPr>
          <w:rFonts w:ascii="宋体" w:hAnsi="宋体" w:eastAsia="宋体" w:cs="宋体"/>
          <w:color w:val="000"/>
          <w:sz w:val="28"/>
          <w:szCs w:val="28"/>
        </w:rPr>
        <w:t xml:space="preserve">三、保健保育的规范操作：</w:t>
      </w:r>
    </w:p>
    <w:p>
      <w:pPr>
        <w:ind w:left="0" w:right="0" w:firstLine="560"/>
        <w:spacing w:before="450" w:after="450" w:line="312" w:lineRule="auto"/>
      </w:pPr>
      <w:r>
        <w:rPr>
          <w:rFonts w:ascii="宋体" w:hAnsi="宋体" w:eastAsia="宋体" w:cs="宋体"/>
          <w:color w:val="000"/>
          <w:sz w:val="28"/>
          <w:szCs w:val="28"/>
        </w:rPr>
        <w:t xml:space="preserve">1、积极参加上级部门对卫生保健老师进行的卫生专题培训(食堂卫生、幼儿营养、消毒工作要点)，提高自己的业务水平，配合各卫生防治机构完成工作。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2、按规范的要求完成儿保的体弱儿童的矫治、登册工作，认真执行矫治计划。</w:t>
      </w:r>
    </w:p>
    <w:p>
      <w:pPr>
        <w:ind w:left="0" w:right="0" w:firstLine="560"/>
        <w:spacing w:before="450" w:after="450" w:line="312" w:lineRule="auto"/>
      </w:pPr>
      <w:r>
        <w:rPr>
          <w:rFonts w:ascii="宋体" w:hAnsi="宋体" w:eastAsia="宋体" w:cs="宋体"/>
          <w:color w:val="000"/>
          <w:sz w:val="28"/>
          <w:szCs w:val="28"/>
        </w:rPr>
        <w:t xml:space="preserve">3、每日认真做好安全检查、宣传工作，及时报修处理突发事件，杜绝事故发生。</w:t>
      </w:r>
    </w:p>
    <w:p>
      <w:pPr>
        <w:ind w:left="0" w:right="0" w:firstLine="560"/>
        <w:spacing w:before="450" w:after="450" w:line="312" w:lineRule="auto"/>
      </w:pPr>
      <w:r>
        <w:rPr>
          <w:rFonts w:ascii="宋体" w:hAnsi="宋体" w:eastAsia="宋体" w:cs="宋体"/>
          <w:color w:val="000"/>
          <w:sz w:val="28"/>
          <w:szCs w:val="28"/>
        </w:rPr>
        <w:t xml:space="preserve">4、加强保育员的业务学习，每月2次按时组织保育员、营养员业务学习，认真做好会议记录，并理实际工作中逐步提高要求，从而提高保育质量。</w:t>
      </w:r>
    </w:p>
    <w:p>
      <w:pPr>
        <w:ind w:left="0" w:right="0" w:firstLine="560"/>
        <w:spacing w:before="450" w:after="450" w:line="312" w:lineRule="auto"/>
      </w:pPr>
      <w:r>
        <w:rPr>
          <w:rFonts w:ascii="宋体" w:hAnsi="宋体" w:eastAsia="宋体" w:cs="宋体"/>
          <w:color w:val="000"/>
          <w:sz w:val="28"/>
          <w:szCs w:val="28"/>
        </w:rPr>
        <w:t xml:space="preserve">5、定期开展营养员的业务学习，明确各岗位的工作职责，了解幼儿用餐情况，每月新菜进行交流，互相取长补短，使幼儿的营养工作质量不断提高。</w:t>
      </w:r>
    </w:p>
    <w:p>
      <w:pPr>
        <w:ind w:left="0" w:right="0" w:firstLine="560"/>
        <w:spacing w:before="450" w:after="450" w:line="312" w:lineRule="auto"/>
      </w:pPr>
      <w:r>
        <w:rPr>
          <w:rFonts w:ascii="宋体" w:hAnsi="宋体" w:eastAsia="宋体" w:cs="宋体"/>
          <w:color w:val="000"/>
          <w:sz w:val="28"/>
          <w:szCs w:val="28"/>
        </w:rPr>
        <w:t xml:space="preserve">本学期的工作还有很多不足，在下学年的工作中将加以改进，完善我们的保育保健工作，取得更好的成绩。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四、强化安全防范意识，确保幼儿安全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切实加强安全工作，健全各项安全制度，强化保教人员安全意识和工作责任心，抓好安全工作的日常管理，严把\"大门\"关，非园内工作人员一律不得在晨检室停留，外来人员入园需讲明原因并登记好身份证。</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 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6月份保育员总结个人工作评价&lt;/span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幼儿园7月份工作计划范文800字精选&lt;/span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春季幼儿园保育员工作总结20_&lt;/span[_TAG_h2]保育员保健的工作总结和计划三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和《幼儿园、托儿所卫生保健管理办法》为工作依据，根据上级教育部门的工作要求，围绕幼儿园中心工作，贯彻执行各项卫生保健制度，坚持以人为本，提倡最优化管理，努力改善办园条件，力争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3、严格按照《苏州市幼托机构卫生保健工作标准》的\'要求，在市妇保所指导下，规范各项卫生保健工作，使保健工作上个新台阶。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根据幼儿身心发展的特点，提高幼儿安全健康认识，改善幼儿安全健康态度，培养幼儿健康行为，维护和促进幼儿健康，把健康教育渗透到幼儿一日生活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加强规范管理，提高卫生保健工作质量</w:t>
      </w:r>
    </w:p>
    <w:p>
      <w:pPr>
        <w:ind w:left="0" w:right="0" w:firstLine="560"/>
        <w:spacing w:before="450" w:after="450" w:line="312" w:lineRule="auto"/>
      </w:pPr>
      <w:r>
        <w:rPr>
          <w:rFonts w:ascii="宋体" w:hAnsi="宋体" w:eastAsia="宋体" w:cs="宋体"/>
          <w:color w:val="000"/>
          <w:sz w:val="28"/>
          <w:szCs w:val="28"/>
        </w:rPr>
        <w:t xml:space="preserve">1、加强保教人员的保育意识，组织学习\"保育员工作职责\"、\"教师工作职责\"，进一步明确保育工作目标，增强工作责任心，树立服务意识。</w:t>
      </w:r>
    </w:p>
    <w:p>
      <w:pPr>
        <w:ind w:left="0" w:right="0" w:firstLine="560"/>
        <w:spacing w:before="450" w:after="450" w:line="312" w:lineRule="auto"/>
      </w:pPr>
      <w:r>
        <w:rPr>
          <w:rFonts w:ascii="宋体" w:hAnsi="宋体" w:eastAsia="宋体" w:cs="宋体"/>
          <w:color w:val="000"/>
          <w:sz w:val="28"/>
          <w:szCs w:val="28"/>
        </w:rPr>
        <w:t xml:space="preserve">2、当班教师要做到人到、心到、眼到、口到、在组织幼儿活动中，注意观察幼儿的神态，情绪，发现异常及时询问。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3、教师严格执行作息时间，确保幼儿互外两小时活动时间，增强幼儿的体质。</w:t>
      </w:r>
    </w:p>
    <w:p>
      <w:pPr>
        <w:ind w:left="0" w:right="0" w:firstLine="560"/>
        <w:spacing w:before="450" w:after="450" w:line="312" w:lineRule="auto"/>
      </w:pPr>
      <w:r>
        <w:rPr>
          <w:rFonts w:ascii="宋体" w:hAnsi="宋体" w:eastAsia="宋体" w:cs="宋体"/>
          <w:color w:val="000"/>
          <w:sz w:val="28"/>
          <w:szCs w:val="28"/>
        </w:rPr>
        <w:t xml:space="preserve">4、保教人员认真做好毛巾、玩具的清洗消毒工作，活动室、午睡室紫外线消毒等。</w:t>
      </w:r>
    </w:p>
    <w:p>
      <w:pPr>
        <w:ind w:left="0" w:right="0" w:firstLine="560"/>
        <w:spacing w:before="450" w:after="450" w:line="312" w:lineRule="auto"/>
      </w:pPr>
      <w:r>
        <w:rPr>
          <w:rFonts w:ascii="宋体" w:hAnsi="宋体" w:eastAsia="宋体" w:cs="宋体"/>
          <w:color w:val="000"/>
          <w:sz w:val="28"/>
          <w:szCs w:val="28"/>
        </w:rPr>
        <w:t xml:space="preserve">5、保健老师认真学习保健知识，认真做好晨检工作，做到一摸二看三问四查，并作好详细记录。</w:t>
      </w:r>
    </w:p>
    <w:p>
      <w:pPr>
        <w:ind w:left="0" w:right="0" w:firstLine="560"/>
        <w:spacing w:before="450" w:after="450" w:line="312" w:lineRule="auto"/>
      </w:pPr>
      <w:r>
        <w:rPr>
          <w:rFonts w:ascii="宋体" w:hAnsi="宋体" w:eastAsia="宋体" w:cs="宋体"/>
          <w:color w:val="000"/>
          <w:sz w:val="28"/>
          <w:szCs w:val="28"/>
        </w:rPr>
        <w:t xml:space="preserve">6、根据幼儿一日营养需要，制定带量食谱，做好营养分析，期初期末对幼儿的身高、体重进行测定，评价，特殊儿童、肥胖儿童的记载。</w:t>
      </w:r>
    </w:p>
    <w:p>
      <w:pPr>
        <w:ind w:left="0" w:right="0" w:firstLine="560"/>
        <w:spacing w:before="450" w:after="450" w:line="312" w:lineRule="auto"/>
      </w:pPr>
      <w:r>
        <w:rPr>
          <w:rFonts w:ascii="宋体" w:hAnsi="宋体" w:eastAsia="宋体" w:cs="宋体"/>
          <w:color w:val="000"/>
          <w:sz w:val="28"/>
          <w:szCs w:val="28"/>
        </w:rPr>
        <w:t xml:space="preserve">7、购买新鲜、美味的点心，做到精打细算，保证代办费的正常合理开支。</w:t>
      </w:r>
    </w:p>
    <w:p>
      <w:pPr>
        <w:ind w:left="0" w:right="0" w:firstLine="560"/>
        <w:spacing w:before="450" w:after="450" w:line="312" w:lineRule="auto"/>
      </w:pPr>
      <w:r>
        <w:rPr>
          <w:rFonts w:ascii="宋体" w:hAnsi="宋体" w:eastAsia="宋体" w:cs="宋体"/>
          <w:color w:val="000"/>
          <w:sz w:val="28"/>
          <w:szCs w:val="28"/>
        </w:rPr>
        <w:t xml:space="preserve">8、平时做到一日一小搞，一周一大搞，园内无纸屑、果壳，室内物品摆放整齐，窗明地净，走廊、楼梯地面整洁，无死角，厕所无污垢、无臭味，节约用水，勤俭吃园。</w:t>
      </w:r>
    </w:p>
    <w:p>
      <w:pPr>
        <w:ind w:left="0" w:right="0" w:firstLine="560"/>
        <w:spacing w:before="450" w:after="450" w:line="312" w:lineRule="auto"/>
      </w:pPr>
      <w:r>
        <w:rPr>
          <w:rFonts w:ascii="宋体" w:hAnsi="宋体" w:eastAsia="宋体" w:cs="宋体"/>
          <w:color w:val="000"/>
          <w:sz w:val="28"/>
          <w:szCs w:val="28"/>
        </w:rPr>
        <w:t xml:space="preserve">四、强化安全防范意识，确保幼儿安全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开学前，全体教职员工对大型玩具、桌椅、床、玩具等进行全面检查，发现问题及时改进，并落实各项安全措施，强化安全的防范意识，杜绝事故隐患，让家长放心，让社会放心。</w:t>
      </w:r>
    </w:p>
    <w:p>
      <w:pPr>
        <w:ind w:left="0" w:right="0" w:firstLine="560"/>
        <w:spacing w:before="450" w:after="450" w:line="312" w:lineRule="auto"/>
      </w:pPr>
      <w:r>
        <w:rPr>
          <w:rFonts w:ascii="宋体" w:hAnsi="宋体" w:eastAsia="宋体" w:cs="宋体"/>
          <w:color w:val="000"/>
          <w:sz w:val="28"/>
          <w:szCs w:val="28"/>
        </w:rPr>
        <w:t xml:space="preserve">切实加强安全工作，健全各项安全制度，强化保教人员安全意识和工作责任心，抓好安全工作的日常管理，严把\"大门\"关，非园内工作人员一律不得在晨检室停留，外来人员入园需讲明原因并登记好身份证。</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保育员保健的工作总结和计划四</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 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保育员保健的工作总结和计划五</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2025-04-28T19:04:49+08:00</dcterms:created>
  <dcterms:modified xsi:type="dcterms:W3CDTF">2025-04-28T19:04:49+08:00</dcterms:modified>
</cp:coreProperties>
</file>

<file path=docProps/custom.xml><?xml version="1.0" encoding="utf-8"?>
<Properties xmlns="http://schemas.openxmlformats.org/officeDocument/2006/custom-properties" xmlns:vt="http://schemas.openxmlformats.org/officeDocument/2006/docPropsVTypes"/>
</file>