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监狱警察年终总结个人3000(4篇)</w:t>
      </w:r>
      <w:bookmarkEnd w:id="1"/>
    </w:p>
    <w:p>
      <w:pPr>
        <w:jc w:val="center"/>
        <w:spacing w:before="0" w:after="450"/>
      </w:pPr>
      <w:r>
        <w:rPr>
          <w:rFonts w:ascii="Arial" w:hAnsi="Arial" w:eastAsia="Arial" w:cs="Arial"/>
          <w:color w:val="999999"/>
          <w:sz w:val="20"/>
          <w:szCs w:val="20"/>
        </w:rPr>
        <w:t xml:space="preserve">来源：网络  作者：水墨画意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监狱警察年终总结个人3000一1、强化制度建设，努力提升对民警队伍管理规范化水平。大队通过加大以制度管人管事的力度来全面落实《干职百分考核实施细则》、《民警月绩效考评细则》、《民警直接管理若干规定》及监狱有关评先选优精神等制度，将我队民警管...</w:t>
      </w:r>
    </w:p>
    <w:p>
      <w:pPr>
        <w:ind w:left="0" w:right="0" w:firstLine="560"/>
        <w:spacing w:before="450" w:after="450" w:line="312" w:lineRule="auto"/>
      </w:pPr>
      <w:r>
        <w:rPr>
          <w:rFonts w:ascii="黑体" w:hAnsi="黑体" w:eastAsia="黑体" w:cs="黑体"/>
          <w:color w:val="000000"/>
          <w:sz w:val="36"/>
          <w:szCs w:val="36"/>
          <w:b w:val="1"/>
          <w:bCs w:val="1"/>
        </w:rPr>
        <w:t xml:space="preserve">监狱警察年终总结个人3000一</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监狱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_大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三个代表”重要思想武装民警，深入学习科学发展观，及时传达省厅局及监狱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在大队支部的带领下，以创建学习型党组织推动学习型队伍建设，抓好罪犯正课教育师资培训和新民警实践带教工作，以党员的先锋模范作用引信监狱民警队伍建设，打造了一支忠于党、忠于人民，忠于祖国，忠于监狱事业，政治坚定，业务精通，作风优良，执法公正的监狱人民警察队伍。</w:t>
      </w:r>
    </w:p>
    <w:p>
      <w:pPr>
        <w:ind w:left="0" w:right="0" w:firstLine="560"/>
        <w:spacing w:before="450" w:after="450" w:line="312" w:lineRule="auto"/>
      </w:pPr>
      <w:r>
        <w:rPr>
          <w:rFonts w:ascii="宋体" w:hAnsi="宋体" w:eastAsia="宋体" w:cs="宋体"/>
          <w:color w:val="000"/>
          <w:sz w:val="28"/>
          <w:szCs w:val="28"/>
        </w:rPr>
        <w:t xml:space="preserve">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全年度开展了“遵守法律、崇尚道德，加速改造”专题教育，“增进人际关系，沟通从心开始”心理专题教育“迎世博、讲文明、反行凶、促和谐”专项教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90.6分。三是强化对罪犯的形势政策教育。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黑体" w:hAnsi="黑体" w:eastAsia="黑体" w:cs="黑体"/>
          <w:color w:val="000000"/>
          <w:sz w:val="36"/>
          <w:szCs w:val="36"/>
          <w:b w:val="1"/>
          <w:bCs w:val="1"/>
        </w:rPr>
        <w:t xml:space="preserve">监狱警察年终总结个人3000二</w:t>
      </w:r>
    </w:p>
    <w:p>
      <w:pPr>
        <w:ind w:left="0" w:right="0" w:firstLine="560"/>
        <w:spacing w:before="450" w:after="450" w:line="312" w:lineRule="auto"/>
      </w:pPr>
      <w:r>
        <w:rPr>
          <w:rFonts w:ascii="宋体" w:hAnsi="宋体" w:eastAsia="宋体" w:cs="宋体"/>
          <w:color w:val="000"/>
          <w:sz w:val="28"/>
          <w:szCs w:val="28"/>
        </w:rPr>
        <w:t xml:space="preserve">20__年9月，我正式加入了监狱人民警察的队伍，到现在已经有一年多的时间。在这段时间里，我从一个刚刚走出校园的学子，成长为一名奋斗在监管第一线的人民警察。在监区领导和同事们的支持和帮助下，我逐步熟悉岗位知识和提高业务水平，基本具备了作为一名监狱人民警察应有的素质。但是我深知，与其他老干警相比，自己还有许多缺点和不足，工作能力方面还有待提高。</w:t>
      </w:r>
    </w:p>
    <w:p>
      <w:pPr>
        <w:ind w:left="0" w:right="0" w:firstLine="560"/>
        <w:spacing w:before="450" w:after="450" w:line="312" w:lineRule="auto"/>
      </w:pPr>
      <w:r>
        <w:rPr>
          <w:rFonts w:ascii="宋体" w:hAnsi="宋体" w:eastAsia="宋体" w:cs="宋体"/>
          <w:color w:val="000"/>
          <w:sz w:val="28"/>
          <w:szCs w:val="28"/>
        </w:rPr>
        <w:t xml:space="preserve">现将这一年多来的工作情况总结如下：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监狱人民警察，首先要有坚定的政治立场，一年来，我认真学习和贯彻执行党的基本路线、方针、政策，自觉践行“三个代表”重要思想和党的“__大”精神，严格遵守《监狱法》、《人民警察法》、《公务员法》等法律和司法部“六条禁令”等规章制度。通过深入学习实践科学发展观，积极参加“大学习、大讨论”、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监狱人民警察工作总结在工作中，我从最基础的一点一滴做起，脚踏实地学习，立足本职工作，刻苦钻研工作方法，不断开拓创新。一年来，通过向书本学、向实践学、向老干警学，使我学到了很多管理教育罪犯方面的工作方法，能够正确处理日常工作中出现的各类问题，妥善地解决罪犯在生产改造中发生的矛盾，能够对自己所包干的罪犯较好的开展个别谈话教育，及时掌握罪犯的思想动态，解决其思想上出现的问题，加快其改造进程。通过一年来的工作和学习，我的组织管理能力、综合分析能力、处理问题能力、语言表达能力等方面有了很大的提高。</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监狱人民警察的起码要求，是一种品质，更是一种工作态度。在实际工作中，我不断总结工作经验，探索工作方法，努力做到“勤工作”。除此之外，在日常工作中，我努力做到勤动口、勤动手、勤动脑。遇到问题勤动口,多向老干警请教，不懂就问，不会就学;勤动手，多写笔记心得，努力提高写作水平; 勤动脑，多思考问题，只有勤思考、勤琢磨、勤研究，善于分析问题，才能更好的解决问题。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到监狱工作一年，所做的工作都是职责范围之内该做的工作，没有什么成绩，只能说一年多来的监狱工作经历让我收获不少。初任培训让我对监狱有了全新的</w:t>
      </w:r>
    </w:p>
    <w:p>
      <w:pPr>
        <w:ind w:left="0" w:right="0" w:firstLine="560"/>
        <w:spacing w:before="450" w:after="450" w:line="312" w:lineRule="auto"/>
      </w:pPr>
      <w:r>
        <w:rPr>
          <w:rFonts w:ascii="宋体" w:hAnsi="宋体" w:eastAsia="宋体" w:cs="宋体"/>
          <w:color w:val="000"/>
          <w:sz w:val="28"/>
          <w:szCs w:val="28"/>
        </w:rPr>
        <w:t xml:space="preserve">认识，学到了监狱业务的基础知识和技能，取得了良好成绩。到基层一线工作后，学会了如何组织好罪犯生产劳动，如何开展罪犯个别谈话教育，如何处理罪犯生产改造中出现的问题和矛盾等。</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监狱的会议精神，落实好各项规章制度，执行好对对罪犯的直接管理规定。能够自觉主动加强对罪犯的管理，耐心说服教育并化解罪犯之间的矛盾，教育更多的人知法、懂法、守法，不断提高分监区罪犯遵守监规纪律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监狱人民警察相距甚远，在今后的工作中我一定克服存在的缺点，认真学习业务知识、法律知识和其他相关知识，不断提高自己的政治素质、业务素质，努力把自己培养成合格的学习型、实践型监狱人民警察。</w:t>
      </w:r>
    </w:p>
    <w:p>
      <w:pPr>
        <w:ind w:left="0" w:right="0" w:firstLine="560"/>
        <w:spacing w:before="450" w:after="450" w:line="312" w:lineRule="auto"/>
      </w:pPr>
      <w:r>
        <w:rPr>
          <w:rFonts w:ascii="黑体" w:hAnsi="黑体" w:eastAsia="黑体" w:cs="黑体"/>
          <w:color w:val="000000"/>
          <w:sz w:val="36"/>
          <w:szCs w:val="36"/>
          <w:b w:val="1"/>
          <w:bCs w:val="1"/>
        </w:rPr>
        <w:t xml:space="preserve">监狱警察年终总结个人3000三</w:t>
      </w:r>
    </w:p>
    <w:p>
      <w:pPr>
        <w:ind w:left="0" w:right="0" w:firstLine="560"/>
        <w:spacing w:before="450" w:after="450" w:line="312" w:lineRule="auto"/>
      </w:pPr>
      <w:r>
        <w:rPr>
          <w:rFonts w:ascii="宋体" w:hAnsi="宋体" w:eastAsia="宋体" w:cs="宋体"/>
          <w:color w:val="000"/>
          <w:sz w:val="28"/>
          <w:szCs w:val="28"/>
        </w:rPr>
        <w:t xml:space="preserve">我狱警察职工政治理论培训以邓小平理论、“____”重要思想、党的__大、__届四中全会、__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监狱局要求，下发季度理论学习计划，各单位于每周的星期二、星期五下午集中警察职工进行学习讨论、交流，并写出学习心得体会。三是鼓励警察职工自学。结合中央在全党开展的以实践“____”重要思想为主要内容的保持共产党员先进性教育活动活动及“规范执法行为，促进执法公正”专项整改活动，鼓励警察职工自学政治理论和法律法规知识，结合工作实际学习和研究问题，正确理解和把握“____”重要思想的精神实质，牢固树立政治意识、宗旨意识、依法治监意识，自觉地为推动监狱工作的改革与发展而奋斗。</w:t>
      </w:r>
    </w:p>
    <w:p>
      <w:pPr>
        <w:ind w:left="0" w:right="0" w:firstLine="560"/>
        <w:spacing w:before="450" w:after="450" w:line="312" w:lineRule="auto"/>
      </w:pPr>
      <w:r>
        <w:rPr>
          <w:rFonts w:ascii="宋体" w:hAnsi="宋体" w:eastAsia="宋体" w:cs="宋体"/>
          <w:color w:val="000"/>
          <w:sz w:val="28"/>
          <w:szCs w:val="28"/>
        </w:rPr>
        <w:t xml:space="preserve">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 )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在先进性教育活动中,我狱聘请省委党校的牛安生教授、全国劳模救助孤寡儿童的王泽林同志、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为认真贯彻河南省委组织部、省人事厅、省信息化工作领导小组下发的《关于开展信息化与电子政务培训的通知》(豫组【__】15号)和全省推进信息化与电子政务会议精神，根据省监狱管理局《关于开展信息化与电子政务培训的通知》要求，结合我狱实际情况，我狱从__年6月27日开始分批分期对全狱787名人民警察进行信息化与电子政务知识培训。我狱信息化与电子政务培训采取个人自学与集中授课相结合的方式进行，并根据监狱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五、为提高监狱人民警察的心理健康水平，保障警察队伍的稳定和谐，开展了警察心理健康教育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根据司法部监狱管理局《关于下发“监狱人民警察心理健康教育实施方案”的通知》精神，按照省监狱局《关于在省属监狱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学习培训( )阶段主要采取了自学与集中教育相结合，以集中办班轮训为主的形式进行。其中自学时间都在30个学时以上。我们的具体做法是：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一)利用光盘进行集中教育。基层以监区(分厂)、机关以总支为单位利用“二、五”集中学习时间，观看了《健康从“心”开始--监狱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(二)举办专题辅导、讲座。我狱对在自学与集中教育过程中出现的重点、难点问题，邀请了有关心理学专家来对监狱警察进行专题辅导、讲座，切实解决了许多实际问题。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我狱心理健康教育活动结束后，各单位进行了全面总结，并找出了监狱人民警察心理健康方面存在的共性问题，提出了许多针对性的解决方案。活动办公室对各单位的教育活动情况进行了考核，并抽调了部分人员进行闭卷考试。监狱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通过心理健康教育，提高了我狱人民警察的心理素质和心理健康水平，帮助了监狱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六、联系监狱实际，努力做好“规范执法行为，促进执法公正”专项整改活动培训考核阶段的工作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自 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一是10月27日至28日，省局刑罚执行处高志强副处长对我狱警察进行授课，对《刑法》、减刑假释工作等法律法规进行专题讲座。二是举办知识竞赛。11月23日，我狱在监狱教学大楼进行“规范执法行为，促进执法公正”专项整改活动培训考核阶段知识竞赛。经过必答题、共答题、抢答题和风险题四轮紧张ji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监狱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为加强监狱人民警察队伍建设，提高监狱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 )，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我狱根据“建设学习型机关，争创学习型警察”的需要，结合监狱工作实际，出台了一系列优惠政策，鼓励和支持广大监狱人民警察参加各类学历教育，丰富监狱人民警察的专业结构。__年共组织警察职工参加监所管理专业自学考试三次，参考509人。目前，我狱还有6人在职读研究生，我狱警察中具有大专以上学历的占总人数的72.6%，达到了上级要求的学历层次标准。</w:t>
      </w:r>
    </w:p>
    <w:p>
      <w:pPr>
        <w:ind w:left="0" w:right="0" w:firstLine="560"/>
        <w:spacing w:before="450" w:after="450" w:line="312" w:lineRule="auto"/>
      </w:pPr>
      <w:r>
        <w:rPr>
          <w:rFonts w:ascii="黑体" w:hAnsi="黑体" w:eastAsia="黑体" w:cs="黑体"/>
          <w:color w:val="000000"/>
          <w:sz w:val="36"/>
          <w:szCs w:val="36"/>
          <w:b w:val="1"/>
          <w:bCs w:val="1"/>
        </w:rPr>
        <w:t xml:space="preserve">监狱警察年终总结个人3000四</w:t>
      </w:r>
    </w:p>
    <w:p>
      <w:pPr>
        <w:ind w:left="0" w:right="0" w:firstLine="560"/>
        <w:spacing w:before="450" w:after="450" w:line="312" w:lineRule="auto"/>
      </w:pPr>
      <w:r>
        <w:rPr>
          <w:rFonts w:ascii="宋体" w:hAnsi="宋体" w:eastAsia="宋体" w:cs="宋体"/>
          <w:color w:val="000"/>
          <w:sz w:val="28"/>
          <w:szCs w:val="28"/>
        </w:rPr>
        <w:t xml:space="preserve">有爱就有感恩，当你学会了感恩，也就找到了自己的责任，这就是一个衡量人生命价值的准则，也是一个单位、一个企业、一个社会不断向前发展的不竭动力。</w:t>
      </w:r>
    </w:p>
    <w:p>
      <w:pPr>
        <w:ind w:left="0" w:right="0" w:firstLine="560"/>
        <w:spacing w:before="450" w:after="450" w:line="312" w:lineRule="auto"/>
      </w:pPr>
      <w:r>
        <w:rPr>
          <w:rFonts w:ascii="宋体" w:hAnsi="宋体" w:eastAsia="宋体" w:cs="宋体"/>
          <w:color w:val="000"/>
          <w:sz w:val="28"/>
          <w:szCs w:val="28"/>
        </w:rPr>
        <w:t xml:space="preserve">在监狱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所以，对于工作，我们应该心存感激，进而找到自己的责任，然而努力把它做好。只有这样，我们才能够在各自的工作岗位上迅速的成长起来，才能使自己做到“更高、更快、更强”。 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作为新时期的监狱人民警察来说，岗位就是责任，责任就是工作。对于工作，我们又怎能去懈怠它、轻视它、践踏它呢?我们需要的是高度的事业心、责任感、使命感去尽职尽责地完成好各项工作任务，才无愧于监狱人民警察的光荣使命和神圣职责。尽职尽责就是一名警察、一名共产党员必备的职业素质，一个处处以尽职尽责地态度工作的人，即便做着最平凡的事也能让自己成为一名不平凡的人。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2024-11-22T15:58:57+08:00</dcterms:created>
  <dcterms:modified xsi:type="dcterms:W3CDTF">2024-11-22T15:58:57+08:00</dcterms:modified>
</cp:coreProperties>
</file>

<file path=docProps/custom.xml><?xml version="1.0" encoding="utf-8"?>
<Properties xmlns="http://schemas.openxmlformats.org/officeDocument/2006/custom-properties" xmlns:vt="http://schemas.openxmlformats.org/officeDocument/2006/docPropsVTypes"/>
</file>