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职业培训学校年终工作总结 职业培训学校培训总结(五篇)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职业培训学校年终工作总结 职业培训学校培训总结一通过对《教师礼仪》一书的学习，我对教师这一神圣的职业又有了进一步的了解和认识，我深深地体会到：作为一名教师，不仅仅是传道、授业、解惑，还需要具备更多的素质。一名优秀的教师，除了必须以满腔的热情...</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职业培训学校培训总结一</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职业培训学校培训总结二</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职业培训学校培训总结三</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职业培训学校培训总结四</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职业培训学校培训总结五</w:t>
      </w:r>
    </w:p>
    <w:p>
      <w:pPr>
        <w:ind w:left="0" w:right="0" w:firstLine="560"/>
        <w:spacing w:before="450" w:after="450" w:line="312" w:lineRule="auto"/>
      </w:pPr>
      <w:r>
        <w:rPr>
          <w:rFonts w:ascii="宋体" w:hAnsi="宋体" w:eastAsia="宋体" w:cs="宋体"/>
          <w:color w:val="000"/>
          <w:sz w:val="28"/>
          <w:szCs w:val="28"/>
        </w:rPr>
        <w:t xml:space="preserve">20_——20_学年度，在县教育局的领导下，在市师训中心的指导下，我们认真贯彻落实市、县《20_—20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_x县本学年度共有90所局属学校，6334名教师报名参加中小学教师继续教育培训，其中高中教师1153人，初中教师2215人，小学教师2946人，幼儿园教师20人。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初中齐万才等27位教师荣获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中学、二中、_初中、_初中、中心学校、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2025-04-01T07:28:20+08:00</dcterms:created>
  <dcterms:modified xsi:type="dcterms:W3CDTF">2025-04-01T07:28:20+08:00</dcterms:modified>
</cp:coreProperties>
</file>

<file path=docProps/custom.xml><?xml version="1.0" encoding="utf-8"?>
<Properties xmlns="http://schemas.openxmlformats.org/officeDocument/2006/custom-properties" xmlns:vt="http://schemas.openxmlformats.org/officeDocument/2006/docPropsVTypes"/>
</file>