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2024年警察年终总结汇报</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警察年终总结汇报 警察 年度总结一在去年的实际工作当中，我严格遵守单位的各项规章制度和纪律，服从领导的指挥，听从命令，保守秘密。对于上级布置的工作任务认真履行，不敷衍塞责。思想上坚定共产主义信念，坚决听党指挥，自觉维护宪法，忠于社会主义祖国...</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年度总结一</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年度总结二</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警察年终总结汇报 警察 年度总结三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当工作进行到一定阶段或告一段落时，需要回过头来对所做的工作认真地分析研究一下，肯定成绩，找出问题，归纳出经验教训。下面给大家分享关于警察20_年终总结汇报，方便大家学习。</w:t>
      </w:r>
    </w:p>
    <w:p>
      <w:pPr>
        <w:ind w:left="0" w:right="0" w:firstLine="560"/>
        <w:spacing w:before="450" w:after="450" w:line="312" w:lineRule="auto"/>
      </w:pPr>
      <w:r>
        <w:rPr>
          <w:rFonts w:ascii="宋体" w:hAnsi="宋体" w:eastAsia="宋体" w:cs="宋体"/>
          <w:color w:val="000"/>
          <w:sz w:val="28"/>
          <w:szCs w:val="28"/>
        </w:rPr>
        <w:t xml:space="preserve">光阴荏苒，时光如梭。转眼间，_公安新体制已经运行了x个年头。在这几年里，紧凑、充实、忙碌成了我工作的真实写照。20_年体制改革后，我就一直在内勤这个岗位上工作，先后在_、_两个派出所工作了x年，20_年因工作需要，我被调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_网和互联网上搜集好的资料;</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_公安体制改革以后，我服从分配，到_派出所工作，挑大梁，担重任，与建所的8位同志齐心协力，攻坚克难，在 20_-20_年期间，实现了派出所当年建所即为合格所，次年即被评为三级派出所的目标。20_年后,我一直在_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三是组织协调能力有待进一步增强。四是知难而进的作风有待进一步强化。展望未来，我将扬长避短，在与其他同志的共同努力下，共同为建设和谐平安_做出自己的贡献。</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20_警察个人年终总结&lt;/span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20_年安保公司工作总结范文5篇&lt;/span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20_年度党员个人总结报告&lt;/span[_TAG_h2]警察年终总结汇报 警察 年度总结四</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2025-04-03T03:20:48+08:00</dcterms:created>
  <dcterms:modified xsi:type="dcterms:W3CDTF">2025-04-03T03:20:48+08:00</dcterms:modified>
</cp:coreProperties>
</file>

<file path=docProps/custom.xml><?xml version="1.0" encoding="utf-8"?>
<Properties xmlns="http://schemas.openxmlformats.org/officeDocument/2006/custom-properties" xmlns:vt="http://schemas.openxmlformats.org/officeDocument/2006/docPropsVTypes"/>
</file>