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2024年施工单位资料员的工作总结(七篇)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单位资料员的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施工单位资料员的工作总结二</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施工单位资料员的工作总结四</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施工单位资料员的工作总结五</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施工单位资料员的工作总结六</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