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2024年包材管理员年终总结(5篇)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包材管理员年终总结一第一部分：自我介绍我是公司储运部_x仓库的仓库保管员：_x—是土生土长的松江人。我是今年六月九号进入公司工作的，作为一名新员工进入了一家高速发展的物流公司工作，深感欣喜。我想这是我职业的新开始，因为在经贸山九有信赖，勤勉...</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包材管理员年终总结一</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包材管理员年终总结二</w:t>
      </w:r>
    </w:p>
    <w:p>
      <w:pPr>
        <w:ind w:left="0" w:right="0" w:firstLine="560"/>
        <w:spacing w:before="450" w:after="450" w:line="312" w:lineRule="auto"/>
      </w:pPr>
      <w:r>
        <w:rPr>
          <w:rFonts w:ascii="宋体" w:hAnsi="宋体" w:eastAsia="宋体" w:cs="宋体"/>
          <w:color w:val="000"/>
          <w:sz w:val="28"/>
          <w:szCs w:val="28"/>
        </w:rPr>
        <w:t xml:space="preserve">在和__共成长的日子里，我们又将迎来崭新的一年，新的总是美好的，让人向往的……所以，在新的一年里，我们充满了太多的憧憬和期待……</w:t>
      </w:r>
    </w:p>
    <w:p>
      <w:pPr>
        <w:ind w:left="0" w:right="0" w:firstLine="560"/>
        <w:spacing w:before="450" w:after="450" w:line="312" w:lineRule="auto"/>
      </w:pPr>
      <w:r>
        <w:rPr>
          <w:rFonts w:ascii="宋体" w:hAnsi="宋体" w:eastAsia="宋体" w:cs="宋体"/>
          <w:color w:val="000"/>
          <w:sz w:val="28"/>
          <w:szCs w:val="28"/>
        </w:rPr>
        <w:t xml:space="preserve">回想__，我们仓库工作在我们领导的孜孜指导下，迈着稳健 的步伐，抱着创新的意识积极的实践着，我们走过了一个成熟的一年，一个可喜的一年……</w:t>
      </w:r>
    </w:p>
    <w:p>
      <w:pPr>
        <w:ind w:left="0" w:right="0" w:firstLine="560"/>
        <w:spacing w:before="450" w:after="450" w:line="312" w:lineRule="auto"/>
      </w:pPr>
      <w:r>
        <w:rPr>
          <w:rFonts w:ascii="宋体" w:hAnsi="宋体" w:eastAsia="宋体" w:cs="宋体"/>
          <w:color w:val="000"/>
          <w:sz w:val="28"/>
          <w:szCs w:val="28"/>
        </w:rPr>
        <w:t xml:space="preserve">__岁首的时候，我们食品仓滞留的物品很多，主要有肉类和调料品，大家都知道，食品类的东西保质期都很短，如不能及时使用，除了占用一大笔资金以外，更重要的是给我们酒店的财务造成一定的损失，造成物品滞留的原因大体有两个方面：(1)酒店开业以来，仓库大量的铺货，现有的厨师做菜时使用不到这些物品，(2)厨师流动频繁，每个厨师各练 一家功，烧的菜不一样，需要的物品也跟着变，所以，人走了，物品也就滞留了。为了怕造成不必要的损失，我们的领导还亲自找使用的部门沟通，才解决了这些遗留下来的问题，为此，我们从厨房的使用中也总结了一些方法：比如，对保质期短的或是不常用的物品我们采取了直拔的方式，他们用多少，我们就够多少，这样在减少资金占用的同时也增加了物品使用的灵活性!这样不懈的坚持使我们仓库资金的占用额由去年11月份的30万下降到今年11月份的217000.00。</w:t>
      </w:r>
    </w:p>
    <w:p>
      <w:pPr>
        <w:ind w:left="0" w:right="0" w:firstLine="560"/>
        <w:spacing w:before="450" w:after="450" w:line="312" w:lineRule="auto"/>
      </w:pPr>
      <w:r>
        <w:rPr>
          <w:rFonts w:ascii="宋体" w:hAnsi="宋体" w:eastAsia="宋体" w:cs="宋体"/>
          <w:color w:val="000"/>
          <w:sz w:val="28"/>
          <w:szCs w:val="28"/>
        </w:rPr>
        <w:t xml:space="preserve">不入规距，不成方圆!在仓库工作中，我们一直严格按照“仓管员岗位职责”进行对物品的验收和发放，对需要补仓的物品我们根据部门的使用量及时的请购，以我们应有的工作态度来支持对前台的工作!</w:t>
      </w:r>
    </w:p>
    <w:p>
      <w:pPr>
        <w:ind w:left="0" w:right="0" w:firstLine="560"/>
        <w:spacing w:before="450" w:after="450" w:line="312" w:lineRule="auto"/>
      </w:pPr>
      <w:r>
        <w:rPr>
          <w:rFonts w:ascii="宋体" w:hAnsi="宋体" w:eastAsia="宋体" w:cs="宋体"/>
          <w:color w:val="000"/>
          <w:sz w:val="28"/>
          <w:szCs w:val="28"/>
        </w:rPr>
        <w:t xml:space="preserve">在酒店的评星活动中，我们也深刻的意识到我们做的还不够好，我们的仓库必竞也是酒店的一个窗口，一个重要的窗口，我们有义务也更有责任来做好自己份内的事!不给酒店评星拖后腿，也不给我们的财务部丢面子!我是这么想的，同时我也把想法付诸了实施，到我休息天的时候，我拖朋友的关系到凯悦大酒店和维多利亚大酒店的食品仓参观了一下，结合我们的仓库取人之长，补已所短!</w:t>
      </w:r>
    </w:p>
    <w:p>
      <w:pPr>
        <w:ind w:left="0" w:right="0" w:firstLine="560"/>
        <w:spacing w:before="450" w:after="450" w:line="312" w:lineRule="auto"/>
      </w:pPr>
      <w:r>
        <w:rPr>
          <w:rFonts w:ascii="宋体" w:hAnsi="宋体" w:eastAsia="宋体" w:cs="宋体"/>
          <w:color w:val="000"/>
          <w:sz w:val="28"/>
          <w:szCs w:val="28"/>
        </w:rPr>
        <w:t xml:space="preserve">在工作中，我们一直按着常清洁，常整理，常整顿，常规范，常自律这五常法来严格要求自己，它对我们不单单是一个理论，更是我们工作中的一道格言!在我们的努力下，不论是仓库的整体环境和结构布局，还是物品摆放的位置和间距，都让人看了感觉很清爽，很明了……工作需要激情，激情需要鼓励!领导能对我们工作的肯定，就是对我们最大的鼓励!虽然我们做的还不尽美，但我们会一直在努力……!</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包材管理员年终总结三</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包材管理员年终总结四</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包材管理员年终总结五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2025-04-03T19:10:05+08:00</dcterms:created>
  <dcterms:modified xsi:type="dcterms:W3CDTF">2025-04-03T19:10:05+08:00</dcterms:modified>
</cp:coreProperties>
</file>

<file path=docProps/custom.xml><?xml version="1.0" encoding="utf-8"?>
<Properties xmlns="http://schemas.openxmlformats.org/officeDocument/2006/custom-properties" xmlns:vt="http://schemas.openxmlformats.org/officeDocument/2006/docPropsVTypes"/>
</file>