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有关公司会计统计员个人年终工作总结及计划范本(9篇)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公司会计统计员个人年终工作总结及计划范本一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总之在四月份里，继续加大现金管理力度，提高公司财务人员操作能力，充分发挥财务的职能作用，积极完成四月份工作计划的各项任务，为xx公司的稳健发展做出更大的贡献。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20____年6月份到公司上班，6月底被分配到合肥办事处担任委派公司会计，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6、及时完成总部的其他要求。如及时完成对09年合肥办事处收入预算的编制、及时配合完成10年公司财务决算工作，为公司的正常工作当好助手。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09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有关公司会计统计员个人年终工作总结及计划范本三</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11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(6)、其他一些临时需要处理的工作。如协助编制公司基本的财务制度，办理公司社保相关工作，注册工程师资格审查工作等。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有关公司会计统计员个人年终工作总结及计划范本五</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        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        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        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由于公司在12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有关公司会计统计员个人年终工作总结及计划范本六</w:t>
      </w:r>
    </w:p>
    <w:p>
      <w:pPr>
        <w:ind w:left="0" w:right="0" w:firstLine="560"/>
        <w:spacing w:before="450" w:after="450" w:line="312" w:lineRule="auto"/>
      </w:pPr>
      <w:r>
        <w:rPr>
          <w:rFonts w:ascii="宋体" w:hAnsi="宋体" w:eastAsia="宋体" w:cs="宋体"/>
          <w:color w:val="000"/>
          <w:sz w:val="28"/>
          <w:szCs w:val="28"/>
        </w:rPr>
        <w:t xml:space="preserve">20xx年x月x日，本人来到xx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（2）熟悉公司在广州xx支行的各种业务办理流程。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（4）整理打印公司20xx年1、2月份的记账凭证。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以上就是我这三个月以来的工作总结，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我是公司的一名会计，很抱歉，如今要向您去申请辞职，这份会计的工作，我之后可能无法在公司继续做下去了，还望您敬请谅解我的这个决定。</w:t>
      </w:r>
    </w:p>
    <w:p>
      <w:pPr>
        <w:ind w:left="0" w:right="0" w:firstLine="560"/>
        <w:spacing w:before="450" w:after="450" w:line="312" w:lineRule="auto"/>
      </w:pPr>
      <w:r>
        <w:rPr>
          <w:rFonts w:ascii="宋体" w:hAnsi="宋体" w:eastAsia="宋体" w:cs="宋体"/>
          <w:color w:val="000"/>
          <w:sz w:val="28"/>
          <w:szCs w:val="28"/>
        </w:rPr>
        <w:t xml:space="preserve">我也十分的遗憾且不舍，只是随着工作的难度增大，我做的十分读的吃力，这让我特别的难受。这份会计工作是我所喜爱的，毕竟在大学也学了那么多年。当初毕业之际，我没有选择进修，是我觉得自己的知识足够运用，所以就没有跟从大家的脚步去考研，我直接是进入社会锻炼个人的能力，想着从工作中去学到更多的会计理论知识和积累一定的实践经验。当然这并不是说我这两年里在公司没有学到东西，相反我学到的挺多的，而且很多都是在我读书的时候很难接触到的。只是我现在所困惑的是，由于自己的理论知识没有真正能去运用的，很多都是现学现用，虽然这样亦是在学习，在进步，但是一旦在会计上遇到大问题，我就没有足够能去解决的方法了，这是我的一大弊端，是很不利于我的工作的。当前我如此状况，是越来越不能帮助到公司和大家的，所以我内心极度愧疚，还特别的难过，难过自己的专业不能真正的在工作上得到更好的发展。</w:t>
      </w:r>
    </w:p>
    <w:p>
      <w:pPr>
        <w:ind w:left="0" w:right="0" w:firstLine="560"/>
        <w:spacing w:before="450" w:after="450" w:line="312" w:lineRule="auto"/>
      </w:pPr>
      <w:r>
        <w:rPr>
          <w:rFonts w:ascii="宋体" w:hAnsi="宋体" w:eastAsia="宋体" w:cs="宋体"/>
          <w:color w:val="000"/>
          <w:sz w:val="28"/>
          <w:szCs w:val="28"/>
        </w:rPr>
        <w:t xml:space="preserve">所以我提出辞职，是希望自己可以去进修，进一步对会计专业学习，加上时代不断快速的发展，以往学的知识也发生了改变，所以现在去加深学习，对自己来说是比较好的。我学个一两年，把专业理论在学扎实了，在深度理解后，我相信自己以后定能在工作上有更好的发挥，获得更棒的成绩。我要想使自己变得优秀，我就必须不断的让自己去学习好积累，因为只有这样，我才不会落后这个时代，落后大家。您知道的，我对工作一向都特别的认真努力，但是在工作上付出太多，我就没有办法学习了，这两者有些冲突，与其这样不断往后退，我不如暂时先放下工作，再次去获得更好的知识之后再去工作，我觉得这样的自己是一定可以把会计做好的。如此就希望领导您多包涵我的辞职了，我很喜欢公司，也喜欢和大家一起工作，更感谢公司之前对我的一应栽培，才能让我有更多更好的收获，感谢您，感谢大家，在这两年里大家对我诸多的包容和照顾。愿您和大家前程似锦，未来无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有关公司会计统计员个人年终工作总结及计划范本九</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_，今年_时候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怀着一种美好的憧憬，我来到了_销售有限公司，这是一家做服装销售的公司。</w:t>
      </w:r>
    </w:p>
    <w:p>
      <w:pPr>
        <w:ind w:left="0" w:right="0" w:firstLine="560"/>
        <w:spacing w:before="450" w:after="450" w:line="312" w:lineRule="auto"/>
      </w:pPr>
      <w:r>
        <w:rPr>
          <w:rFonts w:ascii="宋体" w:hAnsi="宋体" w:eastAsia="宋体" w:cs="宋体"/>
          <w:color w:val="000"/>
          <w:sz w:val="28"/>
          <w:szCs w:val="28"/>
        </w:rPr>
        <w:t xml:space="preserve">三、实习主要内容和过程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结合我公司所属企业的实际，现将帐户同一如下：生产成本，销售费用，管理费用，应角税金，主应业务税金，应收应付帐款，固定资产还应设二级帐户。具体规定如下：</w:t>
      </w:r>
    </w:p>
    <w:p>
      <w:pPr>
        <w:ind w:left="0" w:right="0" w:firstLine="560"/>
        <w:spacing w:before="450" w:after="450" w:line="312" w:lineRule="auto"/>
      </w:pPr>
      <w:r>
        <w:rPr>
          <w:rFonts w:ascii="宋体" w:hAnsi="宋体" w:eastAsia="宋体" w:cs="宋体"/>
          <w:color w:val="000"/>
          <w:sz w:val="28"/>
          <w:szCs w:val="28"/>
        </w:rPr>
        <w:t xml:space="preserve">1、固定资产按房屋，建筑物，办公用平，家具，设备，机械，车俩分们别类进行登记，以便核算固定资产的数量，价值，及分布。</w:t>
      </w:r>
    </w:p>
    <w:p>
      <w:pPr>
        <w:ind w:left="0" w:right="0" w:firstLine="560"/>
        <w:spacing w:before="450" w:after="450" w:line="312" w:lineRule="auto"/>
      </w:pPr>
      <w:r>
        <w:rPr>
          <w:rFonts w:ascii="宋体" w:hAnsi="宋体" w:eastAsia="宋体" w:cs="宋体"/>
          <w:color w:val="000"/>
          <w:sz w:val="28"/>
          <w:szCs w:val="28"/>
        </w:rPr>
        <w:t xml:space="preserve">2、往来帐户按债券人，债务人分别设力明晰帐户，以便考核人欠与我欠。</w:t>
      </w:r>
    </w:p>
    <w:p>
      <w:pPr>
        <w:ind w:left="0" w:right="0" w:firstLine="560"/>
        <w:spacing w:before="450" w:after="450" w:line="312" w:lineRule="auto"/>
      </w:pPr>
      <w:r>
        <w:rPr>
          <w:rFonts w:ascii="宋体" w:hAnsi="宋体" w:eastAsia="宋体" w:cs="宋体"/>
          <w:color w:val="000"/>
          <w:sz w:val="28"/>
          <w:szCs w:val="28"/>
        </w:rPr>
        <w:t xml:space="preserve">3、主营业务税金应设置：资源税，企业所得税，城建税，教育费附加，水利建设基金，价格调节基金，营业税，土地使用税，补交税金，滞纳金。</w:t>
      </w:r>
    </w:p>
    <w:p>
      <w:pPr>
        <w:ind w:left="0" w:right="0" w:firstLine="560"/>
        <w:spacing w:before="450" w:after="450" w:line="312" w:lineRule="auto"/>
      </w:pPr>
      <w:r>
        <w:rPr>
          <w:rFonts w:ascii="宋体" w:hAnsi="宋体" w:eastAsia="宋体" w:cs="宋体"/>
          <w:color w:val="000"/>
          <w:sz w:val="28"/>
          <w:szCs w:val="28"/>
        </w:rPr>
        <w:t xml:space="preserve">(二)实习中遇到的问题</w:t>
      </w:r>
    </w:p>
    <w:p>
      <w:pPr>
        <w:ind w:left="0" w:right="0" w:firstLine="560"/>
        <w:spacing w:before="450" w:after="450" w:line="312" w:lineRule="auto"/>
      </w:pPr>
      <w:r>
        <w:rPr>
          <w:rFonts w:ascii="宋体" w:hAnsi="宋体" w:eastAsia="宋体" w:cs="宋体"/>
          <w:color w:val="000"/>
          <w:sz w:val="28"/>
          <w:szCs w:val="28"/>
        </w:rPr>
        <w:t xml:space="preserve">1、利润的结转， 成本费用的计算。</w:t>
      </w:r>
    </w:p>
    <w:p>
      <w:pPr>
        <w:ind w:left="0" w:right="0" w:firstLine="560"/>
        <w:spacing w:before="450" w:after="450" w:line="312" w:lineRule="auto"/>
      </w:pPr>
      <w:r>
        <w:rPr>
          <w:rFonts w:ascii="宋体" w:hAnsi="宋体" w:eastAsia="宋体" w:cs="宋体"/>
          <w:color w:val="000"/>
          <w:sz w:val="28"/>
          <w:szCs w:val="28"/>
        </w:rPr>
        <w:t xml:space="preserve">2、除利润表，资产负债表的填列。</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2025-01-31T10:28:16+08:00</dcterms:created>
  <dcterms:modified xsi:type="dcterms:W3CDTF">2025-01-31T10:28:16+08:00</dcterms:modified>
</cp:coreProperties>
</file>

<file path=docProps/custom.xml><?xml version="1.0" encoding="utf-8"?>
<Properties xmlns="http://schemas.openxmlformats.org/officeDocument/2006/custom-properties" xmlns:vt="http://schemas.openxmlformats.org/officeDocument/2006/docPropsVTypes"/>
</file>