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单位职工年度考核工作总结(必备6篇)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单位职工年度考核工作总结1光阴似箭，时间如梭。转眼间上班已经一年多了，回首过去的一年，内心不禁万千。虽然没有轰轰烈烈的战果，但也算经历了一段不平凡的考公司新员工个人工作总结验和磨练。常感谢公司给我这个成长的平台，令我在工作中不断的学习，不断...</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w:t>
      </w:r>
    </w:p>
    <w:p>
      <w:pPr>
        <w:ind w:left="0" w:right="0" w:firstLine="560"/>
        <w:spacing w:before="450" w:after="450" w:line="312" w:lineRule="auto"/>
      </w:pPr>
      <w:r>
        <w:rPr>
          <w:rFonts w:ascii="宋体" w:hAnsi="宋体" w:eastAsia="宋体" w:cs="宋体"/>
          <w:color w:val="000"/>
          <w:sz w:val="28"/>
          <w:szCs w:val="28"/>
        </w:rPr>
        <w:t xml:space="preserve">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 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单位职工年度考核工作总结2</w:t>
      </w:r>
    </w:p>
    <w:p>
      <w:pPr>
        <w:ind w:left="0" w:right="0" w:firstLine="560"/>
        <w:spacing w:before="450" w:after="450" w:line="312" w:lineRule="auto"/>
      </w:pPr>
      <w:r>
        <w:rPr>
          <w:rFonts w:ascii="宋体" w:hAnsi="宋体" w:eastAsia="宋体" w:cs="宋体"/>
          <w:color w:val="000"/>
          <w:sz w:val="28"/>
          <w:szCs w:val="28"/>
        </w:rPr>
        <w:t xml:space="preserve">时光匆匆，转眼间，20xx年就过去了。回顾20xx年以来的工作，我在xx领导和各处室同事的支持和帮助下，很快适应了财务岗位的工作，为我xx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20xx年在这一年中我较好的完成了工作任务，希望在新的一年里，能够再接再厉，不辜负领导的期望。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单位职工年度考核工作总结3</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单位职工年度考核工作总结4</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加强领导。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二、周密部署，积极做好准备工作。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三、规范程序，严格组织实施。我校按照《通知》要求组织进行了全体教职工20XX年度工作考核，结合各自的工作职责，就思想状况、履行岗位职责、完成目标任务的情况、</w:t>
      </w:r>
    </w:p>
    <w:p>
      <w:pPr>
        <w:ind w:left="0" w:right="0" w:firstLine="560"/>
        <w:spacing w:before="450" w:after="450" w:line="312" w:lineRule="auto"/>
      </w:pPr>
      <w:r>
        <w:rPr>
          <w:rFonts w:ascii="宋体" w:hAnsi="宋体" w:eastAsia="宋体" w:cs="宋体"/>
          <w:color w:val="000"/>
          <w:sz w:val="28"/>
          <w:szCs w:val="28"/>
        </w:rPr>
        <w:t xml:space="preserve">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单位职工年度考核工作总结5</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单位职工年度考核工作总结6</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2025-01-31T02:02:37+08:00</dcterms:created>
  <dcterms:modified xsi:type="dcterms:W3CDTF">2025-01-31T02:02:37+08:00</dcterms:modified>
</cp:coreProperties>
</file>

<file path=docProps/custom.xml><?xml version="1.0" encoding="utf-8"?>
<Properties xmlns="http://schemas.openxmlformats.org/officeDocument/2006/custom-properties" xmlns:vt="http://schemas.openxmlformats.org/officeDocument/2006/docPropsVTypes"/>
</file>