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对小组活动的总结优质7篇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活动的总结是要理清以后的活动思路，坦率务实，不管是参加什么规模的活动，我们都要认真写活动的总结，以下是小编精心为您推荐的对小组活动的总结优质7篇，供大家参考。在创新素质教育全面开花的校园，我校科技兴趣小组经过了步履蹒跚的阶段，正稳步发展。这...</w:t>
      </w:r>
    </w:p>
    <w:p>
      <w:pPr>
        <w:ind w:left="0" w:right="0" w:firstLine="560"/>
        <w:spacing w:before="450" w:after="450" w:line="312" w:lineRule="auto"/>
      </w:pPr>
      <w:r>
        <w:rPr>
          <w:rFonts w:ascii="宋体" w:hAnsi="宋体" w:eastAsia="宋体" w:cs="宋体"/>
          <w:color w:val="000"/>
          <w:sz w:val="28"/>
          <w:szCs w:val="28"/>
        </w:rPr>
        <w:t xml:space="preserve">活动的总结是要理清以后的活动思路，坦率务实，不管是参加什么规模的活动，我们都要认真写活动的总结，以下是小编精心为您推荐的对小组活动的总结优质7篇，供大家参考。</w:t>
      </w:r>
    </w:p>
    <w:p>
      <w:pPr>
        <w:ind w:left="0" w:right="0" w:firstLine="560"/>
        <w:spacing w:before="450" w:after="450" w:line="312" w:lineRule="auto"/>
      </w:pPr>
      <w:r>
        <w:rPr>
          <w:rFonts w:ascii="宋体" w:hAnsi="宋体" w:eastAsia="宋体" w:cs="宋体"/>
          <w:color w:val="000"/>
          <w:sz w:val="28"/>
          <w:szCs w:val="28"/>
        </w:rPr>
        <w:t xml:space="preserve">在创新素质教育全面开花的校园，我校科技兴趣小组经过了步履蹒跚的阶段，正稳步发展。这学期我们重点从以下几方面来培养学生的创造思维和创新能力：</w:t>
      </w:r>
    </w:p>
    <w:p>
      <w:pPr>
        <w:ind w:left="0" w:right="0" w:firstLine="560"/>
        <w:spacing w:before="450" w:after="450" w:line="312" w:lineRule="auto"/>
      </w:pPr>
      <w:r>
        <w:rPr>
          <w:rFonts w:ascii="宋体" w:hAnsi="宋体" w:eastAsia="宋体" w:cs="宋体"/>
          <w:color w:val="000"/>
          <w:sz w:val="28"/>
          <w:szCs w:val="28"/>
        </w:rPr>
        <w:t xml:space="preserve">一、让思维插上自由的翅膀，突破原有的旧框框</w:t>
      </w:r>
    </w:p>
    <w:p>
      <w:pPr>
        <w:ind w:left="0" w:right="0" w:firstLine="560"/>
        <w:spacing w:before="450" w:after="450" w:line="312" w:lineRule="auto"/>
      </w:pPr>
      <w:r>
        <w:rPr>
          <w:rFonts w:ascii="宋体" w:hAnsi="宋体" w:eastAsia="宋体" w:cs="宋体"/>
          <w:color w:val="000"/>
          <w:sz w:val="28"/>
          <w:szCs w:val="28"/>
        </w:rPr>
        <w:t xml:space="preserve">我们发现大多数青少年中，随着年龄的增长和接受信息的增多，他们的思维自由度却在减低，而表现在思维中的创造性更是与日俱减。根据他们的有创造欲望的天性，平时便在科技活动中注重对学生思维“自由”的训练，从思维的广度、深度、新度、速度等方面来突破思维的旧框框，形成一定的创造思维。</w:t>
      </w:r>
    </w:p>
    <w:p>
      <w:pPr>
        <w:ind w:left="0" w:right="0" w:firstLine="560"/>
        <w:spacing w:before="450" w:after="450" w:line="312" w:lineRule="auto"/>
      </w:pPr>
      <w:r>
        <w:rPr>
          <w:rFonts w:ascii="宋体" w:hAnsi="宋体" w:eastAsia="宋体" w:cs="宋体"/>
          <w:color w:val="000"/>
          <w:sz w:val="28"/>
          <w:szCs w:val="28"/>
        </w:rPr>
        <w:t xml:space="preserve">二、使动手成为快乐的活动，增强原有的动手能力</w:t>
      </w:r>
    </w:p>
    <w:p>
      <w:pPr>
        <w:ind w:left="0" w:right="0" w:firstLine="560"/>
        <w:spacing w:before="450" w:after="450" w:line="312" w:lineRule="auto"/>
      </w:pPr>
      <w:r>
        <w:rPr>
          <w:rFonts w:ascii="宋体" w:hAnsi="宋体" w:eastAsia="宋体" w:cs="宋体"/>
          <w:color w:val="000"/>
          <w:sz w:val="28"/>
          <w:szCs w:val="28"/>
        </w:rPr>
        <w:t xml:space="preserve">小学生天生有着“好动”的本性，然而许多学生在过重学业的负担的压力下，丧失了各种动手的机会。在科技活动中，充分给予学生动手的机会，让他们做自己想做的实验或东西，把动手看成一种快乐的活动。从动手做的数量、质量、新奇等方面来培养动手能力。</w:t>
      </w:r>
    </w:p>
    <w:p>
      <w:pPr>
        <w:ind w:left="0" w:right="0" w:firstLine="560"/>
        <w:spacing w:before="450" w:after="450" w:line="312" w:lineRule="auto"/>
      </w:pPr>
      <w:r>
        <w:rPr>
          <w:rFonts w:ascii="宋体" w:hAnsi="宋体" w:eastAsia="宋体" w:cs="宋体"/>
          <w:color w:val="000"/>
          <w:sz w:val="28"/>
          <w:szCs w:val="28"/>
        </w:rPr>
        <w:t xml:space="preserve">1、看谁做得多：争取机会多做，不光是追求数量上的多，还要做到品种上的多。发展系列化的思想，将一件作品发展成一系列的作品。</w:t>
      </w:r>
    </w:p>
    <w:p>
      <w:pPr>
        <w:ind w:left="0" w:right="0" w:firstLine="560"/>
        <w:spacing w:before="450" w:after="450" w:line="312" w:lineRule="auto"/>
      </w:pPr>
      <w:r>
        <w:rPr>
          <w:rFonts w:ascii="宋体" w:hAnsi="宋体" w:eastAsia="宋体" w:cs="宋体"/>
          <w:color w:val="000"/>
          <w:sz w:val="28"/>
          <w:szCs w:val="28"/>
        </w:rPr>
        <w:t xml:space="preserve">2、看谁做得好：动手做得精细、认真，选材用得精当、得体，构思想得精巧、别致。这是对动手质量的最好检验。</w:t>
      </w:r>
    </w:p>
    <w:p>
      <w:pPr>
        <w:ind w:left="0" w:right="0" w:firstLine="560"/>
        <w:spacing w:before="450" w:after="450" w:line="312" w:lineRule="auto"/>
      </w:pPr>
      <w:r>
        <w:rPr>
          <w:rFonts w:ascii="宋体" w:hAnsi="宋体" w:eastAsia="宋体" w:cs="宋体"/>
          <w:color w:val="000"/>
          <w:sz w:val="28"/>
          <w:szCs w:val="28"/>
        </w:rPr>
        <w:t xml:space="preserve">3、看谁做得新颖：做的东西在造型、功能、结构、材料上有没有自己独特的地方，这是检验有没有创造性的.标志，也是最有价值的地方。</w:t>
      </w:r>
    </w:p>
    <w:p>
      <w:pPr>
        <w:ind w:left="0" w:right="0" w:firstLine="560"/>
        <w:spacing w:before="450" w:after="450" w:line="312" w:lineRule="auto"/>
      </w:pPr>
      <w:r>
        <w:rPr>
          <w:rFonts w:ascii="宋体" w:hAnsi="宋体" w:eastAsia="宋体" w:cs="宋体"/>
          <w:color w:val="000"/>
          <w:sz w:val="28"/>
          <w:szCs w:val="28"/>
        </w:rPr>
        <w:t xml:space="preserve">三、让求新变成发明的举动，培养自身的创新能力</w:t>
      </w:r>
    </w:p>
    <w:p>
      <w:pPr>
        <w:ind w:left="0" w:right="0" w:firstLine="560"/>
        <w:spacing w:before="450" w:after="450" w:line="312" w:lineRule="auto"/>
      </w:pPr>
      <w:r>
        <w:rPr>
          <w:rFonts w:ascii="宋体" w:hAnsi="宋体" w:eastAsia="宋体" w:cs="宋体"/>
          <w:color w:val="000"/>
          <w:sz w:val="28"/>
          <w:szCs w:val="28"/>
        </w:rPr>
        <w:t xml:space="preserve">发明创造很重要，它能促进社会的发展，推动人类的进步。留心生活，会发现我们的周围有许多的麻烦和困难。当学生形成一定的创造思维和动手能力后，便会将这些能力加以创造性地来解决遇到的麻烦和困难，并形成一定的成果，这就是我们开展科技活动所追求的最终目的——发明和创新。学生正是在“遇到问题→解决困难”的活动中化险为夷、梦想成真的，从而提高了自身的创新能力。</w:t>
      </w:r>
    </w:p>
    <w:p>
      <w:pPr>
        <w:ind w:left="0" w:right="0" w:firstLine="560"/>
        <w:spacing w:before="450" w:after="450" w:line="312" w:lineRule="auto"/>
      </w:pPr>
      <w:r>
        <w:rPr>
          <w:rFonts w:ascii="宋体" w:hAnsi="宋体" w:eastAsia="宋体" w:cs="宋体"/>
          <w:color w:val="000"/>
          <w:sz w:val="28"/>
          <w:szCs w:val="28"/>
        </w:rPr>
        <w:t xml:space="preserve">1、看谁搜集的困难多：只有找到想要解决的问题和困难，才能有发明和创新的突破口，留心一下生活、学习中的遭遇，很可能就是一个受启发的地方。</w:t>
      </w:r>
    </w:p>
    <w:p>
      <w:pPr>
        <w:ind w:left="0" w:right="0" w:firstLine="560"/>
        <w:spacing w:before="450" w:after="450" w:line="312" w:lineRule="auto"/>
      </w:pPr>
      <w:r>
        <w:rPr>
          <w:rFonts w:ascii="宋体" w:hAnsi="宋体" w:eastAsia="宋体" w:cs="宋体"/>
          <w:color w:val="000"/>
          <w:sz w:val="28"/>
          <w:szCs w:val="28"/>
        </w:rPr>
        <w:t xml:space="preserve">2、看谁解决的方法新：解决问题要能符合自己的需要，想办法用最少的力气做最多的事，给人以耳目一新的惊奇，这就是创造中“新”的突破。</w:t>
      </w:r>
    </w:p>
    <w:p>
      <w:pPr>
        <w:ind w:left="0" w:right="0" w:firstLine="560"/>
        <w:spacing w:before="450" w:after="450" w:line="312" w:lineRule="auto"/>
      </w:pPr>
      <w:r>
        <w:rPr>
          <w:rFonts w:ascii="宋体" w:hAnsi="宋体" w:eastAsia="宋体" w:cs="宋体"/>
          <w:color w:val="000"/>
          <w:sz w:val="28"/>
          <w:szCs w:val="28"/>
        </w:rPr>
        <w:t xml:space="preserve">3、看谁设计的思路巧：将想法用巧妙的思路设计出来是创新的最初表现形式，最主要从结构、功能上加以最优化，最重要的是设计的东西容易制作、能够普及。</w:t>
      </w:r>
    </w:p>
    <w:p>
      <w:pPr>
        <w:ind w:left="0" w:right="0" w:firstLine="560"/>
        <w:spacing w:before="450" w:after="450" w:line="312" w:lineRule="auto"/>
      </w:pPr>
      <w:r>
        <w:rPr>
          <w:rFonts w:ascii="宋体" w:hAnsi="宋体" w:eastAsia="宋体" w:cs="宋体"/>
          <w:color w:val="000"/>
          <w:sz w:val="28"/>
          <w:szCs w:val="28"/>
        </w:rPr>
        <w:t xml:space="preserve">4、看谁创造的东西好：发明创造的东西要带给人方便，而且在外观上能给人精美的感受，另外还要注意创造的可行性和经济性。</w:t>
      </w:r>
    </w:p>
    <w:p>
      <w:pPr>
        <w:ind w:left="0" w:right="0" w:firstLine="560"/>
        <w:spacing w:before="450" w:after="450" w:line="312" w:lineRule="auto"/>
      </w:pPr>
      <w:r>
        <w:rPr>
          <w:rFonts w:ascii="宋体" w:hAnsi="宋体" w:eastAsia="宋体" w:cs="宋体"/>
          <w:color w:val="000"/>
          <w:sz w:val="28"/>
          <w:szCs w:val="28"/>
        </w:rPr>
        <w:t xml:space="preserve">总之，创造思维和创新能力的培养是一个长期的系统工程，需要我们科技组的长期努力。</w:t>
      </w:r>
    </w:p>
    <w:p>
      <w:pPr>
        <w:ind w:left="0" w:right="0" w:firstLine="560"/>
        <w:spacing w:before="450" w:after="450" w:line="312" w:lineRule="auto"/>
      </w:pPr>
      <w:r>
        <w:rPr>
          <w:rFonts w:ascii="宋体" w:hAnsi="宋体" w:eastAsia="宋体" w:cs="宋体"/>
          <w:color w:val="000"/>
          <w:sz w:val="28"/>
          <w:szCs w:val="28"/>
        </w:rPr>
        <w:t xml:space="preserve">科技兴趣小组</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按照学生的特长出发，重点培训书法，绘画的尖子生。平时让他们进行课后的练习工作，让他们在学习各文化知识的过程中能丰富艺术修养。以生为本，着重发展他们的个性特长。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本学期，我校的乡村少年宫兴趣班成功开班，竹竿舞兴趣小组活动在领导的大力支持下，诸位老师的配合下，学生的积极参与下，开展得十分成功。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首先，我凭着对工作的一腔热情，积极认真钻研业务，对工作有着高度的 责任感和强烈的事业心，工作踏实肯干，任劳任怨，积极参与到活动中，虽然自己以前没有接触过竹竿舞，但通过我自学，加上自己的坚持努力，并很好地利用本校资源和自身资源，我还是学会了跳竹竿舞。我让学生先学习打节奏，学得快的同学教学得慢的同学。老师们也从旁加以指导。小老师教得认真而又投入，学生们兴致盎然，学得非常投入，迅速掌握各动作要领，同学们动作一致，精神抖擞，气氛活跃，很快就学会了竹竿舞的不同的花式，受到领导和同学们的好评。其次，在开展竹竿舞兴趣小组活动中，我们做到：学期初根据教学大纲，把握教材的重点、难点制订出科学地、切实可行地教学计划。在训练中因材施教、因人因地而宜，科学地训练队员，使学生的技术在原有的基础上提高了许多。另外，我们坚持正常的训练，为了更好的训练学生，我们和学生达成一派，做学生的知心朋友，树立他们的信心鼓励他们勇敢、坚强、不怕苦不怕累、奋力拼搏，培养他们</w:t>
      </w:r>
    </w:p>
    <w:p>
      <w:pPr>
        <w:ind w:left="0" w:right="0" w:firstLine="560"/>
        <w:spacing w:before="450" w:after="450" w:line="312" w:lineRule="auto"/>
      </w:pPr>
      <w:r>
        <w:rPr>
          <w:rFonts w:ascii="宋体" w:hAnsi="宋体" w:eastAsia="宋体" w:cs="宋体"/>
          <w:color w:val="000"/>
          <w:sz w:val="28"/>
          <w:szCs w:val="28"/>
        </w:rPr>
        <w:t xml:space="preserve">的团结合作的集体精神。同时，我们还细心观察学生的一举一动，及时发现他们的反常现象，帮助他们解决生活和学习中的实际困难。由于我们教师在训练中身先士卒，训练效果立竿见影，十分显著。 一份耕耘，一份收获，学生经过整整一个学年的刻苦训练，各方面都取得巨大的进步，令老师们深感欣慰。在以后的工作中我们一定再接再厉，扬长避短，乘胜前进！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语文课程标准》明确指出：学生应“学会正确、自主地选择阅读材料，读好书，读整本书，丰富自己的精神世界，提高文化品位。”读书，尤其是读好书，是与先哲的一种对话，亦是涤荡心灵、塑造完美人格、提高文化品味的一个重要途径。乐读者，可嗅得墨香；善读者，可嚼出智慧。正如教育家霍姆林基所说的那样：“我无限相信书籍的力量。”也如新教育实验的倡导者朱永新所言：“理想的教育应该重视让学生与书本为友，与大师对话，在人类优秀文化遗产中净化自己的灵魂，升华自己的人格。实施有效的人文教育，一定要让学生养成热爱读书的习惯。”可见阅读对于教育的作用之大了。</w:t>
      </w:r>
    </w:p>
    <w:p>
      <w:pPr>
        <w:ind w:left="0" w:right="0" w:firstLine="560"/>
        <w:spacing w:before="450" w:after="450" w:line="312" w:lineRule="auto"/>
      </w:pPr>
      <w:r>
        <w:rPr>
          <w:rFonts w:ascii="宋体" w:hAnsi="宋体" w:eastAsia="宋体" w:cs="宋体"/>
          <w:color w:val="000"/>
          <w:sz w:val="28"/>
          <w:szCs w:val="28"/>
        </w:rPr>
        <w:t xml:space="preserve">本学期开展的阅读兴趣小组，承上学期兴趣小组工作的优点。在开展过程中，老师针对上学期存在的不足，结合本学期的实际作出相应调整。着力让学生亲近书本，喜爱书本，阅有所思，阅有所得。让学生养成良好的阅读习惯，从中获得广博的人文知识，包括中国丰富的文史知识，从中激发学生的爱国热情。</w:t>
      </w:r>
    </w:p>
    <w:p>
      <w:pPr>
        <w:ind w:left="0" w:right="0" w:firstLine="560"/>
        <w:spacing w:before="450" w:after="450" w:line="312" w:lineRule="auto"/>
      </w:pPr>
      <w:r>
        <w:rPr>
          <w:rFonts w:ascii="宋体" w:hAnsi="宋体" w:eastAsia="宋体" w:cs="宋体"/>
          <w:color w:val="000"/>
          <w:sz w:val="28"/>
          <w:szCs w:val="28"/>
        </w:rPr>
        <w:t xml:space="preserve">一、以兴趣为基点，乐于知书</w:t>
      </w:r>
    </w:p>
    <w:p>
      <w:pPr>
        <w:ind w:left="0" w:right="0" w:firstLine="560"/>
        <w:spacing w:before="450" w:after="450" w:line="312" w:lineRule="auto"/>
      </w:pPr>
      <w:r>
        <w:rPr>
          <w:rFonts w:ascii="宋体" w:hAnsi="宋体" w:eastAsia="宋体" w:cs="宋体"/>
          <w:color w:val="000"/>
          <w:sz w:val="28"/>
          <w:szCs w:val="28"/>
        </w:rPr>
        <w:t xml:space="preserve">俗话说“兴趣是最好的老师”。培养学生浓厚的学习兴趣是取得良好学习效果的重要因素。按照活动计划，我们先通过学校宣传、班级报送、师生互动等方式进行宣传及筛选，让学生在外界环境的刺激和熏陶下，对读书的兴趣有所提高，在思想上也能充分的认识读书的重要性，为后面活动的开展铺好路。通过前期强势宣传和营造读书氛围，提高了广大师生的思想认识，为深入落实课外阅读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在活动伊始，我们便组织学生参观图书室、了解图书分类、介绍较为典型的文学名著，进一步激发学生学习的热情，以一种温馨的人文氛围、美丽生动的语言来“熏”他们。在活动过程中，我们也不乏举办些活动，让学生在活动中习得合作探究，丰富小组生活。</w:t>
      </w:r>
    </w:p>
    <w:p>
      <w:pPr>
        <w:ind w:left="0" w:right="0" w:firstLine="560"/>
        <w:spacing w:before="450" w:after="450" w:line="312" w:lineRule="auto"/>
      </w:pPr>
      <w:r>
        <w:rPr>
          <w:rFonts w:ascii="宋体" w:hAnsi="宋体" w:eastAsia="宋体" w:cs="宋体"/>
          <w:color w:val="000"/>
          <w:sz w:val="28"/>
          <w:szCs w:val="28"/>
        </w:rPr>
        <w:t xml:space="preserve">二、以品读为支柱，勤于阅书</w:t>
      </w:r>
    </w:p>
    <w:p>
      <w:pPr>
        <w:ind w:left="0" w:right="0" w:firstLine="560"/>
        <w:spacing w:before="450" w:after="450" w:line="312" w:lineRule="auto"/>
      </w:pPr>
      <w:r>
        <w:rPr>
          <w:rFonts w:ascii="宋体" w:hAnsi="宋体" w:eastAsia="宋体" w:cs="宋体"/>
          <w:color w:val="000"/>
          <w:sz w:val="28"/>
          <w:szCs w:val="28"/>
        </w:rPr>
        <w:t xml:space="preserve">授之以渔，指导阅读。小学中年级学生的分析能力、比较能力仍比较薄弱，他们对书的好坏还不能很好把握，对好词好句好不能很好辨别，甚至疏于辨别。有些学生对文字类的经典不感兴趣，有些学生则对图画十分喜爱。因此，在活动中，我们始终关注学生的阅读动态。</w:t>
      </w:r>
    </w:p>
    <w:p>
      <w:pPr>
        <w:ind w:left="0" w:right="0" w:firstLine="560"/>
        <w:spacing w:before="450" w:after="450" w:line="312" w:lineRule="auto"/>
      </w:pPr>
      <w:r>
        <w:rPr>
          <w:rFonts w:ascii="宋体" w:hAnsi="宋体" w:eastAsia="宋体" w:cs="宋体"/>
          <w:color w:val="000"/>
          <w:sz w:val="28"/>
          <w:szCs w:val="28"/>
        </w:rPr>
        <w:t xml:space="preserve">巧借绘本，快乐阅读。三年级学生还未脱离“稚气”，对文学修养的提高又十分渴望。我们主要引导学生阅读有插图的经典，并知道学生学会观察插图，学会文图结合，学会想象与提升思想内涵。</w:t>
      </w:r>
    </w:p>
    <w:p>
      <w:pPr>
        <w:ind w:left="0" w:right="0" w:firstLine="560"/>
        <w:spacing w:before="450" w:after="450" w:line="312" w:lineRule="auto"/>
      </w:pPr>
      <w:r>
        <w:rPr>
          <w:rFonts w:ascii="宋体" w:hAnsi="宋体" w:eastAsia="宋体" w:cs="宋体"/>
          <w:color w:val="000"/>
          <w:sz w:val="28"/>
          <w:szCs w:val="28"/>
        </w:rPr>
        <w:t xml:space="preserve">三、以笔记为翅膀，阅有所得</w:t>
      </w:r>
    </w:p>
    <w:p>
      <w:pPr>
        <w:ind w:left="0" w:right="0" w:firstLine="560"/>
        <w:spacing w:before="450" w:after="450" w:line="312" w:lineRule="auto"/>
      </w:pPr>
      <w:r>
        <w:rPr>
          <w:rFonts w:ascii="宋体" w:hAnsi="宋体" w:eastAsia="宋体" w:cs="宋体"/>
          <w:color w:val="000"/>
          <w:sz w:val="28"/>
          <w:szCs w:val="28"/>
        </w:rPr>
        <w:t xml:space="preserve">笔记，是每一位阅读者的必备品。本次活动要求学生要做好摘录笔记的好习惯，并在小组中展示较为优秀的读书笔记。通过展示，同学们互取所需，学到了更多读书知识和方法，加深了爱书、用书的思想认识，同时又促进了同学良好读书习惯的自觉形成。此外，将阅读与写作紧密结合起来。学生撰写阅读心得，将自己阅读所得以文字形式表达出来，真正做到学有所思，思有所悟。</w:t>
      </w:r>
    </w:p>
    <w:p>
      <w:pPr>
        <w:ind w:left="0" w:right="0" w:firstLine="560"/>
        <w:spacing w:before="450" w:after="450" w:line="312" w:lineRule="auto"/>
      </w:pPr>
      <w:r>
        <w:rPr>
          <w:rFonts w:ascii="宋体" w:hAnsi="宋体" w:eastAsia="宋体" w:cs="宋体"/>
          <w:color w:val="000"/>
          <w:sz w:val="28"/>
          <w:szCs w:val="28"/>
        </w:rPr>
        <w:t xml:space="preserve">总之，这学期阅读兴趣小组已落下帷幕。倒推而及，思其细节，不免有些许遗憾。在今后的工作中，我们将以学生为本，关注学生的思想及其阅读所需，争取顾及每位学生。同时，尝试采用更多的方法让学生提高对阅读的认识及阅读兴趣。此外，开展专门的交流座谈，寻找阅读与写作有机结合的最佳途径。相信，只要继续努力，我们一定能让学生初步养成终身阅读的好习惯，也为书香校园的形成尽些微力量。</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读书破万卷下笔如有神，以上就是差异网为大家带来的9篇《兴趣小组活动总结》，能够帮助到您，是差异网最开心的事情。</w:t>
      </w:r>
    </w:p>
    <w:p>
      <w:pPr>
        <w:ind w:left="0" w:right="0" w:firstLine="560"/>
        <w:spacing w:before="450" w:after="450" w:line="312" w:lineRule="auto"/>
      </w:pPr>
      <w:r>
        <w:rPr>
          <w:rFonts w:ascii="宋体" w:hAnsi="宋体" w:eastAsia="宋体" w:cs="宋体"/>
          <w:color w:val="000"/>
          <w:sz w:val="28"/>
          <w:szCs w:val="28"/>
        </w:rPr>
        <w:t xml:space="preserve">为了丰富我校校园文化生活，发展学生兴趣和特长，为我校培养一批美术人才。本学期我开设了剪纸课外兴趣小组和素描课外兴趣小组，下面就这学期学习情况总结如下：</w:t>
      </w:r>
    </w:p>
    <w:p>
      <w:pPr>
        <w:ind w:left="0" w:right="0" w:firstLine="560"/>
        <w:spacing w:before="450" w:after="450" w:line="312" w:lineRule="auto"/>
      </w:pPr>
      <w:r>
        <w:rPr>
          <w:rFonts w:ascii="宋体" w:hAnsi="宋体" w:eastAsia="宋体" w:cs="宋体"/>
          <w:color w:val="000"/>
          <w:sz w:val="28"/>
          <w:szCs w:val="28"/>
        </w:rPr>
        <w:t xml:space="preserve">为丰富我校校园文化生活，发展学生兴趣和特长，创建良好的艺术氛围和学习环境，使学生成为一个全面发展的世纪人才奠定基础，以此加快我校特长教育步伐，培养大量的美术人才。今学年本人准备开设剪纸课外兴趣小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为提高学生素质，全面实行素质教育，促进教育教学和课程改革，提炼学校教育教学特色，培养学生剪纸方面的兴趣，训练一支有剪纸技能和剪纸特长的人才，特开设剪纸小组。</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剪纸小组：主要进行两大块知识：一是剪纸技能部分，进行剪工练习、剪影等，二是剪纸应用部分，主要是通过运用剪纸技能进行剪纸相框的制作、剪纸眼镜和剪纸面具等应用性剪纸制作。</w:t>
      </w:r>
    </w:p>
    <w:p>
      <w:pPr>
        <w:ind w:left="0" w:right="0" w:firstLine="560"/>
        <w:spacing w:before="450" w:after="450" w:line="312" w:lineRule="auto"/>
      </w:pPr>
      <w:r>
        <w:rPr>
          <w:rFonts w:ascii="宋体" w:hAnsi="宋体" w:eastAsia="宋体" w:cs="宋体"/>
          <w:color w:val="000"/>
          <w:sz w:val="28"/>
          <w:szCs w:val="28"/>
        </w:rPr>
        <w:t xml:space="preserve">三、学习效果</w:t>
      </w:r>
    </w:p>
    <w:p>
      <w:pPr>
        <w:ind w:left="0" w:right="0" w:firstLine="560"/>
        <w:spacing w:before="450" w:after="450" w:line="312" w:lineRule="auto"/>
      </w:pPr>
      <w:r>
        <w:rPr>
          <w:rFonts w:ascii="宋体" w:hAnsi="宋体" w:eastAsia="宋体" w:cs="宋体"/>
          <w:color w:val="000"/>
          <w:sz w:val="28"/>
          <w:szCs w:val="28"/>
        </w:rPr>
        <w:t xml:space="preserve">我们剪纸小组的同学总计20人，制作剪纸相框作品有40余幅，剪纸眼镜有20多幅，剪纸面具有20多幅。</w:t>
      </w:r>
    </w:p>
    <w:p>
      <w:pPr>
        <w:ind w:left="0" w:right="0" w:firstLine="560"/>
        <w:spacing w:before="450" w:after="450" w:line="312" w:lineRule="auto"/>
      </w:pPr>
      <w:r>
        <w:rPr>
          <w:rFonts w:ascii="宋体" w:hAnsi="宋体" w:eastAsia="宋体" w:cs="宋体"/>
          <w:color w:val="000"/>
          <w:sz w:val="28"/>
          <w:szCs w:val="28"/>
        </w:rPr>
        <w:t xml:space="preserve">这学期剪纸小组活动取得了一定的成效，制作了很多优秀的作品，尤其是尝试创作和创新，制作了剪纸相框、眼镜和面具，在制作的过程中学生们的耐性和毅力得到了磨练，另外通过动手制作，也提高了学生们的动手操作能力和审美能力，在活动中，我发现几个六年级基础稍差的学生在这种氛围下，也得到了很大程度上的提升，如六年三班的李文斌同学，还有六年二班的王婧文、一班的刘爽同学，在制作的这三类作品中都有明显的进步，大部分同学都很有创新能力，制作的作品很有新意，例如：六年一班的孙璐、谢佳彤；六年二班的魏蓉蓉、王蕾；七年一班的李国双、谭茗议、朱思琪、吴嘉鑫；七年二班的姜顺红、王晓琪，学习效果都很不错。</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这学期活动的效果比较满意，在创新中、实践中有教学相长的感受，我要将其总结。这学期活动结束时，我也有很多感慨，当看到学生们好的学习效果我感到很高兴，唯一感到这学期学习的时间不够多，学生的创造力很强，感觉还有很多学生们的能力没有充分展现，下学期我一定要总结这学期的经验，好好计划一下下学期的学习内容及时间安排，让学生们的特长得到充分的施展！</w:t>
      </w:r>
    </w:p>
    <w:p>
      <w:pPr>
        <w:ind w:left="0" w:right="0" w:firstLine="560"/>
        <w:spacing w:before="450" w:after="450" w:line="312" w:lineRule="auto"/>
      </w:pPr>
      <w:r>
        <w:rPr>
          <w:rFonts w:ascii="宋体" w:hAnsi="宋体" w:eastAsia="宋体" w:cs="宋体"/>
          <w:color w:val="000"/>
          <w:sz w:val="28"/>
          <w:szCs w:val="28"/>
        </w:rPr>
        <w:t xml:space="preserve">英语作为人类交际工具之一，本身就要求教师在教学中要注重培养学生说的能力。因此，在课堂教学中，教师要努力营造比较真实的语言环境，让学生在具体的情境中学会应用，同时也让学生有更多的时间在师与生、生与生的语言交流中，不断巩固、不断更正、灵活运用所学的英语知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们开展了学唱英语歌曲、英语会话表演、韵文表演比赛、英语动作比赛、英语课本剧表演、英语歌曲比赛、比赛英语手抄报展示、英语词汇竞赛等第二课堂活动。通过一系列的活动，培养了学生学习英语的浓厚兴趣，让学生在活动中积累了一定的词汇量，增强了阅读理解的能力，锻炼了学生的表达能力。</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1、注重学生英语习惯的培养</w:t>
      </w:r>
    </w:p>
    <w:p>
      <w:pPr>
        <w:ind w:left="0" w:right="0" w:firstLine="560"/>
        <w:spacing w:before="450" w:after="450" w:line="312" w:lineRule="auto"/>
      </w:pPr>
      <w:r>
        <w:rPr>
          <w:rFonts w:ascii="宋体" w:hAnsi="宋体" w:eastAsia="宋体" w:cs="宋体"/>
          <w:color w:val="000"/>
          <w:sz w:val="28"/>
          <w:szCs w:val="28"/>
        </w:rPr>
        <w:t xml:space="preserve">对于四年级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2、注重学生英语学习兴趣的培养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组织英语兴趣小组的首要任务。在本学期的英语兴趣活动中，我大胆借助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3、注重学生英语口语的培养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w:t>
      </w:r>
    </w:p>
    <w:p>
      <w:pPr>
        <w:ind w:left="0" w:right="0" w:firstLine="560"/>
        <w:spacing w:before="450" w:after="450" w:line="312" w:lineRule="auto"/>
      </w:pPr>
      <w:r>
        <w:rPr>
          <w:rFonts w:ascii="宋体" w:hAnsi="宋体" w:eastAsia="宋体" w:cs="宋体"/>
          <w:color w:val="000"/>
          <w:sz w:val="28"/>
          <w:szCs w:val="28"/>
        </w:rPr>
        <w:t xml:space="preserve">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4、注重学生实践与合作意识的培养</w:t>
      </w:r>
    </w:p>
    <w:p>
      <w:pPr>
        <w:ind w:left="0" w:right="0" w:firstLine="560"/>
        <w:spacing w:before="450" w:after="450" w:line="312" w:lineRule="auto"/>
      </w:pPr>
      <w:r>
        <w:rPr>
          <w:rFonts w:ascii="宋体" w:hAnsi="宋体" w:eastAsia="宋体" w:cs="宋体"/>
          <w:color w:val="000"/>
          <w:sz w:val="28"/>
          <w:szCs w:val="28"/>
        </w:rPr>
        <w:t xml:space="preserve">结合快乐英语节日欣赏，我组织学生以小组为单位，进行手抄报、贺卡的制作，让学生在合作中实践所学知识，培养了学生学以致用，让他们在发挥自己的能力的同时，学会与他人的合作与分工。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努力，培养了学生良好的学习英语的习惯，学生感觉到学习英语是一件好玩又有趣的事，从而对英语产生了浓厚的兴趣。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第二课堂的开展，学生的朗读能力、演讲技巧都有了很大的提高，在参加学校举行的英语全能大赛中，我所教学的四年级（5）班学生获得一等奖的好成绩。在期末的统测中，我班成绩也获全镇第一名，高出镇人均分13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个学期的第二课堂活动课圆满的结束了，但是在这次活动中我的工作还存在着不足，如课堂活动还可以安排得更多一些，英语的知识面可以拓展得更宽一些，在口语表达方面，应更多的给学生进行练习的机会，让他们经常巩固，以免忘记。</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在今后我会本着一切为了学生的指导思想，努力把英语第二课堂活动开展得更加丰富多彩！我会有更多时间投入到第二课堂中去，使学生的知识面得到更大的拓宽，在口语表达方面，给更多学生锻炼的机会。</w:t>
      </w:r>
    </w:p>
    <w:p>
      <w:pPr>
        <w:ind w:left="0" w:right="0" w:firstLine="560"/>
        <w:spacing w:before="450" w:after="450" w:line="312" w:lineRule="auto"/>
      </w:pPr>
      <w:r>
        <w:rPr>
          <w:rFonts w:ascii="宋体" w:hAnsi="宋体" w:eastAsia="宋体" w:cs="宋体"/>
          <w:color w:val="000"/>
          <w:sz w:val="28"/>
          <w:szCs w:val="28"/>
        </w:rPr>
        <w:t xml:space="preserve">总之，一定会努力使我的学生在这个课堂中学到知识，并达到我们学校开展这一活动的目的效果。</w:t>
      </w:r>
    </w:p>
    <w:p>
      <w:pPr>
        <w:ind w:left="0" w:right="0" w:firstLine="560"/>
        <w:spacing w:before="450" w:after="450" w:line="312" w:lineRule="auto"/>
      </w:pPr>
      <w:r>
        <w:rPr>
          <w:rFonts w:ascii="宋体" w:hAnsi="宋体" w:eastAsia="宋体" w:cs="宋体"/>
          <w:color w:val="000"/>
          <w:sz w:val="28"/>
          <w:szCs w:val="28"/>
        </w:rPr>
        <w:t xml:space="preserve">20xx.7.8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2025-04-20T21:07:12+08:00</dcterms:created>
  <dcterms:modified xsi:type="dcterms:W3CDTF">2025-04-20T21:07:12+08:00</dcterms:modified>
</cp:coreProperties>
</file>

<file path=docProps/custom.xml><?xml version="1.0" encoding="utf-8"?>
<Properties xmlns="http://schemas.openxmlformats.org/officeDocument/2006/custom-properties" xmlns:vt="http://schemas.openxmlformats.org/officeDocument/2006/docPropsVTypes"/>
</file>