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保洁绿化工作总结7篇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不少人都会通过写工作总结的方式来记录自己工作中的点点滴滴，工作总结是对工作过程中遇到的问题和解决方案的总结，小编今天就为您带来了保洁绿化工作总结7篇，相信一定会对你有所帮助。一年来，我区在围绕建设“精品、魅力、和谐”铁山的目标，围绕《黄石市...</w:t>
      </w:r>
    </w:p>
    <w:p>
      <w:pPr>
        <w:ind w:left="0" w:right="0" w:firstLine="560"/>
        <w:spacing w:before="450" w:after="450" w:line="312" w:lineRule="auto"/>
      </w:pPr>
      <w:r>
        <w:rPr>
          <w:rFonts w:ascii="宋体" w:hAnsi="宋体" w:eastAsia="宋体" w:cs="宋体"/>
          <w:color w:val="000"/>
          <w:sz w:val="28"/>
          <w:szCs w:val="28"/>
        </w:rPr>
        <w:t xml:space="preserve">不少人都会通过写工作总结的方式来记录自己工作中的点点滴滴，工作总结是对工作过程中遇到的问题和解决方案的总结，小编今天就为您带来了保洁绿化工作总结7篇，相信一定会对你有所帮助。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1、开展义务植树活动，完成义务植树8.9万株。市里下达我区目标为2.5万株，我区上半年已完成8.9万株，主要种植在、107线、北邦、麻雀老、矿山公园等地大大改善了边坡、荒山环境。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2、完成新增绿地8.7公顷，新建绿化广场2处（华藏寺门前广场、陈君翊广场），样板路3条（铁山大道、胜利路、盛洪卿路）。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0.1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（3）有色铁路段“小森林”绿化工程绿化0.3公顷。种植乔木香花槐500株，冬青6000株，红叶石楠1500株。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（4）车站路绿化工程新增绿地0.2公顷。栽种冬青4000株，并完善花坛的站石。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（7）十一期间摆花3万盆。在迎接建国建市xx周年，我区组织超多人力、才力进行扎花摆景，扎景点主要以张之洞广场为中心，以铁山大道、胜利路主干道为辐射点，为节日增加了良好的氛围。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及一些有庭院绿化单位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通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通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xx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（一）做好xx年工作总结及明年的绿化建设计划的编制工作。下一步，做好全年的工作总结及明年的绿化建设计划编制工作。抓紧时间完成今冬明春的绿化工作计划。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宋体" w:hAnsi="宋体" w:eastAsia="宋体" w:cs="宋体"/>
          <w:color w:val="000"/>
          <w:sz w:val="28"/>
          <w:szCs w:val="28"/>
        </w:rPr>
        <w:t xml:space="preserve">一年来，学校认真贯彻《学校卫生工作条例》、《中小学健康教育指导纲要》，全面落实健康教育的各项工作要求，进一步提升了广大师生的健康意识和疾病预防能力，以“管理促落实、抓常规促提高”为工作原则，扎实有效地推进学校健康教育工作，推进健康教育工作，使广大师生树立了正确的健康理念，养成有益的健康行为，提高了师生健康水平，逐步形成了我校健康教育、卫生工作的新格局。</w:t>
      </w:r>
    </w:p>
    <w:p>
      <w:pPr>
        <w:ind w:left="0" w:right="0" w:firstLine="560"/>
        <w:spacing w:before="450" w:after="450" w:line="312" w:lineRule="auto"/>
      </w:pPr>
      <w:r>
        <w:rPr>
          <w:rFonts w:ascii="宋体" w:hAnsi="宋体" w:eastAsia="宋体" w:cs="宋体"/>
          <w:color w:val="000"/>
          <w:sz w:val="28"/>
          <w:szCs w:val="28"/>
        </w:rPr>
        <w:t xml:space="preserve">一、卫生、健康教育管理做到制度化</w:t>
      </w:r>
    </w:p>
    <w:p>
      <w:pPr>
        <w:ind w:left="0" w:right="0" w:firstLine="560"/>
        <w:spacing w:before="450" w:after="450" w:line="312" w:lineRule="auto"/>
      </w:pPr>
      <w:r>
        <w:rPr>
          <w:rFonts w:ascii="宋体" w:hAnsi="宋体" w:eastAsia="宋体" w:cs="宋体"/>
          <w:color w:val="000"/>
          <w:sz w:val="28"/>
          <w:szCs w:val="28"/>
        </w:rPr>
        <w:t xml:space="preserve">建立健全卫生安全及健康教育工作领导小组，完善学校卫生工作网络，落实监管职责。认真落实健康知识的教育教学活动，努力营造良好的健康教育环境，使学校卫生管理逐步制度化、规范化，制订了食品卫生安全应急预案。</w:t>
      </w:r>
    </w:p>
    <w:p>
      <w:pPr>
        <w:ind w:left="0" w:right="0" w:firstLine="560"/>
        <w:spacing w:before="450" w:after="450" w:line="312" w:lineRule="auto"/>
      </w:pPr>
      <w:r>
        <w:rPr>
          <w:rFonts w:ascii="宋体" w:hAnsi="宋体" w:eastAsia="宋体" w:cs="宋体"/>
          <w:color w:val="000"/>
          <w:sz w:val="28"/>
          <w:szCs w:val="28"/>
        </w:rPr>
        <w:t xml:space="preserve">二、卫生、健康教育宣传做到多样化</w:t>
      </w:r>
    </w:p>
    <w:p>
      <w:pPr>
        <w:ind w:left="0" w:right="0" w:firstLine="560"/>
        <w:spacing w:before="450" w:after="450" w:line="312" w:lineRule="auto"/>
      </w:pPr>
      <w:r>
        <w:rPr>
          <w:rFonts w:ascii="宋体" w:hAnsi="宋体" w:eastAsia="宋体" w:cs="宋体"/>
          <w:color w:val="000"/>
          <w:sz w:val="28"/>
          <w:szCs w:val="28"/>
        </w:rPr>
        <w:t xml:space="preserve">加强季节性的、常见病的宣传教育是学校卫生工作的重要内容。学校充分利用广播、校园网络，国旗下讲话、班会等宣传手段做好卫生保健、预防疾病、膳食营养、心理健康等宣传教育。</w:t>
      </w:r>
    </w:p>
    <w:p>
      <w:pPr>
        <w:ind w:left="0" w:right="0" w:firstLine="560"/>
        <w:spacing w:before="450" w:after="450" w:line="312" w:lineRule="auto"/>
      </w:pPr>
      <w:r>
        <w:rPr>
          <w:rFonts w:ascii="宋体" w:hAnsi="宋体" w:eastAsia="宋体" w:cs="宋体"/>
          <w:color w:val="000"/>
          <w:sz w:val="28"/>
          <w:szCs w:val="28"/>
        </w:rPr>
        <w:t xml:space="preserve">学校在开设健康教育课程的基础上，积极举办心理健康教育讲座。充分利用心理咨询室，为广大中考应考学生及基础年级存在心理困惑的学生提供心理咨询服务，帮助他们提高情绪调控能力、心理障碍预防能力，促进坚强意志品质的磨练，同时多次邀请社区卫生人员进行医疗保健、知识讲座。</w:t>
      </w:r>
    </w:p>
    <w:p>
      <w:pPr>
        <w:ind w:left="0" w:right="0" w:firstLine="560"/>
        <w:spacing w:before="450" w:after="450" w:line="312" w:lineRule="auto"/>
      </w:pPr>
      <w:r>
        <w:rPr>
          <w:rFonts w:ascii="宋体" w:hAnsi="宋体" w:eastAsia="宋体" w:cs="宋体"/>
          <w:color w:val="000"/>
          <w:sz w:val="28"/>
          <w:szCs w:val="28"/>
        </w:rPr>
        <w:t xml:space="preserve">为了调动学生参与学校健康教育、卫生常识宣传，发挥学生的主体作用，做好健康教育工作，本年度学校借助综合实践课、班会课、社会实践等对学生进行健康教育，提高了师生的健康意识。</w:t>
      </w:r>
    </w:p>
    <w:p>
      <w:pPr>
        <w:ind w:left="0" w:right="0" w:firstLine="560"/>
        <w:spacing w:before="450" w:after="450" w:line="312" w:lineRule="auto"/>
      </w:pPr>
      <w:r>
        <w:rPr>
          <w:rFonts w:ascii="宋体" w:hAnsi="宋体" w:eastAsia="宋体" w:cs="宋体"/>
          <w:color w:val="000"/>
          <w:sz w:val="28"/>
          <w:szCs w:val="28"/>
        </w:rPr>
        <w:t xml:space="preserve">另外，学校还充分利用各种卫生日作为契机，进行广泛的宣传教育，使卫生工作扎实有效。利用3月24日全国结核病防治日、4月全国爱国卫生月、4月7日世界卫生日、5月31日世界无烟日、6月26日国际禁毒日、9月20日爱牙日及12月1日艾滋病防治日向学生宣传健康教育常识，积极宣传健康的生活方式。</w:t>
      </w:r>
    </w:p>
    <w:p>
      <w:pPr>
        <w:ind w:left="0" w:right="0" w:firstLine="560"/>
        <w:spacing w:before="450" w:after="450" w:line="312" w:lineRule="auto"/>
      </w:pPr>
      <w:r>
        <w:rPr>
          <w:rFonts w:ascii="宋体" w:hAnsi="宋体" w:eastAsia="宋体" w:cs="宋体"/>
          <w:color w:val="000"/>
          <w:sz w:val="28"/>
          <w:szCs w:val="28"/>
        </w:rPr>
        <w:t xml:space="preserve">三、卫生、健康教育工作做到常规化</w:t>
      </w:r>
    </w:p>
    <w:p>
      <w:pPr>
        <w:ind w:left="0" w:right="0" w:firstLine="560"/>
        <w:spacing w:before="450" w:after="450" w:line="312" w:lineRule="auto"/>
      </w:pPr>
      <w:r>
        <w:rPr>
          <w:rFonts w:ascii="宋体" w:hAnsi="宋体" w:eastAsia="宋体" w:cs="宋体"/>
          <w:color w:val="000"/>
          <w:sz w:val="28"/>
          <w:szCs w:val="28"/>
        </w:rPr>
        <w:t xml:space="preserve">开展健康教育，除学校领导重视、指导外，我们还根据学校教书育人的工作特点，抓住《体育与健康》课程的课堂教学主渠道。以“课”为本，上好两周一次的健康教育课，有专门教材，有任课教师，有计划、教案，有考查、有成绩，学生健康课合格率为99%以上。活动类课程也积极渗透，如综合实践课、班队课、早会课辅之传授卫生、心理、环保等有关方面的知识，扩展了学生视野。</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加强对课间操和眼保健操的常规检查。做好传染病的预防工作，坚持晨午检制度,班主任在下午1点之前将缺勤的学生名单和缺勤原因通过校务平台上报，坚持每天两次卫生扫除，并有针对性地进行免疫接种。建立传染病登记制度，配合卫生部门做好急、传染病的防控工作，并有完整记录。</w:t>
      </w:r>
    </w:p>
    <w:p>
      <w:pPr>
        <w:ind w:left="0" w:right="0" w:firstLine="560"/>
        <w:spacing w:before="450" w:after="450" w:line="312" w:lineRule="auto"/>
      </w:pPr>
      <w:r>
        <w:rPr>
          <w:rFonts w:ascii="宋体" w:hAnsi="宋体" w:eastAsia="宋体" w:cs="宋体"/>
          <w:color w:val="000"/>
          <w:sz w:val="28"/>
          <w:szCs w:val="28"/>
        </w:rPr>
        <w:t xml:space="preserve">四、卫生、健康教育常规工作做到精细化</w:t>
      </w:r>
    </w:p>
    <w:p>
      <w:pPr>
        <w:ind w:left="0" w:right="0" w:firstLine="560"/>
        <w:spacing w:before="450" w:after="450" w:line="312" w:lineRule="auto"/>
      </w:pPr>
      <w:r>
        <w:rPr>
          <w:rFonts w:ascii="宋体" w:hAnsi="宋体" w:eastAsia="宋体" w:cs="宋体"/>
          <w:color w:val="000"/>
          <w:sz w:val="28"/>
          <w:szCs w:val="28"/>
        </w:rPr>
        <w:t xml:space="preserve">1、为了提高全体师生健康意识，学校每年开学初都认真做好学校传染病、流行病的预防及季节性多发病预防工作。</w:t>
      </w:r>
    </w:p>
    <w:p>
      <w:pPr>
        <w:ind w:left="0" w:right="0" w:firstLine="560"/>
        <w:spacing w:before="450" w:after="450" w:line="312" w:lineRule="auto"/>
      </w:pPr>
      <w:r>
        <w:rPr>
          <w:rFonts w:ascii="宋体" w:hAnsi="宋体" w:eastAsia="宋体" w:cs="宋体"/>
          <w:color w:val="000"/>
          <w:sz w:val="28"/>
          <w:szCs w:val="28"/>
        </w:rPr>
        <w:t xml:space="preserve">2、学校积极配合疾控中心做好学生常见病、多发病的防治工作，如组织学生体检、学习居民基本素养等。</w:t>
      </w:r>
    </w:p>
    <w:p>
      <w:pPr>
        <w:ind w:left="0" w:right="0" w:firstLine="560"/>
        <w:spacing w:before="450" w:after="450" w:line="312" w:lineRule="auto"/>
      </w:pPr>
      <w:r>
        <w:rPr>
          <w:rFonts w:ascii="宋体" w:hAnsi="宋体" w:eastAsia="宋体" w:cs="宋体"/>
          <w:color w:val="000"/>
          <w:sz w:val="28"/>
          <w:szCs w:val="28"/>
        </w:rPr>
        <w:t xml:space="preserve">3、加强学校食堂管理、认真监督学校饮水卫生及食品卫生安全，开展经常性(每周两次)的食品卫生检查以及对外购食品的索证工作，杜绝食品卫生事故发生，并制定食品卫生安全应急预案。</w:t>
      </w:r>
    </w:p>
    <w:p>
      <w:pPr>
        <w:ind w:left="0" w:right="0" w:firstLine="560"/>
        <w:spacing w:before="450" w:after="450" w:line="312" w:lineRule="auto"/>
      </w:pPr>
      <w:r>
        <w:rPr>
          <w:rFonts w:ascii="宋体" w:hAnsi="宋体" w:eastAsia="宋体" w:cs="宋体"/>
          <w:color w:val="000"/>
          <w:sz w:val="28"/>
          <w:szCs w:val="28"/>
        </w:rPr>
        <w:t xml:space="preserve">4、强化食品安全教育，帮助学生掌握营养知识，了解食物营养价值与合理膳食的构成，懂得学习、劳动、生活过程中对饮食营养卫生的要求，了解和掌握预防食物中毒的相关知识。</w:t>
      </w:r>
    </w:p>
    <w:p>
      <w:pPr>
        <w:ind w:left="0" w:right="0" w:firstLine="560"/>
        <w:spacing w:before="450" w:after="450" w:line="312" w:lineRule="auto"/>
      </w:pPr>
      <w:r>
        <w:rPr>
          <w:rFonts w:ascii="宋体" w:hAnsi="宋体" w:eastAsia="宋体" w:cs="宋体"/>
          <w:color w:val="000"/>
          <w:sz w:val="28"/>
          <w:szCs w:val="28"/>
        </w:rPr>
        <w:t xml:space="preserve">五、卫生、健康服务做到人性化</w:t>
      </w:r>
    </w:p>
    <w:p>
      <w:pPr>
        <w:ind w:left="0" w:right="0" w:firstLine="560"/>
        <w:spacing w:before="450" w:after="450" w:line="312" w:lineRule="auto"/>
      </w:pPr>
      <w:r>
        <w:rPr>
          <w:rFonts w:ascii="宋体" w:hAnsi="宋体" w:eastAsia="宋体" w:cs="宋体"/>
          <w:color w:val="000"/>
          <w:sz w:val="28"/>
          <w:szCs w:val="28"/>
        </w:rPr>
        <w:t xml:space="preserve">学校除抓好日常的卫生管理工作之外，还积极做好有关师生健康的服务工作，做好师生平时的卫生健康检查工作，严格按规章制度办事，学校为学生提供基本的卫生服务，每年10-11月份为学生进行一次体检，及时汇总学生的体检结果并对学生体检中发现的主要健康问题进行分析，及时将结果反馈给班主任和学生家长，完善学生健康跟踪体系。教师在每年6月份进行一次健康体检并建立教师健康检查档案，热情为师生服务，尽最大努力做到“让每一个师生都满意”。</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本人xxx担任保洁主管以来负责园区日常保洁、定期垃圾清运、园区绿化等工作，及和物业办公区日常卫生保洁服务监管管理。管理范围较大，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很大的困难，基本上整段时间内是大规模维修工作同步进行，这便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公司保洁作为基层工作者普遍存在着年纪偏大，人员素质低，人员流动性大等问题。工作环境范围大，条件比较恶劣，且每人所辖区域也很大任务重。公司内部对进行保洁工具实操，清洁技巧知识等培训，定期组织逐个口头考核，实行pk，确保每个人都能尽快的有所提高。同样在保洁员工的日常工作期间，对于他们的休息、吃饭问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（一）扎实有效地开展了先进性教育活动</w:t>
      </w:r>
    </w:p>
    <w:p>
      <w:pPr>
        <w:ind w:left="0" w:right="0" w:firstLine="560"/>
        <w:spacing w:before="450" w:after="450" w:line="312" w:lineRule="auto"/>
      </w:pPr>
      <w:r>
        <w:rPr>
          <w:rFonts w:ascii="宋体" w:hAnsi="宋体" w:eastAsia="宋体" w:cs="宋体"/>
          <w:color w:val="000"/>
          <w:sz w:val="28"/>
          <w:szCs w:val="28"/>
        </w:rPr>
        <w:t xml:space="preserve">根据市委的统一安排部署，从2月3日起至6月30日，我局在机关全体党员中开展了以学习实践“三个代表”重要思想为主要内容的保持共产党员先进性教育活动。在市委先进性教育活动领导小组的正确领导下，在市委督导组的悉心指导下，我局按照先进性教育活动的目标要求、基本原则和方法步骤，坚持标准，严格程序，加强领导，精心组织，周密安排，统筹兼顾，圆满完成了“学习动员”、“分析评议”、“整改提高”三个阶段的各项工作任务，取得了明显成效，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（二）绿化工作势头良好</w:t>
      </w:r>
    </w:p>
    <w:p>
      <w:pPr>
        <w:ind w:left="0" w:right="0" w:firstLine="560"/>
        <w:spacing w:before="450" w:after="450" w:line="312" w:lineRule="auto"/>
      </w:pPr>
      <w:r>
        <w:rPr>
          <w:rFonts w:ascii="宋体" w:hAnsi="宋体" w:eastAsia="宋体" w:cs="宋体"/>
          <w:color w:val="000"/>
          <w:sz w:val="28"/>
          <w:szCs w:val="28"/>
        </w:rPr>
        <w:t xml:space="preserve">20xx年我市计划全年新增绿化覆盖率一个百分点，计划新增绿地率一个百分点，计划新增人均公共绿地0.5平方米。截至6月底，我市建城区实际新增绿化覆盖率0.48个百分点，新增绿地率0.45个百分点，新增人均公共绿地0.29平方米。分别完成全年计划的48％、45％和58％。完成单位附属绿地26公顷，居住区绿地16.06公顷，集中义务植树37.55万株，垂直绿化4.84万延长米。</w:t>
      </w:r>
    </w:p>
    <w:p>
      <w:pPr>
        <w:ind w:left="0" w:right="0" w:firstLine="560"/>
        <w:spacing w:before="450" w:after="450" w:line="312" w:lineRule="auto"/>
      </w:pPr>
      <w:r>
        <w:rPr>
          <w:rFonts w:ascii="宋体" w:hAnsi="宋体" w:eastAsia="宋体" w:cs="宋体"/>
          <w:color w:val="000"/>
          <w:sz w:val="28"/>
          <w:szCs w:val="28"/>
        </w:rPr>
        <w:t xml:space="preserve">今年，我市计划完成道路新工程35条，实际完成30条；计划完成绿地新工程22块，实际完成14块；计划充实改造道路4条（不包括三条路重点改造工程），实际完成3条；计划完成充实改造绿地1块，实际完成1块；计划充实改造游园1个，实际完成1个；计划道路补栽66条、4672株，实际完成82条、4925株。局属四个苗圃完成育苗面积150.3亩。《xx市古树名木保护方案》已上报市政府待批。唐槐公园顺利完成北园的改造建设工程，并于五一前对游人开放。在改造建设过程中，利用仿生学造景技术完成北园1＃古唐槐的修复、加固工作，取得好的景观效果。</w:t>
      </w:r>
    </w:p>
    <w:p>
      <w:pPr>
        <w:ind w:left="0" w:right="0" w:firstLine="560"/>
        <w:spacing w:before="450" w:after="450" w:line="312" w:lineRule="auto"/>
      </w:pPr>
      <w:r>
        <w:rPr>
          <w:rFonts w:ascii="宋体" w:hAnsi="宋体" w:eastAsia="宋体" w:cs="宋体"/>
          <w:color w:val="000"/>
          <w:sz w:val="28"/>
          <w:szCs w:val="28"/>
        </w:rPr>
        <w:t xml:space="preserve">（三）重点工程进展顺利</w:t>
      </w:r>
    </w:p>
    <w:p>
      <w:pPr>
        <w:ind w:left="0" w:right="0" w:firstLine="560"/>
        <w:spacing w:before="450" w:after="450" w:line="312" w:lineRule="auto"/>
      </w:pPr>
      <w:r>
        <w:rPr>
          <w:rFonts w:ascii="宋体" w:hAnsi="宋体" w:eastAsia="宋体" w:cs="宋体"/>
          <w:color w:val="000"/>
          <w:sz w:val="28"/>
          <w:szCs w:val="28"/>
        </w:rPr>
        <w:t xml:space="preserve">1.上报了修改充实后的晋阳湖公园总体规划方案，调整了晋阳湖公园开发建设领导组，起草了市场化开发晋阳湖方案，摸清了晋阳湖周边开发需占用土地及搬迁人数，并已向市政府提出建议。同时,详细规划正在进行中。</w:t>
      </w:r>
    </w:p>
    <w:p>
      <w:pPr>
        <w:ind w:left="0" w:right="0" w:firstLine="560"/>
        <w:spacing w:before="450" w:after="450" w:line="312" w:lineRule="auto"/>
      </w:pPr>
      <w:r>
        <w:rPr>
          <w:rFonts w:ascii="宋体" w:hAnsi="宋体" w:eastAsia="宋体" w:cs="宋体"/>
          <w:color w:val="000"/>
          <w:sz w:val="28"/>
          <w:szCs w:val="28"/>
        </w:rPr>
        <w:t xml:space="preserve">2.完成了玉门河公园《可研报告》及总体规划设计，并报请市计委立项。规划范围内的公园面积、预留用地地面附属物已基本核实，征地及青苗补偿费已上报市政府待批，目前玉门河建设前期准备工作已基本就绪。</w:t>
      </w:r>
    </w:p>
    <w:p>
      <w:pPr>
        <w:ind w:left="0" w:right="0" w:firstLine="560"/>
        <w:spacing w:before="450" w:after="450" w:line="312" w:lineRule="auto"/>
      </w:pPr>
      <w:r>
        <w:rPr>
          <w:rFonts w:ascii="宋体" w:hAnsi="宋体" w:eastAsia="宋体" w:cs="宋体"/>
          <w:color w:val="000"/>
          <w:sz w:val="28"/>
          <w:szCs w:val="28"/>
        </w:rPr>
        <w:t xml:space="preserve">3.南寨公园建设立项计划已经下达，公园道路系统、供电广播系统、供水系统及北大门建设进行了公开招标，并于6月28日开工建设。</w:t>
      </w:r>
    </w:p>
    <w:p>
      <w:pPr>
        <w:ind w:left="0" w:right="0" w:firstLine="560"/>
        <w:spacing w:before="450" w:after="450" w:line="312" w:lineRule="auto"/>
      </w:pPr>
      <w:r>
        <w:rPr>
          <w:rFonts w:ascii="宋体" w:hAnsi="宋体" w:eastAsia="宋体" w:cs="宋体"/>
          <w:color w:val="000"/>
          <w:sz w:val="28"/>
          <w:szCs w:val="28"/>
        </w:rPr>
        <w:t xml:space="preserve">4.迎宾路、迎泽大街、长风大街、站前广场绿化提质工程已基本完工。共栽植大乔木7453株，花灌木及整形球类40778株，绿篱及色块植物128万株，各类花卉18万株，摆放花钵160组，花车24个，播种草坪7541平方米，绿化景观初步显现。</w:t>
      </w:r>
    </w:p>
    <w:p>
      <w:pPr>
        <w:ind w:left="0" w:right="0" w:firstLine="560"/>
        <w:spacing w:before="450" w:after="450" w:line="312" w:lineRule="auto"/>
      </w:pPr>
      <w:r>
        <w:rPr>
          <w:rFonts w:ascii="宋体" w:hAnsi="宋体" w:eastAsia="宋体" w:cs="宋体"/>
          <w:color w:val="000"/>
          <w:sz w:val="28"/>
          <w:szCs w:val="28"/>
        </w:rPr>
        <w:t xml:space="preserve">（四）创建文明城市取得实效</w:t>
      </w:r>
    </w:p>
    <w:p>
      <w:pPr>
        <w:ind w:left="0" w:right="0" w:firstLine="560"/>
        <w:spacing w:before="450" w:after="450" w:line="312" w:lineRule="auto"/>
      </w:pPr>
      <w:r>
        <w:rPr>
          <w:rFonts w:ascii="宋体" w:hAnsi="宋体" w:eastAsia="宋体" w:cs="宋体"/>
          <w:color w:val="000"/>
          <w:sz w:val="28"/>
          <w:szCs w:val="28"/>
        </w:rPr>
        <w:t xml:space="preserve">今年是我市创建全国文明城市之年，为使我市进入文明城市行列，按照市委、市政府安排，全局上下做了大量认真细致的工作，为我市的创建活动增了光、添了彩，得到了领导和上级部门的肯定。</w:t>
      </w:r>
    </w:p>
    <w:p>
      <w:pPr>
        <w:ind w:left="0" w:right="0" w:firstLine="560"/>
        <w:spacing w:before="450" w:after="450" w:line="312" w:lineRule="auto"/>
      </w:pPr>
      <w:r>
        <w:rPr>
          <w:rFonts w:ascii="宋体" w:hAnsi="宋体" w:eastAsia="宋体" w:cs="宋体"/>
          <w:color w:val="000"/>
          <w:sz w:val="28"/>
          <w:szCs w:val="28"/>
        </w:rPr>
        <w:t xml:space="preserve">迎泽公园发挥窗口作用，在北门电子屏滚动播出创建文明的标语，在园内制作公益广告，悬挂大幅宣传标语。城西水系管理处充分发挥水系的社会功能,按照市领导指示精神,在饮马河公园湖心岛为山西省晋剧戏迷协会搭建舞台，启动了城西水系文化长廊。龙潭公园养管保洁有了明显提高，干部职工加班加点治理水草，确保了水面的整洁优美。局房产物业中心对局属临街建筑外墙进行了粉饰，美化了环境。儿童公园活跃公园气氛，举办群众喜闻乐见的活动，充分发挥了爱国主义教育基地的作用，在五一期间，组织了三场文艺演出。“六一”在文瀛湖大舞台举办了全市少年儿童时装秀表演，组织了长江少儿艺校专场演出。在创建期间，举办了晋剧清唱、大合唱、舞蹈表演。举办了“颂歌献给党”大型文艺演出，提升了公园形象。滨河公园注重职工的思想工作，调动职工的工作积极性，在大力宣传教育的同时，完成了迎泽桥西菜市场、美特好大草坪700平米园路的铺装，粉刷了树木，改造了绿篱，补播了草坪，改造了路心池，使滨河东西路的绿化景观有了明显改观。五一广场管理处两次召开专题会议落实创建工作，做到责任到人，服务周到。盆景中心利用黑板报的形式向游人宣传文明城市的内容，取得了良好的社会效果。</w:t>
      </w:r>
    </w:p>
    <w:p>
      <w:pPr>
        <w:ind w:left="0" w:right="0" w:firstLine="560"/>
        <w:spacing w:before="450" w:after="450" w:line="312" w:lineRule="auto"/>
      </w:pPr>
      <w:r>
        <w:rPr>
          <w:rFonts w:ascii="宋体" w:hAnsi="宋体" w:eastAsia="宋体" w:cs="宋体"/>
          <w:color w:val="000"/>
          <w:sz w:val="28"/>
          <w:szCs w:val="28"/>
        </w:rPr>
        <w:t xml:space="preserve">（五）园艺水平进一步提升</w:t>
      </w:r>
    </w:p>
    <w:p>
      <w:pPr>
        <w:ind w:left="0" w:right="0" w:firstLine="560"/>
        <w:spacing w:before="450" w:after="450" w:line="312" w:lineRule="auto"/>
      </w:pPr>
      <w:r>
        <w:rPr>
          <w:rFonts w:ascii="宋体" w:hAnsi="宋体" w:eastAsia="宋体" w:cs="宋体"/>
          <w:color w:val="000"/>
          <w:sz w:val="28"/>
          <w:szCs w:val="28"/>
        </w:rPr>
        <w:t xml:space="preserve">“星级公园”评比活动的开展，对各公园完善基础设施，强化业务管理，提高公园品位起到了积极促进作用。</w:t>
      </w:r>
    </w:p>
    <w:p>
      <w:pPr>
        <w:ind w:left="0" w:right="0" w:firstLine="560"/>
        <w:spacing w:before="450" w:after="450" w:line="312" w:lineRule="auto"/>
      </w:pPr>
      <w:r>
        <w:rPr>
          <w:rFonts w:ascii="宋体" w:hAnsi="宋体" w:eastAsia="宋体" w:cs="宋体"/>
          <w:color w:val="000"/>
          <w:sz w:val="28"/>
          <w:szCs w:val="28"/>
        </w:rPr>
        <w:t xml:space="preserve">迎泽公园为提高公园景观，重点对大草坪南部地区、少年宫地区、七孔桥三角地、南湖地区重新规划，调整植物配置。街心公园各园在原有植物的基础上，适当增加了常绿树，加大南方花卉的摆放力度，在实际养护工作中，在“早、全、细、新”上下大功夫，逐步营造了一个四季常青，花香四溢的公园环境。动物园加大园内绿化及园艺景观建设，全面完成动物园绿化，实现了“黄土不露天”，提高全园绿化环境质量和园艺景观效果。盆景中心更新草坪品种，增设喷灌设施，继续完善游园后院道路、广场，强化环境建设，提高游园档次。碑林公园完善绿化覆盖及植物配置；改造不适合地被生长的荫蔽地块，新建文化休憩区及耐荫花卉的小品景点；改造老化病害植物，增添水景；并铺设喷灌系统。五一广场在原有鲜花景点基础上，增加南北广场上鲜花景点的数量，弥补绿地面积的不足。</w:t>
      </w:r>
    </w:p>
    <w:p>
      <w:pPr>
        <w:ind w:left="0" w:right="0" w:firstLine="560"/>
        <w:spacing w:before="450" w:after="450" w:line="312" w:lineRule="auto"/>
      </w:pPr>
      <w:r>
        <w:rPr>
          <w:rFonts w:ascii="宋体" w:hAnsi="宋体" w:eastAsia="宋体" w:cs="宋体"/>
          <w:color w:val="000"/>
          <w:sz w:val="28"/>
          <w:szCs w:val="28"/>
        </w:rPr>
        <w:t xml:space="preserve">另外，xx动物园还强化对动物的疾病预防，降低动物发病率，提高繁殖率，上半年共繁殖食草类动物19只，猛兽类动物1只，鸟禽类产卵390枚。现有动物已达到161种，2381只。春节期间组织了“民间艺术表演”,填补了我市在春节无室外娱乐活动的空白,取得良好的社会效益。“五一”引进各种动物表演，增加了参观内容，丰富了游园环境。</w:t>
      </w:r>
    </w:p>
    <w:p>
      <w:pPr>
        <w:ind w:left="0" w:right="0" w:firstLine="560"/>
        <w:spacing w:before="450" w:after="450" w:line="312" w:lineRule="auto"/>
      </w:pPr>
      <w:r>
        <w:rPr>
          <w:rFonts w:ascii="宋体" w:hAnsi="宋体" w:eastAsia="宋体" w:cs="宋体"/>
          <w:color w:val="000"/>
          <w:sz w:val="28"/>
          <w:szCs w:val="28"/>
        </w:rPr>
        <w:t xml:space="preserve">（六）园林职能得到强化</w:t>
      </w:r>
    </w:p>
    <w:p>
      <w:pPr>
        <w:ind w:left="0" w:right="0" w:firstLine="560"/>
        <w:spacing w:before="450" w:after="450" w:line="312" w:lineRule="auto"/>
      </w:pPr>
      <w:r>
        <w:rPr>
          <w:rFonts w:ascii="宋体" w:hAnsi="宋体" w:eastAsia="宋体" w:cs="宋体"/>
          <w:color w:val="000"/>
          <w:sz w:val="28"/>
          <w:szCs w:val="28"/>
        </w:rPr>
        <w:t xml:space="preserve">1.绿化审批严格有序</w:t>
      </w:r>
    </w:p>
    <w:p>
      <w:pPr>
        <w:ind w:left="0" w:right="0" w:firstLine="560"/>
        <w:spacing w:before="450" w:after="450" w:line="312" w:lineRule="auto"/>
      </w:pPr>
      <w:r>
        <w:rPr>
          <w:rFonts w:ascii="宋体" w:hAnsi="宋体" w:eastAsia="宋体" w:cs="宋体"/>
          <w:color w:val="000"/>
          <w:sz w:val="28"/>
          <w:szCs w:val="28"/>
        </w:rPr>
        <w:t xml:space="preserve">政务大厅园林窗口严格按照《xx市城市绿化条例》的要求，规范程序，严格执法，上半年受理了11个建设项目的审批，核准了配套绿化工程建设资金近百万元，收办件效率明显提高，树立了园林职工的良好形象。经过努力，落实了绿化“一票制”，配套绿化资金6月1日正式进入政务大厅收缴。</w:t>
      </w:r>
    </w:p>
    <w:p>
      <w:pPr>
        <w:ind w:left="0" w:right="0" w:firstLine="560"/>
        <w:spacing w:before="450" w:after="450" w:line="312" w:lineRule="auto"/>
      </w:pPr>
      <w:r>
        <w:rPr>
          <w:rFonts w:ascii="宋体" w:hAnsi="宋体" w:eastAsia="宋体" w:cs="宋体"/>
          <w:color w:val="000"/>
          <w:sz w:val="28"/>
          <w:szCs w:val="28"/>
        </w:rPr>
        <w:t xml:space="preserve">2.立法执法加大力度</w:t>
      </w:r>
    </w:p>
    <w:p>
      <w:pPr>
        <w:ind w:left="0" w:right="0" w:firstLine="560"/>
        <w:spacing w:before="450" w:after="450" w:line="312" w:lineRule="auto"/>
      </w:pPr>
      <w:r>
        <w:rPr>
          <w:rFonts w:ascii="宋体" w:hAnsi="宋体" w:eastAsia="宋体" w:cs="宋体"/>
          <w:color w:val="000"/>
          <w:sz w:val="28"/>
          <w:szCs w:val="28"/>
        </w:rPr>
        <w:t xml:space="preserve">为全面推进依法行政，依法治绿，结合我市实际，组织制定了《xx市绿线管理办法》，从5与1日起贯彻执行，使我市园林绿化法规适步完善。为加强执法队伍建设，将原二级审批厅的三个执法小队扩大为六个小队，加大了检查力度。执法队伍确定后，购置了必要设备，实现了办案快速反应。及时组织执法人员业务培训，规范程序和行为，提高了依法行政和文明执法的能力。上半年组织专业监察人员共查处案件80余起，有效遏制了毁绿占地行为的发生，推动了依法治绿顺利开展。上半年共完成催缴配套绿化工程建设资金1032万元。</w:t>
      </w:r>
    </w:p>
    <w:p>
      <w:pPr>
        <w:ind w:left="0" w:right="0" w:firstLine="560"/>
        <w:spacing w:before="450" w:after="450" w:line="312" w:lineRule="auto"/>
      </w:pPr>
      <w:r>
        <w:rPr>
          <w:rFonts w:ascii="宋体" w:hAnsi="宋体" w:eastAsia="宋体" w:cs="宋体"/>
          <w:color w:val="000"/>
          <w:sz w:val="28"/>
          <w:szCs w:val="28"/>
        </w:rPr>
        <w:t xml:space="preserve">（七）其他工作成绩明显</w:t>
      </w:r>
    </w:p>
    <w:p>
      <w:pPr>
        <w:ind w:left="0" w:right="0" w:firstLine="560"/>
        <w:spacing w:before="450" w:after="450" w:line="312" w:lineRule="auto"/>
      </w:pPr>
      <w:r>
        <w:rPr>
          <w:rFonts w:ascii="宋体" w:hAnsi="宋体" w:eastAsia="宋体" w:cs="宋体"/>
          <w:color w:val="000"/>
          <w:sz w:val="28"/>
          <w:szCs w:val="28"/>
        </w:rPr>
        <w:t xml:space="preserve">一是火车站站前广场改建效果明显。二是儿童公园图书馆的拆除和“万字楼”的维修如期进行。三是完成了29条示范街的整治工作，整治面积18.1万平方米。四是参加沈阳“202_年世界园艺博览会”准备工作已就绪，施工队伍已进驻工地。五是关心职工健康，认真落实老干部的两个待遇，为机关全体人员和离退休人员进行了体检。六是劳动服务公司着手公司改制，起草了《xx市园林局劳动服务公司改制实施方案》和《职工安置实施方案》。七是园林植保站贯彻“预防为主，综合防治”的方针，重点搞好36条主要街道的病虫害防治，建立了小型实验室和植保网络。八是园林质监站认真履行职责，对“三条路”九个标段的招标工程进行了全方位的工程质量监督，分三个质监组分别对六城区的道路绿化工程和街道绿地新工程进行了质量监督，受理了28个社会绿化工程，工程造价2800余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我们的工作取得了一定成效，但影响全年各项目标任务完成的问题依然存在。一是公共绿地建设进度缓慢，今年签订的目标责任书中，需要在市中心建成202_平米以上的游园四个，目前仅有一个游园基本建成，其他均未动工；二是新栽植的绿篱植物成活率低，养护能力不能适应气候变化，影响了景观效果；三是企业改制进展缓慢，深层次矛盾和问题还没有得到很好的解决。这些问题我们在下半年的工作中必须认真加以解决。</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下半年，我们的工作要紧紧围绕市委、市政府年初确定的各项目标任务，采取措施，精心组织，周密安排，确保年底给市委、市政府交一个满意的答卷。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加强基层党组织建设，抓好全局第二批保持共产党员先进行教育活动，确保三大指标圆满完成，具体抓好以下8项工作。</w:t>
      </w:r>
    </w:p>
    <w:p>
      <w:pPr>
        <w:ind w:left="0" w:right="0" w:firstLine="560"/>
        <w:spacing w:before="450" w:after="450" w:line="312" w:lineRule="auto"/>
      </w:pPr>
      <w:r>
        <w:rPr>
          <w:rFonts w:ascii="宋体" w:hAnsi="宋体" w:eastAsia="宋体" w:cs="宋体"/>
          <w:color w:val="000"/>
          <w:sz w:val="28"/>
          <w:szCs w:val="28"/>
        </w:rPr>
        <w:t xml:space="preserve">1.高标准、高质量完成南寨公园、玉门河公园建设任务。</w:t>
      </w:r>
    </w:p>
    <w:p>
      <w:pPr>
        <w:ind w:left="0" w:right="0" w:firstLine="560"/>
        <w:spacing w:before="450" w:after="450" w:line="312" w:lineRule="auto"/>
      </w:pPr>
      <w:r>
        <w:rPr>
          <w:rFonts w:ascii="宋体" w:hAnsi="宋体" w:eastAsia="宋体" w:cs="宋体"/>
          <w:color w:val="000"/>
          <w:sz w:val="28"/>
          <w:szCs w:val="28"/>
        </w:rPr>
        <w:t xml:space="preserve">2.进一步完善xx市城市古树名木的建档、保护工作，全力推进城市树木、绿地的认建、认养工作。</w:t>
      </w:r>
    </w:p>
    <w:p>
      <w:pPr>
        <w:ind w:left="0" w:right="0" w:firstLine="560"/>
        <w:spacing w:before="450" w:after="450" w:line="312" w:lineRule="auto"/>
      </w:pPr>
      <w:r>
        <w:rPr>
          <w:rFonts w:ascii="宋体" w:hAnsi="宋体" w:eastAsia="宋体" w:cs="宋体"/>
          <w:color w:val="000"/>
          <w:sz w:val="28"/>
          <w:szCs w:val="28"/>
        </w:rPr>
        <w:t xml:space="preserve">3.组织开展“绿色社区”、“园林城区”的创建工作，组织对城市社会绿化的检查验收工作。强化城市绿化工程的质监工作，确保城市绿化工程的质量。</w:t>
      </w:r>
    </w:p>
    <w:p>
      <w:pPr>
        <w:ind w:left="0" w:right="0" w:firstLine="560"/>
        <w:spacing w:before="450" w:after="450" w:line="312" w:lineRule="auto"/>
      </w:pPr>
      <w:r>
        <w:rPr>
          <w:rFonts w:ascii="宋体" w:hAnsi="宋体" w:eastAsia="宋体" w:cs="宋体"/>
          <w:color w:val="000"/>
          <w:sz w:val="28"/>
          <w:szCs w:val="28"/>
        </w:rPr>
        <w:t xml:space="preserve">4.引深绿化养管体制改革以及内部养管体制改革工作；开展对城市道路绿化养管工作的检查评比活动。</w:t>
      </w:r>
    </w:p>
    <w:p>
      <w:pPr>
        <w:ind w:left="0" w:right="0" w:firstLine="560"/>
        <w:spacing w:before="450" w:after="450" w:line="312" w:lineRule="auto"/>
      </w:pPr>
      <w:r>
        <w:rPr>
          <w:rFonts w:ascii="宋体" w:hAnsi="宋体" w:eastAsia="宋体" w:cs="宋体"/>
          <w:color w:val="000"/>
          <w:sz w:val="28"/>
          <w:szCs w:val="28"/>
        </w:rPr>
        <w:t xml:space="preserve">5.认真执行“一票制”，加大绿化配套金的收缴力度。</w:t>
      </w:r>
    </w:p>
    <w:p>
      <w:pPr>
        <w:ind w:left="0" w:right="0" w:firstLine="560"/>
        <w:spacing w:before="450" w:after="450" w:line="312" w:lineRule="auto"/>
      </w:pPr>
      <w:r>
        <w:rPr>
          <w:rFonts w:ascii="宋体" w:hAnsi="宋体" w:eastAsia="宋体" w:cs="宋体"/>
          <w:color w:val="000"/>
          <w:sz w:val="28"/>
          <w:szCs w:val="28"/>
        </w:rPr>
        <w:t xml:space="preserve">6.按期完成沈阳“世博会”的建设工程，争取取得好的奖项和成果。</w:t>
      </w:r>
    </w:p>
    <w:p>
      <w:pPr>
        <w:ind w:left="0" w:right="0" w:firstLine="560"/>
        <w:spacing w:before="450" w:after="450" w:line="312" w:lineRule="auto"/>
      </w:pPr>
      <w:r>
        <w:rPr>
          <w:rFonts w:ascii="宋体" w:hAnsi="宋体" w:eastAsia="宋体" w:cs="宋体"/>
          <w:color w:val="000"/>
          <w:sz w:val="28"/>
          <w:szCs w:val="28"/>
        </w:rPr>
        <w:t xml:space="preserve">7.搞好市内河渠覆盖绿化试点工作。做好省级园林城市创建正式评审工作。</w:t>
      </w:r>
    </w:p>
    <w:p>
      <w:pPr>
        <w:ind w:left="0" w:right="0" w:firstLine="560"/>
        <w:spacing w:before="450" w:after="450" w:line="312" w:lineRule="auto"/>
      </w:pPr>
      <w:r>
        <w:rPr>
          <w:rFonts w:ascii="宋体" w:hAnsi="宋体" w:eastAsia="宋体" w:cs="宋体"/>
          <w:color w:val="000"/>
          <w:sz w:val="28"/>
          <w:szCs w:val="28"/>
        </w:rPr>
        <w:t xml:space="preserve">8.贯彻《xx市城市绿线管理办法》，实施绿地管理证制度。</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1.加大协调力度，推动各项工作顺利开展</w:t>
      </w:r>
    </w:p>
    <w:p>
      <w:pPr>
        <w:ind w:left="0" w:right="0" w:firstLine="560"/>
        <w:spacing w:before="450" w:after="450" w:line="312" w:lineRule="auto"/>
      </w:pPr>
      <w:r>
        <w:rPr>
          <w:rFonts w:ascii="宋体" w:hAnsi="宋体" w:eastAsia="宋体" w:cs="宋体"/>
          <w:color w:val="000"/>
          <w:sz w:val="28"/>
          <w:szCs w:val="28"/>
        </w:rPr>
        <w:t xml:space="preserve">分管领导和有关处室要加强对重点工程的督导，狠抓公共绿地的建设，加快进度，力争全面完成各级目标责任书所下达的公共绿地指标。花木公司作为迎宾路绿化改造工程的业主，要加大与北营办事处、黄陵办事处、当地村民的协调，确保工程在7月20日前竣工。玉门河公园建设由于涉及到农民土地补偿费问题，需加大协调力度，确保玉门河公园建设如期完工。南寨苗圃要协调好与周边村民的关系，确保工程顺利进行。审批部门要加强与市规划部门在涉及城市绿线的建设项目中的沟通协调，推动“绿色图章”制度的早日实施。</w:t>
      </w:r>
    </w:p>
    <w:p>
      <w:pPr>
        <w:ind w:left="0" w:right="0" w:firstLine="560"/>
        <w:spacing w:before="450" w:after="450" w:line="312" w:lineRule="auto"/>
      </w:pPr>
      <w:r>
        <w:rPr>
          <w:rFonts w:ascii="宋体" w:hAnsi="宋体" w:eastAsia="宋体" w:cs="宋体"/>
          <w:color w:val="000"/>
          <w:sz w:val="28"/>
          <w:szCs w:val="28"/>
        </w:rPr>
        <w:t xml:space="preserve">2、健全法规制度，强化依法行政职能作用</w:t>
      </w:r>
    </w:p>
    <w:p>
      <w:pPr>
        <w:ind w:left="0" w:right="0" w:firstLine="560"/>
        <w:spacing w:before="450" w:after="450" w:line="312" w:lineRule="auto"/>
      </w:pPr>
      <w:r>
        <w:rPr>
          <w:rFonts w:ascii="宋体" w:hAnsi="宋体" w:eastAsia="宋体" w:cs="宋体"/>
          <w:color w:val="000"/>
          <w:sz w:val="28"/>
          <w:szCs w:val="28"/>
        </w:rPr>
        <w:t xml:space="preserve">加大管理检查力度，做好《xx市城市绿线管理办法》的贯彻落实工作，成立机构，明确职责，购置设备，拨付经费，从严要求，认真执法。质监部门对绿化工程要认真履行职责，采取有效措施，要严把苗木、工程质量关，从严质监，严格管理。加大立法力度，力争年底出台《xx市公园条例》，使公园管理做到有法可依。推行“绿色图章制度”，将绿色图章一票否决管理作为建设单位办理规划手续的前置审批。新建、改建、扩建项目绿线不明确，绿化方案不明确，绿化比例不足的一律不予审批。未经园林部门审核加盖“绿色图章”的一律不准开工。认真实行“一票制”将绿化配套金收取的效果再有一个新的突破，加大对20xx年前未足额缴纳的配套绿化建设资金的催缴工作。加强园林部门与执法部门的联动配合，在处理非法占绿毁绿问题上做到权责明确、责任到人、执法必严、违法必究。</w:t>
      </w:r>
    </w:p>
    <w:p>
      <w:pPr>
        <w:ind w:left="0" w:right="0" w:firstLine="560"/>
        <w:spacing w:before="450" w:after="450" w:line="312" w:lineRule="auto"/>
      </w:pPr>
      <w:r>
        <w:rPr>
          <w:rFonts w:ascii="宋体" w:hAnsi="宋体" w:eastAsia="宋体" w:cs="宋体"/>
          <w:color w:val="000"/>
          <w:sz w:val="28"/>
          <w:szCs w:val="28"/>
        </w:rPr>
        <w:t xml:space="preserve">3.深入推进改革，进一步提高园林养管水平</w:t>
      </w:r>
    </w:p>
    <w:p>
      <w:pPr>
        <w:ind w:left="0" w:right="0" w:firstLine="560"/>
        <w:spacing w:before="450" w:after="450" w:line="312" w:lineRule="auto"/>
      </w:pPr>
      <w:r>
        <w:rPr>
          <w:rFonts w:ascii="宋体" w:hAnsi="宋体" w:eastAsia="宋体" w:cs="宋体"/>
          <w:color w:val="000"/>
          <w:sz w:val="28"/>
          <w:szCs w:val="28"/>
        </w:rPr>
        <w:t xml:space="preserve">坚持建管并重的原则，按城市道路绿化养管标准按作业量重新核定养护经费，建立养护经费良性增长机制，进一步强化道路绿化的养管力度。认真贯彻《xx市道路绿化管养体制改革方案的通知》精神，促进变以费养人为以费养事。加大对市区直属专业绿化队伍的内部考核力度，实行定人、定量、定岗、定级、定费工效挂钩的考核办法。从20xx年开始，市园林局将与市建委、市财政等部门在全市开展养护检查评比活动，逐月通报检查结果，年底进行评比奖罚。加强对新绿化工程的管养工作，今后凡是绿化新工程养护期不得少于两年，各类栽植植物成活率必须达到优良工程标准。</w:t>
      </w:r>
    </w:p>
    <w:p>
      <w:pPr>
        <w:ind w:left="0" w:right="0" w:firstLine="560"/>
        <w:spacing w:before="450" w:after="450" w:line="312" w:lineRule="auto"/>
      </w:pPr>
      <w:r>
        <w:rPr>
          <w:rFonts w:ascii="宋体" w:hAnsi="宋体" w:eastAsia="宋体" w:cs="宋体"/>
          <w:color w:val="000"/>
          <w:sz w:val="28"/>
          <w:szCs w:val="28"/>
        </w:rPr>
        <w:t xml:space="preserve">4、积极稳妥推进，加快城市社会绿化步伐</w:t>
      </w:r>
    </w:p>
    <w:p>
      <w:pPr>
        <w:ind w:left="0" w:right="0" w:firstLine="560"/>
        <w:spacing w:before="450" w:after="450" w:line="312" w:lineRule="auto"/>
      </w:pPr>
      <w:r>
        <w:rPr>
          <w:rFonts w:ascii="宋体" w:hAnsi="宋体" w:eastAsia="宋体" w:cs="宋体"/>
          <w:color w:val="000"/>
          <w:sz w:val="28"/>
          <w:szCs w:val="28"/>
        </w:rPr>
        <w:t xml:space="preserve">发挥社会资金的功能，动员社会各界积极参与城市绿化。单位、社区要严格按“国家园林城市”的标准实施绿化，做到比例不减、标准不降。大力开展园林化单位创建活动，培养和造就一大批园林化单位、园林化社区，积极倡导见缝插绿、垂直挂绿，努力增加单位、社区的绿量。加强对新建、改建、扩建项目的监管，加强和规范绿化配套金的收取和管理，做到专款专用。建立社会绿化档案库，定期组织对社会单位绿化进行复查，防止侵占绿地、绿线的现象发生。运用市场手段继续开展认建认养工作。要切实强化“门前三包”工作，各城区要重点抓好门前行道树的“三包”工作，试行门前行道树“三包”抵押金制度，真正将“三包”责任落在实处。</w:t>
      </w:r>
    </w:p>
    <w:p>
      <w:pPr>
        <w:ind w:left="0" w:right="0" w:firstLine="560"/>
        <w:spacing w:before="450" w:after="450" w:line="312" w:lineRule="auto"/>
      </w:pPr>
      <w:r>
        <w:rPr>
          <w:rFonts w:ascii="宋体" w:hAnsi="宋体" w:eastAsia="宋体" w:cs="宋体"/>
          <w:color w:val="000"/>
          <w:sz w:val="28"/>
          <w:szCs w:val="28"/>
        </w:rPr>
        <w:t xml:space="preserve">5.提升管理水平，开展好星级公园评比活动</w:t>
      </w:r>
    </w:p>
    <w:p>
      <w:pPr>
        <w:ind w:left="0" w:right="0" w:firstLine="560"/>
        <w:spacing w:before="450" w:after="450" w:line="312" w:lineRule="auto"/>
      </w:pPr>
      <w:r>
        <w:rPr>
          <w:rFonts w:ascii="宋体" w:hAnsi="宋体" w:eastAsia="宋体" w:cs="宋体"/>
          <w:color w:val="000"/>
          <w:sz w:val="28"/>
          <w:szCs w:val="28"/>
        </w:rPr>
        <w:t xml:space="preserve">下半年xx市星级公园的评选工作到了具体的实施阶段，初定于9月中旬由市建管委牵头，有关专家参加，在全市范围内进行这项工作，评选结果要在各大媒体公布。通过此项活动，进一步提高各公园的管理水平和公园品位，创精品园林。迎泽公园今年十月前完成南湖游乐园的建设并开放。xx动物园要强化对动物的科学饲养，扩大种群，引进新品种,全面完成服务区工程建设和部分馆舍建设,丰富表演内容，创新管理机制，树立行业形象，打造山西旅游品牌。龙潭公园发挥新建公园优势，挖掘景区历史内涵，打造具有文化背景的生态公园。儿童公园完成“万字楼”的维修彩画及景区下沉式绿化广场建设,提高绿化档次，突出公园特色。搞好国庆节摆花,举办第6届盆景展，提高盆景艺术水平。</w:t>
      </w:r>
    </w:p>
    <w:p>
      <w:pPr>
        <w:ind w:left="0" w:right="0" w:firstLine="560"/>
        <w:spacing w:before="450" w:after="450" w:line="312" w:lineRule="auto"/>
      </w:pPr>
      <w:r>
        <w:rPr>
          <w:rFonts w:ascii="宋体" w:hAnsi="宋体" w:eastAsia="宋体" w:cs="宋体"/>
          <w:color w:val="000"/>
          <w:sz w:val="28"/>
          <w:szCs w:val="28"/>
        </w:rPr>
        <w:t xml:space="preserve">6.加强党建工作,为园林事业提供组织保障</w:t>
      </w:r>
    </w:p>
    <w:p>
      <w:pPr>
        <w:ind w:left="0" w:right="0" w:firstLine="560"/>
        <w:spacing w:before="450" w:after="450" w:line="312" w:lineRule="auto"/>
      </w:pPr>
      <w:r>
        <w:rPr>
          <w:rFonts w:ascii="宋体" w:hAnsi="宋体" w:eastAsia="宋体" w:cs="宋体"/>
          <w:color w:val="000"/>
          <w:sz w:val="28"/>
          <w:szCs w:val="28"/>
        </w:rPr>
        <w:t xml:space="preserve">深入学习、全面贯彻党的十六届四中全会和市委八届九次全会精神，加强党的执政能力建设；继续发挥党员的先锋模范作用，按期完成园林路改造工程、房产证办理等保先教育整改工作。按照中央、省市部署，集中精力搞好第二批共产党员保持先进性教育活动，提高党员素质，增强党组织的凝聚力、向心力和战斗力；开展“创先争优”活动，提高“三会一课”质量，加强基层党的组织建设和作风建设；按照党章规定，做好入党积极分子的发展、培训和教育工作；以提高职工道德素质为核心，以创建社会主义和谐社会为目标，加强和改进思想政治工作，按照组织原则，建立后备干部使用库，从而为基层班子建设提供组织保障。加强对工会、共青团工作的领导，以丰富多彩的文体活动为载体，促进精神文明建设的深入开展。贯彻落实廉政建设的各项规定，深入开展反腐倡廉思想教育，完善监督机制，落实党风廉政建设责任制，从源头上杜绝腐败，坚决查处违法违纪案件。按照上级安排，继续抓好“三项治理”工作和“行风双评”工作。从而为创建省级园林城市健康、快速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2025-04-20T21:07:08+08:00</dcterms:created>
  <dcterms:modified xsi:type="dcterms:W3CDTF">2025-04-20T21:07:08+08:00</dcterms:modified>
</cp:coreProperties>
</file>

<file path=docProps/custom.xml><?xml version="1.0" encoding="utf-8"?>
<Properties xmlns="http://schemas.openxmlformats.org/officeDocument/2006/custom-properties" xmlns:vt="http://schemas.openxmlformats.org/officeDocument/2006/docPropsVTypes"/>
</file>