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工作总结强化政治担当(实用4篇)</w:t>
      </w:r>
      <w:bookmarkEnd w:id="1"/>
    </w:p>
    <w:p>
      <w:pPr>
        <w:jc w:val="center"/>
        <w:spacing w:before="0" w:after="450"/>
      </w:pPr>
      <w:r>
        <w:rPr>
          <w:rFonts w:ascii="Arial" w:hAnsi="Arial" w:eastAsia="Arial" w:cs="Arial"/>
          <w:color w:val="999999"/>
          <w:sz w:val="20"/>
          <w:szCs w:val="20"/>
        </w:rPr>
        <w:t xml:space="preserve">来源：网络  作者：梦回唐朝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工作总结强化政治担当1今年来，镇党委以“找准优势谋发展，提升服务促和谐”的工作思路，以基层组织建设年活动为主线，凝心聚力，不断增强党员干部队伍和党组织的创造力、凝聚力、战斗力，为我镇经济社会各项事业的全面发展提供了坚强的组织保证。现将一年来...</w:t>
      </w:r>
    </w:p>
    <w:p>
      <w:pPr>
        <w:ind w:left="0" w:right="0" w:firstLine="560"/>
        <w:spacing w:before="450" w:after="450" w:line="312" w:lineRule="auto"/>
      </w:pPr>
      <w:r>
        <w:rPr>
          <w:rFonts w:ascii="黑体" w:hAnsi="黑体" w:eastAsia="黑体" w:cs="黑体"/>
          <w:color w:val="000000"/>
          <w:sz w:val="36"/>
          <w:szCs w:val="36"/>
          <w:b w:val="1"/>
          <w:bCs w:val="1"/>
        </w:rPr>
        <w:t xml:space="preserve">工作总结强化政治担当1</w:t>
      </w:r>
    </w:p>
    <w:p>
      <w:pPr>
        <w:ind w:left="0" w:right="0" w:firstLine="560"/>
        <w:spacing w:before="450" w:after="450" w:line="312" w:lineRule="auto"/>
      </w:pPr>
      <w:r>
        <w:rPr>
          <w:rFonts w:ascii="宋体" w:hAnsi="宋体" w:eastAsia="宋体" w:cs="宋体"/>
          <w:color w:val="000"/>
          <w:sz w:val="28"/>
          <w:szCs w:val="28"/>
        </w:rPr>
        <w:t xml:space="preserve">今年来，镇党委以“找准优势谋发展，提升服务促和谐”的工作思路，以基层组织建设年活动为主线，凝心聚力，不断增强党员干部队伍和党组织的创造力、凝聚力、战斗力，为我镇经济社会各项事业的全面发展提供了坚强的组织保证。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&gt;一、以提能善政为核心，大力加强镇村班子建设</w:t>
      </w:r>
    </w:p>
    <w:p>
      <w:pPr>
        <w:ind w:left="0" w:right="0" w:firstLine="560"/>
        <w:spacing w:before="450" w:after="450" w:line="312" w:lineRule="auto"/>
      </w:pPr>
      <w:r>
        <w:rPr>
          <w:rFonts w:ascii="宋体" w:hAnsi="宋体" w:eastAsia="宋体" w:cs="宋体"/>
          <w:color w:val="000"/>
          <w:sz w:val="28"/>
          <w:szCs w:val="28"/>
        </w:rPr>
        <w:t xml:space="preserve">1、强龙头，加强镇党委的自身建设。农村工作的好坏，领导班子起着重要作用。镇党委通过“三抓”，实现“三个促进”：一是抓领导班子的学习，促进镇领导班子提高思想政治水平。根据中央提出的建立学习型社会的要求，建立和健全了镇党委中心组学习制度，认真组织领导班子成员学习理论知识，通过加强学习，不断增强领导干部的思想觉悟、政治素质、工作水平和领导能力。二是抓思想、抓作风，促进领导班子适应新时期的需要。我们把思想作风建设当作头等大事来抓，实行班子成员挂点包村责任制，负责做好挂点村的`各项工作外，要求每月下村时间不少于半个月，着力为群众办好事、实事，树立勤政为民的公仆意识，认真落实民情家访相关制度，更好地服务于农村各项工作。三是抓制度建设，促进了监督激励机制的健全和落实。我们先后建立和完善了《党委议事规则、决策程序》、《学习制度》、《干部职工管理制度》等多项制度。</w:t>
      </w:r>
    </w:p>
    <w:p>
      <w:pPr>
        <w:ind w:left="0" w:right="0" w:firstLine="560"/>
        <w:spacing w:before="450" w:after="450" w:line="312" w:lineRule="auto"/>
      </w:pPr>
      <w:r>
        <w:rPr>
          <w:rFonts w:ascii="宋体" w:hAnsi="宋体" w:eastAsia="宋体" w:cs="宋体"/>
          <w:color w:val="000"/>
          <w:sz w:val="28"/>
          <w:szCs w:val="28"/>
        </w:rPr>
        <w:t xml:space="preserve">2、强堡垒，加强农村党支部建设。一是抓好村“两委”换届选举工作。村级党组织换届选举工作从20xx年10月份全面展开，截止12月15日结束，依法选举产生村支部书记9名，支部委员21名，其中女性1人。在支部班子中，35岁以下的2人，35-50岁20人，50岁以上的8人；初中学历12 人，高中学历14人，高中以上学历的4人。对一些存在问题、不利于干事创业的班子和不干事、干不成事、不会干事的干部及时进行了调整，目前9个村支部书记调整了5名。与上一届相比，新一届村级支部班子成员无论从文化程度、年龄结构还是信任度、满意度上，均有了较大的提高，一些政治坚定、公道正派、工作务实、具有较强综合素质的年青党员脱颖而出进入了村党支部领导班子，提高了班子的整体素质和战斗力，进一步巩固和加强了村党支部在村民自治中的核心领导地位。二是加强民主集中制建设，增强村班子的凝聚力和向心力。三是注重后备干部培养。按照“四化”方针和德才兼备的原则，在调查摸底、建档立卡的基础上，采取专人培养、定指标压担子、定培养措施、办班培训等有效形式，加大后备干部培养工作力度。切实解决了部分村有后备干部花名册，及不培养、不成熟和“后继乏人”的问题。</w:t>
      </w:r>
    </w:p>
    <w:p>
      <w:pPr>
        <w:ind w:left="0" w:right="0" w:firstLine="560"/>
        <w:spacing w:before="450" w:after="450" w:line="312" w:lineRule="auto"/>
      </w:pPr>
      <w:r>
        <w:rPr>
          <w:rFonts w:ascii="宋体" w:hAnsi="宋体" w:eastAsia="宋体" w:cs="宋体"/>
          <w:color w:val="000"/>
          <w:sz w:val="28"/>
          <w:szCs w:val="28"/>
        </w:rPr>
        <w:t xml:space="preserve">二、强力开展主题活动，提升党员干部服务能力</w:t>
      </w:r>
    </w:p>
    <w:p>
      <w:pPr>
        <w:ind w:left="0" w:right="0" w:firstLine="560"/>
        <w:spacing w:before="450" w:after="450" w:line="312" w:lineRule="auto"/>
      </w:pPr>
      <w:r>
        <w:rPr>
          <w:rFonts w:ascii="宋体" w:hAnsi="宋体" w:eastAsia="宋体" w:cs="宋体"/>
          <w:color w:val="000"/>
          <w:sz w:val="28"/>
          <w:szCs w:val="28"/>
        </w:rPr>
        <w:t xml:space="preserve">1、加强党员干部队伍建设，提高综合素质</w:t>
      </w:r>
    </w:p>
    <w:p>
      <w:pPr>
        <w:ind w:left="0" w:right="0" w:firstLine="560"/>
        <w:spacing w:before="450" w:after="450" w:line="312" w:lineRule="auto"/>
      </w:pPr>
      <w:r>
        <w:rPr>
          <w:rFonts w:ascii="宋体" w:hAnsi="宋体" w:eastAsia="宋体" w:cs="宋体"/>
          <w:color w:val="000"/>
          <w:sz w:val="28"/>
          <w:szCs w:val="28"/>
        </w:rPr>
        <w:t xml:space="preserve">镇党委始终坚持用现代科学知识充实党员干部，用党的优良传统和作风教育党员干部，进一步增强了全镇各级党员干部贯彻党的基本理论、基本路线、基本纲领的自觉性和坚定性，努力提高基层党员干部队伍素质。一是坚持党委中心学习组学习制度和干部职工星期五政治学习日制度。二是以镇党校为阵地，认真举办党员干部、入党积极分子培训班。全年共举办了村级干部培训班2期，入党积极分子培训班2期，培训干部100余人次。三是积极开展农村党员现代远程教育，全面发挥远程教育组织网络作用。镇党委以建设学习型支部为目标，紧紧围绕“让党员干部经常受教育，使广大群众长期得实惠”这一中心目标，经常组织广大党员利用现代远程教育设备进行政策、法规、科学技术等培训，使党员足不出村就能接受各种现代教育，全面发挥了农村党员远程教育组织网络的职能作用。目前，镇机关和9个行政村都配有远教设备，各支部全年集中收看各类节目62次，全年举办各种适用技术培训班2期，培训200余人。四是坚持“三会一课”制度。实行了党委班子成员每月到村党支部上党课制度。五是把发展党员工作与学习培训结合起来，促使广大党员认真学习党的路线、方针、政策，自觉遵守党的纪律和国家的法律、法规。在发展党员中严格遵循“坚持标准，保证质量，改善结构，慎重发展”的十六字方针，注重从致富带头人和具有初中以上文化水平的青年中发展党员。今年共发展预备党员11名，转正12名，入党积极分子22名。严格执行“三述三评三票决”制度，工作中严把程序，认真考察，对党员发展对象扩大公示面，确保党员发展质量关。六是抓好大学生“村官”的教育、培养和使用工作，使其能真正的沉下身去做事，且有能力把事情办好，为村支部注入新的活力。七是坚持开展党员先锋创绩“百分制”年度考核，切实加强党员管理。</w:t>
      </w:r>
    </w:p>
    <w:p>
      <w:pPr>
        <w:ind w:left="0" w:right="0" w:firstLine="560"/>
        <w:spacing w:before="450" w:after="450" w:line="312" w:lineRule="auto"/>
      </w:pPr>
      <w:r>
        <w:rPr>
          <w:rFonts w:ascii="宋体" w:hAnsi="宋体" w:eastAsia="宋体" w:cs="宋体"/>
          <w:color w:val="000"/>
          <w:sz w:val="28"/>
          <w:szCs w:val="28"/>
        </w:rPr>
        <w:t xml:space="preserve">2、深入开展“结穷亲、助民富”活动，拓宽群众致富渠道</w:t>
      </w:r>
    </w:p>
    <w:p>
      <w:pPr>
        <w:ind w:left="0" w:right="0" w:firstLine="560"/>
        <w:spacing w:before="450" w:after="450" w:line="312" w:lineRule="auto"/>
      </w:pPr>
      <w:r>
        <w:rPr>
          <w:rFonts w:ascii="宋体" w:hAnsi="宋体" w:eastAsia="宋体" w:cs="宋体"/>
          <w:color w:val="000"/>
          <w:sz w:val="28"/>
          <w:szCs w:val="28"/>
        </w:rPr>
        <w:t xml:space="preserve">我镇以 “加快发展、同步小康”活动为服务载体，并结合实际，采取“一帮一”为主、“一帮多”和“多帮一”为辅的形式结成穷亲帮扶对子95对，分片兜底联系群众 993户，发放帮扶资金68000元，争取项目资金110余万元。对帮扶对象逐户制定帮扶计划，采取针对性措施扶贫、扶智。广大干职工对帮扶对象提出的实际困难进行全程跟踪、切实解决、及时反馈，能够及时解决的，以最快的速度予以办理。通过深入实践，因地制宜，充分挖掘帮扶潜力并取得了实效。比如云溪村刘明泉家，因双方夫妻均有残疾，在镇主要领导的帮扶下，利用农闲时间去工业园打工，一个月也能赚到20xx元，生活质量有了明显提高；江口村的帮扶对象林思泉的脚有残疾，但一直想发展种养企业，镇里特意安排分管农林水、学农业专业的彭金生同志进行帮扶，使林思泉在技术上、资金上、政策上都得到扶持，林思泉今年养猪场肉出栏达600余头，较之去年，规模翻了一番，彻底的走上了脱贫致富之路；沙屋村的陈天宝孤身一人在家，有养牛经验，但苦于无钱买牛，在镇村两级干部的联系和担保下，别人赊给他两头牛，今年产下的牛犊，收入就达20xx多元，使他看到了脱贫致富的希望。</w:t>
      </w:r>
    </w:p>
    <w:p>
      <w:pPr>
        <w:ind w:left="0" w:right="0" w:firstLine="560"/>
        <w:spacing w:before="450" w:after="450" w:line="312" w:lineRule="auto"/>
      </w:pPr>
      <w:r>
        <w:rPr>
          <w:rFonts w:ascii="宋体" w:hAnsi="宋体" w:eastAsia="宋体" w:cs="宋体"/>
          <w:color w:val="000"/>
          <w:sz w:val="28"/>
          <w:szCs w:val="28"/>
        </w:rPr>
        <w:t xml:space="preserve">3、深入开展“党的群众路线教育”活动，转变干部作风</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镇党委按照中央、省、市、县委的统一部署，在县委第六督导组的精心指导下，按照“照镜子、正衣冠、洗洗澡、治治病”的总要求，紧密围绕“为民、务实、清廉”的活动主题，紧密聚焦“”突出问题，紧密联系工作实际，扎扎实实完成了学习教育、听取意见，查摆问题、开展批评，整改落实、建章立制三个环节的工作任务，达到了预期的目标。在整个活动中全镇18个党支部，所有党员全部参加，参与覆盖面达100%。镇党委在严格执行上级党委统一部署的基础上，立足于不同阶段的不同特点，创造性地开展工作。在活动中，搜集领导班子“”方面13条意见建议，14名科级干部“”方面528条意见建议；群众反映的问题，疏理后共有22条。目前，领导班子和个人的意见建议已全部整改到位，群众反映的问题已解决18条，还有 4条需要上级相关部门协助解决，并且有些需要的时间比较长，已制定相关方案与计划，将有序推进。通过这次教育实践活动的开展，镇党员干部思想认识得到提高，宗旨意识得到强化，工作作风得到改善，干群关系得到改善。</w:t>
      </w:r>
    </w:p>
    <w:p>
      <w:pPr>
        <w:ind w:left="0" w:right="0" w:firstLine="560"/>
        <w:spacing w:before="450" w:after="450" w:line="312" w:lineRule="auto"/>
      </w:pPr>
      <w:r>
        <w:rPr>
          <w:rFonts w:ascii="宋体" w:hAnsi="宋体" w:eastAsia="宋体" w:cs="宋体"/>
          <w:color w:val="000"/>
          <w:sz w:val="28"/>
          <w:szCs w:val="28"/>
        </w:rPr>
        <w:t xml:space="preserve">&gt;三、以“提升基层党建活力”为主线，统筹推进党建工作</w:t>
      </w:r>
    </w:p>
    <w:p>
      <w:pPr>
        <w:ind w:left="0" w:right="0" w:firstLine="560"/>
        <w:spacing w:before="450" w:after="450" w:line="312" w:lineRule="auto"/>
      </w:pPr>
      <w:r>
        <w:rPr>
          <w:rFonts w:ascii="宋体" w:hAnsi="宋体" w:eastAsia="宋体" w:cs="宋体"/>
          <w:color w:val="000"/>
          <w:sz w:val="28"/>
          <w:szCs w:val="28"/>
        </w:rPr>
        <w:t xml:space="preserve">1、大力发展壮大村级集体经济，创建“五好”基层党组织。为确保实现村集体收入达到5万元以上，我镇按照“摸清家底、因村施策、盘活资源、合理开发、县镇联动、共同扶持”的思路，以基地建设为依托，不断发展壮大村集体经济。一是加强领导，县镇共扶，助推帮扶指导村集体经济发展。成立了领导小组，建立了班子成员包村联系制度，制定了实施方案，加强了与县帮扶单位的联系。二是积极调研，综合分析，帮助各村找对集体经济发展路子。通过走村串户、召开座谈会等形式，深入研究，摸清各村集体经济发展现状。针对我镇普遍存在的荒山、荒田、荒地等“三荒”现象，提出了“盘活闲置资产，创办农业基地”的发展思路。如浯一、太岭等村通过退林还耕，新开垦的3000余亩田地，目前已多家有实力企业过来洽谈了相关项目。三是依靠优势，立足产业发展，拓宽村集体经济发展路径。对有农业产业的村，采取以集体、农户土地、山林等资源或者体力投入等入股方式，吸引集体和村民加入到产业化发展的道路上来。目前，浯一村的几百亩的莲籽基地、甘蔗基地，石江村的瑞湾果业基地，太岭村的生猪基地已经吸引了村集体和农户的加入。</w:t>
      </w:r>
    </w:p>
    <w:p>
      <w:pPr>
        <w:ind w:left="0" w:right="0" w:firstLine="560"/>
        <w:spacing w:before="450" w:after="450" w:line="312" w:lineRule="auto"/>
      </w:pPr>
      <w:r>
        <w:rPr>
          <w:rFonts w:ascii="宋体" w:hAnsi="宋体" w:eastAsia="宋体" w:cs="宋体"/>
          <w:color w:val="000"/>
          <w:sz w:val="28"/>
          <w:szCs w:val="28"/>
        </w:rPr>
        <w:t xml:space="preserve">2、加强流动党员管理，发展“雁归经济”。根据县委组织部要求并结合我镇外出务工的流动党员多的实际情况，于去年8月份在广东东莞成立了“升坊镇东莞流动党支部”，支部设在厚街镇由升坊藉老板开办的攀鸿鞋厂。目前，该党支部已主动与厚街镇社区党组织联系，积极参与了他们组织的活动；镇党委寄去了相关的学习资料，要求组织好党员集体学习；此外，镇主要领导也时常通过电话或网络与支部书记联系，听取党支部工作开展情况，并安排党支部书记要加强与党员之间联系，要做到有什么困难在外也有党组织可找，让在外党员有家的感觉，并要为家乡建设及招商引资做好牵线搭桥，引导流动党员回乡创业，服务家乡经济建设，真真正正发挥党支部的作用。</w:t>
      </w:r>
    </w:p>
    <w:p>
      <w:pPr>
        <w:ind w:left="0" w:right="0" w:firstLine="560"/>
        <w:spacing w:before="450" w:after="450" w:line="312" w:lineRule="auto"/>
      </w:pPr>
      <w:r>
        <w:rPr>
          <w:rFonts w:ascii="宋体" w:hAnsi="宋体" w:eastAsia="宋体" w:cs="宋体"/>
          <w:color w:val="000"/>
          <w:sz w:val="28"/>
          <w:szCs w:val="28"/>
        </w:rPr>
        <w:t xml:space="preserve">3、挖掘历史文化资源，打造党建品牌。按照县委提出的，充分利用莲花厚重的人文历史和丰富的红色资源优势，着力建设一村一室的具体要求，我镇通过组织专人广泛考察调研，对全镇的历史文化资源进行梳理，我镇升坊村安成候的发现，并有着千年古渡历史文化之称，确定升坊村为党建示范点。目前，该村通过古韵升坊陈列室、文化站、龚全珍工作室为一体化的建设，充分展示了升坊过去的辉煌和历史文化，让人看到了很好的发展前景，在让干部群众接受教育的同时，也激发了他们干事创业的热情和干劲，同时也为村民提供了一个办事的服务平台。</w:t>
      </w:r>
    </w:p>
    <w:p>
      <w:pPr>
        <w:ind w:left="0" w:right="0" w:firstLine="560"/>
        <w:spacing w:before="450" w:after="450" w:line="312" w:lineRule="auto"/>
      </w:pPr>
      <w:r>
        <w:rPr>
          <w:rFonts w:ascii="宋体" w:hAnsi="宋体" w:eastAsia="宋体" w:cs="宋体"/>
          <w:color w:val="000"/>
          <w:sz w:val="28"/>
          <w:szCs w:val="28"/>
        </w:rPr>
        <w:t xml:space="preserve">4、加强非公有制企业党支部的管，树党员新风。一是要通过这个平台，利用自身的优势，进行有效的沟通，促进经济的健康发展；二是支部党员要起到模范带头的作用，具体体现在诚信经营、守法经营中。</w:t>
      </w:r>
    </w:p>
    <w:p>
      <w:pPr>
        <w:ind w:left="0" w:right="0" w:firstLine="560"/>
        <w:spacing w:before="450" w:after="450" w:line="312" w:lineRule="auto"/>
      </w:pPr>
      <w:r>
        <w:rPr>
          <w:rFonts w:ascii="宋体" w:hAnsi="宋体" w:eastAsia="宋体" w:cs="宋体"/>
          <w:color w:val="000"/>
          <w:sz w:val="28"/>
          <w:szCs w:val="28"/>
        </w:rPr>
        <w:t xml:space="preserve">一年来，我镇党建工作在县委组织部的具体指导和大力支持下，取得了一定成效，但还存在一些不足。一是基层党组织的战斗力还不适应发展形势的需要，少数干部群众思想还不够解放，观念更新的步伐仍然较慢，发展经济措施办法不多；二是村级集体经济薄弱，部分村还比较落后，村级场所规范化建设还有差距；三是农村党员队伍年龄偏大、文化偏低的现象未得到根本性的改变，党员队伍的素质有待进一步提高；四是农村基层干部待遇偏低，工作压力大，教育管理方法陈旧落后，缺乏吸引力，难以保持队伍的稳定。下一步，我们将解放思想，开拓创新，转变作风，努力开创我镇各项事业的新局面。同时我们将着重做好以下几方面工作。一是以“争做龚全珍式好干部”为载体，继续抓好党员的学习教育工作；二是加强干部作风、效能、廉政建设；三是加大非公有制企业党建工作力度，打造一个非公企业党建工作亮点。四是继续开展好党的群众路线教育活动，并建立长效机制；五是抓好村委换届选举工作，为村级经济得到更好的发展配强、配好班子。六是深入探索基层组织建设的新办法、新机制，巩固党在基层的执政基础，为升坊经济快速发展和社会全面进步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工作总结强化政治担当2</w:t>
      </w:r>
    </w:p>
    <w:p>
      <w:pPr>
        <w:ind w:left="0" w:right="0" w:firstLine="560"/>
        <w:spacing w:before="450" w:after="450" w:line="312" w:lineRule="auto"/>
      </w:pPr>
      <w:r>
        <w:rPr>
          <w:rFonts w:ascii="宋体" w:hAnsi="宋体" w:eastAsia="宋体" w:cs="宋体"/>
          <w:color w:val="000"/>
          <w:sz w:val="28"/>
          <w:szCs w:val="28"/>
        </w:rPr>
        <w:t xml:space="preserve">20__年__社区党总支在__街道党工委的正确领导下，深入贯彻落实党的十九大精神，切实加强社区党的建设，动员和带领全体党员，充分发挥社区党组织的凝聚力、战斗力，以丰富工作形式资料为载体，努力开创社区党建工作新局面，现就一年来社区党建工作汇报如下：</w:t>
      </w:r>
    </w:p>
    <w:p>
      <w:pPr>
        <w:ind w:left="0" w:right="0" w:firstLine="560"/>
        <w:spacing w:before="450" w:after="450" w:line="312" w:lineRule="auto"/>
      </w:pPr>
      <w:r>
        <w:rPr>
          <w:rFonts w:ascii="宋体" w:hAnsi="宋体" w:eastAsia="宋体" w:cs="宋体"/>
          <w:color w:val="000"/>
          <w:sz w:val="28"/>
          <w:szCs w:val="28"/>
        </w:rPr>
        <w:t xml:space="preserve">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__社区现有在册党员143人，其中女党员42名、在职党员5名、退休党员32名、下岗94名。社区党总支一向十分重视发展党员工作，确保发展党员质量，在发展工作中，重视做好培养考察工作，使其贴合程序，手续完备，材料规范，质量保证。并根据_中央办公厅印发的《中国_发展党员工作细则》要求，加强对预备党员的教育考察，及时认真做好预备党员的转正工作。</w:t>
      </w:r>
    </w:p>
    <w:p>
      <w:pPr>
        <w:ind w:left="0" w:right="0" w:firstLine="560"/>
        <w:spacing w:before="450" w:after="450" w:line="312" w:lineRule="auto"/>
      </w:pPr>
      <w:r>
        <w:rPr>
          <w:rFonts w:ascii="宋体" w:hAnsi="宋体" w:eastAsia="宋体" w:cs="宋体"/>
          <w:color w:val="000"/>
          <w:sz w:val="28"/>
          <w:szCs w:val="28"/>
        </w:rPr>
        <w:t xml:space="preserve">一年来，吸纳1名建党对象为预备党员，按期为1名预备党员转正，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二、践行党的群众路线，深入群众开展各项活动</w:t>
      </w:r>
    </w:p>
    <w:p>
      <w:pPr>
        <w:ind w:left="0" w:right="0" w:firstLine="560"/>
        <w:spacing w:before="450" w:after="450" w:line="312" w:lineRule="auto"/>
      </w:pPr>
      <w:r>
        <w:rPr>
          <w:rFonts w:ascii="宋体" w:hAnsi="宋体" w:eastAsia="宋体" w:cs="宋体"/>
          <w:color w:val="000"/>
          <w:sz w:val="28"/>
          <w:szCs w:val="28"/>
        </w:rPr>
        <w:t xml:space="preserve">党的群众路线活动开展以来，__社区按照__街道党工委统一部署和要求，结合社区实际状况，开展了一系列相关活动，制定了《__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推荐以及需要的帮忙，加以解决，如为老旧小区联系维修人员修复公用设施;为安居北一栋居民修缮楼梯扶手;为__小区修建不平路面;牵头成立红房子小区业主委员会;组织西津公寓小区业主委员会换届;为移民新村住户更换门牌120余块;为红房子小区修复脱落墙皮等。</w:t>
      </w:r>
    </w:p>
    <w:p>
      <w:pPr>
        <w:ind w:left="0" w:right="0" w:firstLine="560"/>
        <w:spacing w:before="450" w:after="450" w:line="312" w:lineRule="auto"/>
      </w:pPr>
      <w:r>
        <w:rPr>
          <w:rFonts w:ascii="宋体" w:hAnsi="宋体" w:eastAsia="宋体" w:cs="宋体"/>
          <w:color w:val="000"/>
          <w:sz w:val="28"/>
          <w:szCs w:val="28"/>
        </w:rPr>
        <w:t xml:space="preserve">5月15日，社区结束学习教育、听取意见环节工作，顺利进入查摆问题、开展批评环节。9月3日，社区党总支召开专题民主生活会，会上班子成员坦诚相待，互提意见，到达了批评与自我批评的目的。并于9月10日召开专题组织生活暨民主评议党员会，进一步提升了基层组织的创造力、凝聚力、战斗力。</w:t>
      </w:r>
    </w:p>
    <w:p>
      <w:pPr>
        <w:ind w:left="0" w:right="0" w:firstLine="560"/>
        <w:spacing w:before="450" w:after="450" w:line="312" w:lineRule="auto"/>
      </w:pPr>
      <w:r>
        <w:rPr>
          <w:rFonts w:ascii="宋体" w:hAnsi="宋体" w:eastAsia="宋体" w:cs="宋体"/>
          <w:color w:val="000"/>
          <w:sz w:val="28"/>
          <w:szCs w:val="28"/>
        </w:rPr>
        <w:t xml:space="preserve">三、用心开展三会一课，健全党员组织生活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加强党员教育的重要制度。__社区党总支透过开展集中授课，自主学习等形式开展党课教育，充分利用“三会一课”进行学习教育。组织党员认真学习党的十九大精神、群众路线精神解读及党的理论知识等;同时，开展了“七一先进事迹报告会”“综治知识普及”、“健康知识讲座”、“礼貌交通宣传进社区”、“共创礼貌城市”等活动，在活动中传递知识，传播礼貌。</w:t>
      </w:r>
    </w:p>
    <w:p>
      <w:pPr>
        <w:ind w:left="0" w:right="0" w:firstLine="560"/>
        <w:spacing w:before="450" w:after="450" w:line="312" w:lineRule="auto"/>
      </w:pPr>
      <w:r>
        <w:rPr>
          <w:rFonts w:ascii="宋体" w:hAnsi="宋体" w:eastAsia="宋体" w:cs="宋体"/>
          <w:color w:val="000"/>
          <w:sz w:val="28"/>
          <w:szCs w:val="28"/>
        </w:rPr>
        <w:t xml:space="preserve">四、落实民主集中制度，保障党员群众监督权</w:t>
      </w:r>
    </w:p>
    <w:p>
      <w:pPr>
        <w:ind w:left="0" w:right="0" w:firstLine="560"/>
        <w:spacing w:before="450" w:after="450" w:line="312" w:lineRule="auto"/>
      </w:pPr>
      <w:r>
        <w:rPr>
          <w:rFonts w:ascii="宋体" w:hAnsi="宋体" w:eastAsia="宋体" w:cs="宋体"/>
          <w:color w:val="000"/>
          <w:sz w:val="28"/>
          <w:szCs w:val="28"/>
        </w:rPr>
        <w:t xml:space="preserve">今年以来，社区实行了周例会制度，每周一由班子成员向党总支书记汇报上周工作进展状况及本周工作安排，并对重大问题实行群众决策。同时为了进一步扩大党内民主，社区及时利用宣传栏、网进行了党务、居务公开。</w:t>
      </w:r>
    </w:p>
    <w:p>
      <w:pPr>
        <w:ind w:left="0" w:right="0" w:firstLine="560"/>
        <w:spacing w:before="450" w:after="450" w:line="312" w:lineRule="auto"/>
      </w:pPr>
      <w:r>
        <w:rPr>
          <w:rFonts w:ascii="宋体" w:hAnsi="宋体" w:eastAsia="宋体" w:cs="宋体"/>
          <w:color w:val="000"/>
          <w:sz w:val="28"/>
          <w:szCs w:val="28"/>
        </w:rPr>
        <w:t xml:space="preserve">对群众和党员十分关心的社区重要事项，如低保、困难慰问和社区党建工作计划等进行了双公开。并以党的群众路线教育实践活动为契机，收集党员群众意见，查找自身不足，有针对性的加强整改，落实职责到人，整改措施及结果及时公示，理解党员群众的监督，确保党员群众充分行使民主权利。</w:t>
      </w:r>
    </w:p>
    <w:p>
      <w:pPr>
        <w:ind w:left="0" w:right="0" w:firstLine="560"/>
        <w:spacing w:before="450" w:after="450" w:line="312" w:lineRule="auto"/>
      </w:pPr>
      <w:r>
        <w:rPr>
          <w:rFonts w:ascii="宋体" w:hAnsi="宋体" w:eastAsia="宋体" w:cs="宋体"/>
          <w:color w:val="000"/>
          <w:sz w:val="28"/>
          <w:szCs w:val="28"/>
        </w:rPr>
        <w:t xml:space="preserve">五、以党建为龙头，打造“服务型”社区</w:t>
      </w:r>
    </w:p>
    <w:p>
      <w:pPr>
        <w:ind w:left="0" w:right="0" w:firstLine="560"/>
        <w:spacing w:before="450" w:after="450" w:line="312" w:lineRule="auto"/>
      </w:pPr>
      <w:r>
        <w:rPr>
          <w:rFonts w:ascii="宋体" w:hAnsi="宋体" w:eastAsia="宋体" w:cs="宋体"/>
          <w:color w:val="000"/>
          <w:sz w:val="28"/>
          <w:szCs w:val="28"/>
        </w:rPr>
        <w:t xml:space="preserve">一年来，社区党总支深入贯彻落实党的群众路线教育实践活动，以“为民、务实、清廉”为主题，为居民群众办实事、办好事，建立和谐社区环境。</w:t>
      </w:r>
    </w:p>
    <w:p>
      <w:pPr>
        <w:ind w:left="0" w:right="0" w:firstLine="560"/>
        <w:spacing w:before="450" w:after="450" w:line="312" w:lineRule="auto"/>
      </w:pPr>
      <w:r>
        <w:rPr>
          <w:rFonts w:ascii="宋体" w:hAnsi="宋体" w:eastAsia="宋体" w:cs="宋体"/>
          <w:color w:val="000"/>
          <w:sz w:val="28"/>
          <w:szCs w:val="28"/>
        </w:rPr>
        <w:t xml:space="preserve">(一)维护稳定，打造和谐社区</w:t>
      </w:r>
    </w:p>
    <w:p>
      <w:pPr>
        <w:ind w:left="0" w:right="0" w:firstLine="560"/>
        <w:spacing w:before="450" w:after="450" w:line="312" w:lineRule="auto"/>
      </w:pPr>
      <w:r>
        <w:rPr>
          <w:rFonts w:ascii="宋体" w:hAnsi="宋体" w:eastAsia="宋体" w:cs="宋体"/>
          <w:color w:val="000"/>
          <w:sz w:val="28"/>
          <w:szCs w:val="28"/>
        </w:rPr>
        <w:t xml:space="preserve">自网格化管理工作推行以来，社区以此为载体，促使了各项工作的精细化，网格员坚持日巡查制度，实现了“人在网中走、事在格中办”的管理模式，对本网格人、事、务全面掌握，实时更新。一年来，上报社情民意3000余条，调解矛盾纠纷40余起。</w:t>
      </w:r>
    </w:p>
    <w:p>
      <w:pPr>
        <w:ind w:left="0" w:right="0" w:firstLine="560"/>
        <w:spacing w:before="450" w:after="450" w:line="312" w:lineRule="auto"/>
      </w:pPr>
      <w:r>
        <w:rPr>
          <w:rFonts w:ascii="宋体" w:hAnsi="宋体" w:eastAsia="宋体" w:cs="宋体"/>
          <w:color w:val="000"/>
          <w:sz w:val="28"/>
          <w:szCs w:val="28"/>
        </w:rPr>
        <w:t xml:space="preserve">(二)以人为本，深抓利民惠民工作</w:t>
      </w:r>
    </w:p>
    <w:p>
      <w:pPr>
        <w:ind w:left="0" w:right="0" w:firstLine="560"/>
        <w:spacing w:before="450" w:after="450" w:line="312" w:lineRule="auto"/>
      </w:pPr>
      <w:r>
        <w:rPr>
          <w:rFonts w:ascii="宋体" w:hAnsi="宋体" w:eastAsia="宋体" w:cs="宋体"/>
          <w:color w:val="000"/>
          <w:sz w:val="28"/>
          <w:szCs w:val="28"/>
        </w:rPr>
        <w:t xml:space="preserve">网格化的推行保障了居民的诉求及时传达至社区，有的放矢的开展服务，为群众解决生活中的实际困难，包括组织“养老护理培训班”为辖区内109名下岗失业人员带给再就业机会;办理发放“4050”人员社保补贴返还20余万元;为辖区内企业退休人员和遗嘱近300人进行了身份认定;完成了20__年居民养老保险催缴工作;对辖区内3394名城市劳动力人员进行了人力资源调查;对申请低保的108名居民进行了入户调查和公开听证审核，力保真正困难的人群享受低保，实现了“阳光低保”、“公平低保”的目标;为170余户居民申报了公租房;完成了4442人合作医疗的筹资工作;协助配合宁川西路项目部顺利完成征迁工作，为城西路的顺利打通做出了贡献。</w:t>
      </w:r>
    </w:p>
    <w:p>
      <w:pPr>
        <w:ind w:left="0" w:right="0" w:firstLine="560"/>
        <w:spacing w:before="450" w:after="450" w:line="312" w:lineRule="auto"/>
      </w:pPr>
      <w:r>
        <w:rPr>
          <w:rFonts w:ascii="宋体" w:hAnsi="宋体" w:eastAsia="宋体" w:cs="宋体"/>
          <w:color w:val="000"/>
          <w:sz w:val="28"/>
          <w:szCs w:val="28"/>
        </w:rPr>
        <w:t xml:space="preserve">(三)创优质服务，提升计生、卫生工作水平</w:t>
      </w:r>
    </w:p>
    <w:p>
      <w:pPr>
        <w:ind w:left="0" w:right="0" w:firstLine="560"/>
        <w:spacing w:before="450" w:after="450" w:line="312" w:lineRule="auto"/>
      </w:pPr>
      <w:r>
        <w:rPr>
          <w:rFonts w:ascii="宋体" w:hAnsi="宋体" w:eastAsia="宋体" w:cs="宋体"/>
          <w:color w:val="000"/>
          <w:sz w:val="28"/>
          <w:szCs w:val="28"/>
        </w:rPr>
        <w:t xml:space="preserve">社区以网格化管理工作为载体，将计划生育工作细化到人，对本辖区内计生服务对象信息实时更新，本年度，共完成495名常住人口、152名流动人口育龄妇女孕环检服务，对本辖区1396户单_妇信息进行了核实，为8对夫妇送去了孕前检查的优生优育政策，发现一例病残儿，并及时上报。</w:t>
      </w:r>
    </w:p>
    <w:p>
      <w:pPr>
        <w:ind w:left="0" w:right="0" w:firstLine="560"/>
        <w:spacing w:before="450" w:after="450" w:line="312" w:lineRule="auto"/>
      </w:pPr>
      <w:r>
        <w:rPr>
          <w:rFonts w:ascii="宋体" w:hAnsi="宋体" w:eastAsia="宋体" w:cs="宋体"/>
          <w:color w:val="000"/>
          <w:sz w:val="28"/>
          <w:szCs w:val="28"/>
        </w:rPr>
        <w:t xml:space="preserve">同时，为了人民群众的饮食用药安全得到有效保障，10月份，我社区网格员对辖区内159个食品药品生产或经营企业上户摸底登记，并进行了食品药品安全知识的宣传。</w:t>
      </w:r>
    </w:p>
    <w:p>
      <w:pPr>
        <w:ind w:left="0" w:right="0" w:firstLine="560"/>
        <w:spacing w:before="450" w:after="450" w:line="312" w:lineRule="auto"/>
      </w:pPr>
      <w:r>
        <w:rPr>
          <w:rFonts w:ascii="宋体" w:hAnsi="宋体" w:eastAsia="宋体" w:cs="宋体"/>
          <w:color w:val="000"/>
          <w:sz w:val="28"/>
          <w:szCs w:val="28"/>
        </w:rPr>
        <w:t xml:space="preserve">(四)加强志愿服务，共创礼貌社区</w:t>
      </w:r>
    </w:p>
    <w:p>
      <w:pPr>
        <w:ind w:left="0" w:right="0" w:firstLine="560"/>
        <w:spacing w:before="450" w:after="450" w:line="312" w:lineRule="auto"/>
      </w:pPr>
      <w:r>
        <w:rPr>
          <w:rFonts w:ascii="宋体" w:hAnsi="宋体" w:eastAsia="宋体" w:cs="宋体"/>
          <w:color w:val="000"/>
          <w:sz w:val="28"/>
          <w:szCs w:val="28"/>
        </w:rPr>
        <w:t xml:space="preserve">社区成立了党员志愿者服务队伍，用心关注居民的“大事、小事、家务事”，认真倾听群众的“呼声、心声、叹息声”，认真解决社区居民所反映的热点难点问题，及时反馈解决状况，做到件件有回音、事事有着落。开展了“巾帼学雷锋”、“慰问困难老党员”、“综治法制宣传”、“维护小区环境，清理卫生死角”等一系列活动。同时，结合“双城建立”活动，结对共建单位也加入志愿者服务队伍，改善背街小巷卫生，维护辖区环境，将志愿者精神落实到实处，共同建立礼貌社区。</w:t>
      </w:r>
    </w:p>
    <w:p>
      <w:pPr>
        <w:ind w:left="0" w:right="0" w:firstLine="560"/>
        <w:spacing w:before="450" w:after="450" w:line="312" w:lineRule="auto"/>
      </w:pPr>
      <w:r>
        <w:rPr>
          <w:rFonts w:ascii="宋体" w:hAnsi="宋体" w:eastAsia="宋体" w:cs="宋体"/>
          <w:color w:val="000"/>
          <w:sz w:val="28"/>
          <w:szCs w:val="28"/>
        </w:rPr>
        <w:t xml:space="preserve">(五)统筹兼顾，认真做好社区其他各项工作</w:t>
      </w:r>
    </w:p>
    <w:p>
      <w:pPr>
        <w:ind w:left="0" w:right="0" w:firstLine="560"/>
        <w:spacing w:before="450" w:after="450" w:line="312" w:lineRule="auto"/>
      </w:pPr>
      <w:r>
        <w:rPr>
          <w:rFonts w:ascii="宋体" w:hAnsi="宋体" w:eastAsia="宋体" w:cs="宋体"/>
          <w:color w:val="000"/>
          <w:sz w:val="28"/>
          <w:szCs w:val="28"/>
        </w:rPr>
        <w:t xml:space="preserve">社区党总支用心配合相关部门，认真做好了共青团、妇联、武装、安全生产、工会、残疾人、关心下一代、人口抽样调查等多项工作，以党建带妇建、带工建、带团建，落实人武及关工委相关工作，统筹兼顾，全面促进社区建设和发展。</w:t>
      </w:r>
    </w:p>
    <w:p>
      <w:pPr>
        <w:ind w:left="0" w:right="0" w:firstLine="560"/>
        <w:spacing w:before="450" w:after="450" w:line="312" w:lineRule="auto"/>
      </w:pPr>
      <w:r>
        <w:rPr>
          <w:rFonts w:ascii="宋体" w:hAnsi="宋体" w:eastAsia="宋体" w:cs="宋体"/>
          <w:color w:val="000"/>
          <w:sz w:val="28"/>
          <w:szCs w:val="28"/>
        </w:rPr>
        <w:t xml:space="preserve">以上就是__社区20__年来的党建工作总结，虽然取得了必须的成绩，但与党工委的要求，与群众的期盼还有差距。如：党员干部队伍的整体水平有待提高，党员先锋模范作用发挥还不够充分等。</w:t>
      </w:r>
    </w:p>
    <w:p>
      <w:pPr>
        <w:ind w:left="0" w:right="0" w:firstLine="560"/>
        <w:spacing w:before="450" w:after="450" w:line="312" w:lineRule="auto"/>
      </w:pPr>
      <w:r>
        <w:rPr>
          <w:rFonts w:ascii="宋体" w:hAnsi="宋体" w:eastAsia="宋体" w:cs="宋体"/>
          <w:color w:val="000"/>
          <w:sz w:val="28"/>
          <w:szCs w:val="28"/>
        </w:rPr>
        <w:t xml:space="preserve">今后，__社区党总支将一如既往地切实履行各项职责，在党的十九大精神指引下，扎实开展好群众路线教育实践活动，团结和带领社区两委班子成员，用心探索基层党建工作新方法，凝心聚力抓党建，抓好党建促发展，使社区党建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工作总结强化政治担当3</w:t>
      </w:r>
    </w:p>
    <w:p>
      <w:pPr>
        <w:ind w:left="0" w:right="0" w:firstLine="560"/>
        <w:spacing w:before="450" w:after="450" w:line="312" w:lineRule="auto"/>
      </w:pPr>
      <w:r>
        <w:rPr>
          <w:rFonts w:ascii="宋体" w:hAnsi="宋体" w:eastAsia="宋体" w:cs="宋体"/>
          <w:color w:val="000"/>
          <w:sz w:val="28"/>
          <w:szCs w:val="28"/>
        </w:rPr>
        <w:t xml:space="preserve">（一）把落实党建工作责任制作为最大责任，加强政治建设。深刻领会新时代党的建设总要求，把落实党建工作责任制作为最大的责任，用活责任管控、考核评价、督促检查等制度机制，压紧压实党建责任，把党建工作抓实、抓细、抓到位。</w:t>
      </w:r>
    </w:p>
    <w:p>
      <w:pPr>
        <w:ind w:left="0" w:right="0" w:firstLine="560"/>
        <w:spacing w:before="450" w:after="450" w:line="312" w:lineRule="auto"/>
      </w:pPr>
      <w:r>
        <w:rPr>
          <w:rFonts w:ascii="宋体" w:hAnsi="宋体" w:eastAsia="宋体" w:cs="宋体"/>
          <w:color w:val="000"/>
          <w:sz w:val="28"/>
          <w:szCs w:val="28"/>
        </w:rPr>
        <w:t xml:space="preserve">（二）坚持以党建引领财政中心工作，全面提高“贵财党建”服务经济建设水平。继续创新“财政党建+服务经济”活动载体，全面提高“贵财党建”服务经济建设水平。一是狠抓财政收支，确保完成全年目标任务。二是通过拓宽筹集资金渠道，用好地方政府债券资金和产业发展基金等方式支持项目建设，确保政府重大投资项目顺利推进。三是加强资金监管，保障财政资金安全。加大预决算公开工作力度，建立“预决算信息公开统一平台”，进一步提高预算公开透明度；开展预算执行、民生支出、“小金库”以及扶贫资金等财政专项监督检查，配合巡视组开展资金专项检查。四是服务精准招商，推进优化营商环境工作。落实招商引资工作经费，着重支持产业链招商、集群招商、科技招商等，积极争取自治区招商政策扶持，推进“惠企贷”工作，缓解企业融资难、融资贵的问题。五是大力支持扶贫工作，全面抓好各级财政扶贫资金政策的落实。</w:t>
      </w:r>
    </w:p>
    <w:p>
      <w:pPr>
        <w:ind w:left="0" w:right="0" w:firstLine="560"/>
        <w:spacing w:before="450" w:after="450" w:line="312" w:lineRule="auto"/>
      </w:pPr>
      <w:r>
        <w:rPr>
          <w:rFonts w:ascii="宋体" w:hAnsi="宋体" w:eastAsia="宋体" w:cs="宋体"/>
          <w:color w:val="000"/>
          <w:sz w:val="28"/>
          <w:szCs w:val="28"/>
        </w:rPr>
        <w:t xml:space="preserve">（三）抓好党员的思想建设，增强担当意识。结合“两学一做”学习教育和“不忘初心、牢记使命”主题教育的要求，切实增强党员干部干实事、干好事的责任感和紧迫感。大力弘扬“四干”新作风，树立重实干重实绩的用人导向，充分发挥干部考核评价的激励鞭策作用，旗帜鲜明地为敢于担当的干部撑腰鼓劲，为担当者担当，让有为者有为，让有为者有位。</w:t>
      </w:r>
    </w:p>
    <w:p>
      <w:pPr>
        <w:ind w:left="0" w:right="0" w:firstLine="560"/>
        <w:spacing w:before="450" w:after="450" w:line="312" w:lineRule="auto"/>
      </w:pPr>
      <w:r>
        <w:rPr>
          <w:rFonts w:ascii="宋体" w:hAnsi="宋体" w:eastAsia="宋体" w:cs="宋体"/>
          <w:color w:val="000"/>
          <w:sz w:val="28"/>
          <w:szCs w:val="28"/>
        </w:rPr>
        <w:t xml:space="preserve">（四）进一步加强党员廉洁教育，筑牢思想防线。要层层传导压力，压实两个责任。要持之以恒纠正“四风”，紧盯重要时节、重要岗位、重点人群，排查廉政风险点，加大明查暗访和公开曝光力度，严厉整肃庸政、懒政、怠政、荒政行为；局党组成员要分别给党员干部上专题廉政党课，对财政干部廉洁从政提出具体要求；通过办公楼大厅党建文化展示墙、LED电子屏等展播展示廉政短片、廉政警句，组织开展廉政教育宣传活动，及时通报典型案例；加大党规党纪宣传解读力度，不断强化党员干部的纪律规矩意识。要坚持源头防腐，规范权力运行。</w:t>
      </w:r>
    </w:p>
    <w:p>
      <w:pPr>
        <w:ind w:left="0" w:right="0" w:firstLine="560"/>
        <w:spacing w:before="450" w:after="450" w:line="312" w:lineRule="auto"/>
      </w:pPr>
      <w:r>
        <w:rPr>
          <w:rFonts w:ascii="宋体" w:hAnsi="宋体" w:eastAsia="宋体" w:cs="宋体"/>
          <w:color w:val="000"/>
          <w:sz w:val="28"/>
          <w:szCs w:val="28"/>
        </w:rPr>
        <w:t xml:space="preserve">坚持抓好政治建设这个党的根本性建设不是空泛的要求，而是对各级党组织和全体党员的刚性要求，是中国特色社会主义进入新时代的一个极其重要和关键的新课题。只有在新时代不断全面加强和完善党的政治建设、不断提高党的政治建设质量，那么党在政治上的先进性和纯洁性会得到更加可靠地保证，党和国家的长治久安就会得到根本保证，永兴的各项事业也会更加兴旺发达。</w:t>
      </w:r>
    </w:p>
    <w:p>
      <w:pPr>
        <w:ind w:left="0" w:right="0" w:firstLine="560"/>
        <w:spacing w:before="450" w:after="450" w:line="312" w:lineRule="auto"/>
      </w:pPr>
      <w:r>
        <w:rPr>
          <w:rFonts w:ascii="宋体" w:hAnsi="宋体" w:eastAsia="宋体" w:cs="宋体"/>
          <w:color w:val="000"/>
          <w:sz w:val="28"/>
          <w:szCs w:val="28"/>
        </w:rPr>
        <w:t xml:space="preserve">20_年上半年，xx镇在县委、县政府的正确领导下，在上级部门的大力支持和全镇干群的共同努力下，坚持以^v^新时代中国特色社会主义思想为指导，以基层党建工作为统领，以乡村振兴战略为抓手，扎实工作，锐意进取，全镇经济持续健康发展，社会各项事业稳步推进。现就我镇20_年上半年工作总结及下一步工作计划汇报如下：</w:t>
      </w:r>
    </w:p>
    <w:p>
      <w:pPr>
        <w:ind w:left="0" w:right="0" w:firstLine="560"/>
        <w:spacing w:before="450" w:after="450" w:line="312" w:lineRule="auto"/>
      </w:pPr>
      <w:r>
        <w:rPr>
          <w:rFonts w:ascii="宋体" w:hAnsi="宋体" w:eastAsia="宋体" w:cs="宋体"/>
          <w:color w:val="000"/>
          <w:sz w:val="28"/>
          <w:szCs w:val="28"/>
        </w:rPr>
        <w:t xml:space="preserve">一、以党建中心为引领，自身建设明显加强</w:t>
      </w:r>
    </w:p>
    <w:p>
      <w:pPr>
        <w:ind w:left="0" w:right="0" w:firstLine="560"/>
        <w:spacing w:before="450" w:after="450" w:line="312" w:lineRule="auto"/>
      </w:pPr>
      <w:r>
        <w:rPr>
          <w:rFonts w:ascii="宋体" w:hAnsi="宋体" w:eastAsia="宋体" w:cs="宋体"/>
          <w:color w:val="000"/>
          <w:sz w:val="28"/>
          <w:szCs w:val="28"/>
        </w:rPr>
        <w:t xml:space="preserve">持续开展基层党建规范化建设。严格落实党建主体责任，建立了党委领导班子成员基层党建工作联系点制度，镇党委坚持每季度召开会议专题研究基层党建工作，分析党建工作存在的问题，并制定整改措施。强化组织建设，持续开展党组织软弱涣散整顿，抓两头促中间，推动基层党建全面发展。强化阵地建设，在用好机关党建阵地的基础上，整合资源，规范设置，优化党群综合服务功能；对8个村级党群服务中心进行改造升级，重点突出新时代文明实践站在志愿服务、乡风文明建设的基础功能，广泛开展“我为群众办实事”活动。强化制度建设，利用提示提醒机制，抓好“三会一课”、党日活动等制度载体，通过巩固拓展党史学习教育成果，凝聚发展共识。强化队伍建设，突出重点，严格落实镇党委理论中心组、机关干部每周一次集中学习制度。同时，通过每月组织以会代训等方式，开展村干部能力提升工程，将学习重点和工作重点有机结合，不断提升党员干部为民服务、改革创新的能力。坚持民主评议党员制度、谈心谈话制度，激发党员参与重点工作和组织建设的积极性，进一步提高了党员管理的实效性。</w:t>
      </w:r>
    </w:p>
    <w:p>
      <w:pPr>
        <w:ind w:left="0" w:right="0" w:firstLine="560"/>
        <w:spacing w:before="450" w:after="450" w:line="312" w:lineRule="auto"/>
      </w:pPr>
      <w:r>
        <w:rPr>
          <w:rFonts w:ascii="宋体" w:hAnsi="宋体" w:eastAsia="宋体" w:cs="宋体"/>
          <w:color w:val="000"/>
          <w:sz w:val="28"/>
          <w:szCs w:val="28"/>
        </w:rPr>
        <w:t xml:space="preserve">二、以共建共享为宗旨，民生保障明显增进</w:t>
      </w:r>
    </w:p>
    <w:p>
      <w:pPr>
        <w:ind w:left="0" w:right="0" w:firstLine="560"/>
        <w:spacing w:before="450" w:after="450" w:line="312" w:lineRule="auto"/>
      </w:pPr>
      <w:r>
        <w:rPr>
          <w:rFonts w:ascii="宋体" w:hAnsi="宋体" w:eastAsia="宋体" w:cs="宋体"/>
          <w:color w:val="000"/>
          <w:sz w:val="28"/>
          <w:szCs w:val="28"/>
        </w:rPr>
        <w:t xml:space="preserve">持续加强和创新基层社会治理，将矛盾纠纷化解在基层，将和谐稳定创建在基层。充分发挥“法律明白人”作用，坚持以“全国法治人物”黄寿孙为引领，用好法律武器，提高农民的法律素质和法治观念。围绕中国^v^第二十次全国代表大会的关键时间节点，镇党委、政府积极开展矛盾纠纷排查化解工作，坚持预防为主、教育疏导、依法处理、防止激化的原则，做到有效稳控。特别是在特殊时期期间，实行“日排查”、“零报告”制度。对全镇不稳定因素进行全面排查，对排查的重点人员逐一建档立卡、分包到人、完全掌握，把矛盾消除在萌芽状态化。在全民反诈宣传方面。全镇9个村（居）委会通过上户等方式共完成3500余名村（居）民反诈APP注册推广工作。切实提高了群众的反诈意识，守护群众的钱袋子。</w:t>
      </w:r>
    </w:p>
    <w:p>
      <w:pPr>
        <w:ind w:left="0" w:right="0" w:firstLine="560"/>
        <w:spacing w:before="450" w:after="450" w:line="312" w:lineRule="auto"/>
      </w:pPr>
      <w:r>
        <w:rPr>
          <w:rFonts w:ascii="宋体" w:hAnsi="宋体" w:eastAsia="宋体" w:cs="宋体"/>
          <w:color w:val="000"/>
          <w:sz w:val="28"/>
          <w:szCs w:val="28"/>
        </w:rPr>
        <w:t xml:space="preserve">三、以生态优先为格局，环境面貌明显改善</w:t>
      </w:r>
    </w:p>
    <w:p>
      <w:pPr>
        <w:ind w:left="0" w:right="0" w:firstLine="560"/>
        <w:spacing w:before="450" w:after="450" w:line="312" w:lineRule="auto"/>
      </w:pPr>
      <w:r>
        <w:rPr>
          <w:rFonts w:ascii="宋体" w:hAnsi="宋体" w:eastAsia="宋体" w:cs="宋体"/>
          <w:color w:val="000"/>
          <w:sz w:val="28"/>
          <w:szCs w:val="28"/>
        </w:rPr>
        <w:t xml:space="preserve">四、以创新驱动为理念，经济实力明显增强</w:t>
      </w:r>
    </w:p>
    <w:p>
      <w:pPr>
        <w:ind w:left="0" w:right="0" w:firstLine="560"/>
        <w:spacing w:before="450" w:after="450" w:line="312" w:lineRule="auto"/>
      </w:pPr>
      <w:r>
        <w:rPr>
          <w:rFonts w:ascii="宋体" w:hAnsi="宋体" w:eastAsia="宋体" w:cs="宋体"/>
          <w:color w:val="000"/>
          <w:sz w:val="28"/>
          <w:szCs w:val="28"/>
        </w:rPr>
        <w:t xml:space="preserve">坚持以产业振兴带动乡村振兴，充分利用我镇1。3万亩高标准农田建设成果，全面改善农业基础条件，并不断优化产业结构，稳步发展烟叶等优势产业。深入推进蔬菜、中药材、麻鸡等特色种养业发展，全镇8个村的村级集体经济均在10万元以上。如在洋陂村种植火参果100余亩，按照“村集体+农户管护+企业购销”的发展模式，预计实现村级集体经济增收在30万元以上；在红星村、晗口村，利用新建的蔬菜大棚项目，引进外来客商和本地能人作为经营主体，种植长条冬瓜、羊肚菌等产业，逐渐构建“一乡一品”“一村一业”的新格局。</w:t>
      </w:r>
    </w:p>
    <w:p>
      <w:pPr>
        <w:ind w:left="0" w:right="0" w:firstLine="560"/>
        <w:spacing w:before="450" w:after="450" w:line="312" w:lineRule="auto"/>
      </w:pPr>
      <w:r>
        <w:rPr>
          <w:rFonts w:ascii="宋体" w:hAnsi="宋体" w:eastAsia="宋体" w:cs="宋体"/>
          <w:color w:val="000"/>
          <w:sz w:val="28"/>
          <w:szCs w:val="28"/>
        </w:rPr>
        <w:t xml:space="preserve">五、以功能优化为目标，集镇魅力明显提升</w:t>
      </w:r>
    </w:p>
    <w:p>
      <w:pPr>
        <w:ind w:left="0" w:right="0" w:firstLine="560"/>
        <w:spacing w:before="450" w:after="450" w:line="312" w:lineRule="auto"/>
      </w:pPr>
      <w:r>
        <w:rPr>
          <w:rFonts w:ascii="宋体" w:hAnsi="宋体" w:eastAsia="宋体" w:cs="宋体"/>
          <w:color w:val="000"/>
          <w:sz w:val="28"/>
          <w:szCs w:val="28"/>
        </w:rPr>
        <w:t xml:space="preserve">健全集镇管理制度，在集镇建设上下大力气整顿，加强执法队伍日常执法力度，明确镇执法队负责集镇秩序管护，清理乱搭乱建、制止出店经营，有效地解决了以往特别是赶集日时秩序混乱、环境脏差情况；已对集镇主干道实施了“白改黑”工程，极大地方便了群众出行，集镇容貌得到有效提升。积极跑项目、争资金，在集镇规划上想办法，拟将市场内闲置场所和土地利用起来，规划打造商住综合体，目前已邀请第三方公司对集镇农贸市场改造进行设计。</w:t>
      </w:r>
    </w:p>
    <w:p>
      <w:pPr>
        <w:ind w:left="0" w:right="0" w:firstLine="560"/>
        <w:spacing w:before="450" w:after="450" w:line="312" w:lineRule="auto"/>
      </w:pPr>
      <w:r>
        <w:rPr>
          <w:rFonts w:ascii="宋体" w:hAnsi="宋体" w:eastAsia="宋体" w:cs="宋体"/>
          <w:color w:val="000"/>
          <w:sz w:val="28"/>
          <w:szCs w:val="28"/>
        </w:rPr>
        <w:t xml:space="preserve">六、存在不足与下一步工作计划</w:t>
      </w:r>
    </w:p>
    <w:p>
      <w:pPr>
        <w:ind w:left="0" w:right="0" w:firstLine="560"/>
        <w:spacing w:before="450" w:after="450" w:line="312" w:lineRule="auto"/>
      </w:pPr>
      <w:r>
        <w:rPr>
          <w:rFonts w:ascii="宋体" w:hAnsi="宋体" w:eastAsia="宋体" w:cs="宋体"/>
          <w:color w:val="000"/>
          <w:sz w:val="28"/>
          <w:szCs w:val="28"/>
        </w:rPr>
        <w:t xml:space="preserve">在肯定成绩的同时，也能清醒地看到，我镇经济社会发展仍面临着不少困难和问题：一是产业基础还不稳固。我镇以农业产业为主，抗风险能力较差，市场环境持续复杂严峻，对外招商难度不断加大，现有产业项目规模较小、结构单一、难以强力支撑经济发展。二是群众思想相对保守。在长期的发展过程中，群众思想更新不及时，小富即安，小进即满，不敢闯，不敢试，客观上影响了经济社会快速发展。三是民生问题有待解决。经济发展同步提升了群众对公共服务的需求和标准，我镇公共服务供给与群众要求还有一定差距，必须在财力可支撑、可持续的同时，不断提高公共服务水平。对此，我们将坚持问题导向，采取有力举措，切实加以解决。</w:t>
      </w:r>
    </w:p>
    <w:p>
      <w:pPr>
        <w:ind w:left="0" w:right="0" w:firstLine="560"/>
        <w:spacing w:before="450" w:after="450" w:line="312" w:lineRule="auto"/>
      </w:pPr>
      <w:r>
        <w:rPr>
          <w:rFonts w:ascii="宋体" w:hAnsi="宋体" w:eastAsia="宋体" w:cs="宋体"/>
          <w:color w:val="000"/>
          <w:sz w:val="28"/>
          <w:szCs w:val="28"/>
        </w:rPr>
        <w:t xml:space="preserve">20_年下半年，全镇经济社会发展总体思路是：以^v^新时代中国特色社会主义思想为指导，坚持乡村振兴发展战略，在转型发展上下功夫，提高发展质量和效益，不断提高群众获得感、幸福感、安全感。</w:t>
      </w:r>
    </w:p>
    <w:p>
      <w:pPr>
        <w:ind w:left="0" w:right="0" w:firstLine="560"/>
        <w:spacing w:before="450" w:after="450" w:line="312" w:lineRule="auto"/>
      </w:pPr>
      <w:r>
        <w:rPr>
          <w:rFonts w:ascii="宋体" w:hAnsi="宋体" w:eastAsia="宋体" w:cs="宋体"/>
          <w:color w:val="000"/>
          <w:sz w:val="28"/>
          <w:szCs w:val="28"/>
        </w:rPr>
        <w:t xml:space="preserve">（一）巩固现有优势，打造xx特色营商环境</w:t>
      </w:r>
    </w:p>
    <w:p>
      <w:pPr>
        <w:ind w:left="0" w:right="0" w:firstLine="560"/>
        <w:spacing w:before="450" w:after="450" w:line="312" w:lineRule="auto"/>
      </w:pPr>
      <w:r>
        <w:rPr>
          <w:rFonts w:ascii="宋体" w:hAnsi="宋体" w:eastAsia="宋体" w:cs="宋体"/>
          <w:color w:val="000"/>
          <w:sz w:val="28"/>
          <w:szCs w:val="28"/>
        </w:rPr>
        <w:t xml:space="preserve">一是精准发力，谋求招商引资新突破。围绕重点产业抓招商引资。在“守住底线、不越红线”的前提下，进一步解放思想，用足、用活政策，争取在烟业、优质稻、中药材等产业上取得新突破。同时，加快企业“调转促”工作，鼓励现有企业做大做强，扶持镇域内企业实施技改和扩规，扩大现有企业生产力和财税贡献力。二是快干实干，掀起项目建设新高潮。始终坚持“一切围绕项目转、一切围绕项目干”的鲜明导向，进一步完善镇重点项目领导联系制度和重点项目月调度会制度，协助重点项目解决规划、土地、资金等要素制约。做到项目从洽谈到投产各环节政策有人解读、手续有人协办、问题有人解决，以“店小二”的服务精神高质量推进项目工作，争取更多优质资源落地xx。三是全力以赴，实现工业经济再提升。加大对华盛新型建材、国泰化工等重点纳税企业的对接、协调、服务力度，重点在稳定税收规模、规范纳税申报、保证均衡入库上下功夫、见成效。鼓励支持华盛新型建材、伟凡煤矸石砖厂等现有企业发展。不断创新招商方式方法，鼓励在外能人返乡创业，打造回归经济。</w:t>
      </w:r>
    </w:p>
    <w:p>
      <w:pPr>
        <w:ind w:left="0" w:right="0" w:firstLine="560"/>
        <w:spacing w:before="450" w:after="450" w:line="312" w:lineRule="auto"/>
      </w:pPr>
      <w:r>
        <w:rPr>
          <w:rFonts w:ascii="宋体" w:hAnsi="宋体" w:eastAsia="宋体" w:cs="宋体"/>
          <w:color w:val="000"/>
          <w:sz w:val="28"/>
          <w:szCs w:val="28"/>
        </w:rPr>
        <w:t xml:space="preserve">（二）统筹乡村振兴，优化城乡居民人居环境</w:t>
      </w:r>
    </w:p>
    <w:p>
      <w:pPr>
        <w:ind w:left="0" w:right="0" w:firstLine="560"/>
        <w:spacing w:before="450" w:after="450" w:line="312" w:lineRule="auto"/>
      </w:pPr>
      <w:r>
        <w:rPr>
          <w:rFonts w:ascii="宋体" w:hAnsi="宋体" w:eastAsia="宋体" w:cs="宋体"/>
          <w:color w:val="000"/>
          <w:sz w:val="28"/>
          <w:szCs w:val="28"/>
        </w:rPr>
        <w:t xml:space="preserve">全面统筹推进城乡融合发展，努力建设“产业兴旺、生态宜居、乡风文明、治理有效、生活富裕”的美丽家园。一是推动产业振兴。全力促进各村集体经济发展，积极指导各村制定符合本村实际的村级集体经济发展计划，支持各村发展特色种养和乡村旅游项目。巩固全镇烤烟种植产业，继续扩大火参果、蔬菜、中药材、脐橙等种植面积，创新发展特色农业，切实增强农业发展过程中销售渠道的稳定性。二是推动生态振兴。强化农村环境卫生整治，推进镇村两级卫生机制建设，配齐配强保洁队伍，落实门前“三包”，强化奖惩机制，切实增强村民参与农村卫生保洁的主动性。推进镇村两级河长制建设，坚持镇村河长巡河制度，发现问题及时治理，全面落实管理职责。开展马路市场整治，对商贩进行引导，对重点路段进行管制，彻底清理占道经营现象。三是推动文化振兴。结合xx镇实际，继续做好乡风文明建设，推进各村核心价值观宣传阵地建设，充分发挥各村村规民约作用，对农村婚丧事宜进行规范，着力营造移风易俗树新风的良好社会氛围。</w:t>
      </w:r>
    </w:p>
    <w:p>
      <w:pPr>
        <w:ind w:left="0" w:right="0" w:firstLine="560"/>
        <w:spacing w:before="450" w:after="450" w:line="312" w:lineRule="auto"/>
      </w:pPr>
      <w:r>
        <w:rPr>
          <w:rFonts w:ascii="宋体" w:hAnsi="宋体" w:eastAsia="宋体" w:cs="宋体"/>
          <w:color w:val="000"/>
          <w:sz w:val="28"/>
          <w:szCs w:val="28"/>
        </w:rPr>
        <w:t xml:space="preserve">（三）落实民生工程，促进社会事业健康发展</w:t>
      </w:r>
    </w:p>
    <w:p>
      <w:pPr>
        <w:ind w:left="0" w:right="0" w:firstLine="560"/>
        <w:spacing w:before="450" w:after="450" w:line="312" w:lineRule="auto"/>
      </w:pPr>
      <w:r>
        <w:rPr>
          <w:rFonts w:ascii="宋体" w:hAnsi="宋体" w:eastAsia="宋体" w:cs="宋体"/>
          <w:color w:val="000"/>
          <w:sz w:val="28"/>
          <w:szCs w:val="28"/>
        </w:rPr>
        <w:t xml:space="preserve">始终突出抓民生、保稳定，落实以人民为中心的发展思想，不断满足人民日益增长的美好生活需要，使人民群众的获得感、幸福感、安全感更加充实、更有保障、更可持续。一是着力推进社会事业发展。继续抓好地力补贴、农机补贴等各项惠民政策的落实到位，阳光、公正操作农村及城镇低保工作的开展；不断完善社保体系，提高农村新型合作医疗参合率，努力推进城镇居民养老保险工作；扎实做好计生、精神文明等社会各项事业的全面发展。二是切实维护社会秩序稳定。从严落实信访工作责任制，保证群众各项利益诉求“事事有回应，件件有结果”，努力让群众切实感受到改善民生带来的新变化；深化平安创建工作，完善社会治安防控体系，建立突发事件应急机制，确保人民安居乐业、社会安定有序。三是构建社会安全防控体系。从严落实安全生产责任制，强化安全生产监管，完善各项安全制度，及时消除各类安全生产隐患，加强对重点行业、重点领域的专项整治，努力预防各类安全事故发生。</w:t>
      </w:r>
    </w:p>
    <w:p>
      <w:pPr>
        <w:ind w:left="0" w:right="0" w:firstLine="560"/>
        <w:spacing w:before="450" w:after="450" w:line="312" w:lineRule="auto"/>
      </w:pPr>
      <w:r>
        <w:rPr>
          <w:rFonts w:ascii="宋体" w:hAnsi="宋体" w:eastAsia="宋体" w:cs="宋体"/>
          <w:color w:val="000"/>
          <w:sz w:val="28"/>
          <w:szCs w:val="28"/>
        </w:rPr>
        <w:t xml:space="preserve">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_年1月被清水县委县政府评为县“十佳文明校园”，20_年x月申报为市级文明单位。学校思想政治工作取得了显著成效，主要做了以下方面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工作总结强化政治担当4</w:t>
      </w:r>
    </w:p>
    <w:p>
      <w:pPr>
        <w:ind w:left="0" w:right="0" w:firstLine="560"/>
        <w:spacing w:before="450" w:after="450" w:line="312" w:lineRule="auto"/>
      </w:pPr>
      <w:r>
        <w:rPr>
          <w:rFonts w:ascii="宋体" w:hAnsi="宋体" w:eastAsia="宋体" w:cs="宋体"/>
          <w:color w:val="000"/>
          <w:sz w:val="28"/>
          <w:szCs w:val="28"/>
        </w:rPr>
        <w:t xml:space="preserve">一是以《中国^v^廉洁自律准则》和《中国^v^纪律处分条例》为主线，紧扣党的政治、廉洁、组织、群众、工作和生活“六大纪律”，全面落实党委主体责任和监督责任。</w:t>
      </w:r>
    </w:p>
    <w:p>
      <w:pPr>
        <w:ind w:left="0" w:right="0" w:firstLine="560"/>
        <w:spacing w:before="450" w:after="450" w:line="312" w:lineRule="auto"/>
      </w:pPr>
      <w:r>
        <w:rPr>
          <w:rFonts w:ascii="宋体" w:hAnsi="宋体" w:eastAsia="宋体" w:cs="宋体"/>
          <w:color w:val="000"/>
          <w:sz w:val="28"/>
          <w:szCs w:val="28"/>
        </w:rPr>
        <w:t xml:space="preserve">二是深化效能监察工作。针对重点项目，专门建立效能监察小组，从项目谈判、施工、验收实行全方位、全过程督查，规范程序，堵塞漏洞，形成闭环式效能监察。</w:t>
      </w:r>
    </w:p>
    <w:p>
      <w:pPr>
        <w:ind w:left="0" w:right="0" w:firstLine="560"/>
        <w:spacing w:before="450" w:after="450" w:line="312" w:lineRule="auto"/>
      </w:pPr>
      <w:r>
        <w:rPr>
          <w:rFonts w:ascii="宋体" w:hAnsi="宋体" w:eastAsia="宋体" w:cs="宋体"/>
          <w:color w:val="000"/>
          <w:sz w:val="28"/>
          <w:szCs w:val="28"/>
        </w:rPr>
        <w:t xml:space="preserve">三是进一步加强规章制度建设。不断建立、完善、细化党风廉政建设的规章制度，切实做到用制度管权、按制度办事、靠制度管人;加强例会机制建设，严格程序，规范运转，保障落实规章制度不走样;制定学习计划，落实责任分工，分层次开展规章制度学习，提高思想认识，从源头上遏制。</w:t>
      </w:r>
    </w:p>
    <w:p>
      <w:pPr>
        <w:ind w:left="0" w:right="0" w:firstLine="560"/>
        <w:spacing w:before="450" w:after="450" w:line="312" w:lineRule="auto"/>
      </w:pPr>
      <w:r>
        <w:rPr>
          <w:rFonts w:ascii="宋体" w:hAnsi="宋体" w:eastAsia="宋体" w:cs="宋体"/>
          <w:color w:val="000"/>
          <w:sz w:val="28"/>
          <w:szCs w:val="28"/>
        </w:rPr>
        <w:t xml:space="preserve">四是探索党风廉政建设长效机制。总结回顾自身不足，借鉴兄弟单位好的做法和典型经验，坚持抓源头、抓根本，在制度建设上下功夫，健全和完善规范的管理制度、广泛的监督制度、科学的考评制度。</w:t>
      </w:r>
    </w:p>
    <w:p>
      <w:pPr>
        <w:ind w:left="0" w:right="0" w:firstLine="560"/>
        <w:spacing w:before="450" w:after="450" w:line="312" w:lineRule="auto"/>
      </w:pPr>
      <w:r>
        <w:rPr>
          <w:rFonts w:ascii="宋体" w:hAnsi="宋体" w:eastAsia="宋体" w:cs="宋体"/>
          <w:color w:val="000"/>
          <w:sz w:val="28"/>
          <w:szCs w:val="28"/>
        </w:rPr>
        <w:t xml:space="preserve">通过制度约束，把廉洁从业变成党员干部的自觉行为，形成党风廉政建设长效机制。</w:t>
      </w:r>
    </w:p>
    <w:p>
      <w:pPr>
        <w:ind w:left="0" w:right="0" w:firstLine="560"/>
        <w:spacing w:before="450" w:after="450" w:line="312" w:lineRule="auto"/>
      </w:pPr>
      <w:r>
        <w:rPr>
          <w:rFonts w:ascii="宋体" w:hAnsi="宋体" w:eastAsia="宋体" w:cs="宋体"/>
          <w:color w:val="000"/>
          <w:sz w:val="28"/>
          <w:szCs w:val="28"/>
        </w:rPr>
        <w:t xml:space="preserve">20xx年以来，在县委县政府的正确领导下，深入开展“两学一做”学习教育常态化活动，认真学习贯彻党的十九大精神，坚持围绕中心工作重点抓党建，抓好党建促发展的工作思路，扎实有效的推进党员队伍的思想建设、组织建设、作风建设和制度建设，为推动全县统计事业又好又快发展提供坚强组织保证。现将20xx年党建工作总结如下：</w:t>
      </w:r>
    </w:p>
    <w:p>
      <w:pPr>
        <w:ind w:left="0" w:right="0" w:firstLine="560"/>
        <w:spacing w:before="450" w:after="450" w:line="312" w:lineRule="auto"/>
      </w:pPr>
      <w:r>
        <w:rPr>
          <w:rFonts w:ascii="宋体" w:hAnsi="宋体" w:eastAsia="宋体" w:cs="宋体"/>
          <w:color w:val="000"/>
          <w:sz w:val="28"/>
          <w:szCs w:val="28"/>
        </w:rPr>
        <w:t xml:space="preserve">一、20xx年党建工作情况</w:t>
      </w:r>
    </w:p>
    <w:p>
      <w:pPr>
        <w:ind w:left="0" w:right="0" w:firstLine="560"/>
        <w:spacing w:before="450" w:after="450" w:line="312" w:lineRule="auto"/>
      </w:pPr>
      <w:r>
        <w:rPr>
          <w:rFonts w:ascii="宋体" w:hAnsi="宋体" w:eastAsia="宋体" w:cs="宋体"/>
          <w:color w:val="000"/>
          <w:sz w:val="28"/>
          <w:szCs w:val="28"/>
        </w:rPr>
        <w:t xml:space="preserve">1、坚持全面从严治党。一是抓好党风廉政建设。局党组始终把党风廉政建设摆在突出位置，与统计工作同部署、同落实、同检查、同考核，坚决维护以^v^同志为核心的^v^权威，自觉在思想上政治上行动上同^v^保持高度一致，担负起全面从严治党、推进党风廉政建设和反腐败工作的主体责任；局主要负责人与机关各科室和各乡镇统计站负责人分别签订了《党风廉政建设责任书》和《统计行风建设责任书》，廉政责任层层传导。二是强化统计作风建设。3次召开作风建设专题工作会，既学习上级作风建设会议精神和相关文件精神，也学习典型案例通报，从正反两面学习教育形成了引导与警示效应，努力构建浓郁的学习氛围；主动邀请灵石县纪委监委第九派驻纪检监察组对局机关作风建设进行督查，已累计开展督查15次；召开组织生活会，全体干部职工轮流对照“怕、慢、假、庸、散”五大问题作表态发言，认真查找自身问题并确定整改方向，把作风建设工作融入到了日常统计工作之中，不断提升工作效能；全年开展约谈2次，通过履责约谈、提醒约谈，抓早抓小抓预防；认真贯彻落实中央八项规定，大力推进厉行节约，强化文会管理，规范财务支出，严控“三公”经费。</w:t>
      </w:r>
    </w:p>
    <w:p>
      <w:pPr>
        <w:ind w:left="0" w:right="0" w:firstLine="560"/>
        <w:spacing w:before="450" w:after="450" w:line="312" w:lineRule="auto"/>
      </w:pPr>
      <w:r>
        <w:rPr>
          <w:rFonts w:ascii="宋体" w:hAnsi="宋体" w:eastAsia="宋体" w:cs="宋体"/>
          <w:color w:val="000"/>
          <w:sz w:val="28"/>
          <w:szCs w:val="28"/>
        </w:rPr>
        <w:t xml:space="preserve">2、坚持提升队伍素质。以绩效考核为尺子，以文明单位创建为契机，多途径着力提升统计队伍综合素质。制定了《全县统计系统干部学习教育计划》，从理论思想、法律法规、业务能力、纪律作风四大方面制订了培训内容，充分调动干部职工学习积极性，提升了统计队伍的理论水平和专业能力。全年组织开展了2次基层统计员综合业务培训，参与人数达到近300人。着力加强对年轻干部的培养锻炼，为统计事业的健康持续发展提供坚实的人才保障，今年，对局内设机构和乡镇统计站进行了优化，招录了1名公益岗统计人员，调入有基层统计工作经验人员4名，对4名统计人员的岗位进行了调整，夯实了统计基层基础。</w:t>
      </w:r>
    </w:p>
    <w:p>
      <w:pPr>
        <w:ind w:left="0" w:right="0" w:firstLine="560"/>
        <w:spacing w:before="450" w:after="450" w:line="312" w:lineRule="auto"/>
      </w:pPr>
      <w:r>
        <w:rPr>
          <w:rFonts w:ascii="宋体" w:hAnsi="宋体" w:eastAsia="宋体" w:cs="宋体"/>
          <w:color w:val="000"/>
          <w:sz w:val="28"/>
          <w:szCs w:val="28"/>
        </w:rPr>
        <w:t xml:space="preserve">3、坚持党建强化思想武装。一是为落实新形势下全面从严治党要求，分层级签订了“党建工作责任状”，通过年初制定局中心组政治学习计划和坚持执行“三会一课”制度，确保了学习教育取得实效。结合我局实际，每周四集中学习，制定了详细的学习内容和学习计划，每个党员干部都认真记了学习笔记，领导班子每人都有两篇心得体会，切实把十九大精神转化为推动统计改革发展的思路和措施，转化为推动统计改革发展的能力和力量。全年局党组和党支部共开展集中学习31次，印发了党员应知应会100题。党组书记带头讲党课，全年授课两次。二是通过创新“党员活动日”的形式，结合今年全县开展的创建全国文明县城活动，组织党员30余人次深入到城东小区进行“创建文明卫生城市”奉献活动。三是是开展丰富多彩的支部文化生活。为寓教于乐、陶冶党员情操，在纪念“七一”活动中，组织十多名党员代表发改总支参加了全县建党97周年主题文艺活动。四是局领导干部在带头执行“局机关请销假制度”上进行自查、认真整改，在上下班时也同大家一样签到。</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1、局机关党建工作与统计工作成果相互转化促进方面还有待加强。作为统计服务部门，工作任务时效性强，在发挥党建的功能方面力度还不够大，与统计工作结合得还不够紧密，特别是班子以外的工作，强调统计业务领导的时候多，发挥党组织作用解决问题的情况少。</w:t>
      </w:r>
    </w:p>
    <w:p>
      <w:pPr>
        <w:ind w:left="0" w:right="0" w:firstLine="560"/>
        <w:spacing w:before="450" w:after="450" w:line="312" w:lineRule="auto"/>
      </w:pPr>
      <w:r>
        <w:rPr>
          <w:rFonts w:ascii="宋体" w:hAnsi="宋体" w:eastAsia="宋体" w:cs="宋体"/>
          <w:color w:val="000"/>
          <w:sz w:val="28"/>
          <w:szCs w:val="28"/>
        </w:rPr>
        <w:t xml:space="preserve">2、在选择和活化活动载体方面树立创新思维和结合实际还有差距。在研究党建工作新形势、新任务、新要求方面前瞻思考，开展工作习惯于老套路、拘泥于旧模式，党建载体缺乏自主创新，满足于按照上级设计的载体往里装内容，缺少新内涵。</w:t>
      </w:r>
    </w:p>
    <w:p>
      <w:pPr>
        <w:ind w:left="0" w:right="0" w:firstLine="560"/>
        <w:spacing w:before="450" w:after="450" w:line="312" w:lineRule="auto"/>
      </w:pPr>
      <w:r>
        <w:rPr>
          <w:rFonts w:ascii="宋体" w:hAnsi="宋体" w:eastAsia="宋体" w:cs="宋体"/>
          <w:color w:val="000"/>
          <w:sz w:val="28"/>
          <w:szCs w:val="28"/>
        </w:rPr>
        <w:t xml:space="preserve">3、在完善党建工作机制提升服务效能方面还需要进一步加大力度。在制度执行上还存在时松时紧的现象，对带队伍、转作风、提效能、树形象方面，靠自觉的时候多、严格要求的时候少。在落实党风廉政建设责任制方面抓得还比较笼统，对党的各项规章、制度、纪律、规范执行还有不到位的地方，在防早防小防苗头方面做得还不够细致。</w:t>
      </w:r>
    </w:p>
    <w:p>
      <w:pPr>
        <w:ind w:left="0" w:right="0" w:firstLine="560"/>
        <w:spacing w:before="450" w:after="450" w:line="312" w:lineRule="auto"/>
      </w:pPr>
      <w:r>
        <w:rPr>
          <w:rFonts w:ascii="宋体" w:hAnsi="宋体" w:eastAsia="宋体" w:cs="宋体"/>
          <w:color w:val="000"/>
          <w:sz w:val="28"/>
          <w:szCs w:val="28"/>
        </w:rPr>
        <w:t xml:space="preserve">主要原因：一是原于先业务后党务的惯性意识，不能科主要原因：一是原于先业务后党务的惯性意识，不能科学的发挥党组织与统计业务的有效融合，致使局机关党员立足统计岗位模范作用意识不明显。二是兼职党务干部缺少创新思维和超前意识，开展工作习惯于老套路、拘泥于旧模式，所以只能等待执行上级党建计划的指导落实。三是因统计工作实效性强，在兼顾执行党建制度执行上还存在时松时紧的现象，产生了落实党风廉政建设责任制方面抓得还比较笼统，对党的各项规章、制度、纪律、规范执行上还不够到位。</w:t>
      </w:r>
    </w:p>
    <w:p>
      <w:pPr>
        <w:ind w:left="0" w:right="0" w:firstLine="560"/>
        <w:spacing w:before="450" w:after="450" w:line="312" w:lineRule="auto"/>
      </w:pPr>
      <w:r>
        <w:rPr>
          <w:rFonts w:ascii="宋体" w:hAnsi="宋体" w:eastAsia="宋体" w:cs="宋体"/>
          <w:color w:val="000"/>
          <w:sz w:val="28"/>
          <w:szCs w:val="28"/>
        </w:rPr>
        <w:t xml:space="preserve">三、20xx年党建工作计划</w:t>
      </w:r>
    </w:p>
    <w:p>
      <w:pPr>
        <w:ind w:left="0" w:right="0" w:firstLine="560"/>
        <w:spacing w:before="450" w:after="450" w:line="312" w:lineRule="auto"/>
      </w:pPr>
      <w:r>
        <w:rPr>
          <w:rFonts w:ascii="宋体" w:hAnsi="宋体" w:eastAsia="宋体" w:cs="宋体"/>
          <w:color w:val="000"/>
          <w:sz w:val="28"/>
          <w:szCs w:val="28"/>
        </w:rPr>
        <w:t xml:space="preserve">20xx年，我局党支部将认真履行好基层党建工作“第一责任人”的工作职责，按照县直机关工委的统一部署，继续认真抓好党建工作的落实，结合实际，改进作风，保持清正廉洁的政治本色，持续推进党建工作深入开展。</w:t>
      </w:r>
    </w:p>
    <w:p>
      <w:pPr>
        <w:ind w:left="0" w:right="0" w:firstLine="560"/>
        <w:spacing w:before="450" w:after="450" w:line="312" w:lineRule="auto"/>
      </w:pPr>
      <w:r>
        <w:rPr>
          <w:rFonts w:ascii="宋体" w:hAnsi="宋体" w:eastAsia="宋体" w:cs="宋体"/>
          <w:color w:val="000"/>
          <w:sz w:val="28"/>
          <w:szCs w:val="28"/>
        </w:rPr>
        <w:t xml:space="preserve">1、增强履职意识，强化责任担当。深入学习贯彻党的十九大精神，坚持党对一切工作的领导，全面落实党要管党、从严治党的责任，带领局机关党委班子抓好基层党建工作的落实，增强“四个意识”，发挥局党组的领导核心作用、党员领导干部的表率作用、党支部的战斗堡垒作用、^v^员的先锋模范作用，以机关党建工作为统领，统一思想，统一行动，切实增强凝聚力、战斗力和创造力，带动全体党员进一步增强统计优质工作的热情。深入学习领会^v^新时代中国特色社会主义思想和基本方略，准确把握“八个明确”包含的丰富内涵和“十四个坚持”的基本方略，推动“两学一做”学习教育活动常态化制度化。落实好“一岗双责”，抓好党风廉政建设。</w:t>
      </w:r>
    </w:p>
    <w:p>
      <w:pPr>
        <w:ind w:left="0" w:right="0" w:firstLine="560"/>
        <w:spacing w:before="450" w:after="450" w:line="312" w:lineRule="auto"/>
      </w:pPr>
      <w:r>
        <w:rPr>
          <w:rFonts w:ascii="宋体" w:hAnsi="宋体" w:eastAsia="宋体" w:cs="宋体"/>
          <w:color w:val="000"/>
          <w:sz w:val="28"/>
          <w:szCs w:val="28"/>
        </w:rPr>
        <w:t xml:space="preserve">2、树牢大局观念，突出真抓实干。一是强化思想建设。以建设学习型党组织为统领，重点开展学习贯彻党的十九大精神的学习教育活动，以加强政治、业务、法律学习为主要内容，着力提升政策理论水平、统计业务能力、依法行政能力。二是加强组织建设。抓好机关党支部设，增强组织纪律性，严格执行各项规章制度。三是推动作风建设。以党风廉政建设为统领，巩固提高党的群众路线教育实践活动、“三严三实”专题教育以及“两学一做”学习教育以来取得的工作成果，持续深入地反对“四风”，推动机关作风的转变。四是注重机制建设。明确职能定位，积极探索新形势下局机关党建工作新规律，构建工作新格局。</w:t>
      </w:r>
    </w:p>
    <w:p>
      <w:pPr>
        <w:ind w:left="0" w:right="0" w:firstLine="560"/>
        <w:spacing w:before="450" w:after="450" w:line="312" w:lineRule="auto"/>
      </w:pPr>
      <w:r>
        <w:rPr>
          <w:rFonts w:ascii="宋体" w:hAnsi="宋体" w:eastAsia="宋体" w:cs="宋体"/>
          <w:color w:val="000"/>
          <w:sz w:val="28"/>
          <w:szCs w:val="28"/>
        </w:rPr>
        <w:t xml:space="preserve">我局__年党建工作，以^v^理论和“三个代表”重要思想为指导，以深入学习和全面贯彻落实科学发展观为重点，以加强党的执政能力建设和先进性建设为主线，以改革创新精神抓党建、带队伍、树正气、促和谐，为档案工作又好又快发展提供坚强可靠的政治保证。</w:t>
      </w:r>
    </w:p>
    <w:p>
      <w:pPr>
        <w:ind w:left="0" w:right="0" w:firstLine="560"/>
        <w:spacing w:before="450" w:after="450" w:line="312" w:lineRule="auto"/>
      </w:pPr>
      <w:r>
        <w:rPr>
          <w:rFonts w:ascii="宋体" w:hAnsi="宋体" w:eastAsia="宋体" w:cs="宋体"/>
          <w:color w:val="000"/>
          <w:sz w:val="28"/>
          <w:szCs w:val="28"/>
        </w:rPr>
        <w:t xml:space="preserve">在工作原则上，坚持党要管党、从严治党，围绕中心、服务大局，求真务实、清正廉洁，以人为本、勤政为民。在工作内容上，突出理论学习，提高党员素质，着力增强领导班子领导科学发展的能力，加强党的思想建设、组织建设、作风建设、制度建设和反腐倡廉建设。在工作方法上，把握正确导向，深化正面教育，完善长效机制，关心干部职工，以丰富多彩的活动促进和谐机关建设。</w:t>
      </w:r>
    </w:p>
    <w:p>
      <w:pPr>
        <w:ind w:left="0" w:right="0" w:firstLine="560"/>
        <w:spacing w:before="450" w:after="450" w:line="312" w:lineRule="auto"/>
      </w:pPr>
      <w:r>
        <w:rPr>
          <w:rFonts w:ascii="宋体" w:hAnsi="宋体" w:eastAsia="宋体" w:cs="宋体"/>
          <w:color w:val="000"/>
          <w:sz w:val="28"/>
          <w:szCs w:val="28"/>
        </w:rPr>
        <w:t xml:space="preserve">一、深入学习贯彻科学发展观，着力加强党员队伍建设</w:t>
      </w:r>
    </w:p>
    <w:p>
      <w:pPr>
        <w:ind w:left="0" w:right="0" w:firstLine="560"/>
        <w:spacing w:before="450" w:after="450" w:line="312" w:lineRule="auto"/>
      </w:pPr>
      <w:r>
        <w:rPr>
          <w:rFonts w:ascii="宋体" w:hAnsi="宋体" w:eastAsia="宋体" w:cs="宋体"/>
          <w:color w:val="000"/>
          <w:sz w:val="28"/>
          <w:szCs w:val="28"/>
        </w:rPr>
        <w:t xml:space="preserve">(一)深化学习型党支部创建活动。把全面贯彻党的__大精神作为首要政治任务，深入落实科学发展观。按照^v^__县委关于深入学习实践科学发展观活动的要求和部署，我局学习实践活动从__年3月正式展开，到8月底基本结束。在开展学习实践活动中，积极行动，突出主题，结合实际，务求实效，确保学习实践科学发展观活动扎实深入开展。通过开展学习实践活动，解放了思想、更新了观念，找准了问题、看到了差距，理清了思路、明确了目标，振奋了精神、激发了干劲，促进了全局各项工作的开展，学习实践活动取得了明显的成效。</w:t>
      </w:r>
    </w:p>
    <w:p>
      <w:pPr>
        <w:ind w:left="0" w:right="0" w:firstLine="560"/>
        <w:spacing w:before="450" w:after="450" w:line="312" w:lineRule="auto"/>
      </w:pPr>
      <w:r>
        <w:rPr>
          <w:rFonts w:ascii="宋体" w:hAnsi="宋体" w:eastAsia="宋体" w:cs="宋体"/>
          <w:color w:val="000"/>
          <w:sz w:val="28"/>
          <w:szCs w:val="28"/>
        </w:rPr>
        <w:t xml:space="preserve">(二)加强党员教育管理，提高党员素质。认真学习和自觉遵守党章，引导和教育党员干部讲党性、重品行、作表率，立足档案岗位实践社会主义核心价值体系，严格党费收缴制度。</w:t>
      </w:r>
    </w:p>
    <w:p>
      <w:pPr>
        <w:ind w:left="0" w:right="0" w:firstLine="560"/>
        <w:spacing w:before="450" w:after="450" w:line="312" w:lineRule="auto"/>
      </w:pPr>
      <w:r>
        <w:rPr>
          <w:rFonts w:ascii="宋体" w:hAnsi="宋体" w:eastAsia="宋体" w:cs="宋体"/>
          <w:color w:val="000"/>
          <w:sz w:val="28"/>
          <w:szCs w:val="28"/>
        </w:rPr>
        <w:t xml:space="preserve">二、落实先进性建设长效机制，着力加强党支部建设</w:t>
      </w:r>
    </w:p>
    <w:p>
      <w:pPr>
        <w:ind w:left="0" w:right="0" w:firstLine="560"/>
        <w:spacing w:before="450" w:after="450" w:line="312" w:lineRule="auto"/>
      </w:pPr>
      <w:r>
        <w:rPr>
          <w:rFonts w:ascii="宋体" w:hAnsi="宋体" w:eastAsia="宋体" w:cs="宋体"/>
          <w:color w:val="000"/>
          <w:sz w:val="28"/>
          <w:szCs w:val="28"/>
        </w:rPr>
        <w:t xml:space="preserve">(一)巩固先进性教育成果，加强党支部能力建设。以纪念“七一”党的生日为契机，开展“创先争优”，加强党员自我教育，健全党内激励、关怀、帮扶机制。</w:t>
      </w:r>
    </w:p>
    <w:p>
      <w:pPr>
        <w:ind w:left="0" w:right="0" w:firstLine="560"/>
        <w:spacing w:before="450" w:after="450" w:line="312" w:lineRule="auto"/>
      </w:pPr>
      <w:r>
        <w:rPr>
          <w:rFonts w:ascii="宋体" w:hAnsi="宋体" w:eastAsia="宋体" w:cs="宋体"/>
          <w:color w:val="000"/>
          <w:sz w:val="28"/>
          <w:szCs w:val="28"/>
        </w:rPr>
        <w:t xml:space="preserve">(二)积极推进党务公开，做好专项工作。尊重党员主体地位，保障党员民主权力。严格组织生活制度，坚持领导干部参加学习报告会和民主生活会，营造党内民主讨论氛围。</w:t>
      </w:r>
    </w:p>
    <w:p>
      <w:pPr>
        <w:ind w:left="0" w:right="0" w:firstLine="560"/>
        <w:spacing w:before="450" w:after="450" w:line="312" w:lineRule="auto"/>
      </w:pPr>
      <w:r>
        <w:rPr>
          <w:rFonts w:ascii="宋体" w:hAnsi="宋体" w:eastAsia="宋体" w:cs="宋体"/>
          <w:color w:val="000"/>
          <w:sz w:val="28"/>
          <w:szCs w:val="28"/>
        </w:rPr>
        <w:t xml:space="preserve">三、坚持和完善各项规章制度，抓好制度建设</w:t>
      </w:r>
    </w:p>
    <w:p>
      <w:pPr>
        <w:ind w:left="0" w:right="0" w:firstLine="560"/>
        <w:spacing w:before="450" w:after="450" w:line="312" w:lineRule="auto"/>
      </w:pPr>
      <w:r>
        <w:rPr>
          <w:rFonts w:ascii="宋体" w:hAnsi="宋体" w:eastAsia="宋体" w:cs="宋体"/>
          <w:color w:val="000"/>
          <w:sz w:val="28"/>
          <w:szCs w:val="28"/>
        </w:rPr>
        <w:t xml:space="preserve">结合巩固“先教”活动成果，严格党内生活，建立和完善党员学习机制、教育机制、管理机制、联系群众机制和党内民主参与机制。完善监督措施和办法，加强对党员的教育和监督。</w:t>
      </w:r>
    </w:p>
    <w:p>
      <w:pPr>
        <w:ind w:left="0" w:right="0" w:firstLine="560"/>
        <w:spacing w:before="450" w:after="450" w:line="312" w:lineRule="auto"/>
      </w:pPr>
      <w:r>
        <w:rPr>
          <w:rFonts w:ascii="宋体" w:hAnsi="宋体" w:eastAsia="宋体" w:cs="宋体"/>
          <w:color w:val="000"/>
          <w:sz w:val="28"/>
          <w:szCs w:val="28"/>
        </w:rPr>
        <w:t xml:space="preserve">(一)坚持“三会一课”制度。^v^党支部有党员5人，设党支部书记1人，按期换届，班子健全，分工明确，团结协作，党支部工作进一步规范化，建立党建目标一档、二表、三册、六簿。做到工作制度化，年初有计划，平时有检查，年终有总结，坚持“三会一课”制度。</w:t>
      </w:r>
    </w:p>
    <w:p>
      <w:pPr>
        <w:ind w:left="0" w:right="0" w:firstLine="560"/>
        <w:spacing w:before="450" w:after="450" w:line="312" w:lineRule="auto"/>
      </w:pPr>
      <w:r>
        <w:rPr>
          <w:rFonts w:ascii="宋体" w:hAnsi="宋体" w:eastAsia="宋体" w:cs="宋体"/>
          <w:color w:val="000"/>
          <w:sz w:val="28"/>
          <w:szCs w:val="28"/>
        </w:rPr>
        <w:t xml:space="preserve">(二)坚持民主评议党员制度。年终按照民主评议党员的程序、内容，结合党员目标管理责任制，认真开展民主评议党员。</w:t>
      </w:r>
    </w:p>
    <w:p>
      <w:pPr>
        <w:ind w:left="0" w:right="0" w:firstLine="560"/>
        <w:spacing w:before="450" w:after="450" w:line="312" w:lineRule="auto"/>
      </w:pPr>
      <w:r>
        <w:rPr>
          <w:rFonts w:ascii="宋体" w:hAnsi="宋体" w:eastAsia="宋体" w:cs="宋体"/>
          <w:color w:val="000"/>
          <w:sz w:val="28"/>
          <w:szCs w:val="28"/>
        </w:rPr>
        <w:t xml:space="preserve">(三)坚持党员目标管理责任制度。结合本职工作，本着实用、实效、便于量化考核的原则，拟定党员个人自定目标责任，经支部班子审定后实施。</w:t>
      </w:r>
    </w:p>
    <w:p>
      <w:pPr>
        <w:ind w:left="0" w:right="0" w:firstLine="560"/>
        <w:spacing w:before="450" w:after="450" w:line="312" w:lineRule="auto"/>
      </w:pPr>
      <w:r>
        <w:rPr>
          <w:rFonts w:ascii="宋体" w:hAnsi="宋体" w:eastAsia="宋体" w:cs="宋体"/>
          <w:color w:val="000"/>
          <w:sz w:val="28"/>
          <w:szCs w:val="28"/>
        </w:rPr>
        <w:t xml:space="preserve">(四)严格党费交纳制度。交纳党费是党员履行义务的重要体现，每个党员按制度规定，按比例、按时、足额交纳党费。</w:t>
      </w:r>
    </w:p>
    <w:p>
      <w:pPr>
        <w:ind w:left="0" w:right="0" w:firstLine="560"/>
        <w:spacing w:before="450" w:after="450" w:line="312" w:lineRule="auto"/>
      </w:pPr>
      <w:r>
        <w:rPr>
          <w:rFonts w:ascii="宋体" w:hAnsi="宋体" w:eastAsia="宋体" w:cs="宋体"/>
          <w:color w:val="000"/>
          <w:sz w:val="28"/>
          <w:szCs w:val="28"/>
        </w:rPr>
        <w:t xml:space="preserve">四、积极参与结对帮扶新农村建设</w:t>
      </w:r>
    </w:p>
    <w:p>
      <w:pPr>
        <w:ind w:left="0" w:right="0" w:firstLine="560"/>
        <w:spacing w:before="450" w:after="450" w:line="312" w:lineRule="auto"/>
      </w:pPr>
      <w:r>
        <w:rPr>
          <w:rFonts w:ascii="宋体" w:hAnsi="宋体" w:eastAsia="宋体" w:cs="宋体"/>
          <w:color w:val="000"/>
          <w:sz w:val="28"/>
          <w:szCs w:val="28"/>
        </w:rPr>
        <w:t xml:space="preserve">局党支部将组织全体党员积极参加“帮联带”社会主义新农村建设工作。落实挂靠责任，明确挂靠任务，并将挂靠工作纳入局年度目标责任制考核内容。局党支部认真落实县委结对帮扶精神，坚持党员联系群众制度。继续在局机关党员与群众中开展“一帮一”活动，在牛街乡大同村开展“一帮一”结对帮扶活动，帮助农村党员贫困户发展生产，脱贫致富。充分发挥人才、信息方面的优势，把推动农村生产发展作为加快生态文明新村发展的基础，致力于增强基层的造血功能，帮助基层建好领导班子，找准发展路子，引进致富项目，兴办利民好事，为挂靠帮扶村推进新农村建设创造条件、提供支持，进行力所能及的帮扶。</w:t>
      </w:r>
    </w:p>
    <w:p>
      <w:pPr>
        <w:ind w:left="0" w:right="0" w:firstLine="560"/>
        <w:spacing w:before="450" w:after="450" w:line="312" w:lineRule="auto"/>
      </w:pPr>
      <w:r>
        <w:rPr>
          <w:rFonts w:ascii="宋体" w:hAnsi="宋体" w:eastAsia="宋体" w:cs="宋体"/>
          <w:color w:val="000"/>
          <w:sz w:val="28"/>
          <w:szCs w:val="28"/>
        </w:rPr>
        <w:t xml:space="preserve">五、深入推进机关作风建设，着力加强反腐倡廉</w:t>
      </w:r>
    </w:p>
    <w:p>
      <w:pPr>
        <w:ind w:left="0" w:right="0" w:firstLine="560"/>
        <w:spacing w:before="450" w:after="450" w:line="312" w:lineRule="auto"/>
      </w:pPr>
      <w:r>
        <w:rPr>
          <w:rFonts w:ascii="宋体" w:hAnsi="宋体" w:eastAsia="宋体" w:cs="宋体"/>
          <w:color w:val="000"/>
          <w:sz w:val="28"/>
          <w:szCs w:val="28"/>
        </w:rPr>
        <w:t xml:space="preserve">(一)围绕“依法行政、科学管理、服务大局”，以“为民、务实、清廉”为主题，把作风建设与档案业务工作有机结合，大兴求真务实之风，立足档案实际不断改进党员干部的思想作风、工作作风、领导作风，树立健康高尚的生活作风。坚持厉行节约，降低行政成本，抵制奢侈浪费行为。</w:t>
      </w:r>
    </w:p>
    <w:p>
      <w:pPr>
        <w:ind w:left="0" w:right="0" w:firstLine="560"/>
        <w:spacing w:before="450" w:after="450" w:line="312" w:lineRule="auto"/>
      </w:pPr>
      <w:r>
        <w:rPr>
          <w:rFonts w:ascii="宋体" w:hAnsi="宋体" w:eastAsia="宋体" w:cs="宋体"/>
          <w:color w:val="000"/>
          <w:sz w:val="28"/>
          <w:szCs w:val="28"/>
        </w:rPr>
        <w:t xml:space="preserve">(二)突出抓预防、抓惩治、抓队伍，贯彻县纪委十届四次全会精神，坚持“标本兼治、综合治理、惩防并举、注重预防”的方针，从严治党。在教育关口建设方面，组织干部职工开展集中警示教育，以案说法，敲响警钟;在制度关口建设方面，进一步健全廉政制度，切实落实党风廉政建设责任制。在监督关口建设方面，继续开展治理商业_专项工作，重点抓好长效机制建设，推进诚信体系和档案文化建设。</w:t>
      </w:r>
    </w:p>
    <w:p>
      <w:pPr>
        <w:ind w:left="0" w:right="0" w:firstLine="560"/>
        <w:spacing w:before="450" w:after="450" w:line="312" w:lineRule="auto"/>
      </w:pPr>
      <w:r>
        <w:rPr>
          <w:rFonts w:ascii="宋体" w:hAnsi="宋体" w:eastAsia="宋体" w:cs="宋体"/>
          <w:color w:val="000"/>
          <w:sz w:val="28"/>
          <w:szCs w:val="28"/>
        </w:rPr>
        <w:t xml:space="preserve">六、存在的不足和今后的打算：</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也存在一些不足，比如党支部各项制度有待完善，内部管理、职工队伍素质的提高等方面还存在一定的不足。在新的一年里，我局党支部将认真贯彻科学发展观，扎实工作，使^v^党建工作进一步适应改革、发展与稳定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2025-01-18T18:44:10+08:00</dcterms:created>
  <dcterms:modified xsi:type="dcterms:W3CDTF">2025-01-18T18:44:10+08:00</dcterms:modified>
</cp:coreProperties>
</file>

<file path=docProps/custom.xml><?xml version="1.0" encoding="utf-8"?>
<Properties xmlns="http://schemas.openxmlformats.org/officeDocument/2006/custom-properties" xmlns:vt="http://schemas.openxmlformats.org/officeDocument/2006/docPropsVTypes"/>
</file>