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202_年公共卫生年度工作总结（7篇）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公共卫生年度工作总结（精选7篇）公共卫生具体是包括对重大疾病，尤其是传染病的预防、监控和治疗;对食品、药品、公共环境卫生的监督管制，以下是小编准备的20_年公共卫生年度工作总结范文，欢迎借鉴参考。20_年公共卫生年度工作总结篇120...</w:t>
      </w:r>
    </w:p>
    <w:p>
      <w:pPr>
        <w:ind w:left="0" w:right="0" w:firstLine="560"/>
        <w:spacing w:before="450" w:after="450" w:line="312" w:lineRule="auto"/>
      </w:pPr>
      <w:r>
        <w:rPr>
          <w:rFonts w:ascii="宋体" w:hAnsi="宋体" w:eastAsia="宋体" w:cs="宋体"/>
          <w:color w:val="000"/>
          <w:sz w:val="28"/>
          <w:szCs w:val="28"/>
        </w:rPr>
        <w:t xml:space="preserve">20_年公共卫生年度工作总结（精选7篇）</w:t>
      </w:r>
    </w:p>
    <w:p>
      <w:pPr>
        <w:ind w:left="0" w:right="0" w:firstLine="560"/>
        <w:spacing w:before="450" w:after="450" w:line="312" w:lineRule="auto"/>
      </w:pPr>
      <w:r>
        <w:rPr>
          <w:rFonts w:ascii="宋体" w:hAnsi="宋体" w:eastAsia="宋体" w:cs="宋体"/>
          <w:color w:val="000"/>
          <w:sz w:val="28"/>
          <w:szCs w:val="28"/>
        </w:rPr>
        <w:t xml:space="preserve">公共卫生具体是包括对重大疾病，尤其是传染病的预防、监控和治疗;对食品、药品、公共环境卫生的监督管制，以下是小编准备的20_年公共卫生年度工作总结范文，欢迎借鉴参考。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20_年公共卫生年度工作总结篇1</w:t>
      </w:r>
    </w:p>
    <w:p>
      <w:pPr>
        <w:ind w:left="0" w:right="0" w:firstLine="560"/>
        <w:spacing w:before="450" w:after="450" w:line="312" w:lineRule="auto"/>
      </w:pPr>
      <w:r>
        <w:rPr>
          <w:rFonts w:ascii="宋体" w:hAnsi="宋体" w:eastAsia="宋体" w:cs="宋体"/>
          <w:color w:val="000"/>
          <w:sz w:val="28"/>
          <w:szCs w:val="28"/>
        </w:rPr>
        <w:t xml:space="preserve">20__年，伴随着新形势和新政策，新要求，石桥驿卫生院根据《国家基本公共卫生服务规范(20__版)》要求及相关的新要求，在区卫计局、区疾病预防控制中心的精心安排部署下，狠抓基本公共卫生服务工作的精细化管理，采取有效措施，严管健康档案动态管理和重点人群管理，对信息不全和有问题的健康档案、陈年死亡档案进行了整改清理，结合正在如火如荼推进的家庭医生签约和健康扶贫行动，为居民提供“零距离”服务，真正让辖区居民体会到了政策带来的实惠。同时，加强内部管理，实施绩效考核，充分调动职工、乡村医生的工作积极性和主动性，取得了较好的效果，现将我院基本公共卫生服务居民建档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各项基本公共卫生服务工作的顺利进行，我院专门成立了由院长任组长的基本公共卫生服务工作领导小组，全员参与，包村到人，明确各项工作第一责任人;制定了操作性强、切实可行的公共卫生工作专项实施方案;实施乡对村月督导制度;成立专项服务工作小组和居民健康体检技术小组，采取进村入户调查、统一体检、随访管理服务的方式为辖区居民实施基本公共卫生服务项目工作。</w:t>
      </w:r>
    </w:p>
    <w:p>
      <w:pPr>
        <w:ind w:left="0" w:right="0" w:firstLine="560"/>
        <w:spacing w:before="450" w:after="450" w:line="312" w:lineRule="auto"/>
      </w:pPr>
      <w:r>
        <w:rPr>
          <w:rFonts w:ascii="宋体" w:hAnsi="宋体" w:eastAsia="宋体" w:cs="宋体"/>
          <w:color w:val="000"/>
          <w:sz w:val="28"/>
          <w:szCs w:val="28"/>
        </w:rPr>
        <w:t xml:space="preserve">二、规范有序地开展居民健康档案管理工作</w:t>
      </w:r>
    </w:p>
    <w:p>
      <w:pPr>
        <w:ind w:left="0" w:right="0" w:firstLine="560"/>
        <w:spacing w:before="450" w:after="450" w:line="312" w:lineRule="auto"/>
      </w:pPr>
      <w:r>
        <w:rPr>
          <w:rFonts w:ascii="宋体" w:hAnsi="宋体" w:eastAsia="宋体" w:cs="宋体"/>
          <w:color w:val="000"/>
          <w:sz w:val="28"/>
          <w:szCs w:val="28"/>
        </w:rPr>
        <w:t xml:space="preserve">我镇管理总人数34641人，截止20__年11月15日已完成建档32093人，建档率92.64%，建立规范化电子档案29818人，其中纳入重点人群管理的65岁以上老年人4087人，高血压患者2936人，2型糖尿病患者903人，重症精神病患者128人，0-6岁儿童243人，孕产妇245人。</w:t>
      </w:r>
    </w:p>
    <w:p>
      <w:pPr>
        <w:ind w:left="0" w:right="0" w:firstLine="560"/>
        <w:spacing w:before="450" w:after="450" w:line="312" w:lineRule="auto"/>
      </w:pPr>
      <w:r>
        <w:rPr>
          <w:rFonts w:ascii="宋体" w:hAnsi="宋体" w:eastAsia="宋体" w:cs="宋体"/>
          <w:color w:val="000"/>
          <w:sz w:val="28"/>
          <w:szCs w:val="28"/>
        </w:rPr>
        <w:t xml:space="preserve">(一)加大宣传力度，提高居民主动建档意识。为提高我辖区居民及居住半年以上的流动人口主动参与建档意识，我院通过开展多种形式的宣传教育活动，让每一位居民了解居民健康档案的意义，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二)继续加强人员培训，强化服务意识。为确保居民健康档案保质保量完成，今年我院继续对每一名参与居民健康档案建立的工作人员进行业务培训，强化健康档案建立的重要性、必要性及规范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三)实施以户为单位建档、统一编码，以村为单位建立规范的档案目录。为了加强健康档案户口化管理，有效提高重点人群专项服务质量，对辖区居民实施以户为单位建档，统一按照国家新规范要求编制17位档案编码，以村为单位建立辖区情况一览表与档案目录。</w:t>
      </w:r>
    </w:p>
    <w:p>
      <w:pPr>
        <w:ind w:left="0" w:right="0" w:firstLine="560"/>
        <w:spacing w:before="450" w:after="450" w:line="312" w:lineRule="auto"/>
      </w:pPr>
      <w:r>
        <w:rPr>
          <w:rFonts w:ascii="宋体" w:hAnsi="宋体" w:eastAsia="宋体" w:cs="宋体"/>
          <w:color w:val="000"/>
          <w:sz w:val="28"/>
          <w:szCs w:val="28"/>
        </w:rPr>
        <w:t xml:space="preserve">(四)居民健康档案实施动态化管理。认真开展居民健康档案信息更新工作，每月汇总健康档案更新情况，对当月新生儿、死亡户口迁入、迁出及流动人员信息及进更新;对在医疗机构就诊患者就诊或住院情况及时填写就诊单并更新相关信息;通过开展慢性病随访、健康体检等工作所掌握的信息更新居民健康档案。</w:t>
      </w:r>
    </w:p>
    <w:p>
      <w:pPr>
        <w:ind w:left="0" w:right="0" w:firstLine="560"/>
        <w:spacing w:before="450" w:after="450" w:line="312" w:lineRule="auto"/>
      </w:pPr>
      <w:r>
        <w:rPr>
          <w:rFonts w:ascii="宋体" w:hAnsi="宋体" w:eastAsia="宋体" w:cs="宋体"/>
          <w:color w:val="000"/>
          <w:sz w:val="28"/>
          <w:szCs w:val="28"/>
        </w:rPr>
        <w:t xml:space="preserve">(五)完成问题健康档案整改。对于健康档案中存在的多户主家庭、身份证为空人员及重复建档人员，我镇按照上级要求和部署，对存在问题的27个健康档案进行了整改，完成了27份无身份证档案信息完善。新建档案140个，维护档案信息133条，初步完成了健康档案的整改工作。</w:t>
      </w:r>
    </w:p>
    <w:p>
      <w:pPr>
        <w:ind w:left="0" w:right="0" w:firstLine="560"/>
        <w:spacing w:before="450" w:after="450" w:line="312" w:lineRule="auto"/>
      </w:pPr>
      <w:r>
        <w:rPr>
          <w:rFonts w:ascii="宋体" w:hAnsi="宋体" w:eastAsia="宋体" w:cs="宋体"/>
          <w:color w:val="000"/>
          <w:sz w:val="28"/>
          <w:szCs w:val="28"/>
        </w:rPr>
        <w:t xml:space="preserve">(六)村级档案全部收入卫生院统一管理。对于动态档案，按照相应规范要求村医及时更新并按分类存放管理。</w:t>
      </w:r>
    </w:p>
    <w:p>
      <w:pPr>
        <w:ind w:left="0" w:right="0" w:firstLine="560"/>
        <w:spacing w:before="450" w:after="450" w:line="312" w:lineRule="auto"/>
      </w:pPr>
      <w:r>
        <w:rPr>
          <w:rFonts w:ascii="宋体" w:hAnsi="宋体" w:eastAsia="宋体" w:cs="宋体"/>
          <w:color w:val="000"/>
          <w:sz w:val="28"/>
          <w:szCs w:val="28"/>
        </w:rPr>
        <w:t xml:space="preserve">三、项目工作中存在的不足</w:t>
      </w:r>
    </w:p>
    <w:p>
      <w:pPr>
        <w:ind w:left="0" w:right="0" w:firstLine="560"/>
        <w:spacing w:before="450" w:after="450" w:line="312" w:lineRule="auto"/>
      </w:pPr>
      <w:r>
        <w:rPr>
          <w:rFonts w:ascii="宋体" w:hAnsi="宋体" w:eastAsia="宋体" w:cs="宋体"/>
          <w:color w:val="000"/>
          <w:sz w:val="28"/>
          <w:szCs w:val="28"/>
        </w:rPr>
        <w:t xml:space="preserve">目前健康档案工作虽然取得了一定的成效，但也存在以下不足：</w:t>
      </w:r>
    </w:p>
    <w:p>
      <w:pPr>
        <w:ind w:left="0" w:right="0" w:firstLine="560"/>
        <w:spacing w:before="450" w:after="450" w:line="312" w:lineRule="auto"/>
      </w:pPr>
      <w:r>
        <w:rPr>
          <w:rFonts w:ascii="宋体" w:hAnsi="宋体" w:eastAsia="宋体" w:cs="宋体"/>
          <w:color w:val="000"/>
          <w:sz w:val="28"/>
          <w:szCs w:val="28"/>
        </w:rPr>
        <w:t xml:space="preserve">(一)人才缺乏，专业技术人员不足，前期建档经验不足，服务不规范，录入信息不完整，公共卫生服务、医疗并重，工作人员工作压力大，这些都不同程度影响了基本公共卫生服务项目的质量。</w:t>
      </w:r>
    </w:p>
    <w:p>
      <w:pPr>
        <w:ind w:left="0" w:right="0" w:firstLine="560"/>
        <w:spacing w:before="450" w:after="450" w:line="312" w:lineRule="auto"/>
      </w:pPr>
      <w:r>
        <w:rPr>
          <w:rFonts w:ascii="宋体" w:hAnsi="宋体" w:eastAsia="宋体" w:cs="宋体"/>
          <w:color w:val="000"/>
          <w:sz w:val="28"/>
          <w:szCs w:val="28"/>
        </w:rPr>
        <w:t xml:space="preserve">(二)村卫生室对基本公共卫生服务工作配合力度不够，服务水平有限，人员梯队不尽合理，部分村医年龄偏大。</w:t>
      </w:r>
    </w:p>
    <w:p>
      <w:pPr>
        <w:ind w:left="0" w:right="0" w:firstLine="560"/>
        <w:spacing w:before="450" w:after="450" w:line="312" w:lineRule="auto"/>
      </w:pPr>
      <w:r>
        <w:rPr>
          <w:rFonts w:ascii="宋体" w:hAnsi="宋体" w:eastAsia="宋体" w:cs="宋体"/>
          <w:color w:val="000"/>
          <w:sz w:val="28"/>
          <w:szCs w:val="28"/>
        </w:rPr>
        <w:t xml:space="preserve">(三)居民对基本公共卫生服务认识存有距离，上门建档和随访主动配合存在一定困难。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(一)加大宣传力度，认真开展基本公共卫生服务项目工作，通过宣传――吸引――再宣传，以逐步改变社区居民的陈旧观念，促使其自愿参与到社区公共卫生服务中来。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(二)加强专业技术队伍建设与培训，提高基本公共卫生服务水平。</w:t>
      </w:r>
    </w:p>
    <w:p>
      <w:pPr>
        <w:ind w:left="0" w:right="0" w:firstLine="560"/>
        <w:spacing w:before="450" w:after="450" w:line="312" w:lineRule="auto"/>
      </w:pPr>
      <w:r>
        <w:rPr>
          <w:rFonts w:ascii="宋体" w:hAnsi="宋体" w:eastAsia="宋体" w:cs="宋体"/>
          <w:color w:val="000"/>
          <w:sz w:val="28"/>
          <w:szCs w:val="28"/>
        </w:rPr>
        <w:t xml:space="preserve">(三)建立合理的激励机制，绩效考核制度，提高工作人员工作热情和积极性。</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总之，在区卫计局，区疾病预防控制中心以及上级有关部门的关心支持和指导下，我院全体职工将在以后的工作中倍加努力、以奋发有为、开拓进取、与时俱进的精神，不断的创新思维，精心组织，力争将各项公共卫生服务项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20_年公共卫生年度工作总结篇2</w:t>
      </w:r>
    </w:p>
    <w:p>
      <w:pPr>
        <w:ind w:left="0" w:right="0" w:firstLine="560"/>
        <w:spacing w:before="450" w:after="450" w:line="312" w:lineRule="auto"/>
      </w:pPr>
      <w:r>
        <w:rPr>
          <w:rFonts w:ascii="宋体" w:hAnsi="宋体" w:eastAsia="宋体" w:cs="宋体"/>
          <w:color w:val="000"/>
          <w:sz w:val="28"/>
          <w:szCs w:val="28"/>
        </w:rPr>
        <w:t xml:space="preserve">20__年以来，为做好基本公共卫生服务工作，我们根据中心工作部署，贯彻执行领导安排，结合我科实际情况，积极开展工作，现将全年工作进展情况汇报如下：</w:t>
      </w:r>
    </w:p>
    <w:p>
      <w:pPr>
        <w:ind w:left="0" w:right="0" w:firstLine="560"/>
        <w:spacing w:before="450" w:after="450" w:line="312" w:lineRule="auto"/>
      </w:pPr>
      <w:r>
        <w:rPr>
          <w:rFonts w:ascii="宋体" w:hAnsi="宋体" w:eastAsia="宋体" w:cs="宋体"/>
          <w:color w:val="000"/>
          <w:sz w:val="28"/>
          <w:szCs w:val="28"/>
        </w:rPr>
        <w:t xml:space="preserve">一、全年完成的主要工作</w:t>
      </w:r>
    </w:p>
    <w:p>
      <w:pPr>
        <w:ind w:left="0" w:right="0" w:firstLine="560"/>
        <w:spacing w:before="450" w:after="450" w:line="312" w:lineRule="auto"/>
      </w:pPr>
      <w:r>
        <w:rPr>
          <w:rFonts w:ascii="宋体" w:hAnsi="宋体" w:eastAsia="宋体" w:cs="宋体"/>
          <w:color w:val="000"/>
          <w:sz w:val="28"/>
          <w:szCs w:val="28"/>
        </w:rPr>
        <w:t xml:space="preserve">(一)加强项目督导，定期培训。积极协助主任和分管副主任每月定期或不定期的对各站、乡村卫生室进行督导检查，对查出的问题及时进行整改，当面指出，确保公卫工作落到实处。为全面掌握《国家基本公共卫生服务规范》及上级有关要求，卫生科组织开展公共卫生工作人员进行了分期分批培训，既抓管理也抓业务，共计培训60人次，让从事公共卫生人员掌握了公共卫生服务的具体内容、目标、任务，工作规范和要求，确保了工作的顺利开展和各个项目保量的落实。</w:t>
      </w:r>
    </w:p>
    <w:p>
      <w:pPr>
        <w:ind w:left="0" w:right="0" w:firstLine="560"/>
        <w:spacing w:before="450" w:after="450" w:line="312" w:lineRule="auto"/>
      </w:pPr>
      <w:r>
        <w:rPr>
          <w:rFonts w:ascii="宋体" w:hAnsi="宋体" w:eastAsia="宋体" w:cs="宋体"/>
          <w:color w:val="000"/>
          <w:sz w:val="28"/>
          <w:szCs w:val="28"/>
        </w:rPr>
        <w:t xml:space="preserve">(二)积极做好迎检工作。积极做好每季度的公共卫生项目进展考核准备工作，监督指导各社区卫生服务站按时完成工作任务，做好健康档案的整理、录入，老、高、糖管理随访以及各项基本公共卫生项目的开展和顺利进行，及时反馈考核中发现的问题和建议，为下一季度的公卫项目的开展打好基础，避免出现同样的错误和不应有的失误。</w:t>
      </w:r>
    </w:p>
    <w:p>
      <w:pPr>
        <w:ind w:left="0" w:right="0" w:firstLine="560"/>
        <w:spacing w:before="450" w:after="450" w:line="312" w:lineRule="auto"/>
      </w:pPr>
      <w:r>
        <w:rPr>
          <w:rFonts w:ascii="宋体" w:hAnsi="宋体" w:eastAsia="宋体" w:cs="宋体"/>
          <w:color w:val="000"/>
          <w:sz w:val="28"/>
          <w:szCs w:val="28"/>
        </w:rPr>
        <w:t xml:space="preserve">(三)做好年度健康查体工作。组织开展了各站的健康查体工作，统一对辖区所有65岁以上老年人以及主动到社区卫生服务站要求体检的人群进行免费健康查体。查体过程历时长，工作量大，抽调人员多，但所有科室人员积极工作，按时到位，保质保量地完成了这项比较艰巨的任务，全年共免费查体6100人次。</w:t>
      </w:r>
    </w:p>
    <w:p>
      <w:pPr>
        <w:ind w:left="0" w:right="0" w:firstLine="560"/>
        <w:spacing w:before="450" w:after="450" w:line="312" w:lineRule="auto"/>
      </w:pPr>
      <w:r>
        <w:rPr>
          <w:rFonts w:ascii="宋体" w:hAnsi="宋体" w:eastAsia="宋体" w:cs="宋体"/>
          <w:color w:val="000"/>
          <w:sz w:val="28"/>
          <w:szCs w:val="28"/>
        </w:rPr>
        <w:t xml:space="preserve">(四)按时完成公共卫生报表工作。公共卫生月报表是反映我中心项目完成情况的汇总报表，是区卫生局掌握我中心工作开展情况的主要依据，我们积极收集和整理各站的数据，并且科学、细致、详实地进行了按时填报，较好地完成了此项工作任务。</w:t>
      </w:r>
    </w:p>
    <w:p>
      <w:pPr>
        <w:ind w:left="0" w:right="0" w:firstLine="560"/>
        <w:spacing w:before="450" w:after="450" w:line="312" w:lineRule="auto"/>
      </w:pPr>
      <w:r>
        <w:rPr>
          <w:rFonts w:ascii="宋体" w:hAnsi="宋体" w:eastAsia="宋体" w:cs="宋体"/>
          <w:color w:val="000"/>
          <w:sz w:val="28"/>
          <w:szCs w:val="28"/>
        </w:rPr>
        <w:t xml:space="preserve">(五)大力开展健康教育工作。科室配备了照相机、投影仪等相应的健康教育设备，设置了健康教育室，定期举办健康教育讲座和健康教育宣传咨询活动，全举办健康教育讲座12次，咨询活动9次，全年共发放36种类的健康教育宣传册1万余册。较好地起到了健康教育宣传和健康知识普及。</w:t>
      </w:r>
    </w:p>
    <w:p>
      <w:pPr>
        <w:ind w:left="0" w:right="0" w:firstLine="560"/>
        <w:spacing w:before="450" w:after="450" w:line="312" w:lineRule="auto"/>
      </w:pPr>
      <w:r>
        <w:rPr>
          <w:rFonts w:ascii="宋体" w:hAnsi="宋体" w:eastAsia="宋体" w:cs="宋体"/>
          <w:color w:val="000"/>
          <w:sz w:val="28"/>
          <w:szCs w:val="28"/>
        </w:rPr>
        <w:t xml:space="preserve">(六)公共卫生科其它项目完成情况汇总：全年共建纸质档案4.1万人，录入微机系统管理 3万人，全年规范管理老年人3888人;高血压患者为1990人;糖尿病患者821人;孕产妇461人，指导育龄妇女保健6067人;0-6岁儿童3320人;登记管理重性精神病患者为33人;老年人体质辩识 1552人;指导儿童中医调养460人。此外还积极开展了冠心病、脑卒中患者、残疾人康复管理工作。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项目工作质量有待进一步提高，有的项目开展不是很顺利，电子档与纸质档案还不同步，随访工作开展不够细致，面对面的4次随访还达不到，随访表格中有空缺项;填写表格有错项，同样的错误重复犯。这些卫生科都有不可推诿的责任。</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继续在中心的领导下开展好各项公共卫生工作，做好上传下达及各项实质性的工作开展的组织、协调工作，做好后勤保障。</w:t>
      </w:r>
    </w:p>
    <w:p>
      <w:pPr>
        <w:ind w:left="0" w:right="0" w:firstLine="560"/>
        <w:spacing w:before="450" w:after="450" w:line="312" w:lineRule="auto"/>
      </w:pPr>
      <w:r>
        <w:rPr>
          <w:rFonts w:ascii="宋体" w:hAnsi="宋体" w:eastAsia="宋体" w:cs="宋体"/>
          <w:color w:val="000"/>
          <w:sz w:val="28"/>
          <w:szCs w:val="28"/>
        </w:rPr>
        <w:t xml:space="preserve">1、组织制定各类工作计划和实施方案，统筹全年的公共卫生工作安排，指导各社区卫生服务站积极开展做好20__年度的基本卫生工作，做好考核准备。</w:t>
      </w:r>
    </w:p>
    <w:p>
      <w:pPr>
        <w:ind w:left="0" w:right="0" w:firstLine="560"/>
        <w:spacing w:before="450" w:after="450" w:line="312" w:lineRule="auto"/>
      </w:pPr>
      <w:r>
        <w:rPr>
          <w:rFonts w:ascii="宋体" w:hAnsi="宋体" w:eastAsia="宋体" w:cs="宋体"/>
          <w:color w:val="000"/>
          <w:sz w:val="28"/>
          <w:szCs w:val="28"/>
        </w:rPr>
        <w:t xml:space="preserve">2、继续加强人员尤其是后调入公卫工作人员的培训力度，全年准备进行六期的业务培训，争取让每个公卫人员都成为公共卫生的明白人。</w:t>
      </w:r>
    </w:p>
    <w:p>
      <w:pPr>
        <w:ind w:left="0" w:right="0" w:firstLine="560"/>
        <w:spacing w:before="450" w:after="450" w:line="312" w:lineRule="auto"/>
      </w:pPr>
      <w:r>
        <w:rPr>
          <w:rFonts w:ascii="宋体" w:hAnsi="宋体" w:eastAsia="宋体" w:cs="宋体"/>
          <w:color w:val="000"/>
          <w:sz w:val="28"/>
          <w:szCs w:val="28"/>
        </w:rPr>
        <w:t xml:space="preserve">3、开展好年度健康查体和健康档案的建立工作，组织好、协调好、安排好公卫人员工作、生活，有序地开展工作，不盲目、不盲从，有计划、有目地的脚踏实地干好公卫工作。</w:t>
      </w:r>
    </w:p>
    <w:p>
      <w:pPr>
        <w:ind w:left="0" w:right="0" w:firstLine="560"/>
        <w:spacing w:before="450" w:after="450" w:line="312" w:lineRule="auto"/>
      </w:pPr>
      <w:r>
        <w:rPr>
          <w:rFonts w:ascii="宋体" w:hAnsi="宋体" w:eastAsia="宋体" w:cs="宋体"/>
          <w:color w:val="000"/>
          <w:sz w:val="28"/>
          <w:szCs w:val="28"/>
        </w:rPr>
        <w:t xml:space="preserve">4、积极做好各类报表的统计上报工作，按时完成报表的填写、上报，把我中心的工作亮点展示出去。</w:t>
      </w:r>
    </w:p>
    <w:p>
      <w:pPr>
        <w:ind w:left="0" w:right="0" w:firstLine="560"/>
        <w:spacing w:before="450" w:after="450" w:line="312" w:lineRule="auto"/>
      </w:pPr>
      <w:r>
        <w:rPr>
          <w:rFonts w:ascii="宋体" w:hAnsi="宋体" w:eastAsia="宋体" w:cs="宋体"/>
          <w:color w:val="000"/>
          <w:sz w:val="28"/>
          <w:szCs w:val="28"/>
        </w:rPr>
        <w:t xml:space="preserve">5、积极开展好中心的健康教育工作，把辖区居民的健康知识普及当作头等大事来抓，争取把满意度和知晓率再提高一个档次。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20_年公共卫生年度工作总结篇3</w:t>
      </w:r>
    </w:p>
    <w:p>
      <w:pPr>
        <w:ind w:left="0" w:right="0" w:firstLine="560"/>
        <w:spacing w:before="450" w:after="450" w:line="312" w:lineRule="auto"/>
      </w:pPr>
      <w:r>
        <w:rPr>
          <w:rFonts w:ascii="宋体" w:hAnsi="宋体" w:eastAsia="宋体" w:cs="宋体"/>
          <w:color w:val="000"/>
          <w:sz w:val="28"/>
          <w:szCs w:val="28"/>
        </w:rPr>
        <w:t xml:space="preserve">我站在卫生局及镇医院的直接正确领导下,严格执行(国家基本公共卫生服务规范[20__年版])认真学习,落实.</w:t>
      </w:r>
    </w:p>
    <w:p>
      <w:pPr>
        <w:ind w:left="0" w:right="0" w:firstLine="560"/>
        <w:spacing w:before="450" w:after="450" w:line="312" w:lineRule="auto"/>
      </w:pPr>
      <w:r>
        <w:rPr>
          <w:rFonts w:ascii="宋体" w:hAnsi="宋体" w:eastAsia="宋体" w:cs="宋体"/>
          <w:color w:val="000"/>
          <w:sz w:val="28"/>
          <w:szCs w:val="28"/>
        </w:rPr>
        <w:t xml:space="preserve">实施本年度基本公共卫生服务项目工作方案。切实严抓我居委会基本公共公卫生服务项目工作,充分调动发挥以村委会,群众,村医为一体的互动组合团体,收集整理了各项所需信息资料,确保‘公卫’项目的启动与正常运行,并取得了一点成绩,特作出总结报告如下。</w:t>
      </w:r>
    </w:p>
    <w:p>
      <w:pPr>
        <w:ind w:left="0" w:right="0" w:firstLine="560"/>
        <w:spacing w:before="450" w:after="450" w:line="312" w:lineRule="auto"/>
      </w:pPr>
      <w:r>
        <w:rPr>
          <w:rFonts w:ascii="宋体" w:hAnsi="宋体" w:eastAsia="宋体" w:cs="宋体"/>
          <w:color w:val="000"/>
          <w:sz w:val="28"/>
          <w:szCs w:val="28"/>
        </w:rPr>
        <w:t xml:space="preserve">在实施国家基公共卫生服务.9个项目中,我站医生是加班加点，废寝忘食，走乡串户， 打硬杖，持久杖,终于基本完成了上级交给的项目任务。</w:t>
      </w:r>
    </w:p>
    <w:p>
      <w:pPr>
        <w:ind w:left="0" w:right="0" w:firstLine="560"/>
        <w:spacing w:before="450" w:after="450" w:line="312" w:lineRule="auto"/>
      </w:pPr>
      <w:r>
        <w:rPr>
          <w:rFonts w:ascii="宋体" w:hAnsi="宋体" w:eastAsia="宋体" w:cs="宋体"/>
          <w:color w:val="000"/>
          <w:sz w:val="28"/>
          <w:szCs w:val="28"/>
        </w:rPr>
        <w:t xml:space="preserve">(一)老年人健康管理工作根据(20__年基公共卫生服务老人健康档案管理项目工作方案)及上级部门要求，我村开展了老年人健康管理服务项目。1;结合建立居民健康档案,对我村65岁以上老年人进行登记管理,并对其老人免费进行一次健康危险因素和一般体格检查及空腹血糖测试，被检人数(81)人份。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2,开展老人健康干预,对发现已确诊的高血压和2型糖尿病患者纳入相应的慢性病进行管理,对存在危险因素,且未纳入其它疾病管理的老年居民进行定期随访。并告之一年后进行下次免费体检。</w:t>
      </w:r>
    </w:p>
    <w:p>
      <w:pPr>
        <w:ind w:left="0" w:right="0" w:firstLine="560"/>
        <w:spacing w:before="450" w:after="450" w:line="312" w:lineRule="auto"/>
      </w:pPr>
      <w:r>
        <w:rPr>
          <w:rFonts w:ascii="宋体" w:hAnsi="宋体" w:eastAsia="宋体" w:cs="宋体"/>
          <w:color w:val="000"/>
          <w:sz w:val="28"/>
          <w:szCs w:val="28"/>
        </w:rPr>
        <w:t xml:space="preserve">截止10月底,我村共登记管理65岁以上老年人215人,免费体检85人。并按要求录入电子健康档案系统。</w:t>
      </w:r>
    </w:p>
    <w:p>
      <w:pPr>
        <w:ind w:left="0" w:right="0" w:firstLine="560"/>
        <w:spacing w:before="450" w:after="450" w:line="312" w:lineRule="auto"/>
      </w:pPr>
      <w:r>
        <w:rPr>
          <w:rFonts w:ascii="宋体" w:hAnsi="宋体" w:eastAsia="宋体" w:cs="宋体"/>
          <w:color w:val="000"/>
          <w:sz w:val="28"/>
          <w:szCs w:val="28"/>
        </w:rPr>
        <w:t xml:space="preserve">(二)居民健康档案工作：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根据(20__年基本公共卫生服务建立居民健康档案项目工作方案)要求，在上级领导统一部署下，我村即元月份继续开展了20__年度居民建档工作。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与沟通,得到了村委,村民的大力协助与支持。二,是加大宣传力度,提高居民主动建档意识,我站大力宣传发放各类宣传资料,让每一名居民了解健康档案,并积极主动配合我村建裆工作顺完成。</w:t>
      </w:r>
    </w:p>
    <w:p>
      <w:pPr>
        <w:ind w:left="0" w:right="0" w:firstLine="560"/>
        <w:spacing w:before="450" w:after="450" w:line="312" w:lineRule="auto"/>
      </w:pPr>
      <w:r>
        <w:rPr>
          <w:rFonts w:ascii="宋体" w:hAnsi="宋体" w:eastAsia="宋体" w:cs="宋体"/>
          <w:color w:val="000"/>
          <w:sz w:val="28"/>
          <w:szCs w:val="28"/>
        </w:rPr>
        <w:t xml:space="preserve">截止20__年10月底,我站共建居民家庭健康档案(522)份，计;2593人,电子录入2360人。</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为有效预防和控制高血压,糖尿病等慢性病,,建立健康档案,开展高血压,糖尿病等慢病的随访管理,康复指导工作,掌握我村高血压.糖尿病等慢性病发病，死亡和现患病情况。</w:t>
      </w:r>
    </w:p>
    <w:p>
      <w:pPr>
        <w:ind w:left="0" w:right="0" w:firstLine="560"/>
        <w:spacing w:before="450" w:after="450" w:line="312" w:lineRule="auto"/>
      </w:pPr>
      <w:r>
        <w:rPr>
          <w:rFonts w:ascii="宋体" w:hAnsi="宋体" w:eastAsia="宋体" w:cs="宋体"/>
          <w:color w:val="000"/>
          <w:sz w:val="28"/>
          <w:szCs w:val="28"/>
        </w:rPr>
        <w:t xml:space="preserve">(三)慢性病管理工作 1,高血压患者管理;一是通过开展35岁以上居民首诊测血压，居民诊疗过程测血压,健康体检测血压, 和建档过程中询问等方式发现高血压患者。二是对确诊确高血压患者进行登记管理,并提供面对面随访,询问病情,测量血压对用药,饮食,运动,心理等提供健康指导。三是对已经登记管理的高血压患者进行一次免费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截止20__年10月底,我站共登记管理并提供随访高血压患者为112人。并按要求录入电子档案糸统。</w:t>
      </w:r>
    </w:p>
    <w:p>
      <w:pPr>
        <w:ind w:left="0" w:right="0" w:firstLine="560"/>
        <w:spacing w:before="450" w:after="450" w:line="312" w:lineRule="auto"/>
      </w:pPr>
      <w:r>
        <w:rPr>
          <w:rFonts w:ascii="宋体" w:hAnsi="宋体" w:eastAsia="宋体" w:cs="宋体"/>
          <w:color w:val="000"/>
          <w:sz w:val="28"/>
          <w:szCs w:val="28"/>
        </w:rPr>
        <w:t xml:space="preserve">2,2型糖尿病管理;.一是通过健康体检和高危人群筛查检测血糖,建档过程询问发现患者,二是对确诊患者进行登记,管理随访,空腹血糖测量,对用药.饮食,运动,心理等提供健康指导。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截止20__年10月底,我站共登记管理并提供随访的糖尿病患者为13人,并按要求录入电子档案。</w:t>
      </w:r>
    </w:p>
    <w:p>
      <w:pPr>
        <w:ind w:left="0" w:right="0" w:firstLine="560"/>
        <w:spacing w:before="450" w:after="450" w:line="312" w:lineRule="auto"/>
      </w:pPr>
      <w:r>
        <w:rPr>
          <w:rFonts w:ascii="宋体" w:hAnsi="宋体" w:eastAsia="宋体" w:cs="宋体"/>
          <w:color w:val="000"/>
          <w:sz w:val="28"/>
          <w:szCs w:val="28"/>
        </w:rPr>
        <w:t xml:space="preserve">(四)0一一36个月儿童健康管理1,实行登记造册.建档等措施,对其适龄儿童在档在册总数为(134)人。并多次发放各种有关儿童心身健康资料500余份。</w:t>
      </w:r>
    </w:p>
    <w:p>
      <w:pPr>
        <w:ind w:left="0" w:right="0" w:firstLine="560"/>
        <w:spacing w:before="450" w:after="450" w:line="312" w:lineRule="auto"/>
      </w:pPr>
      <w:r>
        <w:rPr>
          <w:rFonts w:ascii="宋体" w:hAnsi="宋体" w:eastAsia="宋体" w:cs="宋体"/>
          <w:color w:val="000"/>
          <w:sz w:val="28"/>
          <w:szCs w:val="28"/>
        </w:rPr>
        <w:t xml:space="preserve">(五)儿童预防接种管理根据实际情况,我村适龄儿童集中在卫生院接种,村级负责宣传通知,为此我站发放各种通知近300余人。</w:t>
      </w:r>
    </w:p>
    <w:p>
      <w:pPr>
        <w:ind w:left="0" w:right="0" w:firstLine="560"/>
        <w:spacing w:before="450" w:after="450" w:line="312" w:lineRule="auto"/>
      </w:pPr>
      <w:r>
        <w:rPr>
          <w:rFonts w:ascii="宋体" w:hAnsi="宋体" w:eastAsia="宋体" w:cs="宋体"/>
          <w:color w:val="000"/>
          <w:sz w:val="28"/>
          <w:szCs w:val="28"/>
        </w:rPr>
        <w:t xml:space="preserve">(六)孕产妇健康管理1,坚持登记,在册在档管理,产前产后访视,宣传优生优育知识,宣传党的慧民政策,提供优生对象免费服用叶酸。</w:t>
      </w:r>
    </w:p>
    <w:p>
      <w:pPr>
        <w:ind w:left="0" w:right="0" w:firstLine="560"/>
        <w:spacing w:before="450" w:after="450" w:line="312" w:lineRule="auto"/>
      </w:pPr>
      <w:r>
        <w:rPr>
          <w:rFonts w:ascii="宋体" w:hAnsi="宋体" w:eastAsia="宋体" w:cs="宋体"/>
          <w:color w:val="000"/>
          <w:sz w:val="28"/>
          <w:szCs w:val="28"/>
        </w:rPr>
        <w:t xml:space="preserve">(七)传染病报告与处理工作1,依照(传染病法)(传染病信息报告管理规范)以及传染病报告与处理规范要求,建立健全了传染病报告管理制度。二是定期对辖区居民进行传染病防制知识的宣传教育,提高了辖区居民防制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八)重性精神疾病患者管理1依据相关政策对辖区所有重性精神病人,进行登记,建档,随访管理,并协同政府,家庭监护人一起管理,以防病人无端滋事,造成伤害个人,他人,社会等不良因素的现象发生。本村在档管理为4人。</w:t>
      </w:r>
    </w:p>
    <w:p>
      <w:pPr>
        <w:ind w:left="0" w:right="0" w:firstLine="560"/>
        <w:spacing w:before="450" w:after="450" w:line="312" w:lineRule="auto"/>
      </w:pPr>
      <w:r>
        <w:rPr>
          <w:rFonts w:ascii="宋体" w:hAnsi="宋体" w:eastAsia="宋体" w:cs="宋体"/>
          <w:color w:val="000"/>
          <w:sz w:val="28"/>
          <w:szCs w:val="28"/>
        </w:rPr>
        <w:t xml:space="preserve">(九)健康教育工作1,严格按照健康教育服务规范要求,认真贯彻落实上级部门的各项健教项目工作,采取了发放各种宣教资料,开展健康宣教,设置宣传专兰等各种方式,针对重点人群,重点疾病和我村主要卫生问题和危险因素开展教育和健康促进活动。全年共举办各类知识讲座和健康咨询活动10余次(包括医院主办)。发放各种宣教资料600余份。更换宣传内容5次。</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1,基本公共卫生服务项目资金投入不足,制约了基本公共卫生服务的发展。</w:t>
      </w:r>
    </w:p>
    <w:p>
      <w:pPr>
        <w:ind w:left="0" w:right="0" w:firstLine="560"/>
        <w:spacing w:before="450" w:after="450" w:line="312" w:lineRule="auto"/>
      </w:pPr>
      <w:r>
        <w:rPr>
          <w:rFonts w:ascii="宋体" w:hAnsi="宋体" w:eastAsia="宋体" w:cs="宋体"/>
          <w:color w:val="000"/>
          <w:sz w:val="28"/>
          <w:szCs w:val="28"/>
        </w:rPr>
        <w:t xml:space="preserve">2,本人资力不高,现代电子使用管理技术不强,影响了基本公共卫生服务项目的开展进度。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3,居民基本公共卫生服务认识存有距离,至上门建档和随防主动配合存在一定困难。</w:t>
      </w:r>
    </w:p>
    <w:p>
      <w:pPr>
        <w:ind w:left="0" w:right="0" w:firstLine="560"/>
        <w:spacing w:before="450" w:after="450" w:line="312" w:lineRule="auto"/>
      </w:pPr>
      <w:r>
        <w:rPr>
          <w:rFonts w:ascii="宋体" w:hAnsi="宋体" w:eastAsia="宋体" w:cs="宋体"/>
          <w:color w:val="000"/>
          <w:sz w:val="28"/>
          <w:szCs w:val="28"/>
        </w:rPr>
        <w:t xml:space="preserve">(一)争取地方政府支持,与村委会紧密联系,和谐关系,强化职能,加大基本公共卫生服务投入。</w:t>
      </w:r>
    </w:p>
    <w:p>
      <w:pPr>
        <w:ind w:left="0" w:right="0" w:firstLine="560"/>
        <w:spacing w:before="450" w:after="450" w:line="312" w:lineRule="auto"/>
      </w:pPr>
      <w:r>
        <w:rPr>
          <w:rFonts w:ascii="宋体" w:hAnsi="宋体" w:eastAsia="宋体" w:cs="宋体"/>
          <w:color w:val="000"/>
          <w:sz w:val="28"/>
          <w:szCs w:val="28"/>
        </w:rPr>
        <w:t xml:space="preserve">(二)加大宣传力度,以逐步改变居民的陈旧观念,促进其自愿参与到社区卫生服中来。</w:t>
      </w:r>
    </w:p>
    <w:p>
      <w:pPr>
        <w:ind w:left="0" w:right="0" w:firstLine="560"/>
        <w:spacing w:before="450" w:after="450" w:line="312" w:lineRule="auto"/>
      </w:pPr>
      <w:r>
        <w:rPr>
          <w:rFonts w:ascii="宋体" w:hAnsi="宋体" w:eastAsia="宋体" w:cs="宋体"/>
          <w:color w:val="000"/>
          <w:sz w:val="28"/>
          <w:szCs w:val="28"/>
        </w:rPr>
        <w:t xml:space="preserve">(三)进一步落实各项规范,强化各项规章制度,推进基本公共卫生服务项目二可持续健康发展。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20_年公共卫生年度工作总结篇4</w:t>
      </w:r>
    </w:p>
    <w:p>
      <w:pPr>
        <w:ind w:left="0" w:right="0" w:firstLine="560"/>
        <w:spacing w:before="450" w:after="450" w:line="312" w:lineRule="auto"/>
      </w:pPr>
      <w:r>
        <w:rPr>
          <w:rFonts w:ascii="宋体" w:hAnsi="宋体" w:eastAsia="宋体" w:cs="宋体"/>
          <w:color w:val="000"/>
          <w:sz w:val="28"/>
          <w:szCs w:val="28"/>
        </w:rPr>
        <w:t xml:space="preserve">在上级卫生部门的政策支持和在县卫生局的统筹领导以及镇政府的关心帮助下，我卫生室__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在上级卫生部门的监督管理下，接受__省乡村医生考核，并通过业务考评和职业道德的评定。自08年10月受聘__县村卫生室公益性岗位，从事公共卫生工作以来，根据聘用合同的工作内容和要求，严肃认真的开展工作，截止于09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最全面、最及时、最有效的满足广大患者的医治需求。尽管08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20_年公共卫生年度工作总结篇5</w:t>
      </w:r>
    </w:p>
    <w:p>
      <w:pPr>
        <w:ind w:left="0" w:right="0" w:firstLine="560"/>
        <w:spacing w:before="450" w:after="450" w:line="312" w:lineRule="auto"/>
      </w:pPr>
      <w:r>
        <w:rPr>
          <w:rFonts w:ascii="宋体" w:hAnsi="宋体" w:eastAsia="宋体" w:cs="宋体"/>
          <w:color w:val="000"/>
          <w:sz w:val="28"/>
          <w:szCs w:val="28"/>
        </w:rPr>
        <w:t xml:space="preserve">为进一步贯彻落实国家基本公共卫生服务健康教育项目工作，提高居民健康素养，倡导健康的生活方式，预防和控制传染病和慢性病的发生。20__年，我院在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1、健康教育宣传栏的设置：至目前为止我院院内设置健康教育宣传栏2个，18个行政村卫生室各1个，共20个。每个宣传栏面积不少于2平方米，宣传内容每月更换一次，共计更换240次。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2、印刷发放各种宣传资料：截至12月31日止，我院共印刷了包括健康宣传册及健康教育处方12种，共计发放46000多张，其他宣传单5000多张，并按要求将健康教育处方放置在门诊大厅、各诊室、输液室等处。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3、举办健康教育讲座：由医务科组织针对高血压、糖尿病、结核病、高脂血症、心血管疾病的防治等，定期进行健康教育知识讲座。</w:t>
      </w:r>
    </w:p>
    <w:p>
      <w:pPr>
        <w:ind w:left="0" w:right="0" w:firstLine="560"/>
        <w:spacing w:before="450" w:after="450" w:line="312" w:lineRule="auto"/>
      </w:pPr>
      <w:r>
        <w:rPr>
          <w:rFonts w:ascii="宋体" w:hAnsi="宋体" w:eastAsia="宋体" w:cs="宋体"/>
          <w:color w:val="000"/>
          <w:sz w:val="28"/>
          <w:szCs w:val="28"/>
        </w:rPr>
        <w:t xml:space="preserve">4、播放健康教育音像资料：目前我院共有6种健康教育音像资料供输液室、健康教育宣传室播放。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5、开展公共健康咨询活动：20__年通过开展室外主题宣传活动进行健康咨询和宣传资料的发放。</w:t>
      </w:r>
    </w:p>
    <w:p>
      <w:pPr>
        <w:ind w:left="0" w:right="0" w:firstLine="560"/>
        <w:spacing w:before="450" w:after="450" w:line="312" w:lineRule="auto"/>
      </w:pPr>
      <w:r>
        <w:rPr>
          <w:rFonts w:ascii="宋体" w:hAnsi="宋体" w:eastAsia="宋体" w:cs="宋体"/>
          <w:color w:val="000"/>
          <w:sz w:val="28"/>
          <w:szCs w:val="28"/>
        </w:rPr>
        <w:t xml:space="preserve">6、今年以来我院针对建立居民健康档案、慢性病防治及健康教育宣传、65岁以上老年人管理、妇女儿童保健管理，以建立居民健康档案为契机进入社区、村委、自然村进行义诊、健康咨询、发放宣传资料等。</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20__年我院的公共卫生服务工作在上级部门的正确领导下取得了一定的成果，但仍需再接再厉，逐渐克服在财力、人力、物力上不足的现状，争取把工作做的更好。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20_年公共卫生年度工作总结篇6</w:t>
      </w:r>
    </w:p>
    <w:p>
      <w:pPr>
        <w:ind w:left="0" w:right="0" w:firstLine="560"/>
        <w:spacing w:before="450" w:after="450" w:line="312" w:lineRule="auto"/>
      </w:pPr>
      <w:r>
        <w:rPr>
          <w:rFonts w:ascii="宋体" w:hAnsi="宋体" w:eastAsia="宋体" w:cs="宋体"/>
          <w:color w:val="000"/>
          <w:sz w:val="28"/>
          <w:szCs w:val="28"/>
        </w:rPr>
        <w:t xml:space="preserve">国家基本公共卫生服务项目工作启动以来，我院依照《国家基本公共卫生服务项目实施方案》做了大量的工作，并取得了较好的成绩。为进一步做好国家基本公共卫生服务项目工作，现将20__年全年基本公共卫生服务项目实施工作汇报如下：</w:t>
      </w:r>
    </w:p>
    <w:p>
      <w:pPr>
        <w:ind w:left="0" w:right="0" w:firstLine="560"/>
        <w:spacing w:before="450" w:after="450" w:line="312" w:lineRule="auto"/>
      </w:pPr>
      <w:r>
        <w:rPr>
          <w:rFonts w:ascii="宋体" w:hAnsi="宋体" w:eastAsia="宋体" w:cs="宋体"/>
          <w:color w:val="000"/>
          <w:sz w:val="28"/>
          <w:szCs w:val="28"/>
        </w:rPr>
        <w:t xml:space="preserve">一、加强领导，成立组织，制定方案。</w:t>
      </w:r>
    </w:p>
    <w:p>
      <w:pPr>
        <w:ind w:left="0" w:right="0" w:firstLine="560"/>
        <w:spacing w:before="450" w:after="450" w:line="312" w:lineRule="auto"/>
      </w:pPr>
      <w:r>
        <w:rPr>
          <w:rFonts w:ascii="宋体" w:hAnsi="宋体" w:eastAsia="宋体" w:cs="宋体"/>
          <w:color w:val="000"/>
          <w:sz w:val="28"/>
          <w:szCs w:val="28"/>
        </w:rPr>
        <w:t xml:space="preserve">根据我县《关于促进基本公共卫生服务逐步均等化的意见》及《国家基本公共卫生服务项目实施方案》，结合我乡实际我们成立了国家基本公共卫生服务项目领导小组，领导组成员做了具体分工。根据我乡实际制定了我乡的《国家基本公共卫生服务项目实施方案》。</w:t>
      </w:r>
    </w:p>
    <w:p>
      <w:pPr>
        <w:ind w:left="0" w:right="0" w:firstLine="560"/>
        <w:spacing w:before="450" w:after="450" w:line="312" w:lineRule="auto"/>
      </w:pPr>
      <w:r>
        <w:rPr>
          <w:rFonts w:ascii="宋体" w:hAnsi="宋体" w:eastAsia="宋体" w:cs="宋体"/>
          <w:color w:val="000"/>
          <w:sz w:val="28"/>
          <w:szCs w:val="28"/>
        </w:rPr>
        <w:t xml:space="preserve">二、健全制度，严格培训，规范行为。</w:t>
      </w:r>
    </w:p>
    <w:p>
      <w:pPr>
        <w:ind w:left="0" w:right="0" w:firstLine="560"/>
        <w:spacing w:before="450" w:after="450" w:line="312" w:lineRule="auto"/>
      </w:pPr>
      <w:r>
        <w:rPr>
          <w:rFonts w:ascii="宋体" w:hAnsi="宋体" w:eastAsia="宋体" w:cs="宋体"/>
          <w:color w:val="000"/>
          <w:sz w:val="28"/>
          <w:szCs w:val="28"/>
        </w:rPr>
        <w:t xml:space="preserve">为了规范国家基本公共卫生服务项目管理，卫生部在总结各地实施基本公共卫生服务项目经验的基础上，组织制定了《国家基本公共卫生服务规范(20__年版)》。</w:t>
      </w:r>
    </w:p>
    <w:p>
      <w:pPr>
        <w:ind w:left="0" w:right="0" w:firstLine="560"/>
        <w:spacing w:before="450" w:after="450" w:line="312" w:lineRule="auto"/>
      </w:pPr>
      <w:r>
        <w:rPr>
          <w:rFonts w:ascii="宋体" w:hAnsi="宋体" w:eastAsia="宋体" w:cs="宋体"/>
          <w:color w:val="000"/>
          <w:sz w:val="28"/>
          <w:szCs w:val="28"/>
        </w:rPr>
        <w:t xml:space="preserve">三、十一项国家基本公共卫生服务项目运行情况</w:t>
      </w:r>
    </w:p>
    <w:p>
      <w:pPr>
        <w:ind w:left="0" w:right="0" w:firstLine="560"/>
        <w:spacing w:before="450" w:after="450" w:line="312" w:lineRule="auto"/>
      </w:pPr>
      <w:r>
        <w:rPr>
          <w:rFonts w:ascii="宋体" w:hAnsi="宋体" w:eastAsia="宋体" w:cs="宋体"/>
          <w:color w:val="000"/>
          <w:sz w:val="28"/>
          <w:szCs w:val="28"/>
        </w:rPr>
        <w:t xml:space="preserve">1、建立居民健康档案国家基本公共卫生服务项目中，居民健康建档是基础，我们以妇女、0~6岁儿童、老年人、精神病人、慢性病人等人群为重点，在自愿的基础上，通过上门随访服务、门诊等形式，为辖区常住人口建立统一、规范的居民健康档案。截止20__年9月底已经纸质档案46252人建立了居民健康建档，占辖区服务人口96.50%，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健康教育针对辖区重点健康问题等内容，我院通过乡村结合的方式，为辖区居民提供健康教育宣传信息和健康教育咨询服务，设置健康教育宣传栏并定期更新内容，开展健康知识讲座等健康教育活动。截止20__年9月底，设置健康教育专栏3块，版面更新18次，开展公众健康咨询活动10次，举办健康知识讲座10次。通过进行健康指导和干预，很大程度上改变了一些群众的不良卫生习惯和对健康生活的认识，真正做到疾病从预防开始，益寿延年来源于正确的生活方式。</w:t>
      </w:r>
    </w:p>
    <w:p>
      <w:pPr>
        <w:ind w:left="0" w:right="0" w:firstLine="560"/>
        <w:spacing w:before="450" w:after="450" w:line="312" w:lineRule="auto"/>
      </w:pPr>
      <w:r>
        <w:rPr>
          <w:rFonts w:ascii="宋体" w:hAnsi="宋体" w:eastAsia="宋体" w:cs="宋体"/>
          <w:color w:val="000"/>
          <w:sz w:val="28"/>
          <w:szCs w:val="28"/>
        </w:rPr>
        <w:t xml:space="preserve">3、预防接种为适龄儿童免费接种乙肝疫苗、卡介苗、脊灰疫苗、百白破疫苗、含麻类疫苗、甲肝疫苗、流脑疫苗、乙脑疫苗等国家免疫规划疫苗，发现、报告预防接种中的疑似异常反应。为了做好此项工作，我们配备了《疫苗储存和运输管理规范》规定的冷藏设施、设备和冷链管理制度并按照要求进行疫苗的领发和冷链管理，保证疫苗质量。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4、传染病防治及时发现、登记并报告辖区内发现的传染病病例和疑似病例，参与现场疫点处理;开展麻疹、手足口病、H7N9、结核病、艾滋病等传染病防治知识宣传和咨询服务;配合专业机构，对非住院麻疹、手足口病、H7N9、结核病、艾滋病等病人进行治疗管理是国家基本公共卫生服务项目中传染病报告和处理服务的主要内容，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为06岁婴幼儿建立儿童保健手册，开展新生儿访视及儿童保健系统管理。截止20__年9月底，0-6岁儿童建册724册，0-6岁儿童规范随访735人。</w:t>
      </w:r>
    </w:p>
    <w:p>
      <w:pPr>
        <w:ind w:left="0" w:right="0" w:firstLine="560"/>
        <w:spacing w:before="450" w:after="450" w:line="312" w:lineRule="auto"/>
      </w:pPr>
      <w:r>
        <w:rPr>
          <w:rFonts w:ascii="宋体" w:hAnsi="宋体" w:eastAsia="宋体" w:cs="宋体"/>
          <w:color w:val="000"/>
          <w:sz w:val="28"/>
          <w:szCs w:val="28"/>
        </w:rPr>
        <w:t xml:space="preserve">6、孕产妇保健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__年9月底，已为怀孕孕妇建册338人，随访管理孕妇338人，产后访视410人。</w:t>
      </w:r>
    </w:p>
    <w:p>
      <w:pPr>
        <w:ind w:left="0" w:right="0" w:firstLine="560"/>
        <w:spacing w:before="450" w:after="450" w:line="312" w:lineRule="auto"/>
      </w:pPr>
      <w:r>
        <w:rPr>
          <w:rFonts w:ascii="宋体" w:hAnsi="宋体" w:eastAsia="宋体" w:cs="宋体"/>
          <w:color w:val="000"/>
          <w:sz w:val="28"/>
          <w:szCs w:val="28"/>
        </w:rPr>
        <w:t xml:space="preserve">7、老年人健康管理对辖区65岁及以上老年人进行登记管理，进行健康危险因素调查和一般体格检查，提供疾病预防、自我保健及伤害预防、自救等健康指导是老年人健康管理的主要内容。截止20__年9月底，各项目实施单位已为辖区内65岁以上3916位老年人建立了健康档案，占辖区服务人口的8.17%，截至目前已健康体检388人，通过健康知识宣传65岁以上老年人都能自愿接受体格检查。</w:t>
      </w:r>
    </w:p>
    <w:p>
      <w:pPr>
        <w:ind w:left="0" w:right="0" w:firstLine="560"/>
        <w:spacing w:before="450" w:after="450" w:line="312" w:lineRule="auto"/>
      </w:pPr>
      <w:r>
        <w:rPr>
          <w:rFonts w:ascii="宋体" w:hAnsi="宋体" w:eastAsia="宋体" w:cs="宋体"/>
          <w:color w:val="000"/>
          <w:sz w:val="28"/>
          <w:szCs w:val="28"/>
        </w:rPr>
        <w:t xml:space="preserve">8、慢性病管理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__年9月底，已登记管理高血压患者1725人，占辖区服务人口的3.59%，登记管理糖尿病患者461人，占辖区服务人口的0.96%。</w:t>
      </w:r>
    </w:p>
    <w:p>
      <w:pPr>
        <w:ind w:left="0" w:right="0" w:firstLine="560"/>
        <w:spacing w:before="450" w:after="450" w:line="312" w:lineRule="auto"/>
      </w:pPr>
      <w:r>
        <w:rPr>
          <w:rFonts w:ascii="宋体" w:hAnsi="宋体" w:eastAsia="宋体" w:cs="宋体"/>
          <w:color w:val="000"/>
          <w:sz w:val="28"/>
          <w:szCs w:val="28"/>
        </w:rPr>
        <w:t xml:space="preserve">9、重性精神疾病患者管理重性精神疾病患者管理，我们的主要任务是对辖区内重性精神疾病患者进行登记管理;截止20__年9月底，实际管理精神病人33人，其中一名(杨建中)正在监狱服刑，另一名(王雪丽)已出嫁到湖岗乡，剩余31名重性精神疾病患者进行随访和健康指导。10、卫生监督协管在我县卫生监督所的指导下，对我乡各类公共场所、服务行业、易污染型企业、学校、养殖场、养殖园区等，进行全面摸底、登记造册、排查，为我县局部地区人民的健康，做出应有的贡献。</w:t>
      </w:r>
    </w:p>
    <w:p>
      <w:pPr>
        <w:ind w:left="0" w:right="0" w:firstLine="560"/>
        <w:spacing w:before="450" w:after="450" w:line="312" w:lineRule="auto"/>
      </w:pPr>
      <w:r>
        <w:rPr>
          <w:rFonts w:ascii="宋体" w:hAnsi="宋体" w:eastAsia="宋体" w:cs="宋体"/>
          <w:color w:val="000"/>
          <w:sz w:val="28"/>
          <w:szCs w:val="28"/>
        </w:rPr>
        <w:t xml:space="preserve">11、突发性公共卫生事件建立健全的应急机制，制定“突发性公共卫生事件应急预案”，并责任到村，每个乡村医生为该村第一责任人，要早发现、早报告、早处理。</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1、健全工作机制，强化工作职责。要切实加强对公共卫生工作的领导，健全工作机制，强化工作职责，及时分析汇总上报项目实施情况，发现问题及时采取有效措施整改，确保项目工作全面有序健康发展。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2、加强业务指导，完善考核制度。根据工作要求做好对辖区村卫生室医生的业务指导工作，提高档案资料的质量。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一是结合实际，采取经常性和阶段性相结合的方式，开展有针对性的宣传活动，目的是做到无病早防，有病早治，减少因病致贫和因病返贫现象，促使广大群众积极主动的参与。二是以健康教育为手段，真心服务百姓为目的，特别是村卫生室工作人员通过健康教育和医生上门随访服务，向老百姓提供一些有用的医疗卫生知识，促进沟通，让老百姓明白国家为全乡居民健立健康档案、让育龄妇女免费服用叶酸片预防神经管畸形、为孕产妇和6岁以下儿童免费体检、为农村孕产妇分娩进行补助等等，都是国家为居民免费提供的服务。努力促使全乡居民都知道自己能享受到那些国家免费提供的医疗服务，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20_年公共卫生年度工作总结篇7</w:t>
      </w:r>
    </w:p>
    <w:p>
      <w:pPr>
        <w:ind w:left="0" w:right="0" w:firstLine="560"/>
        <w:spacing w:before="450" w:after="450" w:line="312" w:lineRule="auto"/>
      </w:pPr>
      <w:r>
        <w:rPr>
          <w:rFonts w:ascii="宋体" w:hAnsi="宋体" w:eastAsia="宋体" w:cs="宋体"/>
          <w:color w:val="000"/>
          <w:sz w:val="28"/>
          <w:szCs w:val="28"/>
        </w:rPr>
        <w:t xml:space="preserve">根据《公共卫生服务项目考核办法》相关工作要求，中心领导高度重视健康教育工作，制定了完善的工作计划，专人负责，布置任务，分工明确，对辖区居民开展了针对性健康宣传教育活动。通过努力，取得了一定的成效。现将我中心健康教育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一、加强人员培训</w:t>
      </w:r>
    </w:p>
    <w:p>
      <w:pPr>
        <w:ind w:left="0" w:right="0" w:firstLine="560"/>
        <w:spacing w:before="450" w:after="450" w:line="312" w:lineRule="auto"/>
      </w:pPr>
      <w:r>
        <w:rPr>
          <w:rFonts w:ascii="宋体" w:hAnsi="宋体" w:eastAsia="宋体" w:cs="宋体"/>
          <w:color w:val="000"/>
          <w:sz w:val="28"/>
          <w:szCs w:val="28"/>
        </w:rPr>
        <w:t xml:space="preserve">加强医务人员健康教育知识培训，积极利用职工会议开展相关的健康教育与健康促进知识学习，传达今年健康教育重点工作内容。使全体医务人员了解和掌握相关的健康教育知识，提高医务人员开展健康教育工作的能力。</w:t>
      </w:r>
    </w:p>
    <w:p>
      <w:pPr>
        <w:ind w:left="0" w:right="0" w:firstLine="560"/>
        <w:spacing w:before="450" w:after="450" w:line="312" w:lineRule="auto"/>
      </w:pPr>
      <w:r>
        <w:rPr>
          <w:rFonts w:ascii="宋体" w:hAnsi="宋体" w:eastAsia="宋体" w:cs="宋体"/>
          <w:color w:val="000"/>
          <w:sz w:val="28"/>
          <w:szCs w:val="28"/>
        </w:rPr>
        <w:t xml:space="preserve">二、积极开展各种形式的健康教育活动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(一)举办健康教育知识讲座</w:t>
      </w:r>
    </w:p>
    <w:p>
      <w:pPr>
        <w:ind w:left="0" w:right="0" w:firstLine="560"/>
        <w:spacing w:before="450" w:after="450" w:line="312" w:lineRule="auto"/>
      </w:pPr>
      <w:r>
        <w:rPr>
          <w:rFonts w:ascii="宋体" w:hAnsi="宋体" w:eastAsia="宋体" w:cs="宋体"/>
          <w:color w:val="000"/>
          <w:sz w:val="28"/>
          <w:szCs w:val="28"/>
        </w:rPr>
        <w:t xml:space="preserve">每月开展1次健康教育知识讲座，共12次，包含6期中医内容，主要开展了糖尿病预防控制与诊治、远离香烟、睡眠与健康、饮食体质养生及精神保健、白内障、中国公民健康素养、老年人中医健康管理、针灸治疗面瘫、肺结核及健康教育、世界精神卫生日、中医防治高血压、帕金森病等讲座，全年听讲居民1100人，发放宣传资料1100份，居民满意率100%，获得了大家的好评，听讲居民逐月增多，健康教育讲座工作有序开展，取得了良好社会效益。</w:t>
      </w:r>
    </w:p>
    <w:p>
      <w:pPr>
        <w:ind w:left="0" w:right="0" w:firstLine="560"/>
        <w:spacing w:before="450" w:after="450" w:line="312" w:lineRule="auto"/>
      </w:pPr>
      <w:r>
        <w:rPr>
          <w:rFonts w:ascii="宋体" w:hAnsi="宋体" w:eastAsia="宋体" w:cs="宋体"/>
          <w:color w:val="000"/>
          <w:sz w:val="28"/>
          <w:szCs w:val="28"/>
        </w:rPr>
        <w:t xml:space="preserve">(二)开展公众健康咨询宣传活动</w:t>
      </w:r>
    </w:p>
    <w:p>
      <w:pPr>
        <w:ind w:left="0" w:right="0" w:firstLine="560"/>
        <w:spacing w:before="450" w:after="450" w:line="312" w:lineRule="auto"/>
      </w:pPr>
      <w:r>
        <w:rPr>
          <w:rFonts w:ascii="宋体" w:hAnsi="宋体" w:eastAsia="宋体" w:cs="宋体"/>
          <w:color w:val="000"/>
          <w:sz w:val="28"/>
          <w:szCs w:val="28"/>
        </w:rPr>
        <w:t xml:space="preserve">利用“世界麻风病日”、“世界控烟日”“世界睡眠日”、“结核病日”、“中医中药进社区”、“爱国卫生月”、“预防接种日”、“碘缺乏病日”、“基本公共卫生我服务你健康”、“世界肝炎日”、“世界高血压日”、“世界精神日”等健康主题日，开展面对面健康知识宣传、咨询等宣教活动，共计16次，包含中医内容5次，发放健康教育宣传资料6350余份，健康义诊1680多人次。</w:t>
      </w:r>
    </w:p>
    <w:p>
      <w:pPr>
        <w:ind w:left="0" w:right="0" w:firstLine="560"/>
        <w:spacing w:before="450" w:after="450" w:line="312" w:lineRule="auto"/>
      </w:pPr>
      <w:r>
        <w:rPr>
          <w:rFonts w:ascii="宋体" w:hAnsi="宋体" w:eastAsia="宋体" w:cs="宋体"/>
          <w:color w:val="000"/>
          <w:sz w:val="28"/>
          <w:szCs w:val="28"/>
        </w:rPr>
        <w:t xml:space="preserve">(三)利用社区健康教育宣传栏，积极开展健康教育宣传活动。根据健康教育规律、季节、疾病流行情况、社会活动等及时更新，健康教育宣传栏为每两月一期，一期两版，共6期，包含2版中医药知识。</w:t>
      </w:r>
    </w:p>
    <w:p>
      <w:pPr>
        <w:ind w:left="0" w:right="0" w:firstLine="560"/>
        <w:spacing w:before="450" w:after="450" w:line="312" w:lineRule="auto"/>
      </w:pPr>
      <w:r>
        <w:rPr>
          <w:rFonts w:ascii="宋体" w:hAnsi="宋体" w:eastAsia="宋体" w:cs="宋体"/>
          <w:color w:val="000"/>
          <w:sz w:val="28"/>
          <w:szCs w:val="28"/>
        </w:rPr>
        <w:t xml:space="preserve">(四)加强随诊教育，医务人员在诊疗中开展随诊教育，倡导居民心理平衡、戒烟限酒、平衡膳食、适量运动，针对具体病情开具健康教育处方，发放各种健教宣传资料(如：中医健康教育处方胃炎、感冒等)，并给予详细的解答指导。</w:t>
      </w:r>
    </w:p>
    <w:p>
      <w:pPr>
        <w:ind w:left="0" w:right="0" w:firstLine="560"/>
        <w:spacing w:before="450" w:after="450" w:line="312" w:lineRule="auto"/>
      </w:pPr>
      <w:r>
        <w:rPr>
          <w:rFonts w:ascii="宋体" w:hAnsi="宋体" w:eastAsia="宋体" w:cs="宋体"/>
          <w:color w:val="000"/>
          <w:sz w:val="28"/>
          <w:szCs w:val="28"/>
        </w:rPr>
        <w:t xml:space="preserve">(五)在中心候诊区设置了健康教育资料自助栏、健教电视，中医馆设置了健康教育资料自助栏，妇女保健室设立了计划生育宣传资料架，积极发放健康教育资料，包括健康教育折页、健康教育处方和健康小册子等，供居民免费索取。提供健康教育资料12种以上，其中中医健康教育处方7种。</w:t>
      </w:r>
    </w:p>
    <w:p>
      <w:pPr>
        <w:ind w:left="0" w:right="0" w:firstLine="560"/>
        <w:spacing w:before="450" w:after="450" w:line="312" w:lineRule="auto"/>
      </w:pPr>
      <w:r>
        <w:rPr>
          <w:rFonts w:ascii="宋体" w:hAnsi="宋体" w:eastAsia="宋体" w:cs="宋体"/>
          <w:color w:val="000"/>
          <w:sz w:val="28"/>
          <w:szCs w:val="28"/>
        </w:rPr>
        <w:t xml:space="preserve">(六)在社区正常开诊时间，在中心候诊区循环播放健康教育音像资料每月一种，共播放音像资料12种，并有相关记录。</w:t>
      </w:r>
    </w:p>
    <w:p>
      <w:pPr>
        <w:ind w:left="0" w:right="0" w:firstLine="560"/>
        <w:spacing w:before="450" w:after="450" w:line="312" w:lineRule="auto"/>
      </w:pPr>
      <w:r>
        <w:rPr>
          <w:rFonts w:ascii="宋体" w:hAnsi="宋体" w:eastAsia="宋体" w:cs="宋体"/>
          <w:color w:val="000"/>
          <w:sz w:val="28"/>
          <w:szCs w:val="28"/>
        </w:rPr>
        <w:t xml:space="preserve">三、健康教育工作的组织实施及质量控制</w:t>
      </w:r>
    </w:p>
    <w:p>
      <w:pPr>
        <w:ind w:left="0" w:right="0" w:firstLine="560"/>
        <w:spacing w:before="450" w:after="450" w:line="312" w:lineRule="auto"/>
      </w:pPr>
      <w:r>
        <w:rPr>
          <w:rFonts w:ascii="宋体" w:hAnsi="宋体" w:eastAsia="宋体" w:cs="宋体"/>
          <w:color w:val="000"/>
          <w:sz w:val="28"/>
          <w:szCs w:val="28"/>
        </w:rPr>
        <w:t xml:space="preserve">(一)开展健康教育讲座前准备好讲课课件、发放的健康教育资料、健康教育处方以及居民签到表等资料。</w:t>
      </w:r>
    </w:p>
    <w:p>
      <w:pPr>
        <w:ind w:left="0" w:right="0" w:firstLine="560"/>
        <w:spacing w:before="450" w:after="450" w:line="312" w:lineRule="auto"/>
      </w:pPr>
      <w:r>
        <w:rPr>
          <w:rFonts w:ascii="宋体" w:hAnsi="宋体" w:eastAsia="宋体" w:cs="宋体"/>
          <w:color w:val="000"/>
          <w:sz w:val="28"/>
          <w:szCs w:val="28"/>
        </w:rPr>
        <w:t xml:space="preserve">(二)每次健康教育活动有完整的记录，有专人负责收集、整理、妥善保管健康教育资料、记录、总结、评价等数据(包括文字、图片、影音文件等)，建立完善健康档案。</w:t>
      </w:r>
    </w:p>
    <w:p>
      <w:pPr>
        <w:ind w:left="0" w:right="0" w:firstLine="560"/>
        <w:spacing w:before="450" w:after="450" w:line="312" w:lineRule="auto"/>
      </w:pPr>
      <w:r>
        <w:rPr>
          <w:rFonts w:ascii="宋体" w:hAnsi="宋体" w:eastAsia="宋体" w:cs="宋体"/>
          <w:color w:val="000"/>
          <w:sz w:val="28"/>
          <w:szCs w:val="28"/>
        </w:rPr>
        <w:t xml:space="preserve">通过健康教育工作的开展，社区居民健康教育档案建档率、管理率和社区居民主要慢病知晓率得到了提高，居民戒烟限酒、平衡膳食、进行体育锻炼(如爬山、打太极拳、跳舞等)的增多了，对减少肥胖、预防疾病、改变社区居民不良的饮食、生活习惯起到了积极的促进作用。中心健康教育所取得的成绩是肯定的，但仍然存在许多需要解决的问题如：人员有限，宣传的深度和力度不够，一些健康教育工作无法深入开展。究其原因，我们自己的努力不够是一方面，但人员、经费限制、居民意识仍然在一定程度上制约了中心健康教育工作的深入开展。今后我们要着重加强健康教育的规范化、制度化建设，加大宣传力度和深度，使辖区居民得到更多的健康教育和健康促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2025-03-31T18:38:23+08:00</dcterms:created>
  <dcterms:modified xsi:type="dcterms:W3CDTF">2025-03-31T18:38:23+08:00</dcterms:modified>
</cp:coreProperties>
</file>

<file path=docProps/custom.xml><?xml version="1.0" encoding="utf-8"?>
<Properties xmlns="http://schemas.openxmlformats.org/officeDocument/2006/custom-properties" xmlns:vt="http://schemas.openxmlformats.org/officeDocument/2006/docPropsVTypes"/>
</file>