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甘肃检察院工作总结(共3篇)</w:t>
      </w:r>
      <w:bookmarkEnd w:id="1"/>
    </w:p>
    <w:p>
      <w:pPr>
        <w:jc w:val="center"/>
        <w:spacing w:before="0" w:after="450"/>
      </w:pPr>
      <w:r>
        <w:rPr>
          <w:rFonts w:ascii="Arial" w:hAnsi="Arial" w:eastAsia="Arial" w:cs="Arial"/>
          <w:color w:val="999999"/>
          <w:sz w:val="20"/>
          <w:szCs w:val="20"/>
        </w:rPr>
        <w:t xml:space="preserve">来源：网络  作者：紫云飞舞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甘肃检察院工作总结1各位代表：现在，我代表县人民检察院向大会报告工作，请予审议，并请各位政协委员和其他列席的同志提出意见。过去五年工作回顾县十四届人大一次会议以来，我院在县委和市检察院的正确领导下，在县人大及其常委会的监督支持下，在县政府、...</w:t>
      </w:r>
    </w:p>
    <w:p>
      <w:pPr>
        <w:ind w:left="0" w:right="0" w:firstLine="560"/>
        <w:spacing w:before="450" w:after="450" w:line="312" w:lineRule="auto"/>
      </w:pPr>
      <w:r>
        <w:rPr>
          <w:rFonts w:ascii="黑体" w:hAnsi="黑体" w:eastAsia="黑体" w:cs="黑体"/>
          <w:color w:val="000000"/>
          <w:sz w:val="36"/>
          <w:szCs w:val="36"/>
          <w:b w:val="1"/>
          <w:bCs w:val="1"/>
        </w:rPr>
        <w:t xml:space="preserve">甘肃检察院工作总结1</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现在，我代表县人民检察院向大会报告工作，请予审议，并请各位政协委员和其他列席的同志提出意见。</w:t>
      </w:r>
    </w:p>
    <w:p>
      <w:pPr>
        <w:ind w:left="0" w:right="0" w:firstLine="560"/>
        <w:spacing w:before="450" w:after="450" w:line="312" w:lineRule="auto"/>
      </w:pPr>
      <w:r>
        <w:rPr>
          <w:rFonts w:ascii="宋体" w:hAnsi="宋体" w:eastAsia="宋体" w:cs="宋体"/>
          <w:color w:val="000"/>
          <w:sz w:val="28"/>
          <w:szCs w:val="28"/>
        </w:rPr>
        <w:t xml:space="preserve">过去五年工作回顾</w:t>
      </w:r>
    </w:p>
    <w:p>
      <w:pPr>
        <w:ind w:left="0" w:right="0" w:firstLine="560"/>
        <w:spacing w:before="450" w:after="450" w:line="312" w:lineRule="auto"/>
      </w:pPr>
      <w:r>
        <w:rPr>
          <w:rFonts w:ascii="宋体" w:hAnsi="宋体" w:eastAsia="宋体" w:cs="宋体"/>
          <w:color w:val="000"/>
          <w:sz w:val="28"/>
          <w:szCs w:val="28"/>
        </w:rPr>
        <w:t xml:space="preserve">县十四届人大一次会议以来，我院在县委和市检察院的正确领导下，在县人大及其常委会的监督支持下，在县政府、县政协和社会各界的大力支持下，认真贯彻落实党的十八大和十八届三中、四中、五中、六中全会精神，紧紧围绕全县经济社会发展大局，忠实履行宪法和法律赋予的职责，强化法律监督，规范司法行为，狠抓队伍建设，稳步推进司法改革，各项工作取得新成效。</w:t>
      </w:r>
    </w:p>
    <w:p>
      <w:pPr>
        <w:ind w:left="0" w:right="0" w:firstLine="560"/>
        <w:spacing w:before="450" w:after="450" w:line="312" w:lineRule="auto"/>
      </w:pPr>
      <w:r>
        <w:rPr>
          <w:rFonts w:ascii="宋体" w:hAnsi="宋体" w:eastAsia="宋体" w:cs="宋体"/>
          <w:color w:val="000"/>
          <w:sz w:val="28"/>
          <w:szCs w:val="28"/>
        </w:rPr>
        <w:t xml:space="preserve">一、立足检察职能，积极服务大局</w:t>
      </w:r>
    </w:p>
    <w:p>
      <w:pPr>
        <w:ind w:left="0" w:right="0" w:firstLine="560"/>
        <w:spacing w:before="450" w:after="450" w:line="312" w:lineRule="auto"/>
      </w:pPr>
      <w:r>
        <w:rPr>
          <w:rFonts w:ascii="宋体" w:hAnsi="宋体" w:eastAsia="宋体" w:cs="宋体"/>
          <w:color w:val="000"/>
          <w:sz w:val="28"/>
          <w:szCs w:val="28"/>
        </w:rPr>
        <w:t xml:space="preserve">我院坚持把检察工作放在全县工作大局中谋划和推进，紧紧围绕县委政府重大决策部署，积极做好司法保障工作。</w:t>
      </w:r>
    </w:p>
    <w:p>
      <w:pPr>
        <w:ind w:left="0" w:right="0" w:firstLine="560"/>
        <w:spacing w:before="450" w:after="450" w:line="312" w:lineRule="auto"/>
      </w:pPr>
      <w:r>
        <w:rPr>
          <w:rFonts w:ascii="宋体" w:hAnsi="宋体" w:eastAsia="宋体" w:cs="宋体"/>
          <w:color w:val="000"/>
          <w:sz w:val="28"/>
          <w:szCs w:val="28"/>
        </w:rPr>
        <w:t xml:space="preserve">主动服务脱贫攻坚工作。深入开展集中整治和加强预防扶贫领域职务犯罪专项工作，与县扶贫部门联合制定集中整治和加强预防扶贫领域职务犯罪专项工作实施方案，建立基础数据信息共享机制，强化对扶贫资金的动态监督。为做好定点联系村铁铺镇青蓬村的脱贫帮扶工作，我院成立脱贫帮扶工作队，选派一名工作能力强的干部任驻村第一书记，主动帮助青篷村争取人畜饮水、电力改造、河道治理等工程项目资金，帮助改善当地农业种植结构，对320多名农民进行职业技术培训，脱贫攻坚取得显著成效。</w:t>
      </w:r>
    </w:p>
    <w:p>
      <w:pPr>
        <w:ind w:left="0" w:right="0" w:firstLine="560"/>
        <w:spacing w:before="450" w:after="450" w:line="312" w:lineRule="auto"/>
      </w:pPr>
      <w:r>
        <w:rPr>
          <w:rFonts w:ascii="宋体" w:hAnsi="宋体" w:eastAsia="宋体" w:cs="宋体"/>
          <w:color w:val="000"/>
          <w:sz w:val="28"/>
          <w:szCs w:val="28"/>
        </w:rPr>
        <w:t xml:space="preserve">主动服务生态文明建设。积极参与河沙专项治理，促进了河沙采挖管理制度化。对全县部分石材企业未办理环境影响评价手续、治污设施不齐全的问题，督促相关部门依法落实环评手续。先后立案侦查破坏环境资源领域渎职犯罪案件2件3人、批准逮捕破坏环境资源犯罪嫌疑人25人、提起公诉59人。深入开展破坏环境资源犯罪专项立案监督，建议监管部门移送涉嫌犯罪案件11件11人，促进了全县生态治理。</w:t>
      </w:r>
    </w:p>
    <w:p>
      <w:pPr>
        <w:ind w:left="0" w:right="0" w:firstLine="560"/>
        <w:spacing w:before="450" w:after="450" w:line="312" w:lineRule="auto"/>
      </w:pPr>
      <w:r>
        <w:rPr>
          <w:rFonts w:ascii="宋体" w:hAnsi="宋体" w:eastAsia="宋体" w:cs="宋体"/>
          <w:color w:val="000"/>
          <w:sz w:val="28"/>
          <w:szCs w:val="28"/>
        </w:rPr>
        <w:t xml:space="preserve">主动服务经济发展新常态。在县产业集聚区设立服务企业工作站，实行领导班子成员“1+1”联系企业制度，积极帮助企业解决生产经营中的困难和问题20件。围绕重点项目工程建设，跟进工程项目审批、招投标等环节，将行贿犯罪档案查询列为重大项目招投标的前置程序，为重点工程和重大项目建设提供行贿犯罪档案查询服务3506次，保障了政府投资和项目资金的安全。</w:t>
      </w:r>
    </w:p>
    <w:p>
      <w:pPr>
        <w:ind w:left="0" w:right="0" w:firstLine="560"/>
        <w:spacing w:before="450" w:after="450" w:line="312" w:lineRule="auto"/>
      </w:pPr>
      <w:r>
        <w:rPr>
          <w:rFonts w:ascii="宋体" w:hAnsi="宋体" w:eastAsia="宋体" w:cs="宋体"/>
          <w:color w:val="000"/>
          <w:sz w:val="28"/>
          <w:szCs w:val="28"/>
        </w:rPr>
        <w:t xml:space="preserve">二、惩治刑事犯罪，维护社会稳定</w:t>
      </w:r>
    </w:p>
    <w:p>
      <w:pPr>
        <w:ind w:left="0" w:right="0" w:firstLine="560"/>
        <w:spacing w:before="450" w:after="450" w:line="312" w:lineRule="auto"/>
      </w:pPr>
      <w:r>
        <w:rPr>
          <w:rFonts w:ascii="宋体" w:hAnsi="宋体" w:eastAsia="宋体" w:cs="宋体"/>
          <w:color w:val="000"/>
          <w:sz w:val="28"/>
          <w:szCs w:val="28"/>
        </w:rPr>
        <w:t xml:space="preserve">平安是人民幸福安康的基本要求。我院与公安、法院密切配合，积极开展打防管控。五年来，共依法批准逮捕各类刑事犯罪嫌疑人654人、依法提起公诉1628人，有力促进了平安罗山建设。</w:t>
      </w:r>
    </w:p>
    <w:p>
      <w:pPr>
        <w:ind w:left="0" w:right="0" w:firstLine="560"/>
        <w:spacing w:before="450" w:after="450" w:line="312" w:lineRule="auto"/>
      </w:pPr>
      <w:r>
        <w:rPr>
          <w:rFonts w:ascii="宋体" w:hAnsi="宋体" w:eastAsia="宋体" w:cs="宋体"/>
          <w:color w:val="000"/>
          <w:sz w:val="28"/>
          <w:szCs w:val="28"/>
        </w:rPr>
        <w:t xml:space="preserve">严厉打击严重刑事犯罪。深入开展“打黑除恶”、“两抢一盗”等专项行动，加大对严重暴力犯罪、危害公共安全犯罪、涉毒犯罪、多发性侵财犯罪、涉众型经济犯罪的打击力度。共批准逮捕故意杀人、抢劫、强奸等八类严重刑事犯罪嫌疑人128 人、提起公诉185人；批准逮捕“两抢一盗”等多发性侵财犯罪嫌疑人223人、提起公诉336 人。对上述案件做到快介入、快批捕、快起诉。切实做好追赃挽损、信访维稳等工作，确保社会大局稳定。</w:t>
      </w:r>
    </w:p>
    <w:p>
      <w:pPr>
        <w:ind w:left="0" w:right="0" w:firstLine="560"/>
        <w:spacing w:before="450" w:after="450" w:line="312" w:lineRule="auto"/>
      </w:pPr>
      <w:r>
        <w:rPr>
          <w:rFonts w:ascii="宋体" w:hAnsi="宋体" w:eastAsia="宋体" w:cs="宋体"/>
          <w:color w:val="000"/>
          <w:sz w:val="28"/>
          <w:szCs w:val="28"/>
        </w:rPr>
        <w:t xml:space="preserve">全面落实宽严相济刑事政策。在严厉打击严重刑事犯罪的同时，坚持区别对待，对未成年人犯罪、初犯、偶犯和轻微刑事犯罪案件，实行宽缓的刑事政策。对无逮捕必要的不批准逮捕165 人，对犯罪情节轻微、社会危害较小的作出不起诉决定42人。在办理未成年人犯罪案件时，严格落实非羁押诉讼、法律援助、合适成年人到场、社会调查、犯罪记录封存等制度，维护未成年人合法权益。对犯罪情节较轻的涉罪未成年人适用附条件不起诉6人，对未成年人开展帮教32人、心理疏导45人，为涉罪未成年人回归社会创造了条件。加强捕前、诉前和解，先后化解矛盾87起，我院开展刑事和解工作的经验做法被省检察院转发推广。</w:t>
      </w:r>
    </w:p>
    <w:p>
      <w:pPr>
        <w:ind w:left="0" w:right="0" w:firstLine="560"/>
        <w:spacing w:before="450" w:after="450" w:line="312" w:lineRule="auto"/>
      </w:pPr>
      <w:r>
        <w:rPr>
          <w:rFonts w:ascii="宋体" w:hAnsi="宋体" w:eastAsia="宋体" w:cs="宋体"/>
          <w:color w:val="000"/>
          <w:sz w:val="28"/>
          <w:szCs w:val="28"/>
        </w:rPr>
        <w:t xml:space="preserve">积极落实以审判为中心的诉讼制度改革。坚持证据标准，严把案件事实关、证据关、程序关和法律适用关。全面贯彻证据裁判规则，对不构成犯罪或证据不足的，不批准逮捕76人、不起诉12人。加强办理刑事案件的协调配合，实现办案的前伸后延。坚持疑难复杂案件诉前会议、量刑建议制度，充分听取辩护律师的意见。注重加强庭审前与法院的沟通，及早交换意见，防止瑕疵证据影响案件质量。</w:t>
      </w:r>
    </w:p>
    <w:p>
      <w:pPr>
        <w:ind w:left="0" w:right="0" w:firstLine="560"/>
        <w:spacing w:before="450" w:after="450" w:line="312" w:lineRule="auto"/>
      </w:pPr>
      <w:r>
        <w:rPr>
          <w:rFonts w:ascii="宋体" w:hAnsi="宋体" w:eastAsia="宋体" w:cs="宋体"/>
          <w:color w:val="000"/>
          <w:sz w:val="28"/>
          <w:szCs w:val="28"/>
        </w:rPr>
        <w:t xml:space="preserve">三、加大惩防力度，遏制职务犯罪</w:t>
      </w:r>
    </w:p>
    <w:p>
      <w:pPr>
        <w:ind w:left="0" w:right="0" w:firstLine="560"/>
        <w:spacing w:before="450" w:after="450" w:line="312" w:lineRule="auto"/>
      </w:pPr>
      <w:r>
        <w:rPr>
          <w:rFonts w:ascii="宋体" w:hAnsi="宋体" w:eastAsia="宋体" w:cs="宋体"/>
          <w:color w:val="000"/>
          <w:sz w:val="28"/>
          <w:szCs w:val="28"/>
        </w:rPr>
        <w:t xml:space="preserve">按照“稳定数量、提高质量、改善结构、注重效率、增强效果、确保安全”的要求，深入开展涉农惠民领域贪污贿赂犯罪、工程建设领域突出问题以及发生在群众身边、损害群众利益的职务犯罪等专项查案工作，有力地促进了全县反腐败斗争和党风廉政建设。共立案侦查贪污贿赂犯罪案件51件76人，其中大案39件63人，涉及科级干部8 人、处级干部1 人；立案侦查渎职侵权犯罪案件19件31人，均为重特大案件，涉及科级干部10人。通过办案共为国家挽回经济损失1000余万元，敦促有关部门发放群众补偿款、补贴款120 万元。</w:t>
      </w:r>
    </w:p>
    <w:p>
      <w:pPr>
        <w:ind w:left="0" w:right="0" w:firstLine="560"/>
        <w:spacing w:before="450" w:after="450" w:line="312" w:lineRule="auto"/>
      </w:pPr>
      <w:r>
        <w:rPr>
          <w:rFonts w:ascii="宋体" w:hAnsi="宋体" w:eastAsia="宋体" w:cs="宋体"/>
          <w:color w:val="000"/>
          <w:sz w:val="28"/>
          <w:szCs w:val="28"/>
        </w:rPr>
        <w:t xml:space="preserve">突出查办民生领域职务犯罪。共查办社会保障、合作医疗、公益项目、食品药品和环境资源等民生领域职务犯罪案件45件56人。成功查办了县社保部门多名工作人员贪污犯罪窝案、张某某(副科级)特大贪污、挪用公款案、陈某某(正科级)滥用职权致国家专项补助资金被改变用途案、全市首例食品监管渎职案等犯罪案件，确保了中央支农惠民政策落到实处。</w:t>
      </w:r>
    </w:p>
    <w:p>
      <w:pPr>
        <w:ind w:left="0" w:right="0" w:firstLine="560"/>
        <w:spacing w:before="450" w:after="450" w:line="312" w:lineRule="auto"/>
      </w:pPr>
      <w:r>
        <w:rPr>
          <w:rFonts w:ascii="宋体" w:hAnsi="宋体" w:eastAsia="宋体" w:cs="宋体"/>
          <w:color w:val="000"/>
          <w:sz w:val="28"/>
          <w:szCs w:val="28"/>
        </w:rPr>
        <w:t xml:space="preserve">完善办案工作机制。加大线索收集管理力度，完善与市检察院、县纪委、县审计局等部门案件线索移交机制，充分发挥大要案侦查指挥中心和侦查信息化查询平台的作用。强化侦查措施的运用，着力提高搜集线索、深挖犯罪、审讯突破能力。整合各部门的力量，进一步完善一体化办案机制，确保每一起案件事实清楚、证据扎实，经得起法律和时间的检验。五年来立案侦查的70起职务犯罪案件全部侦查终结，提起公诉89人，已有67人作出有罪判决，没有出现错案。</w:t>
      </w:r>
    </w:p>
    <w:p>
      <w:pPr>
        <w:ind w:left="0" w:right="0" w:firstLine="560"/>
        <w:spacing w:before="450" w:after="450" w:line="312" w:lineRule="auto"/>
      </w:pPr>
      <w:r>
        <w:rPr>
          <w:rFonts w:ascii="宋体" w:hAnsi="宋体" w:eastAsia="宋体" w:cs="宋体"/>
          <w:color w:val="000"/>
          <w:sz w:val="28"/>
          <w:szCs w:val="28"/>
        </w:rPr>
        <w:t xml:space="preserve">围绕重点工程项目开展职务犯罪预防。先后对国家投资的小型水库除险加固、农村土地综合整治、农村安全饮水等工程项目开展了专项预防工作。开展了县城建设用地容积率调整情况、民政系统救灾优抚资金使用情况、水利项目资金使用情况专项预防调查活动，仔细查找重点岗位和关键环节的制度漏洞。共向发案单位提出检察建议70 份，帮助建立健全了一批管理制度。</w:t>
      </w:r>
    </w:p>
    <w:p>
      <w:pPr>
        <w:ind w:left="0" w:right="0" w:firstLine="560"/>
        <w:spacing w:before="450" w:after="450" w:line="312" w:lineRule="auto"/>
      </w:pPr>
      <w:r>
        <w:rPr>
          <w:rFonts w:ascii="宋体" w:hAnsi="宋体" w:eastAsia="宋体" w:cs="宋体"/>
          <w:color w:val="000"/>
          <w:sz w:val="28"/>
          <w:szCs w:val="28"/>
        </w:rPr>
        <w:t xml:space="preserve">四、强化诉讼监督，维护司法公正</w:t>
      </w:r>
    </w:p>
    <w:p>
      <w:pPr>
        <w:ind w:left="0" w:right="0" w:firstLine="560"/>
        <w:spacing w:before="450" w:after="450" w:line="312" w:lineRule="auto"/>
      </w:pPr>
      <w:r>
        <w:rPr>
          <w:rFonts w:ascii="宋体" w:hAnsi="宋体" w:eastAsia="宋体" w:cs="宋体"/>
          <w:color w:val="000"/>
          <w:sz w:val="28"/>
          <w:szCs w:val="28"/>
        </w:rPr>
        <w:t xml:space="preserve">聚焦执法不严、司法不公突出问题，坚持实体公正与程序公正并重，发现问题敢于监督、善于监督，注重监督实效，努力让人民群众在每一起司法案件中感受到公平正义。</w:t>
      </w:r>
    </w:p>
    <w:p>
      <w:pPr>
        <w:ind w:left="0" w:right="0" w:firstLine="560"/>
        <w:spacing w:before="450" w:after="450" w:line="312" w:lineRule="auto"/>
      </w:pPr>
      <w:r>
        <w:rPr>
          <w:rFonts w:ascii="宋体" w:hAnsi="宋体" w:eastAsia="宋体" w:cs="宋体"/>
          <w:color w:val="000"/>
          <w:sz w:val="28"/>
          <w:szCs w:val="28"/>
        </w:rPr>
        <w:t xml:space="preserve">强化刑事立案、侦查和审判监督。建立行政执法与刑事司法相衔接信息共享平台，与全县26个政府职能部门协商制定了相关规范性文件，实现了行政执法与刑事司法的有效衔接。五年来，共依法监督纠正侦查机关应当立案而未立案25人、不应当立案而立案19人，纠正漏捕42人、纠正漏诉75人，提出刑事抗诉7件12人。建立技术性证据分流审查工作新机制，创新做法被省检察院转发推广。</w:t>
      </w:r>
    </w:p>
    <w:p>
      <w:pPr>
        <w:ind w:left="0" w:right="0" w:firstLine="560"/>
        <w:spacing w:before="450" w:after="450" w:line="312" w:lineRule="auto"/>
      </w:pPr>
      <w:r>
        <w:rPr>
          <w:rFonts w:ascii="宋体" w:hAnsi="宋体" w:eastAsia="宋体" w:cs="宋体"/>
          <w:color w:val="000"/>
          <w:sz w:val="28"/>
          <w:szCs w:val="28"/>
        </w:rPr>
        <w:t xml:space="preserve">强化刑事执行监督。深入开展减刑、假释、暂予监外执行专项监督活动，监督纠正减刑、假释、暂予监外执行不当146人。通过跟踪法院判决、司法所登记信息和社区管控教育，加强社区矫正监督，共监督收监执行2人。深入开展羁押必要性审查工作，先后对23人提出释放或变更强制措施建议，均被有关部门采纳。</w:t>
      </w:r>
    </w:p>
    <w:p>
      <w:pPr>
        <w:ind w:left="0" w:right="0" w:firstLine="560"/>
        <w:spacing w:before="450" w:after="450" w:line="312" w:lineRule="auto"/>
      </w:pPr>
      <w:r>
        <w:rPr>
          <w:rFonts w:ascii="宋体" w:hAnsi="宋体" w:eastAsia="宋体" w:cs="宋体"/>
          <w:color w:val="000"/>
          <w:sz w:val="28"/>
          <w:szCs w:val="28"/>
        </w:rPr>
        <w:t xml:space="preserve">强化民事行政诉讼监督。坚持维护当事人合法权益与维护司法权威并重，共办理不服法院生效判决、裁定的民事行政申请监督案件57件，其中提请抗诉2件、检察和解12 件、执行监督19件、建议再审11 件、督促履行职责13 件。对裁判确无错误的，配合做好了释法说理、息诉服判工作。</w:t>
      </w:r>
    </w:p>
    <w:p>
      <w:pPr>
        <w:ind w:left="0" w:right="0" w:firstLine="560"/>
        <w:spacing w:before="450" w:after="450" w:line="312" w:lineRule="auto"/>
      </w:pPr>
      <w:r>
        <w:rPr>
          <w:rFonts w:ascii="宋体" w:hAnsi="宋体" w:eastAsia="宋体" w:cs="宋体"/>
          <w:color w:val="000"/>
          <w:sz w:val="28"/>
          <w:szCs w:val="28"/>
        </w:rPr>
        <w:t xml:space="preserve">五、加强信息化建设，规范司法行为</w:t>
      </w:r>
    </w:p>
    <w:p>
      <w:pPr>
        <w:ind w:left="0" w:right="0" w:firstLine="560"/>
        <w:spacing w:before="450" w:after="450" w:line="312" w:lineRule="auto"/>
      </w:pPr>
      <w:r>
        <w:rPr>
          <w:rFonts w:ascii="宋体" w:hAnsi="宋体" w:eastAsia="宋体" w:cs="宋体"/>
          <w:color w:val="000"/>
          <w:sz w:val="28"/>
          <w:szCs w:val="28"/>
        </w:rPr>
        <w:t xml:space="preserve">充分发挥信息化在提升检察工作效果、推进司法规范化建设中的作用，先后建成了检察机关统一业务应用系统、涉密信息分级保护系统、看守所分支视频监控系统、电子卷宗系统，积极推行案件集中管理模式，做到司法办案网上运行、网上流转、网上监督，实现了所有案件网上办理，所有司法行为全程留痕。完善案件受理、流转、流程监控、律师接待和查封、扣押、冻结、处理涉案财物等规定，实现了以制度管人、管事、管案。切实保障律师执业权益，为律师查询案件提供及时、便捷的服务。全面推行案件信息公开，共发布各类案件程序性信息1128条、法律文书341 份、重要案件信息226 条。加大案件质量评查力度，共开展案件质量评查12次、评查各类案件68件。对评查发现的问题，责令有关部门全部整改到位。</w:t>
      </w:r>
    </w:p>
    <w:p>
      <w:pPr>
        <w:ind w:left="0" w:right="0" w:firstLine="560"/>
        <w:spacing w:before="450" w:after="450" w:line="312" w:lineRule="auto"/>
      </w:pPr>
      <w:r>
        <w:rPr>
          <w:rFonts w:ascii="宋体" w:hAnsi="宋体" w:eastAsia="宋体" w:cs="宋体"/>
          <w:color w:val="000"/>
          <w:sz w:val="28"/>
          <w:szCs w:val="28"/>
        </w:rPr>
        <w:t xml:space="preserve">六、强化责任担当，建设过硬检察队伍</w:t>
      </w:r>
    </w:p>
    <w:p>
      <w:pPr>
        <w:ind w:left="0" w:right="0" w:firstLine="560"/>
        <w:spacing w:before="450" w:after="450" w:line="312" w:lineRule="auto"/>
      </w:pPr>
      <w:r>
        <w:rPr>
          <w:rFonts w:ascii="宋体" w:hAnsi="宋体" w:eastAsia="宋体" w:cs="宋体"/>
          <w:color w:val="000"/>
          <w:sz w:val="28"/>
          <w:szCs w:val="28"/>
        </w:rPr>
        <w:t xml:space="preserve">坚持把队伍建设放在检察工作的首要位置，扎实开展党的群众路线 教育实践、“三严三实”专题教育和“两学一做”学习教育活动，切实增强政治意识、大局意识、核心意识、看齐意识。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注重加强班子队伍素能建设。健全完善党组中心组学习、党组会议、谈心谈话等制度，推动党组工作制度化、规范化。实行每周领导班子成员工作安排公示制，年底组织班子成员公开述职，让全体干警打分评议班子成员的工作绩效。深入实施“精兵强检”战略，全面落实“培优工程”，一手抓全员培训，一手抓标兵培养。认真组织优秀公文、优秀法律文书、精品案件评比活动。办理的丛某诈骗案被评为全省检察机关侦查监督优秀案件、全市检察机关十大精品案件。五年来，组织参加检察机关领导素能、岗位技能培训达185人次，有26名干警被评为市以上检察业务尖子、办案能手，11名干警通过了国家统一司法考试，干警政治业务素质不断提升。</w:t>
      </w:r>
    </w:p>
    <w:p>
      <w:pPr>
        <w:ind w:left="0" w:right="0" w:firstLine="560"/>
        <w:spacing w:before="450" w:after="450" w:line="312" w:lineRule="auto"/>
      </w:pPr>
      <w:r>
        <w:rPr>
          <w:rFonts w:ascii="宋体" w:hAnsi="宋体" w:eastAsia="宋体" w:cs="宋体"/>
          <w:color w:val="000"/>
          <w:sz w:val="28"/>
          <w:szCs w:val="28"/>
        </w:rPr>
        <w:t xml:space="preserve">积极开展检察文化建设。制定争先创优考评办法，坚持每周一早会集中学习、一月一盘点、一季一讲评、半年一总结、年终总评的常态化绩效考评模式，明确努力方向，激发干警动力。倡导“紧张工作、快乐生活”理念，加强基础设施建设，开展经常性的文体活动，让干警在工作上加压、在生活中减压。积极开展文明创建活动，继续保持了省级文明单位、国家一级规范化检察室、国家级文明接待室等荣誉，宣传工作连续四年受到高检院表彰。开通检察门户网站、微博、微信、论坛等新媒体传播平台，及时传递检察好声音、法治正能量，扩大了检察工作的社会影响。</w:t>
      </w:r>
    </w:p>
    <w:p>
      <w:pPr>
        <w:ind w:left="0" w:right="0" w:firstLine="560"/>
        <w:spacing w:before="450" w:after="450" w:line="312" w:lineRule="auto"/>
      </w:pPr>
      <w:r>
        <w:rPr>
          <w:rFonts w:ascii="宋体" w:hAnsi="宋体" w:eastAsia="宋体" w:cs="宋体"/>
          <w:color w:val="000"/>
          <w:sz w:val="28"/>
          <w:szCs w:val="28"/>
        </w:rPr>
        <w:t xml:space="preserve">注重加强纪律作风建设。认真落实全面从严治党“两个责任”，深入学习贯彻党纪党规，坚决把党的纪律和规矩挺在前面。切实加强对检察干警的监督管理，聚焦执法办案环节，紧盯“八小时以外”，坚决纠正“四风”突出问题。认真落实办案说情报告、既定情形责任倒查自行启动工作制度。认真落实检察人员内部、执法、社会行为三大规范，出台检务督察办法，加大检务督察力度，有效地教育、警示了干警，促进了机关纪律作风的进一步好转。</w:t>
      </w:r>
    </w:p>
    <w:p>
      <w:pPr>
        <w:ind w:left="0" w:right="0" w:firstLine="560"/>
        <w:spacing w:before="450" w:after="450" w:line="312" w:lineRule="auto"/>
      </w:pPr>
      <w:r>
        <w:rPr>
          <w:rFonts w:ascii="宋体" w:hAnsi="宋体" w:eastAsia="宋体" w:cs="宋体"/>
          <w:color w:val="000"/>
          <w:sz w:val="28"/>
          <w:szCs w:val="28"/>
        </w:rPr>
        <w:t xml:space="preserve">稳步推进司法改革。根据全省检察机关司法体制改革方案的要求，我院切实加强对司法体制改革工作的组织领导，精心制定方案。通过考试、考核、民主测评等程序，25 名干警被选任为员额内检察官。检察人员分类管理工作有序推进。</w:t>
      </w:r>
    </w:p>
    <w:p>
      <w:pPr>
        <w:ind w:left="0" w:right="0" w:firstLine="560"/>
        <w:spacing w:before="450" w:after="450" w:line="312" w:lineRule="auto"/>
      </w:pPr>
      <w:r>
        <w:rPr>
          <w:rFonts w:ascii="宋体" w:hAnsi="宋体" w:eastAsia="宋体" w:cs="宋体"/>
          <w:color w:val="000"/>
          <w:sz w:val="28"/>
          <w:szCs w:val="28"/>
        </w:rPr>
        <w:t xml:space="preserve">七、坚持党的领导，自觉接受监督</w:t>
      </w:r>
    </w:p>
    <w:p>
      <w:pPr>
        <w:ind w:left="0" w:right="0" w:firstLine="560"/>
        <w:spacing w:before="450" w:after="450" w:line="312" w:lineRule="auto"/>
      </w:pPr>
      <w:r>
        <w:rPr>
          <w:rFonts w:ascii="宋体" w:hAnsi="宋体" w:eastAsia="宋体" w:cs="宋体"/>
          <w:color w:val="000"/>
          <w:sz w:val="28"/>
          <w:szCs w:val="28"/>
        </w:rPr>
        <w:t xml:space="preserve">坚持把检察工作置于党的绝对领导之下，自觉接受人大权力监督、政协民主监督和社会监督、新闻舆论监督。坚持重大事项向县委人大请示报告制度，严格执行人大各项决议。五年来，我院先后向县_会报告了反贪污贿赂工作、反渎职侵权工作、监所检察工作、民事行政检察工作以及不捕不诉工作。积极拓展联络渠道，切实加强与代表委员的联络，主动开展走访座谈，邀请代表委员视察工作、评查案件、参加“检察开放日”等活动，诚恳接受代表委员意见建议。</w:t>
      </w:r>
    </w:p>
    <w:p>
      <w:pPr>
        <w:ind w:left="0" w:right="0" w:firstLine="560"/>
        <w:spacing w:before="450" w:after="450" w:line="312" w:lineRule="auto"/>
      </w:pPr>
      <w:r>
        <w:rPr>
          <w:rFonts w:ascii="宋体" w:hAnsi="宋体" w:eastAsia="宋体" w:cs="宋体"/>
          <w:color w:val="000"/>
          <w:sz w:val="28"/>
          <w:szCs w:val="28"/>
        </w:rPr>
        <w:t xml:space="preserve">寒暑易节，春秋五载。回顾五年来罗山检察工作历程，给予我们的有益启示：一是只有始终坚持党的领导、忠诚履职，才能确保检察工作坚定正确的政治方向；二是只有始终自觉接受人大及其常委会的监督、恪守检察职业道德规范，才能确保检察权始终在法治轨道上健康运行；三是只有始终融入大局、服务发展，才能更加充分地发挥检察职能；四是只有始终坚守底线、敢于担当，才能积极回应人民群众的殷切期盼；五是只有始终不忘初心、砥砺前行，才能不断谱写检察事业蓬勃发展的新篇章！</w:t>
      </w:r>
    </w:p>
    <w:p>
      <w:pPr>
        <w:ind w:left="0" w:right="0" w:firstLine="560"/>
        <w:spacing w:before="450" w:after="450" w:line="312" w:lineRule="auto"/>
      </w:pPr>
      <w:r>
        <w:rPr>
          <w:rFonts w:ascii="宋体" w:hAnsi="宋体" w:eastAsia="宋体" w:cs="宋体"/>
          <w:color w:val="000"/>
          <w:sz w:val="28"/>
          <w:szCs w:val="28"/>
        </w:rPr>
        <w:t xml:space="preserve">各位代表，五年来检察工作，离不开县委和上级检察院的正确领导，离不开县人大及其常委会的有力监督，离不开县政府、县政协及有关部门的支持和全县人民的关心。在此，我谨代表县人民检察院向各位人大代表、政协委员，向所有关心支持检察工作的领导和社会各界人士表示真诚的感谢和崇高的敬意！</w:t>
      </w:r>
    </w:p>
    <w:p>
      <w:pPr>
        <w:ind w:left="0" w:right="0" w:firstLine="560"/>
        <w:spacing w:before="450" w:after="450" w:line="312" w:lineRule="auto"/>
      </w:pPr>
      <w:r>
        <w:rPr>
          <w:rFonts w:ascii="宋体" w:hAnsi="宋体" w:eastAsia="宋体" w:cs="宋体"/>
          <w:color w:val="000"/>
          <w:sz w:val="28"/>
          <w:szCs w:val="28"/>
        </w:rPr>
        <w:t xml:space="preserve">各位代表：在肯定成绩的同时，我们也清醒的认识到，检察工作还存在一些问题和不足。一是业务工作存在薄弱环节，工作开展不平衡的问题还没有得到根本解决。与法治建设的要求、人民群众的期待仍有差距。二是少数干警责任意识不强、担当精神不够，履职能力有待进一步提高。三是执法规范化、信息化水平不能完全适应新形势新任务的需要，科技强检步伐较为缓慢。四是抓政治学习多，抓业务学习不够深入，效果不够理想。对此，我们将坚持问题导向，有针对性地采取相应措施，予以妥善解决。</w:t>
      </w:r>
    </w:p>
    <w:p>
      <w:pPr>
        <w:ind w:left="0" w:right="0" w:firstLine="560"/>
        <w:spacing w:before="450" w:after="450" w:line="312" w:lineRule="auto"/>
      </w:pPr>
      <w:r>
        <w:rPr>
          <w:rFonts w:ascii="宋体" w:hAnsi="宋体" w:eastAsia="宋体" w:cs="宋体"/>
          <w:color w:val="000"/>
          <w:sz w:val="28"/>
          <w:szCs w:val="28"/>
        </w:rPr>
        <w:t xml:space="preserve">今年工作安排</w:t>
      </w:r>
    </w:p>
    <w:p>
      <w:pPr>
        <w:ind w:left="0" w:right="0" w:firstLine="560"/>
        <w:spacing w:before="450" w:after="450" w:line="312" w:lineRule="auto"/>
      </w:pPr>
      <w:r>
        <w:rPr>
          <w:rFonts w:ascii="宋体" w:hAnsi="宋体" w:eastAsia="宋体" w:cs="宋体"/>
          <w:color w:val="000"/>
          <w:sz w:val="28"/>
          <w:szCs w:val="28"/>
        </w:rPr>
        <w:t xml:space="preserve">20_年，我院将认真贯彻上级政法工作会议、检察长会议精神，围绕“优质高效，精准精细”工作主题，瞄准整体工作争先进、单项工作争优秀，创建罗山检察品牌的工作目标，坚持补短板、强基础、健机制、激活力、强素质，努力为“四个罗山”建设做出应有贡献。</w:t>
      </w:r>
    </w:p>
    <w:p>
      <w:pPr>
        <w:ind w:left="0" w:right="0" w:firstLine="560"/>
        <w:spacing w:before="450" w:after="450" w:line="312" w:lineRule="auto"/>
      </w:pPr>
      <w:r>
        <w:rPr>
          <w:rFonts w:ascii="宋体" w:hAnsi="宋体" w:eastAsia="宋体" w:cs="宋体"/>
          <w:color w:val="000"/>
          <w:sz w:val="28"/>
          <w:szCs w:val="28"/>
        </w:rPr>
        <w:t xml:space="preserve">一是积极服务县委工作大局。要围绕脱贫攻坚、国企改革、环境治理、发展转型等“四大攻坚战”和“四个罗山”建设，把工作做深做细做实，把检察职能发挥得更加全面、充分、准确。切实做好服务产业集聚区建设、服务生态文明建设、服务人大重点监督工作、服务脱贫攻坚工作。</w:t>
      </w:r>
    </w:p>
    <w:p>
      <w:pPr>
        <w:ind w:left="0" w:right="0" w:firstLine="560"/>
        <w:spacing w:before="450" w:after="450" w:line="312" w:lineRule="auto"/>
      </w:pPr>
      <w:r>
        <w:rPr>
          <w:rFonts w:ascii="宋体" w:hAnsi="宋体" w:eastAsia="宋体" w:cs="宋体"/>
          <w:color w:val="000"/>
          <w:sz w:val="28"/>
          <w:szCs w:val="28"/>
        </w:rPr>
        <w:t xml:space="preserve">二是深入推进平安罗山建设。依法严惩暴恐、_和其他严重刑事犯罪，积极参与打黑除恶专项斗争，全力保障公共安全、金融安全和网络安全。深入开展检察环节社会治安综合治理，认真做好各类矛盾风险防范化解工作。深化涉法涉诉信访工作机制改革，引导群众依法信访，为十九大胜利召开营造安全稳定的社会环境。</w:t>
      </w:r>
    </w:p>
    <w:p>
      <w:pPr>
        <w:ind w:left="0" w:right="0" w:firstLine="560"/>
        <w:spacing w:before="450" w:after="450" w:line="312" w:lineRule="auto"/>
      </w:pPr>
      <w:r>
        <w:rPr>
          <w:rFonts w:ascii="宋体" w:hAnsi="宋体" w:eastAsia="宋体" w:cs="宋体"/>
          <w:color w:val="000"/>
          <w:sz w:val="28"/>
          <w:szCs w:val="28"/>
        </w:rPr>
        <w:t xml:space="preserve">三是持续做好反腐查案工作。坚决落实党委反腐败决策部署，坚决拥护国家监察体制改革，强化政治担当，机构和人员转隶前要一如既往地履行好宪法和法律赋予的反腐查案职责，坚持力度不减、节奏不变。突出查办影响重大战略实施、关键改革措施推进的职务犯罪案件和发生在群众身边、严重危害群众切身利益的职务犯罪案件，以及为官不为、失职渎职造成严重后果的职务犯罪。</w:t>
      </w:r>
    </w:p>
    <w:p>
      <w:pPr>
        <w:ind w:left="0" w:right="0" w:firstLine="560"/>
        <w:spacing w:before="450" w:after="450" w:line="312" w:lineRule="auto"/>
      </w:pPr>
      <w:r>
        <w:rPr>
          <w:rFonts w:ascii="宋体" w:hAnsi="宋体" w:eastAsia="宋体" w:cs="宋体"/>
          <w:color w:val="000"/>
          <w:sz w:val="28"/>
          <w:szCs w:val="28"/>
        </w:rPr>
        <w:t xml:space="preserve">四是切实维护社会公平正义。进一步加强刑事、民事、行政诉讼监督工作，积极推进诉讼监督向主动监督、全程监督转变，努力维护执法、司法的公平公正。严格落实罪刑法定、疑罪从无、非法证据排除等原则和规定，强化程序公正意识和人权保障意识，严防冤假错案发生。</w:t>
      </w:r>
    </w:p>
    <w:p>
      <w:pPr>
        <w:ind w:left="0" w:right="0" w:firstLine="560"/>
        <w:spacing w:before="450" w:after="450" w:line="312" w:lineRule="auto"/>
      </w:pPr>
      <w:r>
        <w:rPr>
          <w:rFonts w:ascii="宋体" w:hAnsi="宋体" w:eastAsia="宋体" w:cs="宋体"/>
          <w:color w:val="000"/>
          <w:sz w:val="28"/>
          <w:szCs w:val="28"/>
        </w:rPr>
        <w:t xml:space="preserve">五是扎实推进司法体制改革。按照上级统一部署，推进各项司法体制改革任务落地，要把深入推进和完善司法责任制作为司法改革的重中之重，着力构建公正高效的检察权运行机制和公平合理的司法责任认定追究机制，切实把司法责任制全面落实到检察工作中去，使进入员额内的检察官真正担负起办案责任，提高办案质量。</w:t>
      </w:r>
    </w:p>
    <w:p>
      <w:pPr>
        <w:ind w:left="0" w:right="0" w:firstLine="560"/>
        <w:spacing w:before="450" w:after="450" w:line="312" w:lineRule="auto"/>
      </w:pPr>
      <w:r>
        <w:rPr>
          <w:rFonts w:ascii="宋体" w:hAnsi="宋体" w:eastAsia="宋体" w:cs="宋体"/>
          <w:color w:val="000"/>
          <w:sz w:val="28"/>
          <w:szCs w:val="28"/>
        </w:rPr>
        <w:t xml:space="preserve">六是全面加强检察队伍建设。要进一步加大全面从严治检的力度，更加注重对检察队伍的教育、管理和监督。切实强化自身反腐倡廉和纪律作风建设，把握好监督执纪“四种形态”，对违法违纪干警做到早发现、早教育、早处理。持续抓好司法规范化建设，切实解决司法办案突出问题。</w:t>
      </w:r>
    </w:p>
    <w:p>
      <w:pPr>
        <w:ind w:left="0" w:right="0" w:firstLine="560"/>
        <w:spacing w:before="450" w:after="450" w:line="312" w:lineRule="auto"/>
      </w:pPr>
      <w:r>
        <w:rPr>
          <w:rFonts w:ascii="宋体" w:hAnsi="宋体" w:eastAsia="宋体" w:cs="宋体"/>
          <w:color w:val="000"/>
          <w:sz w:val="28"/>
          <w:szCs w:val="28"/>
        </w:rPr>
        <w:t xml:space="preserve">各位代表，面对新的形势和任务，我们将在县委和市检察院坚强领导下，更加自觉主动接受人大、政协和社会各界监督，忠实履行法律监督各项职责，以奋发有为的精神状态、求真务实的工作作风，强化责任担当，狠抓工作落实，为决胜全面小康、造福罗山做出新的贡献，以优异成绩迎接党的十九大胜利召开！</w:t>
      </w:r>
    </w:p>
    <w:p>
      <w:pPr>
        <w:ind w:left="0" w:right="0" w:firstLine="560"/>
        <w:spacing w:before="450" w:after="450" w:line="312" w:lineRule="auto"/>
      </w:pPr>
      <w:r>
        <w:rPr>
          <w:rFonts w:ascii="宋体" w:hAnsi="宋体" w:eastAsia="宋体" w:cs="宋体"/>
          <w:color w:val="000"/>
          <w:sz w:val="28"/>
          <w:szCs w:val="28"/>
        </w:rPr>
        <w:t xml:space="preserve">它山之石可以攻玉，以上就是差异网为大家带来的3篇《检察院年度工作总结》，希望可以启发您的一些写作思路。</w:t>
      </w:r>
    </w:p>
    <w:p>
      <w:pPr>
        <w:ind w:left="0" w:right="0" w:firstLine="560"/>
        <w:spacing w:before="450" w:after="450" w:line="312" w:lineRule="auto"/>
      </w:pPr>
      <w:r>
        <w:rPr>
          <w:rFonts w:ascii="黑体" w:hAnsi="黑体" w:eastAsia="黑体" w:cs="黑体"/>
          <w:color w:val="000000"/>
          <w:sz w:val="36"/>
          <w:szCs w:val="36"/>
          <w:b w:val="1"/>
          <w:bCs w:val="1"/>
        </w:rPr>
        <w:t xml:space="preserve">甘肃检察院工作总结2</w:t>
      </w:r>
    </w:p>
    <w:p>
      <w:pPr>
        <w:ind w:left="0" w:right="0" w:firstLine="560"/>
        <w:spacing w:before="450" w:after="450" w:line="312" w:lineRule="auto"/>
      </w:pPr>
      <w:r>
        <w:rPr>
          <w:rFonts w:ascii="宋体" w:hAnsi="宋体" w:eastAsia="宋体" w:cs="宋体"/>
          <w:color w:val="000"/>
          <w:sz w:val="28"/>
          <w:szCs w:val="28"/>
        </w:rPr>
        <w:t xml:space="preserve">一、加强检察信息工作，促进全面发展。</w:t>
      </w:r>
    </w:p>
    <w:p>
      <w:pPr>
        <w:ind w:left="0" w:right="0" w:firstLine="560"/>
        <w:spacing w:before="450" w:after="450" w:line="312" w:lineRule="auto"/>
      </w:pPr>
      <w:r>
        <w:rPr>
          <w:rFonts w:ascii="宋体" w:hAnsi="宋体" w:eastAsia="宋体" w:cs="宋体"/>
          <w:color w:val="000"/>
          <w:sz w:val="28"/>
          <w:szCs w:val="28"/>
        </w:rPr>
        <w:t xml:space="preserve">领导的讲话，拟制的文件，是体现检察机关的政务决策和工作部署的重要方式。工作中，我们慎重行事，认真吃透上情，掌握下情，反映实情，准确领会、把握领导意图，把经过深思熟虑的意见和建议渗透到文稿之中，增强了文稿的政治性、思想性、法律性和创新性。严格按照《国家行政机关公文处理办法》的规定，把好行文关、法律政策关、文字关和体例格式关。全年拟办各种公文30--个，起草、审核发文3--个，起草各类会议及上报材料1--个--余字。</w:t>
      </w:r>
    </w:p>
    <w:p>
      <w:pPr>
        <w:ind w:left="0" w:right="0" w:firstLine="560"/>
        <w:spacing w:before="450" w:after="450" w:line="312" w:lineRule="auto"/>
      </w:pPr>
      <w:r>
        <w:rPr>
          <w:rFonts w:ascii="宋体" w:hAnsi="宋体" w:eastAsia="宋体" w:cs="宋体"/>
          <w:color w:val="000"/>
          <w:sz w:val="28"/>
          <w:szCs w:val="28"/>
        </w:rPr>
        <w:t xml:space="preserve">以信息工作为龙头，认真撰写、编发信息稿件，全年发出信息稿件223作文，被市级以上报刊采用187作文，大大超额完成了市院下达的任务，其中中央级采用11作文，省级采用23作文，市级采用153作文，迅速反馈、广泛宣传了检察机关职能和检察工作取得的成效。</w:t>
      </w:r>
    </w:p>
    <w:p>
      <w:pPr>
        <w:ind w:left="0" w:right="0" w:firstLine="560"/>
        <w:spacing w:before="450" w:after="450" w:line="312" w:lineRule="auto"/>
      </w:pPr>
      <w:r>
        <w:rPr>
          <w:rFonts w:ascii="宋体" w:hAnsi="宋体" w:eastAsia="宋体" w:cs="宋体"/>
          <w:color w:val="000"/>
          <w:sz w:val="28"/>
          <w:szCs w:val="28"/>
        </w:rPr>
        <w:t xml:space="preserve">二、加强督查、联络工作，提高工作效率 加大转办、批办等事项的督查力度，协助领导抓好了院党组会、检察长办公会、检察长决定事项的落实，抓好了上级机关和上级领导批示、批办、交办事项的落实。批办事项都逐件予以督办，并及时以电话或书面材料等形式反馈落实情况。上报了季度工作、专项工作报告及《加强督查工作，保证决策实施》的调研报告。</w:t>
      </w:r>
    </w:p>
    <w:p>
      <w:pPr>
        <w:ind w:left="0" w:right="0" w:firstLine="560"/>
        <w:spacing w:before="450" w:after="450" w:line="312" w:lineRule="auto"/>
      </w:pPr>
      <w:r>
        <w:rPr>
          <w:rFonts w:ascii="宋体" w:hAnsi="宋体" w:eastAsia="宋体" w:cs="宋体"/>
          <w:color w:val="000"/>
          <w:sz w:val="28"/>
          <w:szCs w:val="28"/>
        </w:rPr>
        <w:t xml:space="preserve">主动接受人大监督，定期听取人大代表的批评、意见和建议。制定了督办工作、联络人大代表工作的安排意见，落实人大代表建议1项，邀请人大代表视察工作--，座谈检察工作--，受到了人大代表的好评。</w:t>
      </w:r>
    </w:p>
    <w:p>
      <w:pPr>
        <w:ind w:left="0" w:right="0" w:firstLine="560"/>
        <w:spacing w:before="450" w:after="450" w:line="312" w:lineRule="auto"/>
      </w:pPr>
      <w:r>
        <w:rPr>
          <w:rFonts w:ascii="宋体" w:hAnsi="宋体" w:eastAsia="宋体" w:cs="宋体"/>
          <w:color w:val="000"/>
          <w:sz w:val="28"/>
          <w:szCs w:val="28"/>
        </w:rPr>
        <w:t xml:space="preserve">三、档案工作</w:t>
      </w:r>
    </w:p>
    <w:p>
      <w:pPr>
        <w:ind w:left="0" w:right="0" w:firstLine="560"/>
        <w:spacing w:before="450" w:after="450" w:line="312" w:lineRule="auto"/>
      </w:pPr>
      <w:r>
        <w:rPr>
          <w:rFonts w:ascii="宋体" w:hAnsi="宋体" w:eastAsia="宋体" w:cs="宋体"/>
          <w:color w:val="000"/>
          <w:sz w:val="28"/>
          <w:szCs w:val="28"/>
        </w:rPr>
        <w:t xml:space="preserve">今年，我院采取有力措施加强档案工作，在体制和机制上积极创新，在维持档案工作省“三级”标准的基础上，还进一步加强了档案管理的规范化。一是将档案工作列入院年度目标考核重要内容之一，与业务工作同布置、同检查、同考核、同奖励；二是配备了一名作风正、素质高、业务强、热爱档案工作的干警作兼职档案管理员；三是我院有面积分别为60和3--平方米的档案库房和查阅室，还有投入1--万元配备的密集架、防滋柜等先进设施，购置了空调、微机、自动温湿度记录仪等设备，我们充分利用这些条件，保证了档案入室规范管理，让档案更好地为检察工作服务；四是狠抓档案规范化建设，建立健全了《立卷归档制度》、《档案借阅利用制度》等规章制度，且全部上墙，保证了档案管理工作有章可循，促进了档案工作制度化、规范化、现代化；五是按照要求完成了年度归档工作，档案入室迅速，收集齐全，保证了质量，无档案违法事件。六是认真学习贯彻《人民检察院音像档案管理办法》，按时报送年度</w:t>
      </w:r>
    </w:p>
    <w:p>
      <w:pPr>
        <w:ind w:left="0" w:right="0" w:firstLine="560"/>
        <w:spacing w:before="450" w:after="450" w:line="312" w:lineRule="auto"/>
      </w:pPr>
      <w:r>
        <w:rPr>
          <w:rFonts w:ascii="宋体" w:hAnsi="宋体" w:eastAsia="宋体" w:cs="宋体"/>
          <w:color w:val="000"/>
          <w:sz w:val="28"/>
          <w:szCs w:val="28"/>
        </w:rPr>
        <w:t xml:space="preserve">工作总结和《各级检察机关档案工作情况统计表》以及有关材料。音像档案由档案部门实行集中统一管理，收集齐全，受到了区_的高度赞扬。撰写的《-X检察院积极抓好档案管理工作》、《检察档案入室工作中存在的问题与对策》均被市院《简报》采用。</w:t>
      </w:r>
    </w:p>
    <w:p>
      <w:pPr>
        <w:ind w:left="0" w:right="0" w:firstLine="560"/>
        <w:spacing w:before="450" w:after="450" w:line="312" w:lineRule="auto"/>
      </w:pPr>
      <w:r>
        <w:rPr>
          <w:rFonts w:ascii="宋体" w:hAnsi="宋体" w:eastAsia="宋体" w:cs="宋体"/>
          <w:color w:val="000"/>
          <w:sz w:val="28"/>
          <w:szCs w:val="28"/>
        </w:rPr>
        <w:t xml:space="preserve">四、检察统计、-</w:t>
      </w:r>
    </w:p>
    <w:p>
      <w:pPr>
        <w:ind w:left="0" w:right="0" w:firstLine="560"/>
        <w:spacing w:before="450" w:after="450" w:line="312" w:lineRule="auto"/>
      </w:pPr>
      <w:r>
        <w:rPr>
          <w:rFonts w:ascii="宋体" w:hAnsi="宋体" w:eastAsia="宋体" w:cs="宋体"/>
          <w:color w:val="000"/>
          <w:sz w:val="28"/>
          <w:szCs w:val="28"/>
        </w:rPr>
        <w:t xml:space="preserve">加强了统计基础工作，购置了统计软件，配备了一名工作责任心强，熟悉业务的专职统计员，按时按质完成了案件登记卡信息和统计数据、报表的汇总上报，未出现任何错漏。每季度按时上报了案件情况统计分析报告。</w:t>
      </w:r>
    </w:p>
    <w:p>
      <w:pPr>
        <w:ind w:left="0" w:right="0" w:firstLine="560"/>
        <w:spacing w:before="450" w:after="450" w:line="312" w:lineRule="auto"/>
      </w:pPr>
      <w:r>
        <w:rPr>
          <w:rFonts w:ascii="宋体" w:hAnsi="宋体" w:eastAsia="宋体" w:cs="宋体"/>
          <w:color w:val="000"/>
          <w:sz w:val="28"/>
          <w:szCs w:val="28"/>
        </w:rPr>
        <w:t xml:space="preserve">保密机构健全，人员落实，严格执行各项安全制度，涉_真、涉密文件都作了认真的造册登记，确保了涉密载休的安全。每月由分管领导组织相关人员进行--保密检查，保证了无泄密事件发生。《-X检察院强化计算机安全-》、《-X检察院-强化“五抓”》均被市院《简报》采用。</w:t>
      </w:r>
    </w:p>
    <w:p>
      <w:pPr>
        <w:ind w:left="0" w:right="0" w:firstLine="560"/>
        <w:spacing w:before="450" w:after="450" w:line="312" w:lineRule="auto"/>
      </w:pPr>
      <w:r>
        <w:rPr>
          <w:rFonts w:ascii="宋体" w:hAnsi="宋体" w:eastAsia="宋体" w:cs="宋体"/>
          <w:color w:val="000"/>
          <w:sz w:val="28"/>
          <w:szCs w:val="28"/>
        </w:rPr>
        <w:t xml:space="preserve">五、改进工作作风，提高队伍素质</w:t>
      </w:r>
    </w:p>
    <w:p>
      <w:pPr>
        <w:ind w:left="0" w:right="0" w:firstLine="560"/>
        <w:spacing w:before="450" w:after="450" w:line="312" w:lineRule="auto"/>
      </w:pPr>
      <w:r>
        <w:rPr>
          <w:rFonts w:ascii="宋体" w:hAnsi="宋体" w:eastAsia="宋体" w:cs="宋体"/>
          <w:color w:val="000"/>
          <w:sz w:val="28"/>
          <w:szCs w:val="28"/>
        </w:rPr>
        <w:t xml:space="preserve">我们积极开展了集中教育整顿活动和社会主义法治理念专项活动，办公室干警遵照上级指示，按照院党组要求，认真开展政治理论和业务知识的学习，积极参加集体学、支部学，还主动个人自学，写读书笔记，写学习心得，对照先进党员标准查找自身存在的不足，制定出可行的整改措施，有针对性地进行整改。通过教育和整改，办公室干警的工作作风更加好转，工作热情更加高涨，工作效率也有较大提高，工作中都具有踏实肯干、不怕吃苦的精神，工作责任心明显增强了。今年，办公室干警严格遵章守纪，廉洁自律，没有任何违纪违法行为。</w:t>
      </w:r>
    </w:p>
    <w:p>
      <w:pPr>
        <w:ind w:left="0" w:right="0" w:firstLine="560"/>
        <w:spacing w:before="450" w:after="450" w:line="312" w:lineRule="auto"/>
      </w:pPr>
      <w:r>
        <w:rPr>
          <w:rFonts w:ascii="宋体" w:hAnsi="宋体" w:eastAsia="宋体" w:cs="宋体"/>
          <w:color w:val="000"/>
          <w:sz w:val="28"/>
          <w:szCs w:val="28"/>
        </w:rPr>
        <w:t xml:space="preserve">一、加强检察信息工作，促进全面发展领导的讲话，拟制的文件，是体现检察机关的政务决策和工作部署的重要方式。工作中，我们慎重行事，认真吃透上情，掌握下情，反映实情，准确领会、把握领导意图，把经过深思熟虑的意见和建议渗透到文稿之中，增强了文稿的政治性、思想性、法律性和创新性。严格按照《国家行政机关公文处理办法》的规定，把好行文关、法律政策关、文字关和体例格式关。全年拟办各种公文300多个，起草、审核发文30多个，起草各类会议及上报材料10多个6万余字。</w:t>
      </w:r>
    </w:p>
    <w:p>
      <w:pPr>
        <w:ind w:left="0" w:right="0" w:firstLine="560"/>
        <w:spacing w:before="450" w:after="450" w:line="312" w:lineRule="auto"/>
      </w:pPr>
      <w:r>
        <w:rPr>
          <w:rFonts w:ascii="宋体" w:hAnsi="宋体" w:eastAsia="宋体" w:cs="宋体"/>
          <w:color w:val="000"/>
          <w:sz w:val="28"/>
          <w:szCs w:val="28"/>
        </w:rPr>
        <w:t xml:space="preserve">以信息工作为龙头，认真撰写、编发信息稿件，全年发出信息稿件223作文，被市级以上报刊采用187作文，大大超额完成了市院下达的任务，其中中央级采用11作文，省级采用23作文，市级采用153作文，迅速反馈、广泛宣传了检察机关职能和检察工作取得的成效。</w:t>
      </w:r>
    </w:p>
    <w:p>
      <w:pPr>
        <w:ind w:left="0" w:right="0" w:firstLine="560"/>
        <w:spacing w:before="450" w:after="450" w:line="312" w:lineRule="auto"/>
      </w:pPr>
      <w:r>
        <w:rPr>
          <w:rFonts w:ascii="宋体" w:hAnsi="宋体" w:eastAsia="宋体" w:cs="宋体"/>
          <w:color w:val="000"/>
          <w:sz w:val="28"/>
          <w:szCs w:val="28"/>
        </w:rPr>
        <w:t xml:space="preserve">二、加强督查、联络工作，提高工作效率</w:t>
      </w:r>
    </w:p>
    <w:p>
      <w:pPr>
        <w:ind w:left="0" w:right="0" w:firstLine="560"/>
        <w:spacing w:before="450" w:after="450" w:line="312" w:lineRule="auto"/>
      </w:pPr>
      <w:r>
        <w:rPr>
          <w:rFonts w:ascii="宋体" w:hAnsi="宋体" w:eastAsia="宋体" w:cs="宋体"/>
          <w:color w:val="000"/>
          <w:sz w:val="28"/>
          <w:szCs w:val="28"/>
        </w:rPr>
        <w:t xml:space="preserve">加大转办、批办等事项的督查力度，协助领导抓好了院党组</w:t>
      </w:r>
    </w:p>
    <w:p>
      <w:pPr>
        <w:ind w:left="0" w:right="0" w:firstLine="560"/>
        <w:spacing w:before="450" w:after="450" w:line="312" w:lineRule="auto"/>
      </w:pPr>
      <w:r>
        <w:rPr>
          <w:rFonts w:ascii="宋体" w:hAnsi="宋体" w:eastAsia="宋体" w:cs="宋体"/>
          <w:color w:val="000"/>
          <w:sz w:val="28"/>
          <w:szCs w:val="28"/>
        </w:rPr>
        <w:t xml:space="preserve">会、检察长办公会、检察长决定事项的落实，抓好了上级机关和上级领导批示、批办、交办事项的落实。批办事项都逐件予以督办，并及时以电话或书面材料等形式反馈落实情况。上报了季度工作、专项工作报告及《加强督查工作，保证决策实施》的调研报告。</w:t>
      </w:r>
    </w:p>
    <w:p>
      <w:pPr>
        <w:ind w:left="0" w:right="0" w:firstLine="560"/>
        <w:spacing w:before="450" w:after="450" w:line="312" w:lineRule="auto"/>
      </w:pPr>
      <w:r>
        <w:rPr>
          <w:rFonts w:ascii="宋体" w:hAnsi="宋体" w:eastAsia="宋体" w:cs="宋体"/>
          <w:color w:val="000"/>
          <w:sz w:val="28"/>
          <w:szCs w:val="28"/>
        </w:rPr>
        <w:t xml:space="preserve">主动接受人大监督，定期听取人大代表的批评、意见和建议。制定了督办工作、联络人大代表工作的安排意见，落实人大代表建议1项，邀请人大代表视察工作2次，座谈检察工作2次，受到了人大代表的好评。</w:t>
      </w:r>
    </w:p>
    <w:p>
      <w:pPr>
        <w:ind w:left="0" w:right="0" w:firstLine="560"/>
        <w:spacing w:before="450" w:after="450" w:line="312" w:lineRule="auto"/>
      </w:pPr>
      <w:r>
        <w:rPr>
          <w:rFonts w:ascii="宋体" w:hAnsi="宋体" w:eastAsia="宋体" w:cs="宋体"/>
          <w:color w:val="000"/>
          <w:sz w:val="28"/>
          <w:szCs w:val="28"/>
        </w:rPr>
        <w:t xml:space="preserve">三、档案工作今年，我院采取有力措施加强档案工作，在体制和机制上积极创新，在维持档案工作省“三级”标准的基础上，还进一步加强了档案管理的规范化。一是将档案工作列入院年度目标考核重要内容之一，与业务工作同布置、同检查、同考核、同奖励；二是配备了一名作风正、素质高、业务强、热爱档案工作的干警作兼职档案管理员；三是我院有面积分别为60和30余平方米的档案库房和查阅室，还有投入10余万元配备的密集架、防滋柜等先进设施，购置了空调、微机、自动温湿度记录仪等设备，我们充分利用这些条件，保证了档案入室规范管理，让档案更好地为检察工作服务；四是狠抓档案规范化建设，建立健全了《立卷归档制度》、《档案借阅利用制度》等规章制度，且全部上墙，保证了档案管理工作有章可循，促进了档案工作制度化、规范化、现代化；五是按照要求完成了年度归档工作，档案入室迅速，收集齐全，保证了质量，无档案违法事件。六是认真学习贯彻《人民检察院音像档案管理办法》，按时报送年度工作总结和《各级检察机关档案工作情况统计表》以及有关材料。音像档案由档案部门实行集中统一管理，收集齐全，受到了区_的高度赞扬。撰写的《-X检察院积极抓好档案管理工作》、《检察档案入室工作中存在的问题与对策》均被市院《简报》采用。</w:t>
      </w:r>
    </w:p>
    <w:p>
      <w:pPr>
        <w:ind w:left="0" w:right="0" w:firstLine="560"/>
        <w:spacing w:before="450" w:after="450" w:line="312" w:lineRule="auto"/>
      </w:pPr>
      <w:r>
        <w:rPr>
          <w:rFonts w:ascii="宋体" w:hAnsi="宋体" w:eastAsia="宋体" w:cs="宋体"/>
          <w:color w:val="000"/>
          <w:sz w:val="28"/>
          <w:szCs w:val="28"/>
        </w:rPr>
        <w:t xml:space="preserve">四、检察统计、-</w:t>
      </w:r>
    </w:p>
    <w:p>
      <w:pPr>
        <w:ind w:left="0" w:right="0" w:firstLine="560"/>
        <w:spacing w:before="450" w:after="450" w:line="312" w:lineRule="auto"/>
      </w:pPr>
      <w:r>
        <w:rPr>
          <w:rFonts w:ascii="宋体" w:hAnsi="宋体" w:eastAsia="宋体" w:cs="宋体"/>
          <w:color w:val="000"/>
          <w:sz w:val="28"/>
          <w:szCs w:val="28"/>
        </w:rPr>
        <w:t xml:space="preserve">加强了统计基础工作，购置了统计软件，配备了一名工作责任心强，熟悉业务的专职统计员，按时按质完成了案件登记卡信息和统计数据、报表的汇总上报，未出现任何错漏。每季度按时上报了案件情况统计分析报告。</w:t>
      </w:r>
    </w:p>
    <w:p>
      <w:pPr>
        <w:ind w:left="0" w:right="0" w:firstLine="560"/>
        <w:spacing w:before="450" w:after="450" w:line="312" w:lineRule="auto"/>
      </w:pPr>
      <w:r>
        <w:rPr>
          <w:rFonts w:ascii="宋体" w:hAnsi="宋体" w:eastAsia="宋体" w:cs="宋体"/>
          <w:color w:val="000"/>
          <w:sz w:val="28"/>
          <w:szCs w:val="28"/>
        </w:rPr>
        <w:t xml:space="preserve">保密机构健全，人员落实，严格执行各项安全制度，涉_真、涉密文件都作了认真的造册登记，确保了涉密载休的安全。每月由分管领导组织相关人员进行2次保密检查，保证了无泄密事件发生。《-X检察院强化计算机安全-》、《-X检察院-强化“五抓”》均被市院《简报》采用。</w:t>
      </w:r>
    </w:p>
    <w:p>
      <w:pPr>
        <w:ind w:left="0" w:right="0" w:firstLine="560"/>
        <w:spacing w:before="450" w:after="450" w:line="312" w:lineRule="auto"/>
      </w:pPr>
      <w:r>
        <w:rPr>
          <w:rFonts w:ascii="宋体" w:hAnsi="宋体" w:eastAsia="宋体" w:cs="宋体"/>
          <w:color w:val="000"/>
          <w:sz w:val="28"/>
          <w:szCs w:val="28"/>
        </w:rPr>
        <w:t xml:space="preserve">五、改进工作作风，提高队伍素质</w:t>
      </w:r>
    </w:p>
    <w:p>
      <w:pPr>
        <w:ind w:left="0" w:right="0" w:firstLine="560"/>
        <w:spacing w:before="450" w:after="450" w:line="312" w:lineRule="auto"/>
      </w:pPr>
      <w:r>
        <w:rPr>
          <w:rFonts w:ascii="宋体" w:hAnsi="宋体" w:eastAsia="宋体" w:cs="宋体"/>
          <w:color w:val="000"/>
          <w:sz w:val="28"/>
          <w:szCs w:val="28"/>
        </w:rPr>
        <w:t xml:space="preserve">我们积极开展了集中教育整顿活动和社会主义法治理念专项活动，办公室干警遵照上级指示，按照院党组要求，认真开展政治理论和业务知识的学习，积极参加集体学、支部学，还主动个人自学，写读书笔记，写学习心得，对照先进党员标准查找自身存在的不足，制定出可行的整改措施，有针对性地进行整改。通过教育和整改，办公室干警的工作作风更加好转，工作热情更加高涨，工作效率也有较大提高，工作中都具有踏实肯干、不怕吃苦的精神，工作责任心明显增强了。今年，办公室干警严格遵章守纪，廉洁自律，没有任何违纪违法行为。</w:t>
      </w:r>
    </w:p>
    <w:p>
      <w:pPr>
        <w:ind w:left="0" w:right="0" w:firstLine="560"/>
        <w:spacing w:before="450" w:after="450" w:line="312" w:lineRule="auto"/>
      </w:pPr>
      <w:r>
        <w:rPr>
          <w:rFonts w:ascii="黑体" w:hAnsi="黑体" w:eastAsia="黑体" w:cs="黑体"/>
          <w:color w:val="000000"/>
          <w:sz w:val="36"/>
          <w:szCs w:val="36"/>
          <w:b w:val="1"/>
          <w:bCs w:val="1"/>
        </w:rPr>
        <w:t xml:space="preserve">甘肃检察院工作总结3</w:t>
      </w:r>
    </w:p>
    <w:p>
      <w:pPr>
        <w:ind w:left="0" w:right="0" w:firstLine="560"/>
        <w:spacing w:before="450" w:after="450" w:line="312" w:lineRule="auto"/>
      </w:pPr>
      <w:r>
        <w:rPr>
          <w:rFonts w:ascii="宋体" w:hAnsi="宋体" w:eastAsia="宋体" w:cs="宋体"/>
          <w:color w:val="000"/>
          <w:sz w:val="28"/>
          <w:szCs w:val="28"/>
        </w:rPr>
        <w:t xml:space="preserve">我作为检察长、党组成员、本院党支部书记，今年除主管公诉和民行检察工作外还负责本院的党支部工作，现就我20_年来的工作学习及廉洁自律情况总结如下：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一、认真学习，努力提高政治素质和业务水平</w:t>
      </w:r>
    </w:p>
    <w:p>
      <w:pPr>
        <w:ind w:left="0" w:right="0" w:firstLine="560"/>
        <w:spacing w:before="450" w:after="450" w:line="312" w:lineRule="auto"/>
      </w:pPr>
      <w:r>
        <w:rPr>
          <w:rFonts w:ascii="宋体" w:hAnsi="宋体" w:eastAsia="宋体" w:cs="宋体"/>
          <w:color w:val="000"/>
          <w:sz w:val="28"/>
          <w:szCs w:val="28"/>
        </w:rPr>
        <w:t xml:space="preserve">，坚决贯彻执行市委和上级院的决议、决定，自觉反对_和非法宗教活动，从维护社会稳定的高度出发，在检察业务工作实际中坚持严打方针，坚决打击各类刑事犯罪，维护每个当事人的合法权益，钻研法律业务，特别是注重对新颁布的法律法规及司法解释的学习，参加了自治区举办的物权法培训和第三期乡科级理论研讨班的学习培训，通过学习拓宽知识面进一步增强了党性观念和宗旨意识，提高了业务技能。在注重自身学习的同时，注意带动和督促全院干警的学习。根据院党组的决定，具体组织、安排了全院干警的业务学习、并对业务学习提出具体要求，为提高全院干警的业务素质和执法水平作出了努。</w:t>
      </w:r>
    </w:p>
    <w:p>
      <w:pPr>
        <w:ind w:left="0" w:right="0" w:firstLine="560"/>
        <w:spacing w:before="450" w:after="450" w:line="312" w:lineRule="auto"/>
      </w:pPr>
      <w:r>
        <w:rPr>
          <w:rFonts w:ascii="宋体" w:hAnsi="宋体" w:eastAsia="宋体" w:cs="宋体"/>
          <w:color w:val="000"/>
          <w:sz w:val="28"/>
          <w:szCs w:val="28"/>
        </w:rPr>
        <w:t xml:space="preserve">二、注重领导能力的提高</w:t>
      </w:r>
    </w:p>
    <w:p>
      <w:pPr>
        <w:ind w:left="0" w:right="0" w:firstLine="560"/>
        <w:spacing w:before="450" w:after="450" w:line="312" w:lineRule="auto"/>
      </w:pPr>
      <w:r>
        <w:rPr>
          <w:rFonts w:ascii="宋体" w:hAnsi="宋体" w:eastAsia="宋体" w:cs="宋体"/>
          <w:color w:val="000"/>
          <w:sz w:val="28"/>
          <w:szCs w:val="28"/>
        </w:rPr>
        <w:t xml:space="preserve">平时注重知识的积累，业务学习材料能先学一步，对当前形势任务提早了解，随时捕捉新信息、新的执法理念、并能使之与工作实际相结合，在工作中能善于及时发现存在的问题，并能以自己的见解分析研究解决问题，由于平时自己注重对主管业务的管理监督，努力提高全员的积极性，加之干警门的齐心协力，使公诉科、民行科很好地完成了工作任务。几年来在领导岗位工作，锻炼了自己的组织协调能力，注重采取灵活多样的方式协调各方关系，如与同级法院、公安机关及上级检察院、法院的关系。能够得心应手地领导组织协调好自己主管的业务工作，对其他科室寻求帮助的问题，均能尽力提供帮助和指导，在书记检察长外出时能按要求主持好院里的各项工作使之正常进行。</w:t>
      </w:r>
    </w:p>
    <w:p>
      <w:pPr>
        <w:ind w:left="0" w:right="0" w:firstLine="560"/>
        <w:spacing w:before="450" w:after="450" w:line="312" w:lineRule="auto"/>
      </w:pPr>
      <w:r>
        <w:rPr>
          <w:rFonts w:ascii="宋体" w:hAnsi="宋体" w:eastAsia="宋体" w:cs="宋体"/>
          <w:color w:val="000"/>
          <w:sz w:val="28"/>
          <w:szCs w:val="28"/>
        </w:rPr>
        <w:t xml:space="preserve">三、以好的工作作风，打开工作局面</w:t>
      </w:r>
    </w:p>
    <w:p>
      <w:pPr>
        <w:ind w:left="0" w:right="0" w:firstLine="560"/>
        <w:spacing w:before="450" w:after="450" w:line="312" w:lineRule="auto"/>
      </w:pPr>
      <w:r>
        <w:rPr>
          <w:rFonts w:ascii="宋体" w:hAnsi="宋体" w:eastAsia="宋体" w:cs="宋体"/>
          <w:color w:val="000"/>
          <w:sz w:val="28"/>
          <w:szCs w:val="28"/>
        </w:rPr>
        <w:t xml:space="preserve">能够自觉维护好班子的团结，虚心听取不同意见，坚持正确意见，坚持依法办案，认真开展批评与自我批评，并将群众的意见和心声及时反应至党组，从实际出发，调查研究解决一些实际问题。反对形式主义，严把案件的事实关、证据关质量关。特别是在文书的签发上，对数百份法律文书均一一斟字酌句，对文书叙述的事实、理由，法条的运用，数字、定性及证据的认定等均要进行严格审查核对从严要求，避免了漏洞和错案的发生。通过对法院判决书的审查，发现其中的错误，及时提出得到纠正。特别是真对一持刀抢劫严重危害社会治安和人民生命及财产安全的罪犯法院判缓刑的案件、提出应予抗诉的意见，最终得到了上级院支持和纠正，维护了法律的尊严。凭着自己认真负责的工作作风及主管业务科全体人员的共同努力，把住了案件的质量关，使起诉、不起诉、抗诉案件的准确率均达到100%。民行案件的采抗率也达100%。</w:t>
      </w:r>
    </w:p>
    <w:p>
      <w:pPr>
        <w:ind w:left="0" w:right="0" w:firstLine="560"/>
        <w:spacing w:before="450" w:after="450" w:line="312" w:lineRule="auto"/>
      </w:pPr>
      <w:r>
        <w:rPr>
          <w:rFonts w:ascii="宋体" w:hAnsi="宋体" w:eastAsia="宋体" w:cs="宋体"/>
          <w:color w:val="000"/>
          <w:sz w:val="28"/>
          <w:szCs w:val="28"/>
        </w:rPr>
        <w:t xml:space="preserve">四、立足改革，提高办案效率，争取最好的工作成绩</w:t>
      </w:r>
    </w:p>
    <w:p>
      <w:pPr>
        <w:ind w:left="0" w:right="0" w:firstLine="560"/>
        <w:spacing w:before="450" w:after="450" w:line="312" w:lineRule="auto"/>
      </w:pPr>
      <w:r>
        <w:rPr>
          <w:rFonts w:ascii="宋体" w:hAnsi="宋体" w:eastAsia="宋体" w:cs="宋体"/>
          <w:color w:val="000"/>
          <w:sz w:val="28"/>
          <w:szCs w:val="28"/>
        </w:rPr>
        <w:t xml:space="preserve">作为检察长，自己能积极配合党组书记和检察长做好自己份内或交办的工作，做到不越权，不推卸自己应尽职责当好助手。一年来，在院党组一班人的大力支持和全院干警的配合下，通过自己的努力，以及公诉、民行科全体成员勤奋工作，我主管的检察业务(除民行自侦案件外)，其他均已按上级院的考核要求完成了各项任务指标，有望在年底考核中取得好成绩。对我主管的业务部门在年初制定工作计划时，就指出各项业务工作的努力方向，工作重点，并在具体工作中注重抓落实，对做的不足的方面及时提出改进意见，在讨论案件及听取疑难问题请示汇报中，能提出指导性意见，解决疑难问题，确保了案件质量不出问题，要求每个办案人员在保证质量的前提下，缩短办案周期，提高办案效率，所办案件无一超期。</w:t>
      </w:r>
    </w:p>
    <w:p>
      <w:pPr>
        <w:ind w:left="0" w:right="0" w:firstLine="560"/>
        <w:spacing w:before="450" w:after="450" w:line="312" w:lineRule="auto"/>
      </w:pPr>
      <w:r>
        <w:rPr>
          <w:rFonts w:ascii="宋体" w:hAnsi="宋体" w:eastAsia="宋体" w:cs="宋体"/>
          <w:color w:val="000"/>
          <w:sz w:val="28"/>
          <w:szCs w:val="28"/>
        </w:rPr>
        <w:t xml:space="preserve">探索对未成年人犯罪办案方式的改革，加大对未成年被告人的帮教力度和对未成年人犯罪的预防工作，对未成年和一些犯罪情节较轻，认罪态度好有悔罪表现，赔偿被害人损失较好的嫌疑人、被告人的案件适时执行轻缓刑事政策、予以不起诉或建议从轻减轻罚，收到了良的好社会效果。积极倡导量刑建议权的应用并在实践中不断改进，拓宽审判监督渠道，提出工作中存在的问题，以对方易于接受的方式开展监督工作，提升了监督效果，注重出庭技能的提高，加强岗位练兵，有效地提高公人的出庭公诉水平，法庭应变能力，在工作中要求案件承办人切实履行法律赋予的监督职责，对公安机关、法院及发案单位的违法违规情况督促干警及时提出纠正意见和建议。</w:t>
      </w:r>
    </w:p>
    <w:p>
      <w:pPr>
        <w:ind w:left="0" w:right="0" w:firstLine="560"/>
        <w:spacing w:before="450" w:after="450" w:line="312" w:lineRule="auto"/>
      </w:pPr>
      <w:r>
        <w:rPr>
          <w:rFonts w:ascii="宋体" w:hAnsi="宋体" w:eastAsia="宋体" w:cs="宋体"/>
          <w:color w:val="000"/>
          <w:sz w:val="28"/>
          <w:szCs w:val="28"/>
        </w:rPr>
        <w:t xml:space="preserve">平时通过参与、指导、指挥办案和签发每份法律文书来把好案件质量关，要求干警从维护社会稳定的高度重视并做好从重从快打击严重刑事犯罪，保护国家和人民的利益，防止各种矛盾的激化的各项工作，对民行科办理的案件要求及时做好息诉工作。要求干警们严格规范自身的执法行为，维护好每个当事人的合法权益，做到程序实体并重，为维护社会稳定促进公正执法和社会和谐做出了应有的努力。使我院已办结的105件刑事公诉案件和16件民事申诉案件未出现一起错案。一年来我能够认真履行副检察长、党组成员的职责，按时参加党组会、检委会，积极出主意想办法提出合理建议，完成交办的各项工作任务，按上级要求抓好党支部的工作，与党组一班人团结协作，共同搞好院里的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2025-04-01T05:56:48+08:00</dcterms:created>
  <dcterms:modified xsi:type="dcterms:W3CDTF">2025-04-01T05:56:48+08:00</dcterms:modified>
</cp:coreProperties>
</file>

<file path=docProps/custom.xml><?xml version="1.0" encoding="utf-8"?>
<Properties xmlns="http://schemas.openxmlformats.org/officeDocument/2006/custom-properties" xmlns:vt="http://schemas.openxmlformats.org/officeDocument/2006/docPropsVTypes"/>
</file>