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公路分局防控工作总结(热门7篇)</w:t>
      </w:r>
      <w:bookmarkEnd w:id="1"/>
    </w:p>
    <w:p>
      <w:pPr>
        <w:jc w:val="center"/>
        <w:spacing w:before="0" w:after="450"/>
      </w:pPr>
      <w:r>
        <w:rPr>
          <w:rFonts w:ascii="Arial" w:hAnsi="Arial" w:eastAsia="Arial" w:cs="Arial"/>
          <w:color w:val="999999"/>
          <w:sz w:val="20"/>
          <w:szCs w:val="20"/>
        </w:rPr>
        <w:t xml:space="preserve">来源：网络  作者：诗酒琴音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公路分局防控工作总结1 从控制传染源、救治被传染者，到切断传播途径、保护易感人群，正是科学态度、科学方法，让人类面对传染病不再束手无策，拥有了守护健康的法宝。科学技术是社会进步的强大支撑，也是战胜困难挑战的有力保障。新冠肺炎疫情发生以来，从...</w:t>
      </w:r>
    </w:p>
    <w:p>
      <w:pPr>
        <w:ind w:left="0" w:right="0" w:firstLine="560"/>
        <w:spacing w:before="450" w:after="450" w:line="312" w:lineRule="auto"/>
      </w:pPr>
      <w:r>
        <w:rPr>
          <w:rFonts w:ascii="黑体" w:hAnsi="黑体" w:eastAsia="黑体" w:cs="黑体"/>
          <w:color w:val="000000"/>
          <w:sz w:val="36"/>
          <w:szCs w:val="36"/>
          <w:b w:val="1"/>
          <w:bCs w:val="1"/>
        </w:rPr>
        <w:t xml:space="preserve">公路分局防控工作总结1</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公路分局防控工作总结2</w:t>
      </w:r>
    </w:p>
    <w:p>
      <w:pPr>
        <w:ind w:left="0" w:right="0" w:firstLine="560"/>
        <w:spacing w:before="450" w:after="450" w:line="312" w:lineRule="auto"/>
      </w:pPr>
      <w:r>
        <w:rPr>
          <w:rFonts w:ascii="宋体" w:hAnsi="宋体" w:eastAsia="宋体" w:cs="宋体"/>
          <w:color w:val="000"/>
          <w:sz w:val="28"/>
          <w:szCs w:val="28"/>
        </w:rPr>
        <w:t xml:space="preserve">抗击疫情，人人有责。20__年寒假，一场突如其来的新型冠状病毒感染的肺炎疫情，让全国人民措手不及。我们学校严格落实上级要求，精准有序展开疫情防控，坚决打赢这场疫情防控阻击战。</w:t>
      </w:r>
    </w:p>
    <w:p>
      <w:pPr>
        <w:ind w:left="0" w:right="0" w:firstLine="560"/>
        <w:spacing w:before="450" w:after="450" w:line="312" w:lineRule="auto"/>
      </w:pPr>
      <w:r>
        <w:rPr>
          <w:rFonts w:ascii="宋体" w:hAnsi="宋体" w:eastAsia="宋体" w:cs="宋体"/>
          <w:color w:val="000"/>
          <w:sz w:val="28"/>
          <w:szCs w:val="28"/>
        </w:rPr>
        <w:t xml:space="preserve">随着新型冠状病毒感染的肺炎疫情的蔓延，各地纷纷开展停课不停学的工作，但有些人不仅歪解停课不停学甚至进行偷换概念。</w:t>
      </w:r>
    </w:p>
    <w:p>
      <w:pPr>
        <w:ind w:left="0" w:right="0" w:firstLine="560"/>
        <w:spacing w:before="450" w:after="450" w:line="312" w:lineRule="auto"/>
      </w:pPr>
      <w:r>
        <w:rPr>
          <w:rFonts w:ascii="宋体" w:hAnsi="宋体" w:eastAsia="宋体" w:cs="宋体"/>
          <w:color w:val="000"/>
          <w:sz w:val="28"/>
          <w:szCs w:val="28"/>
        </w:rPr>
        <w:t xml:space="preserve">首先，有些家长认为停课不停学就是网上上课，网上直播。教育部相关有关负责人也回应了：“停课不停学”不是指单纯意义上的网上上课，其实只要是有助于学生身心发展的的内容和方式都可以。而我们通过这几天的实践也可以看到，我们网络平台上有很多丰富的课程内容供我们学生学习，这也是对我们学生兴趣爱好的一个提升。而现在进行的网络授课，只是一个初步认识，是让孩子们有一个接受的过程，加深印象。</w:t>
      </w:r>
    </w:p>
    <w:p>
      <w:pPr>
        <w:ind w:left="0" w:right="0" w:firstLine="560"/>
        <w:spacing w:before="450" w:after="450" w:line="312" w:lineRule="auto"/>
      </w:pPr>
      <w:r>
        <w:rPr>
          <w:rFonts w:ascii="宋体" w:hAnsi="宋体" w:eastAsia="宋体" w:cs="宋体"/>
          <w:color w:val="000"/>
          <w:sz w:val="28"/>
          <w:szCs w:val="28"/>
        </w:rPr>
        <w:t xml:space="preserve">其次，有些老师也是很茫然，认为自己不会直播，所以就找一些好的资源去给孩子去分享，但是又担心孩子的自我约束能力不够。教育部相关负责人也在11号做出了相关回应：没有要求每个教师都去录课，可以共享相关优秀资源。确实这种方式没有课堂教育具有约束力，但这确实也是家长和老师引导孩子提升自控力的一种方式啊!</w:t>
      </w:r>
    </w:p>
    <w:p>
      <w:pPr>
        <w:ind w:left="0" w:right="0" w:firstLine="560"/>
        <w:spacing w:before="450" w:after="450" w:line="312" w:lineRule="auto"/>
      </w:pPr>
      <w:r>
        <w:rPr>
          <w:rFonts w:ascii="宋体" w:hAnsi="宋体" w:eastAsia="宋体" w:cs="宋体"/>
          <w:color w:val="000"/>
          <w:sz w:val="28"/>
          <w:szCs w:val="28"/>
        </w:rPr>
        <w:t xml:space="preserve">最后，孩子们感觉这样自己的学习时间太长了，又成了学习的机器了。对此教育部也规定合理安排孩子们学习的时间，不要让孩子们整体忙碌在上网课与刷题做作业之间，相反，我们更应该从生活和情感上教育孩子从这场战“疫”中学习怎样去对待社会，对待生活，对待自己!同时，我们也应该把孩子的身心健康放在第一位，让孩子们健康快乐的度过这个有非常意义的假期。</w:t>
      </w:r>
    </w:p>
    <w:p>
      <w:pPr>
        <w:ind w:left="0" w:right="0" w:firstLine="560"/>
        <w:spacing w:before="450" w:after="450" w:line="312" w:lineRule="auto"/>
      </w:pPr>
      <w:r>
        <w:rPr>
          <w:rFonts w:ascii="黑体" w:hAnsi="黑体" w:eastAsia="黑体" w:cs="黑体"/>
          <w:color w:val="000000"/>
          <w:sz w:val="36"/>
          <w:szCs w:val="36"/>
          <w:b w:val="1"/>
          <w:bCs w:val="1"/>
        </w:rPr>
        <w:t xml:space="preserve">公路分局防控工作总结3</w:t>
      </w:r>
    </w:p>
    <w:p>
      <w:pPr>
        <w:ind w:left="0" w:right="0" w:firstLine="560"/>
        <w:spacing w:before="450" w:after="450" w:line="312" w:lineRule="auto"/>
      </w:pPr>
      <w:r>
        <w:rPr>
          <w:rFonts w:ascii="宋体" w:hAnsi="宋体" w:eastAsia="宋体" w:cs="宋体"/>
          <w:color w:val="000"/>
          <w:sz w:val="28"/>
          <w:szCs w:val="28"/>
        </w:rPr>
        <w:t xml:space="preserve">最新疫情防控上半年工作总结 1 1</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 月 21 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w:t>
      </w:r>
    </w:p>
    <w:p>
      <w:pPr>
        <w:ind w:left="0" w:right="0" w:firstLine="560"/>
        <w:spacing w:before="450" w:after="450" w:line="312" w:lineRule="auto"/>
      </w:pPr>
      <w:r>
        <w:rPr>
          <w:rFonts w:ascii="宋体" w:hAnsi="宋体" w:eastAsia="宋体" w:cs="宋体"/>
          <w:color w:val="000"/>
          <w:sz w:val="28"/>
          <w:szCs w:val="28"/>
        </w:rPr>
        <w:t xml:space="preserve">第 2 页共 13 页 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在疫情防控期间，市疾控中心的_员同志们冲在前，做表率，切实发挥了先锋模范作用。</w:t>
      </w:r>
    </w:p>
    <w:p>
      <w:pPr>
        <w:ind w:left="0" w:right="0" w:firstLine="560"/>
        <w:spacing w:before="450" w:after="450" w:line="312" w:lineRule="auto"/>
      </w:pPr>
      <w:r>
        <w:rPr>
          <w:rFonts w:ascii="宋体" w:hAnsi="宋体" w:eastAsia="宋体" w:cs="宋体"/>
          <w:color w:val="000"/>
          <w:sz w:val="28"/>
          <w:szCs w:val="28"/>
        </w:rPr>
        <w:t xml:space="preserve">最新疫情防控上半年工作总结 2 2</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__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一、加强巡查整治 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二、做好环卫保洁 及时对公厕、垃圾清运、转运、垃圾运输车等公共市政设施、公共区域进行防疫消杀、通风工作，每天早 5 点到晚 9 点对城区道路开展清扫、</w:t>
      </w:r>
    </w:p>
    <w:p>
      <w:pPr>
        <w:ind w:left="0" w:right="0" w:firstLine="560"/>
        <w:spacing w:before="450" w:after="450" w:line="312" w:lineRule="auto"/>
      </w:pPr>
      <w:r>
        <w:rPr>
          <w:rFonts w:ascii="宋体" w:hAnsi="宋体" w:eastAsia="宋体" w:cs="宋体"/>
          <w:color w:val="000"/>
          <w:sz w:val="28"/>
          <w:szCs w:val="28"/>
        </w:rPr>
        <w:t xml:space="preserve">第 3 页共 13 页 冲洗、湿扫、人工捡拾的立体化环卫作业，环卫车队和生活垃圾中转站增加垃圾清运频率，严格做到日产日清，督促保洁人员按要求做好自身防护工作，减少传播渠道。目前城区每日出动保洁人员__余人，全面强化清扫保洁力度，每日无害化处置生活垃圾__余吨。</w:t>
      </w:r>
    </w:p>
    <w:p>
      <w:pPr>
        <w:ind w:left="0" w:right="0" w:firstLine="560"/>
        <w:spacing w:before="450" w:after="450" w:line="312" w:lineRule="auto"/>
      </w:pPr>
      <w:r>
        <w:rPr>
          <w:rFonts w:ascii="宋体" w:hAnsi="宋体" w:eastAsia="宋体" w:cs="宋体"/>
          <w:color w:val="000"/>
          <w:sz w:val="28"/>
          <w:szCs w:val="28"/>
        </w:rPr>
        <w:t xml:space="preserve">三、做好环卫工人和城管执法队员自身防护 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 24 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四、开展科普宣传 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宋体" w:hAnsi="宋体" w:eastAsia="宋体" w:cs="宋体"/>
          <w:color w:val="000"/>
          <w:sz w:val="28"/>
          <w:szCs w:val="28"/>
        </w:rPr>
        <w:t xml:space="preserve">最新疫情防控上半年工作总结 3 3</w:t>
      </w:r>
    </w:p>
    <w:p>
      <w:pPr>
        <w:ind w:left="0" w:right="0" w:firstLine="560"/>
        <w:spacing w:before="450" w:after="450" w:line="312" w:lineRule="auto"/>
      </w:pPr>
      <w:r>
        <w:rPr>
          <w:rFonts w:ascii="宋体" w:hAnsi="宋体" w:eastAsia="宋体" w:cs="宋体"/>
          <w:color w:val="000"/>
          <w:sz w:val="28"/>
          <w:szCs w:val="28"/>
        </w:rPr>
        <w:t xml:space="preserve">根据省应对新冠肺炎疫情工作领导小组安排，省政府_ 2 月 7日举行新冠肺炎疫情防控工作第三十五场新闻发布会，省卫健委、省商务厅、省文化和旅游厅、省市场_、省体育局有关负责人，介绍了春节期间疫情防控工作的相关情况。</w:t>
      </w:r>
    </w:p>
    <w:p>
      <w:pPr>
        <w:ind w:left="0" w:right="0" w:firstLine="560"/>
        <w:spacing w:before="450" w:after="450" w:line="312" w:lineRule="auto"/>
      </w:pPr>
      <w:r>
        <w:rPr>
          <w:rFonts w:ascii="宋体" w:hAnsi="宋体" w:eastAsia="宋体" w:cs="宋体"/>
          <w:color w:val="000"/>
          <w:sz w:val="28"/>
          <w:szCs w:val="28"/>
        </w:rPr>
        <w:t xml:space="preserve">第 4 页共 13 页 省卫健委介绍，我省正在稳妥推进疫苗采购与接种工作，自 20_年 12月 24 日疫苗接种以来，已经陆续在从事进口冷链、口岸检疫、航空空勤、生鲜市场、公共交通、医疗疾控等感染风险比较高的行业人员，以及前往中高风险国家或者地区工作、学习人员中接种新冠病毒疫苗。同时，随着疫苗供应量的`逐步提高，将会逐步有序推广至普通人群。</w:t>
      </w:r>
    </w:p>
    <w:p>
      <w:pPr>
        <w:ind w:left="0" w:right="0" w:firstLine="560"/>
        <w:spacing w:before="450" w:after="450" w:line="312" w:lineRule="auto"/>
      </w:pPr>
      <w:r>
        <w:rPr>
          <w:rFonts w:ascii="宋体" w:hAnsi="宋体" w:eastAsia="宋体" w:cs="宋体"/>
          <w:color w:val="000"/>
          <w:sz w:val="28"/>
          <w:szCs w:val="28"/>
        </w:rPr>
        <w:t xml:space="preserve">为保障春节市场供应，近期省商务厅启动了冬春储备菜投放方案，在全省各地投放储备蔬菜 万余吨，稳定市场需求。省商务厅安排 9 个督导组，分赴各地开展安全生产和疫情防控工作督导检查。</w:t>
      </w:r>
    </w:p>
    <w:p>
      <w:pPr>
        <w:ind w:left="0" w:right="0" w:firstLine="560"/>
        <w:spacing w:before="450" w:after="450" w:line="312" w:lineRule="auto"/>
      </w:pPr>
      <w:r>
        <w:rPr>
          <w:rFonts w:ascii="宋体" w:hAnsi="宋体" w:eastAsia="宋体" w:cs="宋体"/>
          <w:color w:val="000"/>
          <w:sz w:val="28"/>
          <w:szCs w:val="28"/>
        </w:rPr>
        <w:t xml:space="preserve">省商务厅副厅长郭绍敏：倡导餐饮服务业实施公勺公筷分餐行动，家庭私人聚会聚餐控制在 10 人以下，加强对政府存储备商品冷库和冷链食品的监管，加强从业人员健康监测和管理，做好相关防疫物资储备。</w:t>
      </w:r>
    </w:p>
    <w:p>
      <w:pPr>
        <w:ind w:left="0" w:right="0" w:firstLine="560"/>
        <w:spacing w:before="450" w:after="450" w:line="312" w:lineRule="auto"/>
      </w:pPr>
      <w:r>
        <w:rPr>
          <w:rFonts w:ascii="宋体" w:hAnsi="宋体" w:eastAsia="宋体" w:cs="宋体"/>
          <w:color w:val="000"/>
          <w:sz w:val="28"/>
          <w:szCs w:val="28"/>
        </w:rPr>
        <w:t xml:space="preserve">在食品流通领域，我省市场监管部门将严防冷链食品，掌握每一批次进口冷链食品的来源和去向，切实做到食品生产经营单位不得接收存储无检疫合格证明、无核酸检测阴性证明、无消毒证明及追溯信息不全的进口冷链食品，对票据不全、没有相关手续的冷链食品一律下架、停售、封存。</w:t>
      </w:r>
    </w:p>
    <w:p>
      <w:pPr>
        <w:ind w:left="0" w:right="0" w:firstLine="560"/>
        <w:spacing w:before="450" w:after="450" w:line="312" w:lineRule="auto"/>
      </w:pPr>
      <w:r>
        <w:rPr>
          <w:rFonts w:ascii="宋体" w:hAnsi="宋体" w:eastAsia="宋体" w:cs="宋体"/>
          <w:color w:val="000"/>
          <w:sz w:val="28"/>
          <w:szCs w:val="28"/>
        </w:rPr>
        <w:t xml:space="preserve">春节期间，我省文旅部门将围绕群众就地过年对文化和旅游需求带来的新变化，针对线上过年成为主流，整合全省优质公共数字文化资源，推出 7 天假日数字文化旅游套餐等，提供更多线上演播、云展览、云旅游等产品和服务。</w:t>
      </w:r>
    </w:p>
    <w:p>
      <w:pPr>
        <w:ind w:left="0" w:right="0" w:firstLine="560"/>
        <w:spacing w:before="450" w:after="450" w:line="312" w:lineRule="auto"/>
      </w:pPr>
      <w:r>
        <w:rPr>
          <w:rFonts w:ascii="宋体" w:hAnsi="宋体" w:eastAsia="宋体" w:cs="宋体"/>
          <w:color w:val="000"/>
          <w:sz w:val="28"/>
          <w:szCs w:val="28"/>
        </w:rPr>
        <w:t xml:space="preserve">省文化和旅游厅二级巡视员新闻发言人孟宝民指导公共文化场所和旅游景区严格落实限量、预约、错峰开放要求，安排专人做好疏导、管控，严防聚集性感染，暂停审批大型涉外营业性演出活动，指导剧院等演出场所严格将观众人数控制在座位数的 75%以下。</w:t>
      </w:r>
    </w:p>
    <w:p>
      <w:pPr>
        <w:ind w:left="0" w:right="0" w:firstLine="560"/>
        <w:spacing w:before="450" w:after="450" w:line="312" w:lineRule="auto"/>
      </w:pPr>
      <w:r>
        <w:rPr>
          <w:rFonts w:ascii="宋体" w:hAnsi="宋体" w:eastAsia="宋体" w:cs="宋体"/>
          <w:color w:val="000"/>
          <w:sz w:val="28"/>
          <w:szCs w:val="28"/>
        </w:rPr>
        <w:t xml:space="preserve">第 5 页共 13 页 省体育局将组织形式多样、便于群众参与的全民健身网络赛事、达标测试活动，满足春节居家期间广大群众体育健身需要。</w:t>
      </w:r>
    </w:p>
    <w:p>
      <w:pPr>
        <w:ind w:left="0" w:right="0" w:firstLine="560"/>
        <w:spacing w:before="450" w:after="450" w:line="312" w:lineRule="auto"/>
      </w:pPr>
      <w:r>
        <w:rPr>
          <w:rFonts w:ascii="宋体" w:hAnsi="宋体" w:eastAsia="宋体" w:cs="宋体"/>
          <w:color w:val="000"/>
          <w:sz w:val="28"/>
          <w:szCs w:val="28"/>
        </w:rPr>
        <w:t xml:space="preserve">最新疫情防控上半年工作总结 4 4</w:t>
      </w:r>
    </w:p>
    <w:p>
      <w:pPr>
        <w:ind w:left="0" w:right="0" w:firstLine="560"/>
        <w:spacing w:before="450" w:after="450" w:line="312" w:lineRule="auto"/>
      </w:pPr>
      <w:r>
        <w:rPr>
          <w:rFonts w:ascii="宋体" w:hAnsi="宋体" w:eastAsia="宋体" w:cs="宋体"/>
          <w:color w:val="000"/>
          <w:sz w:val="28"/>
          <w:szCs w:val="28"/>
        </w:rPr>
        <w:t xml:space="preserve">为有效控制新型冠状病毒感染的肺炎的传播和蔓延，切实保护广大群众的生命安全与身心健康。坚持预防为主、依法管理、及时处置、属地管理的原则，提高警惕，加强管控，采取有效的预防措施，防止疫情传播和蔓延。</w:t>
      </w:r>
    </w:p>
    <w:p>
      <w:pPr>
        <w:ind w:left="0" w:right="0" w:firstLine="560"/>
        <w:spacing w:before="450" w:after="450" w:line="312" w:lineRule="auto"/>
      </w:pPr>
      <w:r>
        <w:rPr>
          <w:rFonts w:ascii="宋体" w:hAnsi="宋体" w:eastAsia="宋体" w:cs="宋体"/>
          <w:color w:val="000"/>
          <w:sz w:val="28"/>
          <w:szCs w:val="28"/>
        </w:rPr>
        <w:t xml:space="preserve">一、开展重点工作部署 为切实落实属地管理，守土有责、守土尽责。一是根据《_传染病防治法》、《突发公共卫生应急条例》等有关规定，结合交通运输实际，一是成立交通运输局疫情防控领导小组和制定应急预案。二是主动协助卫生健康部门对乘坐公路交通工具的人员进行交通检疫、查验工作，严防通过交通工具传播疫情。三是督促、监管好出租车、道路客运、寄递物流等企业的管理和疫情防控知识宣传力度。四是督促各交通运输企业进一步加强候车室、交通工具以及旅客人流密集场所的通风、卫生消毒工作，配备必要防护用品和消毒物品。目前县客运站设置隔离室一间，一台客车、一台货车，24 小时待命。五是严格落实客运恢复运营后的旅客体筛检，加强对来自武汉人员的体温检测，并做好上报和登记健康信息以及联系方式。六是加大对外来我县人员的查验，对交通工具上发现疑似病人，立即通知卫健防疫部门做好处治工作。七是未得到疫情防控领导小组的批示，交通各建设项目的施工、监理、设计不得进入本县。八是做好随时接干部职工回县、学生返校的各项运力准备工作。九是加大信息报送和</w:t>
      </w:r>
    </w:p>
    <w:p>
      <w:pPr>
        <w:ind w:left="0" w:right="0" w:firstLine="560"/>
        <w:spacing w:before="450" w:after="450" w:line="312" w:lineRule="auto"/>
      </w:pPr>
      <w:r>
        <w:rPr>
          <w:rFonts w:ascii="宋体" w:hAnsi="宋体" w:eastAsia="宋体" w:cs="宋体"/>
          <w:color w:val="000"/>
          <w:sz w:val="28"/>
          <w:szCs w:val="28"/>
        </w:rPr>
        <w:t xml:space="preserve">第 6 页共 13 页 经费保障工作。</w:t>
      </w:r>
    </w:p>
    <w:p>
      <w:pPr>
        <w:ind w:left="0" w:right="0" w:firstLine="560"/>
        <w:spacing w:before="450" w:after="450" w:line="312" w:lineRule="auto"/>
      </w:pPr>
      <w:r>
        <w:rPr>
          <w:rFonts w:ascii="宋体" w:hAnsi="宋体" w:eastAsia="宋体" w:cs="宋体"/>
          <w:color w:val="000"/>
          <w:sz w:val="28"/>
          <w:szCs w:val="28"/>
        </w:rPr>
        <w:t xml:space="preserve">二、开展工作情况 一是我局执法人员到客运站对出租车的消毒以及驾驶员人员佩戴口罩等进行检查，并要求客运站作好客车恢复运营前的相关准备，按省交通运输厅要求编制应急预案做好应急演练等工作。二是我局 1 月 24 日至今共出动执法人员 56 人次，出动执法车辆 140 辆次，检查出租车 10 辆次，寄递物流 20 次，检查车辆 200 辆次，客运站安全工作 9 次，打非治违工作开展 4 次，农村公路安全排查 12 次。(班线客运 1 月 24 日至今处于停运状态)。目前缺手套。</w:t>
      </w:r>
    </w:p>
    <w:p>
      <w:pPr>
        <w:ind w:left="0" w:right="0" w:firstLine="560"/>
        <w:spacing w:before="450" w:after="450" w:line="312" w:lineRule="auto"/>
      </w:pPr>
      <w:r>
        <w:rPr>
          <w:rFonts w:ascii="宋体" w:hAnsi="宋体" w:eastAsia="宋体" w:cs="宋体"/>
          <w:color w:val="000"/>
          <w:sz w:val="28"/>
          <w:szCs w:val="28"/>
        </w:rPr>
        <w:t xml:space="preserve">三、加强督导检查力度 以明察暗访形式，开展督查，对落实不到，防控不力，推诿扯皮，敷衍塞责，依法依规予以严肃处理。</w:t>
      </w:r>
    </w:p>
    <w:p>
      <w:pPr>
        <w:ind w:left="0" w:right="0" w:firstLine="560"/>
        <w:spacing w:before="450" w:after="450" w:line="312" w:lineRule="auto"/>
      </w:pPr>
      <w:r>
        <w:rPr>
          <w:rFonts w:ascii="宋体" w:hAnsi="宋体" w:eastAsia="宋体" w:cs="宋体"/>
          <w:color w:val="000"/>
          <w:sz w:val="28"/>
          <w:szCs w:val="28"/>
        </w:rPr>
        <w:t xml:space="preserve">四、存在的问题 一是一旦客运恢复运营严重缺一次性口罩、手套、消毒液和消毒喷雾器等。二是卫健防疫部门进驻客运站检查体温、消毒人员未确定。</w:t>
      </w:r>
    </w:p>
    <w:p>
      <w:pPr>
        <w:ind w:left="0" w:right="0" w:firstLine="560"/>
        <w:spacing w:before="450" w:after="450" w:line="312" w:lineRule="auto"/>
      </w:pPr>
      <w:r>
        <w:rPr>
          <w:rFonts w:ascii="宋体" w:hAnsi="宋体" w:eastAsia="宋体" w:cs="宋体"/>
          <w:color w:val="000"/>
          <w:sz w:val="28"/>
          <w:szCs w:val="28"/>
        </w:rPr>
        <w:t xml:space="preserve">五、下一步打算 我局将严格落实各项防控工作部署，不断改善应对方案和措施，扎实做好疫情工作。监测、排查等，紧盯重点时段，重点地点，重点人员，举一反三，细化任务，靠实责任，即知即改，确保无一遗漏，五一死角，确保精准到户，精准到人，坚决打赢这场疫情防控阻击战。</w:t>
      </w:r>
    </w:p>
    <w:p>
      <w:pPr>
        <w:ind w:left="0" w:right="0" w:firstLine="560"/>
        <w:spacing w:before="450" w:after="450" w:line="312" w:lineRule="auto"/>
      </w:pPr>
      <w:r>
        <w:rPr>
          <w:rFonts w:ascii="宋体" w:hAnsi="宋体" w:eastAsia="宋体" w:cs="宋体"/>
          <w:color w:val="000"/>
          <w:sz w:val="28"/>
          <w:szCs w:val="28"/>
        </w:rPr>
        <w:t xml:space="preserve">最新疫情防控上半年工作总结 5 5</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w:t>
      </w:r>
    </w:p>
    <w:p>
      <w:pPr>
        <w:ind w:left="0" w:right="0" w:firstLine="560"/>
        <w:spacing w:before="450" w:after="450" w:line="312" w:lineRule="auto"/>
      </w:pPr>
      <w:r>
        <w:rPr>
          <w:rFonts w:ascii="宋体" w:hAnsi="宋体" w:eastAsia="宋体" w:cs="宋体"/>
          <w:color w:val="000"/>
          <w:sz w:val="28"/>
          <w:szCs w:val="28"/>
        </w:rPr>
        <w:t xml:space="preserve">第 7 页共 13 页 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 个县乡两级微信公众号及时发声，宣传防控疫情知识，澄清疫情谣言 4 个，引导群众正确佩戴口罩。24 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党组织在开展爱国卫生大扫除的基础之上，组织村(社区)两委干部、网格员、村医、环卫人员等组成党员服务队，对党群服务中心、卫生室、公共厕所、垃圾池等进行全覆盖杀毒，新设废弃口罩投放点 300 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宋体" w:hAnsi="宋体" w:eastAsia="宋体" w:cs="宋体"/>
          <w:color w:val="000"/>
          <w:sz w:val="28"/>
          <w:szCs w:val="28"/>
        </w:rPr>
        <w:t xml:space="preserve">第 8 页共 13 页 最新疫情防控上半年工作总结 6 6</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 14 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宋体" w:hAnsi="宋体" w:eastAsia="宋体" w:cs="宋体"/>
          <w:color w:val="000"/>
          <w:sz w:val="28"/>
          <w:szCs w:val="28"/>
        </w:rPr>
        <w:t xml:space="preserve">第 9 页共 13 页 最新疫情防控上半年工作总结 7 7</w:t>
      </w:r>
    </w:p>
    <w:p>
      <w:pPr>
        <w:ind w:left="0" w:right="0" w:firstLine="560"/>
        <w:spacing w:before="450" w:after="450" w:line="312" w:lineRule="auto"/>
      </w:pPr>
      <w:r>
        <w:rPr>
          <w:rFonts w:ascii="宋体" w:hAnsi="宋体" w:eastAsia="宋体" w:cs="宋体"/>
          <w:color w:val="000"/>
          <w:sz w:val="28"/>
          <w:szCs w:val="28"/>
        </w:rPr>
        <w:t xml:space="preserve">疫情就是命令，防控就是责任。新型冠状病毒感染的肺炎疫情发生以来，大同市委政法委认真落实中央和省、市委决策部署，坚持把疫情防控作为最重要、最紧迫的任务，充分发挥职能作用，不断强化防的措施，落实控的责任，夯实稳的基础，念好快、严、全、细、广五字诀，坚决打赢疫情防控维护社会稳定这场硬仗。</w:t>
      </w:r>
    </w:p>
    <w:p>
      <w:pPr>
        <w:ind w:left="0" w:right="0" w:firstLine="560"/>
        <w:spacing w:before="450" w:after="450" w:line="312" w:lineRule="auto"/>
      </w:pPr>
      <w:r>
        <w:rPr>
          <w:rFonts w:ascii="宋体" w:hAnsi="宋体" w:eastAsia="宋体" w:cs="宋体"/>
          <w:color w:val="000"/>
          <w:sz w:val="28"/>
          <w:szCs w:val="28"/>
        </w:rPr>
        <w:t xml:space="preserve">1、快速反应，周密安排部署 一纸号令、一句动员、一声号召，大同市委政法委闻令而动，加强领导、统筹调度，建立健全了疫情防控应急处置机制，成立了疫情防控工作领导小组，制定了工作方案，迅即召开了专题会议，全面动员部署政法系统集中力量抓好依法防控疫情工作。各级政法部门紧急行动，层层压实责任，主要领导以上率下、亲力亲为，挺身而出、冲锋在前，市委常委、政法委书记姚鸿波及时深入车站、社区、高速路口等防控疫情一线，检查指导疫情防控工作。政法各部门主要领导也亲临一线调研指导防控工作，全市政法系统形成了横向到边、纵...</w:t>
      </w:r>
    </w:p>
    <w:p>
      <w:pPr>
        <w:ind w:left="0" w:right="0" w:firstLine="560"/>
        <w:spacing w:before="450" w:after="450" w:line="312" w:lineRule="auto"/>
      </w:pPr>
      <w:r>
        <w:rPr>
          <w:rFonts w:ascii="黑体" w:hAnsi="黑体" w:eastAsia="黑体" w:cs="黑体"/>
          <w:color w:val="000000"/>
          <w:sz w:val="36"/>
          <w:szCs w:val="36"/>
          <w:b w:val="1"/>
          <w:bCs w:val="1"/>
        </w:rPr>
        <w:t xml:space="preserve">公路分局防控工作总结4</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公路分局防控工作总结5</w:t>
      </w:r>
    </w:p>
    <w:p>
      <w:pPr>
        <w:ind w:left="0" w:right="0" w:firstLine="560"/>
        <w:spacing w:before="450" w:after="450" w:line="312" w:lineRule="auto"/>
      </w:pPr>
      <w:r>
        <w:rPr>
          <w:rFonts w:ascii="宋体" w:hAnsi="宋体" w:eastAsia="宋体" w:cs="宋体"/>
          <w:color w:val="000"/>
          <w:sz w:val="28"/>
          <w:szCs w:val="28"/>
        </w:rPr>
        <w:t xml:space="preserve">，积极响应，迅速行动，全面加强常态化疫情防控工作,确保秋季开学顺利进行。现将相关工作总结汇报如下：</w:t>
      </w:r>
    </w:p>
    <w:p>
      <w:pPr>
        <w:ind w:left="0" w:right="0" w:firstLine="560"/>
        <w:spacing w:before="450" w:after="450" w:line="312" w:lineRule="auto"/>
      </w:pPr>
      <w:r>
        <w:rPr>
          <w:rFonts w:ascii="宋体" w:hAnsi="宋体" w:eastAsia="宋体" w:cs="宋体"/>
          <w:color w:val="000"/>
          <w:sz w:val="28"/>
          <w:szCs w:val="28"/>
        </w:rPr>
        <w:t xml:space="preserve">&gt;一、常态化疫情防控主要做法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4、严格校园管理整治。为严防疫情向校园输入扩散，严格执行校园封闭式管理，严格执行“五个一律”。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5、深入开展新时代校园爱国卫生运动。加强校园内教室、食堂、等学生重要聚集场所和洗手间的保洁和消毒，加强物体的表面清洁消毒，并做好每日消毒记录，彻底清理卫生死角。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公路分局防控工作总结6</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_、_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xx常委召开专题会议，深入研究部署，落实宣传组各项责任。制定了《xx区新型冠状病毒感染的肺炎疫情防控宣传工作方案》《xx区新型冠状病毒感染网络舆情导控工作预案》，各成员单位紧密协作，情况互通，小组内召开了x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_、_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共发布户外广告牌xx块，各类电子显示屏xx块，标语横幅xx条，印制发布宣传单xx万余张，入户宣传走访xx万余次，以微信群、QQ群发信息xx万余条，出动宣传车xx台次;统筹利用小喇叭、流动音响xx个;利用村村通广播宣传累计xx小时。印制《新型冠状病毒社区(村)防控行动指南》的印制xx份。</w:t>
      </w:r>
    </w:p>
    <w:p>
      <w:pPr>
        <w:ind w:left="0" w:right="0" w:firstLine="560"/>
        <w:spacing w:before="450" w:after="450" w:line="312" w:lineRule="auto"/>
      </w:pPr>
      <w:r>
        <w:rPr>
          <w:rFonts w:ascii="宋体" w:hAnsi="宋体" w:eastAsia="宋体" w:cs="宋体"/>
          <w:color w:val="000"/>
          <w:sz w:val="28"/>
          <w:szCs w:val="28"/>
        </w:rPr>
        <w:t xml:space="preserve">二是实抓新闻宣传，全面权威报道我区疫情防控工作。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xx余条次。规范有序做好对外宣传。严格宣传纪律，第一时间发布我区首例确诊信息，第一时间召开新闻发布会权威发声音，并图文直播，积极回应社会关切，引导各界正确认识。对接联系xx日报、xx网、xx新闻等市级主流媒体报道报道xx疫情防控工作xx余条。</w:t>
      </w:r>
    </w:p>
    <w:p>
      <w:pPr>
        <w:ind w:left="0" w:right="0" w:firstLine="560"/>
        <w:spacing w:before="450" w:after="450" w:line="312" w:lineRule="auto"/>
      </w:pPr>
      <w:r>
        <w:rPr>
          <w:rFonts w:ascii="宋体" w:hAnsi="宋体" w:eastAsia="宋体" w:cs="宋体"/>
          <w:color w:val="000"/>
          <w:sz w:val="28"/>
          <w:szCs w:val="28"/>
        </w:rPr>
        <w:t xml:space="preserve">三是硬抓舆情管控，营造清朗的网络空间。</w:t>
      </w:r>
    </w:p>
    <w:p>
      <w:pPr>
        <w:ind w:left="0" w:right="0" w:firstLine="560"/>
        <w:spacing w:before="450" w:after="450" w:line="312" w:lineRule="auto"/>
      </w:pPr>
      <w:r>
        <w:rPr>
          <w:rFonts w:ascii="宋体" w:hAnsi="宋体" w:eastAsia="宋体" w:cs="宋体"/>
          <w:color w:val="000"/>
          <w:sz w:val="28"/>
          <w:szCs w:val="28"/>
        </w:rPr>
        <w:t xml:space="preserve">突出引导自媒体网络正面宣传。统筹社会自媒体xxAPP，制作了以“防控疫情xx在行动“我们承诺”的为题的H5、以“@xx区广大网民朋友各类网站、自媒体”，为题的倡议书，在爱xx论坛、微信群、QQ群、微信朋友圈、微博等平台开展了广泛的防控知识宣传，参与接力的网民xx万余万人次。从严从实从快抓舆情管控。网络监测到涉及新型冠状病毒感染肺炎的相关网络舆情xx条，落地查人，训诫xx人，网络上举报落地核查x人，批评教育x人，删除有害信息x条，处置敏感微博言论x条。监测提供不法商家恶意涨价线索x条，发布辟谣信息x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公路分局防控工作总结7</w:t>
      </w:r>
    </w:p>
    <w:p>
      <w:pPr>
        <w:ind w:left="0" w:right="0" w:firstLine="560"/>
        <w:spacing w:before="450" w:after="450" w:line="312" w:lineRule="auto"/>
      </w:pPr>
      <w:r>
        <w:rPr>
          <w:rFonts w:ascii="宋体" w:hAnsi="宋体" w:eastAsia="宋体" w:cs="宋体"/>
          <w:color w:val="000"/>
          <w:sz w:val="28"/>
          <w:szCs w:val="28"/>
        </w:rPr>
        <w:t xml:space="preserve">战场就是考场，疫情就是镜子。干部的态度如何、能力如何、作风如何，心里是不是装着老百姓的生命安全和身体健康，面对疫情有没有清晰有效的防控思路、化险为夷的本领能力，在这面镜子下，哪个干部有办法有能力，哪个干部没担当没作为，都照得一清二楚，老百姓的心里也明白着。</w:t>
      </w:r>
    </w:p>
    <w:p>
      <w:pPr>
        <w:ind w:left="0" w:right="0" w:firstLine="560"/>
        <w:spacing w:before="450" w:after="450" w:line="312" w:lineRule="auto"/>
      </w:pPr>
      <w:r>
        <w:rPr>
          <w:rFonts w:ascii="宋体" w:hAnsi="宋体" w:eastAsia="宋体" w:cs="宋体"/>
          <w:color w:val="000"/>
          <w:sz w:val="28"/>
          <w:szCs w:val="28"/>
        </w:rPr>
        <w:t xml:space="preserve">照清楚干部的态度。关键时候看态度。疫情当前，态度比能力更重要。干部是否提高政治站位，把疫情防控作为当前最重要的政治任务来抓，是否认清形势和使命，是否全面贯彻“坚定信心、同舟共济、科学防治、精准施策”的要求，是否出于自我保护一般干、不想干、硬不干、反着干，是否推诿扯皮、松懒散漫、偷奸耍滑，遇到矛盾绕着走、碰见困难躲着行，等等。这些都能直接反映出干部对待疫情的态度。作为干部，必须要时刻意识到生命重于泰山、疫情就是命令、防控就是责任，不能让内疚、自责、痛心成为公众谈论的热词。</w:t>
      </w:r>
    </w:p>
    <w:p>
      <w:pPr>
        <w:ind w:left="0" w:right="0" w:firstLine="560"/>
        <w:spacing w:before="450" w:after="450" w:line="312" w:lineRule="auto"/>
      </w:pPr>
      <w:r>
        <w:rPr>
          <w:rFonts w:ascii="宋体" w:hAnsi="宋体" w:eastAsia="宋体" w:cs="宋体"/>
          <w:color w:val="000"/>
          <w:sz w:val="28"/>
          <w:szCs w:val="28"/>
        </w:rPr>
        <w:t xml:space="preserve">照清楚干部的能力。疫情面前，干部有办法有能力、敢担当敢作为，群众才安心。近日，各地都陆续公开曝光了一些因防控不力等被问责的干部，给那些心存侥幸、不担当不作为者以警醒。疫情这面镜子，能照清楚某些干部究竟有“几斤几两”，有没有“两把刷子”，关键时候是否会“掉链子”。</w:t>
      </w:r>
    </w:p>
    <w:p>
      <w:pPr>
        <w:ind w:left="0" w:right="0" w:firstLine="560"/>
        <w:spacing w:before="450" w:after="450" w:line="312" w:lineRule="auto"/>
      </w:pPr>
      <w:r>
        <w:rPr>
          <w:rFonts w:ascii="宋体" w:hAnsi="宋体" w:eastAsia="宋体" w:cs="宋体"/>
          <w:color w:val="000"/>
          <w:sz w:val="28"/>
          <w:szCs w:val="28"/>
        </w:rPr>
        <w:t xml:space="preserve">照清楚干部的作风。大疫当前，形式主义、官僚主义又成为干部群众热议的话题。有的干部在疫情防控第一线驻卡点，夜以继日地做宣传、排查、监测等防控工作，有的干部却在一遍又一遍地要报表、邀约稿。政出多门、多头报送、反复填报等不正之风又刮在了疫情防控阻击战线上，耗费着防疫一线干部的精力。因此，一些基层干部无奈抱怨“开口就要、闭口就到，天天报表、到处约稿，简直应付不过来”。面对严峻的疫情防控形势，一些可发可不发的文件通知、可报可不报的报表并不是在干事的证明，并不是在阻击疫情，而是在给疫情防控添堵，折射出某些干部形式主义、官僚主义的作风乱象。</w:t>
      </w:r>
    </w:p>
    <w:p>
      <w:pPr>
        <w:ind w:left="0" w:right="0" w:firstLine="560"/>
        <w:spacing w:before="450" w:after="450" w:line="312" w:lineRule="auto"/>
      </w:pPr>
      <w:r>
        <w:rPr>
          <w:rFonts w:ascii="宋体" w:hAnsi="宋体" w:eastAsia="宋体" w:cs="宋体"/>
          <w:color w:val="000"/>
          <w:sz w:val="28"/>
          <w:szCs w:val="28"/>
        </w:rPr>
        <w:t xml:space="preserve">疫情是面镜子，而社会处处是镜子，干部只有在岗位上履职尽责，在工作中尽心尽力，不做样子、不掉链子，不给组织“扯后腿”，才能在每面镜子下照出群众的好口碑，照出组织的好干部。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2025-04-27T23:27:52+08:00</dcterms:created>
  <dcterms:modified xsi:type="dcterms:W3CDTF">2025-04-27T23:27:52+08:00</dcterms:modified>
</cp:coreProperties>
</file>

<file path=docProps/custom.xml><?xml version="1.0" encoding="utf-8"?>
<Properties xmlns="http://schemas.openxmlformats.org/officeDocument/2006/custom-properties" xmlns:vt="http://schemas.openxmlformats.org/officeDocument/2006/docPropsVTypes"/>
</file>