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202_检验员工作总结</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202_检验员工作总结（精选10篇）202_检验员工作总结 篇1 工作总结就是把一个时间段的工作进行一次全面系统的总检查、总评价、总分析、总研究，并分析成绩的不足，从而得出引以为戒的经验。总结是应用写作的一种，是对已经做过的工作进行理性的思...</w:t>
      </w:r>
    </w:p>
    <w:p>
      <w:pPr>
        <w:ind w:left="0" w:right="0" w:firstLine="560"/>
        <w:spacing w:before="450" w:after="450" w:line="312" w:lineRule="auto"/>
      </w:pPr>
      <w:r>
        <w:rPr>
          <w:rFonts w:ascii="宋体" w:hAnsi="宋体" w:eastAsia="宋体" w:cs="宋体"/>
          <w:color w:val="000"/>
          <w:sz w:val="28"/>
          <w:szCs w:val="28"/>
        </w:rPr>
        <w:t xml:space="preserve">202_检验员工作总结（精选10篇）</w:t>
      </w:r>
    </w:p>
    <w:p>
      <w:pPr>
        <w:ind w:left="0" w:right="0" w:firstLine="560"/>
        <w:spacing w:before="450" w:after="450" w:line="312" w:lineRule="auto"/>
      </w:pPr>
      <w:r>
        <w:rPr>
          <w:rFonts w:ascii="宋体" w:hAnsi="宋体" w:eastAsia="宋体" w:cs="宋体"/>
          <w:color w:val="000"/>
          <w:sz w:val="28"/>
          <w:szCs w:val="28"/>
        </w:rPr>
        <w:t xml:space="preserve">202_检验员工作总结 篇1</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202_检验员工作总结 篇2</w:t>
      </w:r>
    </w:p>
    <w:p>
      <w:pPr>
        <w:ind w:left="0" w:right="0" w:firstLine="560"/>
        <w:spacing w:before="450" w:after="450" w:line="312" w:lineRule="auto"/>
      </w:pPr>
      <w:r>
        <w:rPr>
          <w:rFonts w:ascii="宋体" w:hAnsi="宋体" w:eastAsia="宋体" w:cs="宋体"/>
          <w:color w:val="000"/>
          <w:sz w:val="28"/>
          <w:szCs w:val="28"/>
        </w:rPr>
        <w:t xml:space="preserve">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202_检验员工作总结 篇3</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_年__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宋体" w:hAnsi="宋体" w:eastAsia="宋体" w:cs="宋体"/>
          <w:color w:val="000"/>
          <w:sz w:val="28"/>
          <w:szCs w:val="28"/>
        </w:rPr>
        <w:t xml:space="preserve">202_检验员工作总结 篇4</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___%，主要原因为产品所使用大电流三极管及hd0802、hd0808ic本身来料品质影响等问题，下半年对经研发部对产品布线及来料方面物料的改善后，返修率为__%，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2、品质事故目标为0次，实际达成_次，dip造成的为_单，与smt相关的_单。主要由以下几个方面的原因造成：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作业员及生产、品质对首件是不认真，造成批量事故，对于此类原因造成的品质事故，需加强ipqc对首对核对方法及特别注意事项的要求，同进要求组长对首件进行再次确认，杜绝此类问题的发生。在20__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因生产通知单特殊要求而在生产部补焊段发生产品质事故是20__年品质事故最多的地方，共发生产了_起品质事故，分别是：a拉生产rc1389l-_6时生产通知单要求不增加片而实际增加了散热片，数量为2500pcs;b拉生产rc966_d-_6生产贴软件标应为__而实际打成177，数量2540pcs;b拉生产rc966_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(3)smt转入后段造成品质事故的2单分别是：rc1389l-_6因ecn及生产通知单错误造成;mst726acartv机型空贴二极管，在送检单上有注明而未通知dip段转板员造成。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3、首件出错目标为0次，实际达成_次。主要有以下几点导致首件出错：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 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(3)20__年ipqc对插机段的首件核对相对管理较好，插件段品质事故由20__年十几单降到20__年1单，在20__年需继续努力，将插件段品质事故降为0次。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96.98%，主要在__月份来料合格率太低，是今年以来最低的为93.89%，造成未达标的原因为pcb来料不良，主要为pcb变形，每个供应商都出现类似现象，同时pcb不良在__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 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6、iqc漏检/误检在国内物料上主要为莲花座及电解电容上面，因莲花座来料品质不稳定及颜色错等不良;电解电容主要集中在产品混料上，特别是__月份，来料混料明显增加。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检验人员所需测试物品不全，现iqc检验pcb时无法测量pcb孔径等，现smt对pcb上焊盘尺寸要求严格，现需增加相应的检测设备(如针规、能检测0.0.1mm的光学设备等)。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__及__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宋体" w:hAnsi="宋体" w:eastAsia="宋体" w:cs="宋体"/>
          <w:color w:val="000"/>
          <w:sz w:val="28"/>
          <w:szCs w:val="28"/>
        </w:rPr>
        <w:t xml:space="preserve">202_检验员工作总结 篇5</w:t>
      </w:r>
    </w:p>
    <w:p>
      <w:pPr>
        <w:ind w:left="0" w:right="0" w:firstLine="560"/>
        <w:spacing w:before="450" w:after="450" w:line="312" w:lineRule="auto"/>
      </w:pPr>
      <w:r>
        <w:rPr>
          <w:rFonts w:ascii="宋体" w:hAnsi="宋体" w:eastAsia="宋体" w:cs="宋体"/>
          <w:color w:val="000"/>
          <w:sz w:val="28"/>
          <w:szCs w:val="28"/>
        </w:rPr>
        <w:t xml:space="preserve">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202_检验员工作总结 篇6</w:t>
      </w:r>
    </w:p>
    <w:p>
      <w:pPr>
        <w:ind w:left="0" w:right="0" w:firstLine="560"/>
        <w:spacing w:before="450" w:after="450" w:line="312" w:lineRule="auto"/>
      </w:pPr>
      <w:r>
        <w:rPr>
          <w:rFonts w:ascii="宋体" w:hAnsi="宋体" w:eastAsia="宋体" w:cs="宋体"/>
          <w:color w:val="000"/>
          <w:sz w:val="28"/>
          <w:szCs w:val="28"/>
        </w:rPr>
        <w:t xml:space="preserve">20xx年，在作业区党委的正确领导下，物资管理站全体员工团结一心、克服人员少、任务重的困难，急生产所急、忙生产所忙，认真贯彻物资供应管理工作的宗旨：服务生产、服务基层，履行物资管理职责，为作业区战略发展提供了物资保障，卓有成效的做实了物资供应工作，实现了操作规范、保障及时、管理到位的目标。一年来主要完成了以下几项工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xx年完成年计划上报：20xx项;全年累计到货：1314项;发货：3271项。配合技术监督站对采购产品进行质检6次，检查产品29项，检查合格率为100%;配合油田公司质量节能处对重点产品和采购物资进行质量监督抽查6次，检查合格率为100%，保质保量的</w:t>
      </w:r>
    </w:p>
    <w:p>
      <w:pPr>
        <w:ind w:left="0" w:right="0" w:firstLine="560"/>
        <w:spacing w:before="450" w:after="450" w:line="312" w:lineRule="auto"/>
      </w:pPr>
      <w:r>
        <w:rPr>
          <w:rFonts w:ascii="宋体" w:hAnsi="宋体" w:eastAsia="宋体" w:cs="宋体"/>
          <w:color w:val="000"/>
          <w:sz w:val="28"/>
          <w:szCs w:val="28"/>
        </w:rPr>
        <w:t xml:space="preserve">完成了作业区相关部门、基层单位的物资需求。全年采购金额(成本)4451万元;计划准确率98%;到货及时率20xx年检验员工作总结;质量合格率95%;废旧物资回收率20xx年检验员工作总结;修旧利废100万;费旧钢铁上缴554吨;安全生产零事故、零伤害、零污染。</w:t>
      </w:r>
    </w:p>
    <w:p>
      <w:pPr>
        <w:ind w:left="0" w:right="0" w:firstLine="560"/>
        <w:spacing w:before="450" w:after="450" w:line="312" w:lineRule="auto"/>
      </w:pPr>
      <w:r>
        <w:rPr>
          <w:rFonts w:ascii="宋体" w:hAnsi="宋体" w:eastAsia="宋体" w:cs="宋体"/>
          <w:color w:val="000"/>
          <w:sz w:val="28"/>
          <w:szCs w:val="28"/>
        </w:rPr>
        <w:t xml:space="preserve">(二)强化采购管理，采取有效措施，严格控制采购成本</w:t>
      </w:r>
    </w:p>
    <w:p>
      <w:pPr>
        <w:ind w:left="0" w:right="0" w:firstLine="560"/>
        <w:spacing w:before="450" w:after="450" w:line="312" w:lineRule="auto"/>
      </w:pPr>
      <w:r>
        <w:rPr>
          <w:rFonts w:ascii="宋体" w:hAnsi="宋体" w:eastAsia="宋体" w:cs="宋体"/>
          <w:color w:val="000"/>
          <w:sz w:val="28"/>
          <w:szCs w:val="28"/>
        </w:rPr>
        <w:t xml:space="preserve">目前物资采购管理程序复杂，过程环节多，采购周期长，难以满足生产实际需要。物资供应服务的宗旨就是保障需要，我们转变以往等计划、等到货、等着处理问题的习惯性工作思路，确立了及早介入项目参与建议，早做工作赢得主动，早征求意见力争服务到位的观念。同时扩大项目材料的自购力度，坚持询价制度实现阳光采购，提高物资采购工作效率，建立项目材料例会管理制度，及时了解情况处理问题，促进了项目的顺利开展。</w:t>
      </w:r>
    </w:p>
    <w:p>
      <w:pPr>
        <w:ind w:left="0" w:right="0" w:firstLine="560"/>
        <w:spacing w:before="450" w:after="450" w:line="312" w:lineRule="auto"/>
      </w:pPr>
      <w:r>
        <w:rPr>
          <w:rFonts w:ascii="宋体" w:hAnsi="宋体" w:eastAsia="宋体" w:cs="宋体"/>
          <w:color w:val="000"/>
          <w:sz w:val="28"/>
          <w:szCs w:val="28"/>
        </w:rPr>
        <w:t xml:space="preserve">一、超前储备，保障生产所需。我们结合作业区生产特点，积极主动地与生产相关部门取得联系，在做年度计划的同时，提前沟通，以年度计划为保障，月度计划为辅助，加强油田生产急需物资的调配，争取做到 未雨绸缪 的目标。</w:t>
      </w:r>
    </w:p>
    <w:p>
      <w:pPr>
        <w:ind w:left="0" w:right="0" w:firstLine="560"/>
        <w:spacing w:before="450" w:after="450" w:line="312" w:lineRule="auto"/>
      </w:pPr>
      <w:r>
        <w:rPr>
          <w:rFonts w:ascii="宋体" w:hAnsi="宋体" w:eastAsia="宋体" w:cs="宋体"/>
          <w:color w:val="000"/>
          <w:sz w:val="28"/>
          <w:szCs w:val="28"/>
        </w:rPr>
        <w:t xml:space="preserve">二、加强管理，实施阳光采购。根据领导要求的物资采购要做到制度管理、信息公开、检查监督真正落到实处的工作要求，物资管理站主要从以下三个方面做好物资采购，真正实现 阳光采购 的工作目标。1、完善制度建设，严格按制度运行。结合内控体系建设的要求，在工作中推行 三分离 ：即采购计划、价格控制、质量检验三项职能分离，各负其责、互不越位。 三公开 ：即采购品种、数量和质量标准公开;参与的供应商及竞争程序公开;采购结果公开。在工作中坚持 四到位 ：系统程序规定所有业务均要做到经办、审核、审批、监督四到位，否则不能进入下一环节。在物资采购过程中要求岗位人员做到 三不 ，即不推荐、不标注、不打招呼，一切根据内控流程、管理要求操作运作。2、自购物资采取市场询价采购制度。组织作业区相关部门参与了市场调研价格维护，通过议标的方式确定供应商。为将工作进一步做实，近期又对自购项目开展了市场询价、采购招议标，对几个自购项目进行了价格维护。工作开展以来很好的规范自购物资的采购行为，于此同时将物资采购信息及时发布在作业区主网上，主动接受群众的监督。3、通过网络实现信息透明、过程监督。将材料物资流转中的需求、审批、价格、采购、供货、接收等各个环节运行情况晾晒出来，做到采购信息透明、采购过程透明，实现阳光采购。</w:t>
      </w:r>
    </w:p>
    <w:p>
      <w:pPr>
        <w:ind w:left="0" w:right="0" w:firstLine="560"/>
        <w:spacing w:before="450" w:after="450" w:line="312" w:lineRule="auto"/>
      </w:pPr>
      <w:r>
        <w:rPr>
          <w:rFonts w:ascii="宋体" w:hAnsi="宋体" w:eastAsia="宋体" w:cs="宋体"/>
          <w:color w:val="000"/>
          <w:sz w:val="28"/>
          <w:szCs w:val="28"/>
        </w:rPr>
        <w:t xml:space="preserve">三、建立制度，及时互通信息。每月召开一次物资例会，了解处理工作中的问题，做到了有问必有答，同时也主动询问沟通信息，并将各种会议上的反应、茶余饭后的交流信息带回，处理答复。此项工作开展必将更加有效提升物资管理水平。</w:t>
      </w:r>
    </w:p>
    <w:p>
      <w:pPr>
        <w:ind w:left="0" w:right="0" w:firstLine="560"/>
        <w:spacing w:before="450" w:after="450" w:line="312" w:lineRule="auto"/>
      </w:pPr>
      <w:r>
        <w:rPr>
          <w:rFonts w:ascii="宋体" w:hAnsi="宋体" w:eastAsia="宋体" w:cs="宋体"/>
          <w:color w:val="000"/>
          <w:sz w:val="28"/>
          <w:szCs w:val="28"/>
        </w:rPr>
        <w:t xml:space="preserve">(三)、深化内部管理，规范岗位运作</w:t>
      </w:r>
    </w:p>
    <w:p>
      <w:pPr>
        <w:ind w:left="0" w:right="0" w:firstLine="560"/>
        <w:spacing w:before="450" w:after="450" w:line="312" w:lineRule="auto"/>
      </w:pPr>
      <w:r>
        <w:rPr>
          <w:rFonts w:ascii="宋体" w:hAnsi="宋体" w:eastAsia="宋体" w:cs="宋体"/>
          <w:color w:val="000"/>
          <w:sz w:val="28"/>
          <w:szCs w:val="28"/>
        </w:rPr>
        <w:t xml:space="preserve">一、加强标准学习，规范内部管理。我们积极配合作业区及上级部门关于进一步规范内部管理的要求，加强对ERP中物资仓储、计划、稽核等标准的培训和学习，结合本部门实际情况，制定了《岗位说明书》、《考核细则》及相应的管理标准，并在工作中严格执行，从而使内部管理工作更加标准化、制度化、规范化。</w:t>
      </w:r>
    </w:p>
    <w:p>
      <w:pPr>
        <w:ind w:left="0" w:right="0" w:firstLine="560"/>
        <w:spacing w:before="450" w:after="450" w:line="312" w:lineRule="auto"/>
      </w:pPr>
      <w:r>
        <w:rPr>
          <w:rFonts w:ascii="宋体" w:hAnsi="宋体" w:eastAsia="宋体" w:cs="宋体"/>
          <w:color w:val="000"/>
          <w:sz w:val="28"/>
          <w:szCs w:val="28"/>
        </w:rPr>
        <w:t xml:space="preserve">二、做好 内、外 沟通工作，进一步提高服务水平。我们主动加强与上级业务部门、单位生产、质检等部门的工作联系，深入现场，了解情况，做到相互配合，共同协调，使工作中的问题得到及时解决，并做好相关的解释工作，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三、抓廉洁教育，带廉洁奉公队伍。我们认真组织员工学习关于党风党纪廉洁自律的规定、结合贪污腐败、收受贿赂犯罪等典型案例进行教育外，还结合物资供应业务交往中容易犯错误的特点，对员工提出了具体要求，并结合岗位实际进行了个人岗位廉政风险辨识，相互监督，收到了很好的效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(一)人员储备严重不总。物管站人员为8人，从岗位来说缺一名采购岗设置。同时，目前1人长休，2名老同志在1-2年内即将退休，急需作业区考虑解决。</w:t>
      </w:r>
    </w:p>
    <w:p>
      <w:pPr>
        <w:ind w:left="0" w:right="0" w:firstLine="560"/>
        <w:spacing w:before="450" w:after="450" w:line="312" w:lineRule="auto"/>
      </w:pPr>
      <w:r>
        <w:rPr>
          <w:rFonts w:ascii="宋体" w:hAnsi="宋体" w:eastAsia="宋体" w:cs="宋体"/>
          <w:color w:val="000"/>
          <w:sz w:val="28"/>
          <w:szCs w:val="28"/>
        </w:rPr>
        <w:t xml:space="preserve">(二)仓储条件差、场地分散，不能满足物资安全保卫要求，管理难度大。</w:t>
      </w:r>
    </w:p>
    <w:p>
      <w:pPr>
        <w:ind w:left="0" w:right="0" w:firstLine="560"/>
        <w:spacing w:before="450" w:after="450" w:line="312" w:lineRule="auto"/>
      </w:pPr>
      <w:r>
        <w:rPr>
          <w:rFonts w:ascii="宋体" w:hAnsi="宋体" w:eastAsia="宋体" w:cs="宋体"/>
          <w:color w:val="000"/>
          <w:sz w:val="28"/>
          <w:szCs w:val="28"/>
        </w:rPr>
        <w:t xml:space="preserve">下步工作考虑</w:t>
      </w:r>
    </w:p>
    <w:p>
      <w:pPr>
        <w:ind w:left="0" w:right="0" w:firstLine="560"/>
        <w:spacing w:before="450" w:after="450" w:line="312" w:lineRule="auto"/>
      </w:pPr>
      <w:r>
        <w:rPr>
          <w:rFonts w:ascii="宋体" w:hAnsi="宋体" w:eastAsia="宋体" w:cs="宋体"/>
          <w:color w:val="000"/>
          <w:sz w:val="28"/>
          <w:szCs w:val="28"/>
        </w:rPr>
        <w:t xml:space="preserve">(一)严格按照内控体系管理制度，规范岗位人员操作，夯实基础工作，提高物资管理水平。</w:t>
      </w:r>
    </w:p>
    <w:p>
      <w:pPr>
        <w:ind w:left="0" w:right="0" w:firstLine="560"/>
        <w:spacing w:before="450" w:after="450" w:line="312" w:lineRule="auto"/>
      </w:pPr>
      <w:r>
        <w:rPr>
          <w:rFonts w:ascii="宋体" w:hAnsi="宋体" w:eastAsia="宋体" w:cs="宋体"/>
          <w:color w:val="000"/>
          <w:sz w:val="28"/>
          <w:szCs w:val="28"/>
        </w:rPr>
        <w:t xml:space="preserve">(二)进一步提升岗位人员的技能水平及服务意识，积极主动地与相关部门联系，提高工作效率，为作业区各项工作的开展做好物资储备及供应。</w:t>
      </w:r>
    </w:p>
    <w:p>
      <w:pPr>
        <w:ind w:left="0" w:right="0" w:firstLine="560"/>
        <w:spacing w:before="450" w:after="450" w:line="312" w:lineRule="auto"/>
      </w:pPr>
      <w:r>
        <w:rPr>
          <w:rFonts w:ascii="宋体" w:hAnsi="宋体" w:eastAsia="宋体" w:cs="宋体"/>
          <w:color w:val="000"/>
          <w:sz w:val="28"/>
          <w:szCs w:val="28"/>
        </w:rPr>
        <w:t xml:space="preserve">(三)加强廉政教育，抓好岗位人员的廉洁从业意识。</w:t>
      </w:r>
    </w:p>
    <w:p>
      <w:pPr>
        <w:ind w:left="0" w:right="0" w:firstLine="560"/>
        <w:spacing w:before="450" w:after="450" w:line="312" w:lineRule="auto"/>
      </w:pPr>
      <w:r>
        <w:rPr>
          <w:rFonts w:ascii="宋体" w:hAnsi="宋体" w:eastAsia="宋体" w:cs="宋体"/>
          <w:color w:val="000"/>
          <w:sz w:val="28"/>
          <w:szCs w:val="28"/>
        </w:rPr>
        <w:t xml:space="preserve">202_检验员工作总结 篇7</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202_检验员工作总结 篇8</w:t>
      </w:r>
    </w:p>
    <w:p>
      <w:pPr>
        <w:ind w:left="0" w:right="0" w:firstLine="560"/>
        <w:spacing w:before="450" w:after="450" w:line="312" w:lineRule="auto"/>
      </w:pPr>
      <w:r>
        <w:rPr>
          <w:rFonts w:ascii="宋体" w:hAnsi="宋体" w:eastAsia="宋体" w:cs="宋体"/>
          <w:color w:val="000"/>
          <w:sz w:val="28"/>
          <w:szCs w:val="28"/>
        </w:rPr>
        <w:t xml:space="preserve">时间荏苒，岁月穿梭，转眼间____年在紧张和忙碌中过去了，回顾____年来，我作为公司质检部一名检验员，有很多提高，可是也存在一些不足之处。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齐心协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这半年里，我的管理本事有所提高，感激领导对我的信任和支持，让我一向担任组长这一职务，让我对检测工作有了更深更广泛的认识，拓宽了我的知识面，提高了我的本事。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__年的上半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宋体" w:hAnsi="宋体" w:eastAsia="宋体" w:cs="宋体"/>
          <w:color w:val="000"/>
          <w:sz w:val="28"/>
          <w:szCs w:val="28"/>
        </w:rPr>
        <w:t xml:space="preserve">202_检验员工作总结 篇9</w:t>
      </w:r>
    </w:p>
    <w:p>
      <w:pPr>
        <w:ind w:left="0" w:right="0" w:firstLine="560"/>
        <w:spacing w:before="450" w:after="450" w:line="312" w:lineRule="auto"/>
      </w:pPr>
      <w:r>
        <w:rPr>
          <w:rFonts w:ascii="宋体" w:hAnsi="宋体" w:eastAsia="宋体" w:cs="宋体"/>
          <w:color w:val="000"/>
          <w:sz w:val="28"/>
          <w:szCs w:val="28"/>
        </w:rPr>
        <w:t xml:space="preserve">本人于20_年3月2号开始参加广西田东锦盛化工项目建设，一直到广西田东锦盛化工的顺利投产的过程中，每时每刻都严格要求自己，认真钻研专业技术知识、生产设备工作原理及其化工生产中的安全知识，热控仪表的安装调试等。下面是我对自己专业技术的工作总结。</w:t>
      </w:r>
    </w:p>
    <w:p>
      <w:pPr>
        <w:ind w:left="0" w:right="0" w:firstLine="560"/>
        <w:spacing w:before="450" w:after="450" w:line="312" w:lineRule="auto"/>
      </w:pPr>
      <w:r>
        <w:rPr>
          <w:rFonts w:ascii="宋体" w:hAnsi="宋体" w:eastAsia="宋体" w:cs="宋体"/>
          <w:color w:val="000"/>
          <w:sz w:val="28"/>
          <w:szCs w:val="28"/>
        </w:rPr>
        <w:t xml:space="preserve">20_年3月~20_年5月，本人在南宁化工股份有限公司VCM合成工序参加培训。在南宁化工培训时，本人认真的学习氯碱生产工艺流程及其生产控制指标、设备生产的工作原理、仪表的测量点、下班后的空闲时间里绘制工艺流程图等。因为我知道学习热控专业技术必须对整个生产工艺流程、生产安全等有比较透彻的认识，这样在生产出现异常的时候才能够及时的判断故障出现在那个位置，解决问题保证生产的正常运行。</w:t>
      </w:r>
    </w:p>
    <w:p>
      <w:pPr>
        <w:ind w:left="0" w:right="0" w:firstLine="560"/>
        <w:spacing w:before="450" w:after="450" w:line="312" w:lineRule="auto"/>
      </w:pPr>
      <w:r>
        <w:rPr>
          <w:rFonts w:ascii="宋体" w:hAnsi="宋体" w:eastAsia="宋体" w:cs="宋体"/>
          <w:color w:val="000"/>
          <w:sz w:val="28"/>
          <w:szCs w:val="28"/>
        </w:rPr>
        <w:t xml:space="preserve">6月，本人在山东海化氯碱树脂有限公司参加培训学习。在山东海化培训时，学习烧碱生产装置整体工艺流程、PVC生产装置整体工艺流程，并且将自己在南宁化工股份有限公司的学到的知识与在山东海化氯碱树脂有限公司学的知识进行对比，使自己对整个氯碱生产系统有了进一步的认识。</w:t>
      </w:r>
    </w:p>
    <w:p>
      <w:pPr>
        <w:ind w:left="0" w:right="0" w:firstLine="560"/>
        <w:spacing w:before="450" w:after="450" w:line="312" w:lineRule="auto"/>
      </w:pPr>
      <w:r>
        <w:rPr>
          <w:rFonts w:ascii="宋体" w:hAnsi="宋体" w:eastAsia="宋体" w:cs="宋体"/>
          <w:color w:val="000"/>
          <w:sz w:val="28"/>
          <w:szCs w:val="28"/>
        </w:rPr>
        <w:t xml:space="preserve">在9月份，被调到山东海化热工仪表工序参加培训，学习DCS控制原理，压力变送器的测量原理、测量参数的设定及其常见故障处理方法，电磁流量计的检测原理、测量参数的设定及其常见的故障处理方法，HART375智能手持终端对压力变送器、电磁流量计等智能仪表进行参数整定，气动调节阀的构造及其流量调节特性等。</w:t>
      </w:r>
    </w:p>
    <w:p>
      <w:pPr>
        <w:ind w:left="0" w:right="0" w:firstLine="560"/>
        <w:spacing w:before="450" w:after="450" w:line="312" w:lineRule="auto"/>
      </w:pPr>
      <w:r>
        <w:rPr>
          <w:rFonts w:ascii="宋体" w:hAnsi="宋体" w:eastAsia="宋体" w:cs="宋体"/>
          <w:color w:val="000"/>
          <w:sz w:val="28"/>
          <w:szCs w:val="28"/>
        </w:rPr>
        <w:t xml:space="preserve">20_年10月~20_年4月。本人回到公司项目部，负责对厂区地磅进行全面的安装调试，安装烧碱PVC片区的磁翻板液位计，调试压力变送器、电磁流量计、气动调节、气动开关阀、PH计、ORP氧化还原电位仪、氯中含水分析仪、氯中含氢分析仪、氯化氢含氯分析仪、气动程控阀等。</w:t>
      </w:r>
    </w:p>
    <w:p>
      <w:pPr>
        <w:ind w:left="0" w:right="0" w:firstLine="560"/>
        <w:spacing w:before="450" w:after="450" w:line="312" w:lineRule="auto"/>
      </w:pPr>
      <w:r>
        <w:rPr>
          <w:rFonts w:ascii="宋体" w:hAnsi="宋体" w:eastAsia="宋体" w:cs="宋体"/>
          <w:color w:val="000"/>
          <w:sz w:val="28"/>
          <w:szCs w:val="28"/>
        </w:rPr>
        <w:t xml:space="preserve">现在公司的生产和制度日趋完善，在生产上也存在着一些小问题，例如：冷冻站-35度水机组、-7度水机组、空气压缩机组、氟氯昂压缩机组等等，这些机组都是PLC程序控制的，如果这些机组在出现问题的时候不能够及时处理的话，就会影响我们的生产。本人对PLC控制原理比较熟悉，在6~7月份的时间里，我还专门的抽出时间组织班组人员对这些机组的控制原理进行了相关的学习，现在这些机组出现问题的时候基本都能够很快的找出并且解决问题。</w:t>
      </w:r>
    </w:p>
    <w:p>
      <w:pPr>
        <w:ind w:left="0" w:right="0" w:firstLine="560"/>
        <w:spacing w:before="450" w:after="450" w:line="312" w:lineRule="auto"/>
      </w:pPr>
      <w:r>
        <w:rPr>
          <w:rFonts w:ascii="宋体" w:hAnsi="宋体" w:eastAsia="宋体" w:cs="宋体"/>
          <w:color w:val="000"/>
          <w:sz w:val="28"/>
          <w:szCs w:val="28"/>
        </w:rPr>
        <w:t xml:space="preserve">人有限的是生命，无限的是学习。相信在以后的工作当中我会做得更好更出色。</w:t>
      </w:r>
    </w:p>
    <w:p>
      <w:pPr>
        <w:ind w:left="0" w:right="0" w:firstLine="560"/>
        <w:spacing w:before="450" w:after="450" w:line="312" w:lineRule="auto"/>
      </w:pPr>
      <w:r>
        <w:rPr>
          <w:rFonts w:ascii="宋体" w:hAnsi="宋体" w:eastAsia="宋体" w:cs="宋体"/>
          <w:color w:val="000"/>
          <w:sz w:val="28"/>
          <w:szCs w:val="28"/>
        </w:rPr>
        <w:t xml:space="preserve">202_检验员工作总结 篇10</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 三严三实 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