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医保主动服务企业工作总结(合集43篇)</w:t>
      </w:r>
      <w:bookmarkEnd w:id="1"/>
    </w:p>
    <w:p>
      <w:pPr>
        <w:jc w:val="center"/>
        <w:spacing w:before="0" w:after="450"/>
      </w:pPr>
      <w:r>
        <w:rPr>
          <w:rFonts w:ascii="Arial" w:hAnsi="Arial" w:eastAsia="Arial" w:cs="Arial"/>
          <w:color w:val="999999"/>
          <w:sz w:val="20"/>
          <w:szCs w:val="20"/>
        </w:rPr>
        <w:t xml:space="preserve">来源：网络  作者：柔情似水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医保主动服务企业工作总结1通过我科工作人员及全院相关工作人员的共同努力，认真工作，诚心为患者服务，圆满完成了年初既定各项任务。20_年收治医保、居民医保住院病人余人，总费用万余元。接待定点我院的离休干部人、市级领导干部人，伤残军人人。20_...</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医保主动服务企业工作总结1</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年收治医保、居民医保住院病人余人，总费用万余元。接待定点我院的离休干部人、市级领导干部人，伤残军人人。20_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医保主动服务企业工作总结2</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医保主动服务企业工作总结3</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医保主动服务企业工作总结4</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xx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xx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xx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xx年迎接区社保中心检查两次，xx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xx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xx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医保主动服务企业工作总结5</w:t>
      </w:r>
    </w:p>
    <w:p>
      <w:pPr>
        <w:ind w:left="0" w:right="0" w:firstLine="560"/>
        <w:spacing w:before="450" w:after="450" w:line="312" w:lineRule="auto"/>
      </w:pPr>
      <w:r>
        <w:rPr>
          <w:rFonts w:ascii="宋体" w:hAnsi="宋体" w:eastAsia="宋体" w:cs="宋体"/>
          <w:color w:val="000"/>
          <w:sz w:val="28"/>
          <w:szCs w:val="28"/>
        </w:rPr>
        <w:t xml:space="preserve">岁月如梭，充实的20__年过去了。在过去的一年里，我在领导的帮助指导下，在各兄弟科室和同志们的大力支持和积极配合下，顺利地完成了部门交办的各项工作，较好地完成了各项工作任务，努力地达到了群众对人民公仆的基本要求。现将个人工作总结如下：</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我一直坚持学中干，干中学，及时掌握国家关于医保工作的有关法律和最新政策，认真把握医保工作新要求。进一步提高自身综合素质，促使自己更好地胜任本职工作。对工作中不能完全把握的地方，积极向同事请教，取长补短。</w:t>
      </w:r>
    </w:p>
    <w:p>
      <w:pPr>
        <w:ind w:left="0" w:right="0" w:firstLine="560"/>
        <w:spacing w:before="450" w:after="450" w:line="312" w:lineRule="auto"/>
      </w:pPr>
      <w:r>
        <w:rPr>
          <w:rFonts w:ascii="宋体" w:hAnsi="宋体" w:eastAsia="宋体" w:cs="宋体"/>
          <w:color w:val="000"/>
          <w:sz w:val="28"/>
          <w:szCs w:val="28"/>
        </w:rPr>
        <w:t xml:space="preserve">2、爱工作，热奉献。为了更好的参与到工作中，我牢固树立“为民服务”的工作理念，积极向同事请教如何更好的为群众解答专业知识，如何顺畅的办理各项服务，认真为同事做好各类工作的配合工作。</w:t>
      </w:r>
    </w:p>
    <w:p>
      <w:pPr>
        <w:ind w:left="0" w:right="0" w:firstLine="560"/>
        <w:spacing w:before="450" w:after="450" w:line="312" w:lineRule="auto"/>
      </w:pPr>
      <w:r>
        <w:rPr>
          <w:rFonts w:ascii="宋体" w:hAnsi="宋体" w:eastAsia="宋体" w:cs="宋体"/>
          <w:color w:val="000"/>
          <w:sz w:val="28"/>
          <w:szCs w:val="28"/>
        </w:rPr>
        <w:t xml:space="preserve">3、讲操守，重品行。努力维护单位整体形象是一名公务员应有的职业操守。作为年轻的公务员，我深知心系群众，做好服务工作是树立单位良好形象的重要方式。通过各方面学习，我努力提高服务水平，学习新型服务理念，实时更新自己对服务的理解，完成好群众及单位交办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在今后的工作中，我将发扬成绩，克服不足，进一步强化学习意识，强化职责意识，强化服务意识，以对工作高度负责的精神，脚踏实地，尽职尽责地做好各项工作，树立医疗保障局的新形象。</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医保主动服务企业工作总结6</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医保主动服务企业工作总结7</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 90%，参保率达到 50%。切实做到了对组织负责，对群众负责，对工作负责。</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医保主动服务企业工作总结8</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为使广大干部职工对新的医保政策及制度有较深的了解和全面的掌握，我们进行了广泛的宣传教育和学习活动，主要有以下方面：</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医保主动服务企业工作总结9</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w:t>
      </w:r>
    </w:p>
    <w:p>
      <w:pPr>
        <w:ind w:left="0" w:right="0" w:firstLine="560"/>
        <w:spacing w:before="450" w:after="450" w:line="312" w:lineRule="auto"/>
      </w:pPr>
      <w:r>
        <w:rPr>
          <w:rFonts w:ascii="宋体" w:hAnsi="宋体" w:eastAsia="宋体" w:cs="宋体"/>
          <w:color w:val="000"/>
          <w:sz w:val="28"/>
          <w:szCs w:val="28"/>
        </w:rPr>
        <w:t xml:space="preserve">到实处。为进一步强化责任，规范医疗服务行为，从入院登记、住院治疗、出院三个环节规范医保服务行为，严格实行责任追究，从严处理有关责任人。医院职工开展以文明礼貌,优质服务,受到病人好评.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医保主动服务企业工作总结10</w:t>
      </w:r>
    </w:p>
    <w:p>
      <w:pPr>
        <w:ind w:left="0" w:right="0" w:firstLine="560"/>
        <w:spacing w:before="450" w:after="450" w:line="312" w:lineRule="auto"/>
      </w:pPr>
      <w:r>
        <w:rPr>
          <w:rFonts w:ascii="宋体" w:hAnsi="宋体" w:eastAsia="宋体" w:cs="宋体"/>
          <w:color w:val="000"/>
          <w:sz w:val="28"/>
          <w:szCs w:val="28"/>
        </w:rPr>
        <w:t xml:space="preserve">20xx年上半年，在局党组的领导和市医疗工伤生育保险处的指导下，我们以“三个代表”重要思想为指导，认真贯彻落实全市劳动和社会保障工作会议精神，坚持以人为本，全面提高管理服务水平，与时俱进、开拓创新，结合实际，精心组织、狠抓落实，保证了开展“保先”活动和工作两不误，圆满完成了各项目标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于五月二十日正式启动了医疗保险，止x月底，全区参保单位达xx家，参保职工达xxx人;上半年应征收基本医疗保险费xx万元，实际征收xxx万元;其中，统筹基金xx万元，个人帐户基金xx万元，大病基金x万元。累计接纳参保职工就医(住院、门诊)xx人次，支出医疗费x万元;其中，统筹基金支出x万元，个人帐户支出x万元。止x月底，工伤保险参保单位x家，参保职工xx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调查摸底，掌握了基本情况。xxx新区刚刚成立，各种情况错综复杂，医疗保险的服务对象由原xxx县和xxx区共同转入，参保单位和参保人数很不明朗，核查摸底任务非常重。医保中心组织业务骨干深入各乡镇街道、以及xxx区、原xxx县划入xxx区的企业逐个进行了调查摸底和政策宣传，克服重重困难，摸清了划入xxx区的行政事业单位和企业的经营状况、人员构成等情况。</w:t>
      </w:r>
    </w:p>
    <w:p>
      <w:pPr>
        <w:ind w:left="0" w:right="0" w:firstLine="560"/>
        <w:spacing w:before="450" w:after="450" w:line="312" w:lineRule="auto"/>
      </w:pPr>
      <w:r>
        <w:rPr>
          <w:rFonts w:ascii="宋体" w:hAnsi="宋体" w:eastAsia="宋体" w:cs="宋体"/>
          <w:color w:val="000"/>
          <w:sz w:val="28"/>
          <w:szCs w:val="28"/>
        </w:rPr>
        <w:t xml:space="preserve">认真考核，确定了定点医院和定点药店。吃药看病直接关系到每一位参保职工的切身利益。xxx区医保中心按照方便参保职工就医的原则，通过调查xxx区参保职工分布状况、医院、药店的信誉与水平等情况，并征求参保职工的意见，选择了水平高、信誉好又方便xxx区职工的xxx市xxx区人民医院、xxx市第五人民医院(原xxx县人民医院)两家医院和广惠和大药房、永兴药店、xxx黄河大药房三家零售药店分别作为xxx区医疗保险定点医院和定点零售药店。</w:t>
      </w:r>
    </w:p>
    <w:p>
      <w:pPr>
        <w:ind w:left="0" w:right="0" w:firstLine="560"/>
        <w:spacing w:before="450" w:after="450" w:line="312" w:lineRule="auto"/>
      </w:pPr>
      <w:r>
        <w:rPr>
          <w:rFonts w:ascii="宋体" w:hAnsi="宋体" w:eastAsia="宋体" w:cs="宋体"/>
          <w:color w:val="000"/>
          <w:sz w:val="28"/>
          <w:szCs w:val="28"/>
        </w:rPr>
        <w:t xml:space="preserve">加大宣传力度，促进扩面征缴。医疗保险的\'开展离不开宣传工作，区医保中心把强化政策宣传作为推动医保工作健康发展的龙头，紧密结合业务工作实际，以贴近和服务于广大干部职工为着力点，采取编印发放《xxx市xxx区医保知识解答》手册、以会代训、开展医保政策宣传周等形式，全方位、立体式进行宣传。在此基础上，争取区委、区政府的大力支持，把扩面征缴纳入到政府目标管理体系，细化任务，层层分解，确保责任到位，工作到位，落实到位。在医保中心内部实行目标责任制，把全年任务细化分解到工作人员，将任务完成情况作为考核个人业绩的重要内容与年度奖惩挂钩，形成“人人肩上有压力，千斤重担大家挑”的工作氛围，最大限度的调动了工作人员的主动性和创造性。加强自身建设，以人为本，提高服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1、区划遗留问题尚未解决，严重影响xxx区的工作开展。</w:t>
      </w:r>
    </w:p>
    <w:p>
      <w:pPr>
        <w:ind w:left="0" w:right="0" w:firstLine="560"/>
        <w:spacing w:before="450" w:after="450" w:line="312" w:lineRule="auto"/>
      </w:pPr>
      <w:r>
        <w:rPr>
          <w:rFonts w:ascii="宋体" w:hAnsi="宋体" w:eastAsia="宋体" w:cs="宋体"/>
          <w:color w:val="000"/>
          <w:sz w:val="28"/>
          <w:szCs w:val="28"/>
        </w:rPr>
        <w:t xml:space="preserve">2、医疗保险覆盖面还比较窄，征缴扩面有待于深入。</w:t>
      </w:r>
    </w:p>
    <w:p>
      <w:pPr>
        <w:ind w:left="0" w:right="0" w:firstLine="560"/>
        <w:spacing w:before="450" w:after="450" w:line="312" w:lineRule="auto"/>
      </w:pPr>
      <w:r>
        <w:rPr>
          <w:rFonts w:ascii="宋体" w:hAnsi="宋体" w:eastAsia="宋体" w:cs="宋体"/>
          <w:color w:val="000"/>
          <w:sz w:val="28"/>
          <w:szCs w:val="28"/>
        </w:rPr>
        <w:t xml:space="preserve">3、多层次医疗保障体系尚未完全建立。</w:t>
      </w:r>
    </w:p>
    <w:p>
      <w:pPr>
        <w:ind w:left="0" w:right="0" w:firstLine="560"/>
        <w:spacing w:before="450" w:after="450" w:line="312" w:lineRule="auto"/>
      </w:pPr>
      <w:r>
        <w:rPr>
          <w:rFonts w:ascii="宋体" w:hAnsi="宋体" w:eastAsia="宋体" w:cs="宋体"/>
          <w:color w:val="000"/>
          <w:sz w:val="28"/>
          <w:szCs w:val="28"/>
        </w:rPr>
        <w:t xml:space="preserve">4、两定点的管理力度还需进一步加大。</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加大医疗、工伤、生育保险政策的宣传、培训力度，在深入宣传的基础上搞好参保单位经办人员、定点医院、药店医务人员的政策培训;</w:t>
      </w:r>
    </w:p>
    <w:p>
      <w:pPr>
        <w:ind w:left="0" w:right="0" w:firstLine="560"/>
        <w:spacing w:before="450" w:after="450" w:line="312" w:lineRule="auto"/>
      </w:pPr>
      <w:r>
        <w:rPr>
          <w:rFonts w:ascii="宋体" w:hAnsi="宋体" w:eastAsia="宋体" w:cs="宋体"/>
          <w:color w:val="000"/>
          <w:sz w:val="28"/>
          <w:szCs w:val="28"/>
        </w:rPr>
        <w:t xml:space="preserve">进一步扩大覆盖面，采取多种形式，吸纳有条件的用人单位参加医疗、工伤、生育保险，拓宽城镇各类从业人员的覆盖范围，增强基金的抗风险能力。</w:t>
      </w:r>
    </w:p>
    <w:p>
      <w:pPr>
        <w:ind w:left="0" w:right="0" w:firstLine="560"/>
        <w:spacing w:before="450" w:after="450" w:line="312" w:lineRule="auto"/>
      </w:pPr>
      <w:r>
        <w:rPr>
          <w:rFonts w:ascii="宋体" w:hAnsi="宋体" w:eastAsia="宋体" w:cs="宋体"/>
          <w:color w:val="000"/>
          <w:sz w:val="28"/>
          <w:szCs w:val="28"/>
        </w:rPr>
        <w:t xml:space="preserve">加强医疗保险服务管理，提高管理服务水平，逐步完善对医患双方的监督制约机制，堵塞不合理支出。</w:t>
      </w:r>
    </w:p>
    <w:p>
      <w:pPr>
        <w:ind w:left="0" w:right="0" w:firstLine="560"/>
        <w:spacing w:before="450" w:after="450" w:line="312" w:lineRule="auto"/>
      </w:pPr>
      <w:r>
        <w:rPr>
          <w:rFonts w:ascii="宋体" w:hAnsi="宋体" w:eastAsia="宋体" w:cs="宋体"/>
          <w:color w:val="000"/>
          <w:sz w:val="28"/>
          <w:szCs w:val="28"/>
        </w:rPr>
        <w:t xml:space="preserve">狠抓基金征缴。在实行目标管理责任制的基础上，采取行政、经济、法律等手段，加大征缴力度，确保基金应收尽收。</w:t>
      </w:r>
    </w:p>
    <w:p>
      <w:pPr>
        <w:ind w:left="0" w:right="0" w:firstLine="560"/>
        <w:spacing w:before="450" w:after="450" w:line="312" w:lineRule="auto"/>
      </w:pPr>
      <w:r>
        <w:rPr>
          <w:rFonts w:ascii="宋体" w:hAnsi="宋体" w:eastAsia="宋体" w:cs="宋体"/>
          <w:color w:val="000"/>
          <w:sz w:val="28"/>
          <w:szCs w:val="28"/>
        </w:rPr>
        <w:t xml:space="preserve">加强工伤、生育保险的基础管理，搞好机构和队伍建设，开展培训工作。</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医保主动服务企业工作总结11</w:t>
      </w:r>
    </w:p>
    <w:p>
      <w:pPr>
        <w:ind w:left="0" w:right="0" w:firstLine="560"/>
        <w:spacing w:before="450" w:after="450" w:line="312" w:lineRule="auto"/>
      </w:pPr>
      <w:r>
        <w:rPr>
          <w:rFonts w:ascii="宋体" w:hAnsi="宋体" w:eastAsia="宋体" w:cs="宋体"/>
          <w:color w:val="000"/>
          <w:sz w:val="28"/>
          <w:szCs w:val="28"/>
        </w:rPr>
        <w:t xml:space="preserve">根据市卫生计生委关于《进一步改善医疗服务行动计划实施方案（xx年）的通知》（市卫计[xx年开展_进一步改善医疗服务行动计划_活动总结如下：</w:t>
      </w:r>
    </w:p>
    <w:p>
      <w:pPr>
        <w:ind w:left="0" w:right="0" w:firstLine="560"/>
        <w:spacing w:before="450" w:after="450" w:line="312" w:lineRule="auto"/>
      </w:pPr>
      <w:r>
        <w:rPr>
          <w:rFonts w:ascii="宋体" w:hAnsi="宋体" w:eastAsia="宋体" w:cs="宋体"/>
          <w:color w:val="000"/>
          <w:sz w:val="28"/>
          <w:szCs w:val="28"/>
        </w:rPr>
        <w:t xml:space="preserve">&gt;一、深入理解，高度重视</w:t>
      </w:r>
    </w:p>
    <w:p>
      <w:pPr>
        <w:ind w:left="0" w:right="0" w:firstLine="560"/>
        <w:spacing w:before="450" w:after="450" w:line="312" w:lineRule="auto"/>
      </w:pPr>
      <w:r>
        <w:rPr>
          <w:rFonts w:ascii="宋体" w:hAnsi="宋体" w:eastAsia="宋体" w:cs="宋体"/>
          <w:color w:val="000"/>
          <w:sz w:val="28"/>
          <w:szCs w:val="28"/>
        </w:rPr>
        <w:t xml:space="preserve">（一）召开全院动员大会。xx年3月9日医院召开了xx年_进一步改善医疗服务行动计划_动员会，会上xx院长就xx年我院开展_进一步改善医疗服务行动计划_重点工作，进行了全面动员和部署，要求全院职工认真贯彻落实_行动计划_。</w:t>
      </w:r>
    </w:p>
    <w:p>
      <w:pPr>
        <w:ind w:left="0" w:right="0" w:firstLine="560"/>
        <w:spacing w:before="450" w:after="450" w:line="312" w:lineRule="auto"/>
      </w:pPr>
      <w:r>
        <w:rPr>
          <w:rFonts w:ascii="宋体" w:hAnsi="宋体" w:eastAsia="宋体" w:cs="宋体"/>
          <w:color w:val="000"/>
          <w:sz w:val="28"/>
          <w:szCs w:val="28"/>
        </w:rPr>
        <w:t xml:space="preserve">（二）健全机构，明确工作任务。医院成立了_进一步改善医疗服务行动计划_领导小组及办公室，成员职责分工明确，形成医院第一负责人亲自抓，分管领导具体抓，班子成员合力抓，层层抓落实的领导体系和工作格局。并在全院全体干部职工会议上号召医务人员多换位思考，创新、改善医疗服务措施，以实际行动让人民群众便捷就医、安全就医、有效就医、明白就医。</w:t>
      </w:r>
    </w:p>
    <w:p>
      <w:pPr>
        <w:ind w:left="0" w:right="0" w:firstLine="560"/>
        <w:spacing w:before="450" w:after="450" w:line="312" w:lineRule="auto"/>
      </w:pPr>
      <w:r>
        <w:rPr>
          <w:rFonts w:ascii="宋体" w:hAnsi="宋体" w:eastAsia="宋体" w:cs="宋体"/>
          <w:color w:val="000"/>
          <w:sz w:val="28"/>
          <w:szCs w:val="28"/>
        </w:rPr>
        <w:t xml:space="preserve">（三）广泛宣传，营造良好的活动氛围。为使_进一步改善医疗服务行动计划_活动深入人心，我院利用电子显示屏、微信、宣传栏等进行宣传，让全院广大干部职工更加深刻认识活动的重要意义和重点内容，全面掌握活动的进展情况。</w:t>
      </w:r>
    </w:p>
    <w:p>
      <w:pPr>
        <w:ind w:left="0" w:right="0" w:firstLine="560"/>
        <w:spacing w:before="450" w:after="450" w:line="312" w:lineRule="auto"/>
      </w:pPr>
      <w:r>
        <w:rPr>
          <w:rFonts w:ascii="宋体" w:hAnsi="宋体" w:eastAsia="宋体" w:cs="宋体"/>
          <w:color w:val="000"/>
          <w:sz w:val="28"/>
          <w:szCs w:val="28"/>
        </w:rPr>
        <w:t xml:space="preserve">（四）查找问题，持续改进。医院通过开展病人满意度调查、座谈会、意见箱等方式收集群众意见，并及时反馈相关科室，提高服务水平。在听取民意的同时，医院也积极进行自查，对存在的问题及时讨论研究，确定有效整改措施，持续改进，确保活动取得实效。</w:t>
      </w:r>
    </w:p>
    <w:p>
      <w:pPr>
        <w:ind w:left="0" w:right="0" w:firstLine="560"/>
        <w:spacing w:before="450" w:after="450" w:line="312" w:lineRule="auto"/>
      </w:pPr>
      <w:r>
        <w:rPr>
          <w:rFonts w:ascii="宋体" w:hAnsi="宋体" w:eastAsia="宋体" w:cs="宋体"/>
          <w:color w:val="000"/>
          <w:sz w:val="28"/>
          <w:szCs w:val="28"/>
        </w:rPr>
        <w:t xml:space="preserve">&gt;二、围绕工作重点，持续改进</w:t>
      </w:r>
    </w:p>
    <w:p>
      <w:pPr>
        <w:ind w:left="0" w:right="0" w:firstLine="560"/>
        <w:spacing w:before="450" w:after="450" w:line="312" w:lineRule="auto"/>
      </w:pPr>
      <w:r>
        <w:rPr>
          <w:rFonts w:ascii="宋体" w:hAnsi="宋体" w:eastAsia="宋体" w:cs="宋体"/>
          <w:color w:val="000"/>
          <w:sz w:val="28"/>
          <w:szCs w:val="28"/>
        </w:rPr>
        <w:t xml:space="preserve">（一）规范预约诊疗制度。我院通过现场预约及电话预约为患者提供预约诊疗服务，进一步增加预约诊疗服务比例，大力推行分时段预约诊疗和集中预约检查检验，引导基层首诊、双向转诊。进一步拓展预约就诊模式，充实预约服务内容，逐步完善住院预约等服务。对于预约患者和预约转诊患者实行优先就诊、优先检查、优先住院。</w:t>
      </w:r>
    </w:p>
    <w:p>
      <w:pPr>
        <w:ind w:left="0" w:right="0" w:firstLine="560"/>
        <w:spacing w:before="450" w:after="450" w:line="312" w:lineRule="auto"/>
      </w:pPr>
      <w:r>
        <w:rPr>
          <w:rFonts w:ascii="宋体" w:hAnsi="宋体" w:eastAsia="宋体" w:cs="宋体"/>
          <w:color w:val="000"/>
          <w:sz w:val="28"/>
          <w:szCs w:val="28"/>
        </w:rPr>
        <w:t xml:space="preserve">（二）落实远程医疗制度。在医联体内开展远程医疗服务。医联体牵头医院建立远程医疗中心，向医联体内医疗机构提供远程会诊、远程影像、远程超声、远程心电、远程病理、远程查房、远程监护、远程培训等服务。基层医疗卫生机构逐步扩大远程医疗服务范围，使更多的适宜患者能够在家门口获得上级医院诊疗服务。基层医疗卫生机构可以探索为签约患者提供适宜的远程医疗、远程健康监测、远程健康教育等服务。</w:t>
      </w:r>
    </w:p>
    <w:p>
      <w:pPr>
        <w:ind w:left="0" w:right="0" w:firstLine="560"/>
        <w:spacing w:before="450" w:after="450" w:line="312" w:lineRule="auto"/>
      </w:pPr>
      <w:r>
        <w:rPr>
          <w:rFonts w:ascii="宋体" w:hAnsi="宋体" w:eastAsia="宋体" w:cs="宋体"/>
          <w:color w:val="000"/>
          <w:sz w:val="28"/>
          <w:szCs w:val="28"/>
        </w:rPr>
        <w:t xml:space="preserve">（三）完善临床路径管理制度。实现临床路径管理信息化，逐步将药学服务、检查检验服务等纳入临床路径管理，增加住院患者临床路径管理比例，实现临床路径_医、护、患_一体化，增强临床诊疗行为规范度和透明度。探索建立一体化临床路径，为患者提供顺畅转诊和连续诊疗服务。</w:t>
      </w:r>
    </w:p>
    <w:p>
      <w:pPr>
        <w:ind w:left="0" w:right="0" w:firstLine="560"/>
        <w:spacing w:before="450" w:after="450" w:line="312" w:lineRule="auto"/>
      </w:pPr>
      <w:r>
        <w:rPr>
          <w:rFonts w:ascii="宋体" w:hAnsi="宋体" w:eastAsia="宋体" w:cs="宋体"/>
          <w:color w:val="000"/>
          <w:sz w:val="28"/>
          <w:szCs w:val="28"/>
        </w:rPr>
        <w:t xml:space="preserve">（四）推进检查检验结果互认制度。实现医学检验、医学影像、病理等专业医疗质量控制全覆盖。通过省级、市级等相关专业医疗质量控制合格的，在相应级别行政区域内检查检验结果实行互认。医联体内实现医学影像、医学检验、病理检查等资料和信息共享，实行检查检验结果互认。</w:t>
      </w:r>
    </w:p>
    <w:p>
      <w:pPr>
        <w:ind w:left="0" w:right="0" w:firstLine="560"/>
        <w:spacing w:before="450" w:after="450" w:line="312" w:lineRule="auto"/>
      </w:pPr>
      <w:r>
        <w:rPr>
          <w:rFonts w:ascii="宋体" w:hAnsi="宋体" w:eastAsia="宋体" w:cs="宋体"/>
          <w:color w:val="000"/>
          <w:sz w:val="28"/>
          <w:szCs w:val="28"/>
        </w:rPr>
        <w:t xml:space="preserve">（五）建立医务社工和志愿者制度。设立医务社工岗位，负责协助开展医患沟通，提供诊疗、生活、法务、援助等患者支持等服务，开通患者服务呼叫中心，统筹协调解决患者相关需求。大力推行志愿者服务，鼓励医务人员、医学生、有爱心的社会人士等，经过培训后为患者提供志愿者服务。</w:t>
      </w:r>
    </w:p>
    <w:p>
      <w:pPr>
        <w:ind w:left="0" w:right="0" w:firstLine="560"/>
        <w:spacing w:before="450" w:after="450" w:line="312" w:lineRule="auto"/>
      </w:pPr>
      <w:r>
        <w:rPr>
          <w:rFonts w:ascii="宋体" w:hAnsi="宋体" w:eastAsia="宋体" w:cs="宋体"/>
          <w:color w:val="000"/>
          <w:sz w:val="28"/>
          <w:szCs w:val="28"/>
        </w:rPr>
        <w:t xml:space="preserve">&gt;三、创新医疗服务模式，满足医疗服务新需求</w:t>
      </w:r>
    </w:p>
    <w:p>
      <w:pPr>
        <w:ind w:left="0" w:right="0" w:firstLine="560"/>
        <w:spacing w:before="450" w:after="450" w:line="312" w:lineRule="auto"/>
      </w:pPr>
      <w:r>
        <w:rPr>
          <w:rFonts w:ascii="宋体" w:hAnsi="宋体" w:eastAsia="宋体" w:cs="宋体"/>
          <w:color w:val="000"/>
          <w:sz w:val="28"/>
          <w:szCs w:val="28"/>
        </w:rPr>
        <w:t xml:space="preserve">（一）以病人为中心，推广多学科诊疗模式。针对肿瘤、疑难复杂疾病、多系统多器官疾病等，开设多学科诊疗门诊，为患者提供_一站式_诊疗服务。针对住院患者，可以探索以循证医学为依据，制定单病种多学科诊疗规范，建立单病种多学科病例讨论和联合查房制度，为住院患者提供多学科诊疗服务。将麻醉、医学检验、医学影像、病理、药学等专业技术人员纳入多学科诊疗团队，促进各专业协同协调发展，提升疾病综合诊疗水平和患者医疗服务舒适性。持续探索建立符合中医学术特点，有利于发挥中医药特色优势和提高中医临床疗效，方便群众看病就医的中医综合治疗、多专业联合诊疗等模式。</w:t>
      </w:r>
    </w:p>
    <w:p>
      <w:pPr>
        <w:ind w:left="0" w:right="0" w:firstLine="560"/>
        <w:spacing w:before="450" w:after="450" w:line="312" w:lineRule="auto"/>
      </w:pPr>
      <w:r>
        <w:rPr>
          <w:rFonts w:ascii="宋体" w:hAnsi="宋体" w:eastAsia="宋体" w:cs="宋体"/>
          <w:color w:val="000"/>
          <w:sz w:val="28"/>
          <w:szCs w:val="28"/>
        </w:rPr>
        <w:t xml:space="preserve">（二）以危急重症为重点，创新急诊急救服务。加快建立胸痛中心、卒中中心、创伤中心、危重孕产妇救治中心、危重儿童和新生儿救治中心。实现各中心相关专业统筹协调，为患者提供医疗救治绿色通道和一体化综合救治服务，提升重大急性病医疗救治质量和效率。院前医疗急救机构与各中心形成网络，实现患者信息院前院内共享，构建快速、高效、全覆盖的急危重症医疗救治体系。</w:t>
      </w:r>
    </w:p>
    <w:p>
      <w:pPr>
        <w:ind w:left="0" w:right="0" w:firstLine="560"/>
        <w:spacing w:before="450" w:after="450" w:line="312" w:lineRule="auto"/>
      </w:pPr>
      <w:r>
        <w:rPr>
          <w:rFonts w:ascii="宋体" w:hAnsi="宋体" w:eastAsia="宋体" w:cs="宋体"/>
          <w:color w:val="000"/>
          <w:sz w:val="28"/>
          <w:szCs w:val="28"/>
        </w:rPr>
        <w:t xml:space="preserve">（三）以医联体为载体，提供连续医疗服务。医联体内实现电子健康档案和电子病历信息共享，以单病种一体化临床路径为基础，明确分工协作任务，以病人为中心，为患者提供健康教育、疾病预防、诊断、治疗、康复、护理等连续医疗服务，完整记录健康信息。加强医疗质量控制体系建设，重点加强医联体连续医疗服务各环节的医疗质量控制，推动基层医疗质量有效提升，保障医疗安全。医联体内以信息化为手段，形成患者有序流动、医疗资源按需调配、医疗服务一体化的分级诊疗格局。</w:t>
      </w:r>
    </w:p>
    <w:p>
      <w:pPr>
        <w:ind w:left="0" w:right="0" w:firstLine="560"/>
        <w:spacing w:before="450" w:after="450" w:line="312" w:lineRule="auto"/>
      </w:pPr>
      <w:r>
        <w:rPr>
          <w:rFonts w:ascii="宋体" w:hAnsi="宋体" w:eastAsia="宋体" w:cs="宋体"/>
          <w:color w:val="000"/>
          <w:sz w:val="28"/>
          <w:szCs w:val="28"/>
        </w:rPr>
        <w:t xml:space="preserve">（四）以日间服务为切入点，推进实现急慢分治。稳步开展日间手术，完善工作制度和工作流程，逐步扩大日间手术病种范围，逐年增加日间手术占择期手术的比例，缩短患者等待住院和等待手术时间，提高医疗服务效率。设置日间病房、日间治疗中心等，为患者提供日间化疗、新生儿日间蓝光照射治疗等日间服务，提高床单元使用效率，惠及更多患者。医联体内基层医疗卫生机构为日间手术和日间治疗的患者提供随访等后续服务。</w:t>
      </w:r>
    </w:p>
    <w:p>
      <w:pPr>
        <w:ind w:left="0" w:right="0" w:firstLine="560"/>
        <w:spacing w:before="450" w:after="450" w:line="312" w:lineRule="auto"/>
      </w:pPr>
      <w:r>
        <w:rPr>
          <w:rFonts w:ascii="宋体" w:hAnsi="宋体" w:eastAsia="宋体" w:cs="宋体"/>
          <w:color w:val="000"/>
          <w:sz w:val="28"/>
          <w:szCs w:val="28"/>
        </w:rPr>
        <w:t xml:space="preserve">（五）以_互联网+_为手段，建设智慧医院。围绕患者医疗服务需求，利用互联网信息技术扩展医疗服务空间和内容，提供与其诊疗科目相一致的、适宜的医疗服务。利用互联网技术不断优化医疗服务流程，为患者提供预约诊疗、移动支付、床旁结算、就诊提醒、结果查询、信息推送等便捷服务；加强以门诊和住院电子病历为核心的综合信息系统建设，利用大数据信息技术为医疗质量控制、规范诊疗行为、评估合理用药、优化服务流程、调配医疗资源等提供支撑；</w:t>
      </w:r>
    </w:p>
    <w:p>
      <w:pPr>
        <w:ind w:left="0" w:right="0" w:firstLine="560"/>
        <w:spacing w:before="450" w:after="450" w:line="312" w:lineRule="auto"/>
      </w:pPr>
      <w:r>
        <w:rPr>
          <w:rFonts w:ascii="宋体" w:hAnsi="宋体" w:eastAsia="宋体" w:cs="宋体"/>
          <w:color w:val="000"/>
          <w:sz w:val="28"/>
          <w:szCs w:val="28"/>
        </w:rPr>
        <w:t xml:space="preserve">（六）以_一卡通_为目标，加强就诊信息互联互通。加强居民健康卡、医保卡等应用，继续推动落实全省医疗机构就诊_一卡通_，患者使用统一的就诊卡可以在任一医疗机构就诊。逐步增加、整合就诊卡的就诊、结算、支付、查询、挂号等功能。</w:t>
      </w:r>
    </w:p>
    <w:p>
      <w:pPr>
        <w:ind w:left="0" w:right="0" w:firstLine="560"/>
        <w:spacing w:before="450" w:after="450" w:line="312" w:lineRule="auto"/>
      </w:pPr>
      <w:r>
        <w:rPr>
          <w:rFonts w:ascii="宋体" w:hAnsi="宋体" w:eastAsia="宋体" w:cs="宋体"/>
          <w:color w:val="000"/>
          <w:sz w:val="28"/>
          <w:szCs w:val="28"/>
        </w:rPr>
        <w:t xml:space="preserve">（七）以社会新需求为导向，延伸提供优质护理服务。进一步扩大优质护理服务覆盖面，逐步实现优质护理服务全覆盖，逐步开展优质护理服务。在医联体内实现优质护理服务下沉，通过培训、指导、帮带、远程等方式，将老年护理、康复护理、安宁疗护等延伸至基层医疗卫生机构。可以探索为患者提供上门护理、居家护理指导等服务。</w:t>
      </w:r>
    </w:p>
    <w:p>
      <w:pPr>
        <w:ind w:left="0" w:right="0" w:firstLine="560"/>
        <w:spacing w:before="450" w:after="450" w:line="312" w:lineRule="auto"/>
      </w:pPr>
      <w:r>
        <w:rPr>
          <w:rFonts w:ascii="宋体" w:hAnsi="宋体" w:eastAsia="宋体" w:cs="宋体"/>
          <w:color w:val="000"/>
          <w:sz w:val="28"/>
          <w:szCs w:val="28"/>
        </w:rPr>
        <w:t xml:space="preserve">（八）以签约服务为依托，拓展药学服务新领域。逐步实现药学服务全覆盖，临床药师利用信息化手段，为门诊和住院患者提供个性化的合理用药指导。加强医联体内各级医疗机构用药衔接，对向基层医疗卫生机构延伸的处方进行审核，实现药学服务下沉。临床药师通过现场指导或者远程方式，指导基层医疗卫生机构医务人员提高合理用药水平，重点为签约服务的慢性病患者提供用药指导，满足患者新需求。为患者提供中药个体化用药加工等个性化服务，充分运用信息化手段开展中药饮片配送等服务，缩短患者取药等环节等候时间。</w:t>
      </w:r>
    </w:p>
    <w:p>
      <w:pPr>
        <w:ind w:left="0" w:right="0" w:firstLine="560"/>
        <w:spacing w:before="450" w:after="450" w:line="312" w:lineRule="auto"/>
      </w:pPr>
      <w:r>
        <w:rPr>
          <w:rFonts w:ascii="宋体" w:hAnsi="宋体" w:eastAsia="宋体" w:cs="宋体"/>
          <w:color w:val="000"/>
          <w:sz w:val="28"/>
          <w:szCs w:val="28"/>
        </w:rPr>
        <w:t xml:space="preserve">（九）以人文服务为媒介，构建和谐医患关系。加强医务人员人文教育，提升沟通能力和服务意识。各项诊疗服务要有爱心、耐心、责任心，及时了解患者需求，做好宣教、解释和沟通。推进以告知为中心的医患沟通平台建设，严格落实医疗告知各项要求，及时、准确向患者说明病情和医疗措施。通过告知，进一步普及医疗知识，规范医疗行为，增进医患互信。建立医务人员和窗口服务人员服务用语和服务行为规范，并落实日常培训与考核。加强患者隐私保护，在关键区域和关键部门完善私密性保护设施。探索开展心血管疾病、肿瘤疾病、糖尿病等慢性病相关临床科室与精神科、心理科的协作，为患者同步提供诊疗服务和心理指导。实施有创诊疗操作时采取措施舒缓患者情绪。</w:t>
      </w:r>
    </w:p>
    <w:p>
      <w:pPr>
        <w:ind w:left="0" w:right="0" w:firstLine="560"/>
        <w:spacing w:before="450" w:after="450" w:line="312" w:lineRule="auto"/>
      </w:pPr>
      <w:r>
        <w:rPr>
          <w:rFonts w:ascii="宋体" w:hAnsi="宋体" w:eastAsia="宋体" w:cs="宋体"/>
          <w:color w:val="000"/>
          <w:sz w:val="28"/>
          <w:szCs w:val="28"/>
        </w:rPr>
        <w:t xml:space="preserve">（十）以后勤服务为突破，全面提升患者满意度。不断改善设施环境，标识清晰，布局合理。加强后勤服务管理，重点提升膳食质量和卫生间洁净状况。在公共区域为候诊患者提供网络、阅读、餐饮等舒缓情绪服务，为有需要的住院患者提供健康指导和治疗饮食。解决医院停车难、院内交通秩序乱等问题，进一步提升后勤人员服务意识，重点规范保安、保洁、电梯引导员等物业管理岗位的服务用语和行为规范，改善服务态度，严厉查处利用岗位便利的_医托_、倒卖号源等不当行为。</w:t>
      </w:r>
    </w:p>
    <w:p>
      <w:pPr>
        <w:ind w:left="0" w:right="0" w:firstLine="560"/>
        <w:spacing w:before="450" w:after="450" w:line="312" w:lineRule="auto"/>
      </w:pPr>
      <w:r>
        <w:rPr>
          <w:rFonts w:ascii="宋体" w:hAnsi="宋体" w:eastAsia="宋体" w:cs="宋体"/>
          <w:color w:val="000"/>
          <w:sz w:val="28"/>
          <w:szCs w:val="28"/>
        </w:rPr>
        <w:t xml:space="preserve">&gt;四、加强内涵建设，突出亮点</w:t>
      </w:r>
    </w:p>
    <w:p>
      <w:pPr>
        <w:ind w:left="0" w:right="0" w:firstLine="560"/>
        <w:spacing w:before="450" w:after="450" w:line="312" w:lineRule="auto"/>
      </w:pPr>
      <w:r>
        <w:rPr>
          <w:rFonts w:ascii="宋体" w:hAnsi="宋体" w:eastAsia="宋体" w:cs="宋体"/>
          <w:color w:val="000"/>
          <w:sz w:val="28"/>
          <w:szCs w:val="28"/>
        </w:rPr>
        <w:t xml:space="preserve">（一）医疗核心制度落实年。我院围绕_行动计划_，在院内开展以_制度在心中，落实见行动_为主题的_医疗核心制度落实年_系列活动，如_医疗核心制度知识竞赛_、_三基_培训及考核、护理课堂教学大赛、全院疑难病例讨论等活动。</w:t>
      </w:r>
    </w:p>
    <w:p>
      <w:pPr>
        <w:ind w:left="0" w:right="0" w:firstLine="560"/>
        <w:spacing w:before="450" w:after="450" w:line="312" w:lineRule="auto"/>
      </w:pPr>
      <w:r>
        <w:rPr>
          <w:rFonts w:ascii="宋体" w:hAnsi="宋体" w:eastAsia="宋体" w:cs="宋体"/>
          <w:color w:val="000"/>
          <w:sz w:val="28"/>
          <w:szCs w:val="28"/>
        </w:rPr>
        <w:t xml:space="preserve">（二）创造真诚的爱心服务环境，把患者当成自己的亲人。让患者对医院产生信任和满意度。在亲情化服务中要求医务换位思考，观察自己的职责，探索亲情化服务的作用，把患者当做_熟人_、_亲人_，理解和尊重。关爱患者，主动关心、解决患者的生活需要和困难。与患者交流时态度和蔼，为患者所想，不断给予心理上的支持和安慰。让患者感觉到亲情的温暖，给患者以不是亲人胜似亲人之感。使文化与医疗工作有机的融合在一起，得到广大患者的肯定。</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_改善医疗服务行动_是一项长期工程、系统工程，我院将严格按照国家和省卫健委各项工作要求，结合医院实际，创新服务举措，不断改善医疗服务行为。对工作中发现的好的做法和工作模式做好宣传和推广，并通过制度予以固化；对于发现的问题，按要求及时整改，切实改进医院医疗服务质量，打造_满意在医院_服务品牌。</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医保主动服务企业工作总结12</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888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医保主动服务企业工作总结13</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为使医保、农合病人“清清楚楚就医，明明白白消费”，我院进行了如下操作：</w:t>
      </w:r>
    </w:p>
    <w:p>
      <w:pPr>
        <w:ind w:left="0" w:right="0" w:firstLine="560"/>
        <w:spacing w:before="450" w:after="450" w:line="312" w:lineRule="auto"/>
      </w:pPr>
      <w:r>
        <w:rPr>
          <w:rFonts w:ascii="宋体" w:hAnsi="宋体" w:eastAsia="宋体" w:cs="宋体"/>
          <w:color w:val="000"/>
          <w:sz w:val="28"/>
          <w:szCs w:val="28"/>
        </w:rPr>
        <w:t xml:space="preserve">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为将医保工作抓紧抓实，医院结合工作实际，从以下三方面实施工作：</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二是加强病房管理，经常巡视病房，进行病床边政策宣传，征求病友意见，及时解决问题，查有无挂床现象，查有无冒名顶替的现象，查住院病人有无二证一卡，对不符合住院要求的病人，医保科一律不予审批。</w:t>
      </w:r>
    </w:p>
    <w:p>
      <w:pPr>
        <w:ind w:left="0" w:right="0" w:firstLine="560"/>
        <w:spacing w:before="450" w:after="450" w:line="312" w:lineRule="auto"/>
      </w:pPr>
      <w:r>
        <w:rPr>
          <w:rFonts w:ascii="宋体" w:hAnsi="宋体" w:eastAsia="宋体" w:cs="宋体"/>
          <w:color w:val="000"/>
          <w:sz w:val="28"/>
          <w:szCs w:val="28"/>
        </w:rPr>
        <w:t xml:space="preserve">三是加强对科室收费及医务人员的诊疗行为进行监督管理，督促检查，及时严肃处理，并予以通报和曝光。今年我科未出现大的差错事故，全院无大的违纪违规现象。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医保主动服务企业工作总结14</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20_年是一个格外艰难的一年,尽管这一年里有疫情的影响,但是在我院领导高度重视下，按照社保局安排的工作计划，遵循着“严格按照文件规定，吃透政策，大力宣传，稳步推进，狠抓落实”的总体思路，认真开展各项工作，经过全院医务人员的共同努力，我院的医疗保险工作取得了一定的成效，现将我院医保科工作总结如下：&gt;一、领导重视，宣传力度大 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为使广大干部职工对新的医保政策及制度有较深的了解和全面的掌握，我们进行了广泛的宣传教育和学习活动，具体如下：1. 召开全院职工大会、中层干部会议等，讲解新的医保政策，利用会议形式加深大家对医保工作的认识。2. 举办医保知识培训班、黑板报、发放宣传资料、闭卷考试等形式增强职工对医保日常工作的运作能力。3. 加强医院信息化管理，在医院信息中心帮助下，通过加强医保软件管理，能更规范、更便捷，大大减少了差错的发生。&gt;二、措施得力，规章制度严为使医疗保险病人“清清楚楚就医，明明白白消费”，具体措施如下：1. 公布了医疗保险就诊流程、住院须知，使参保病人一目了然并在大厅安排专职人员负责给相关病人提供医保政策的咨询。2.配置了电子显示屏，将收费项目、收费标准、药品价格公布于众，接受群众监督。3.全面推行住院病人费用“一口清单制”，并要求病人或病人家属在清单上签字，并对医保账目实行公开公示制度，自觉接受监督，让住院病人明明白白消费。4.严格按照文件规定,对病人新冠检测做好相应的登记工作和报销工作,确保做好新冠检测的相关工作以及为病人提供安心的就医环境5.由医院医保管理委员会制定了医保管理处罚条例，定期召开医院医保管理委员会，总结分析近期工作中存在的问题，把各项政策措施落到实处。为进一步强化责任，规范医疗服务行为，从入院登记、住院治疗、出院补偿三个环节规范医保服务行为，严格实施责任追究，从严处理相关责任人。为将医保工作抓紧抓实，结合工作实际，制定了医疗保险服务的管理规章制度，有定期考核医疗保险服务(服务态度、医疗质量、费用控制等)工作计划，并定期进行考评，制定改进措施。重点还是在于加强病房管理，经常巡视病房，进行病床边政策宣传，征求病友意见，及时解决问题，查有无挂床现象，查有无冒名顶替的现象，查住院病人有无身份证医疗保险卡，对不符合住院要求的病人，医保科一律不予进行报销结算。加强对科室收费及医务人员的诊疗行为进行监督管理，督促检查，及时严肃处理，并予以通报和曝光。&gt;三、改善服务态度，提高医疗质量新的医疗保险制度给我院的发展带来了前所未有的机遇和挑战，正因为对于医保工作有了一个正确的认识，全院干部职工都积极投身于此项工作中，任劳任怨、各司其职、各负其责。业务院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意识，提高了医疗质量，为参保人提供了良好的就医环境。在办理医疗报销的过程中，我窗口工作人员积极地向每一位参保人员讲解医疗保险的相关政策和规定以及各项补助措施，认真详细的解答参保人提出的各种提问，努力做到不让一位参保患者或家属带着不满和疑惑离开。始终把“为参保患者提供优质高效的服务”放在重中之重。医保运行过程中，广大参保患者最关心的是医疗费用补偿问题，本着“便民、高效、廉洁”规范的服务宗旨，我科工作人员严格把关，实行医疗补助费用及时结算，大大提高了参保满意度。以上就是20_年的工作总结，在总结的同时也发现了不少问题,以后将更加认真努力，让工作更加完善和顺利。</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医保主动服务企业工作总结15</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&gt;对内工作总结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xx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我院HIS系统是由深圳坐标软件开发有限公司提供的工作站操作系统，这套系统离北京医保要求相差甚远，系统内的内容、模块需要不断完善和改造，才能够达到北京市基本医疗保险要求，网管xxx、xxx每天巡回在各个科室，发现问题及时解决，各科出现技术性的问题时二位网管也会随叫随到，现就HIS系统问题做如下汇报：</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xx、在陈总按排下，以最快的速度修复了彩超室的仪器设备，使医院的彩超设备能正常运转。节省了院外聘人的劳务开支。</w:t>
      </w:r>
    </w:p>
    <w:p>
      <w:pPr>
        <w:ind w:left="0" w:right="0" w:firstLine="560"/>
        <w:spacing w:before="450" w:after="450" w:line="312" w:lineRule="auto"/>
      </w:pPr>
      <w:r>
        <w:rPr>
          <w:rFonts w:ascii="宋体" w:hAnsi="宋体" w:eastAsia="宋体" w:cs="宋体"/>
          <w:color w:val="000"/>
          <w:sz w:val="28"/>
          <w:szCs w:val="28"/>
        </w:rPr>
        <w:t xml:space="preserve">这次His系统的部分改造是一项非常重大的工程，给全院各部门带来诸多不便。医保办经过多次调试、修改，现基本规范了系统内的各个环节，也充分体现了医院团结协作，精诚奉献的精神风貌。尤其是网管王小东、庞鑫，每天忙碌在全院的各个部门之间，甚至多次加班到20:00才离开工作岗位，从未因加班而提出过任何要求。</w:t>
      </w:r>
    </w:p>
    <w:p>
      <w:pPr>
        <w:ind w:left="0" w:right="0" w:firstLine="560"/>
        <w:spacing w:before="450" w:after="450" w:line="312" w:lineRule="auto"/>
      </w:pPr>
      <w:r>
        <w:rPr>
          <w:rFonts w:ascii="宋体" w:hAnsi="宋体" w:eastAsia="宋体" w:cs="宋体"/>
          <w:color w:val="000"/>
          <w:sz w:val="28"/>
          <w:szCs w:val="28"/>
        </w:rPr>
        <w:t xml:space="preserve">&gt;三、院内医保基本设置：</w:t>
      </w:r>
    </w:p>
    <w:p>
      <w:pPr>
        <w:ind w:left="0" w:right="0" w:firstLine="560"/>
        <w:spacing w:before="450" w:after="450" w:line="312" w:lineRule="auto"/>
      </w:pPr>
      <w:r>
        <w:rPr>
          <w:rFonts w:ascii="宋体" w:hAnsi="宋体" w:eastAsia="宋体" w:cs="宋体"/>
          <w:color w:val="000"/>
          <w:sz w:val="28"/>
          <w:szCs w:val="28"/>
        </w:rPr>
        <w:t xml:space="preserve">设计了各科上墙制度牌、医保收费标识牌、医保温馨提示牌、价目公示牌、报销比例展示牌、就医流程图、代开要规定、医保投诉箱及投诉电话等，并将上述内容做成了成品摆放相应的位置。</w:t>
      </w:r>
    </w:p>
    <w:p>
      <w:pPr>
        <w:ind w:left="0" w:right="0" w:firstLine="560"/>
        <w:spacing w:before="450" w:after="450" w:line="312" w:lineRule="auto"/>
      </w:pPr>
      <w:r>
        <w:rPr>
          <w:rFonts w:ascii="宋体" w:hAnsi="宋体" w:eastAsia="宋体" w:cs="宋体"/>
          <w:color w:val="000"/>
          <w:sz w:val="28"/>
          <w:szCs w:val="28"/>
        </w:rPr>
        <w:t xml:space="preserve">&gt;四、不断学习、随时掌握医保新动向：</w:t>
      </w:r>
    </w:p>
    <w:p>
      <w:pPr>
        <w:ind w:left="0" w:right="0" w:firstLine="560"/>
        <w:spacing w:before="450" w:after="450" w:line="312" w:lineRule="auto"/>
      </w:pPr>
      <w:r>
        <w:rPr>
          <w:rFonts w:ascii="宋体" w:hAnsi="宋体" w:eastAsia="宋体" w:cs="宋体"/>
          <w:color w:val="000"/>
          <w:sz w:val="28"/>
          <w:szCs w:val="28"/>
        </w:rPr>
        <w:t xml:space="preserve">医保办人员随时参加医保中心举办的会议及业务组件培训，实时掌握医保新动向，会后及时传达医保新政策，了解临床医务人员对医保制度的想法，进行沟通协调，并制定相应的医保制度。</w:t>
      </w:r>
    </w:p>
    <w:p>
      <w:pPr>
        <w:ind w:left="0" w:right="0" w:firstLine="560"/>
        <w:spacing w:before="450" w:after="450" w:line="312" w:lineRule="auto"/>
      </w:pPr>
      <w:r>
        <w:rPr>
          <w:rFonts w:ascii="宋体" w:hAnsi="宋体" w:eastAsia="宋体" w:cs="宋体"/>
          <w:color w:val="000"/>
          <w:sz w:val="28"/>
          <w:szCs w:val="28"/>
        </w:rPr>
        <w:t xml:space="preserve">&gt;五、实时掌控物价</w:t>
      </w:r>
    </w:p>
    <w:p>
      <w:pPr>
        <w:ind w:left="0" w:right="0" w:firstLine="560"/>
        <w:spacing w:before="450" w:after="450" w:line="312" w:lineRule="auto"/>
      </w:pPr>
      <w:r>
        <w:rPr>
          <w:rFonts w:ascii="宋体" w:hAnsi="宋体" w:eastAsia="宋体" w:cs="宋体"/>
          <w:color w:val="000"/>
          <w:sz w:val="28"/>
          <w:szCs w:val="28"/>
        </w:rPr>
        <w:t xml:space="preserve">1 医保办需做出院患者的病案审核及清单核算，做到病程、医嘱、清</w:t>
      </w:r>
    </w:p>
    <w:p>
      <w:pPr>
        <w:ind w:left="0" w:right="0" w:firstLine="560"/>
        <w:spacing w:before="450" w:after="450" w:line="312" w:lineRule="auto"/>
      </w:pPr>
      <w:r>
        <w:rPr>
          <w:rFonts w:ascii="宋体" w:hAnsi="宋体" w:eastAsia="宋体" w:cs="宋体"/>
          <w:color w:val="000"/>
          <w:sz w:val="28"/>
          <w:szCs w:val="28"/>
        </w:rPr>
        <w:t xml:space="preserve">单及所有治疗、理疗单据相符，用药合理，自费部分有告知书。</w:t>
      </w:r>
    </w:p>
    <w:p>
      <w:pPr>
        <w:ind w:left="0" w:right="0" w:firstLine="560"/>
        <w:spacing w:before="450" w:after="450" w:line="312" w:lineRule="auto"/>
      </w:pPr>
      <w:r>
        <w:rPr>
          <w:rFonts w:ascii="宋体" w:hAnsi="宋体" w:eastAsia="宋体" w:cs="宋体"/>
          <w:color w:val="000"/>
          <w:sz w:val="28"/>
          <w:szCs w:val="28"/>
        </w:rPr>
        <w:t xml:space="preserve">2实时维护医保三大目录库。本院新增项目及时维护。掌握药品、诊疗项目、服务设施的价目情况，随时调整物价，做到票物相符，经得起检查。</w:t>
      </w:r>
    </w:p>
    <w:p>
      <w:pPr>
        <w:ind w:left="0" w:right="0" w:firstLine="560"/>
        <w:spacing w:before="450" w:after="450" w:line="312" w:lineRule="auto"/>
      </w:pPr>
      <w:r>
        <w:rPr>
          <w:rFonts w:ascii="宋体" w:hAnsi="宋体" w:eastAsia="宋体" w:cs="宋体"/>
          <w:color w:val="000"/>
          <w:sz w:val="28"/>
          <w:szCs w:val="28"/>
        </w:rPr>
        <w:t xml:space="preserve">&gt;六、医保审批前的准备工作：</w:t>
      </w:r>
    </w:p>
    <w:p>
      <w:pPr>
        <w:ind w:left="0" w:right="0" w:firstLine="560"/>
        <w:spacing w:before="450" w:after="450" w:line="312" w:lineRule="auto"/>
      </w:pPr>
      <w:r>
        <w:rPr>
          <w:rFonts w:ascii="宋体" w:hAnsi="宋体" w:eastAsia="宋体" w:cs="宋体"/>
          <w:color w:val="000"/>
          <w:sz w:val="28"/>
          <w:szCs w:val="28"/>
        </w:rPr>
        <w:t xml:space="preserve">制定医保审批前的工作进度，按进度表进行医保各项准备：成立了医保领导小组(发有红头文件，有成员、制度、职责)、物价领导小组(发有红头文件，有成员、制度、职责)、信息科(发有红头文件，有成员、制度、职责)，建立了医保管理制度和职责，按医保相关条款准备各种申报资料和各职称花名册，已于20xx年12月19日准确上报到朝阳区医保科。医保现场检查准备工作还将继续，按相关条件反复审核，争取在医保检查时一次过关，早日加入医保定点医疗机构。</w:t>
      </w:r>
    </w:p>
    <w:p>
      <w:pPr>
        <w:ind w:left="0" w:right="0" w:firstLine="560"/>
        <w:spacing w:before="450" w:after="450" w:line="312" w:lineRule="auto"/>
      </w:pPr>
      <w:r>
        <w:rPr>
          <w:rFonts w:ascii="宋体" w:hAnsi="宋体" w:eastAsia="宋体" w:cs="宋体"/>
          <w:color w:val="000"/>
          <w:sz w:val="28"/>
          <w:szCs w:val="28"/>
        </w:rPr>
        <w:t xml:space="preserve">&gt;七、 医保办的工作与各科室的关联：</w:t>
      </w:r>
    </w:p>
    <w:p>
      <w:pPr>
        <w:ind w:left="0" w:right="0" w:firstLine="560"/>
        <w:spacing w:before="450" w:after="450" w:line="312" w:lineRule="auto"/>
      </w:pPr>
      <w:r>
        <w:rPr>
          <w:rFonts w:ascii="宋体" w:hAnsi="宋体" w:eastAsia="宋体" w:cs="宋体"/>
          <w:color w:val="000"/>
          <w:sz w:val="28"/>
          <w:szCs w:val="28"/>
        </w:rPr>
        <w:t xml:space="preserve">医保管理工作比较繁琐，牵扯的面比较广，涉及的问题比较大，医保管理中，各科室离不开医保办的指导，医保办的工作同样离不开各科室的配合。在实际工作中，在与相关科室沟通中，在某些问题的观点上经常会产生矛盾，每次遇到阻力都离不开尹祥洲院长的协调和解决，在此，感谢尹院长对我部门的鼎力支持和帮助，也正因如此，医保成绩才得以初步显现。</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医保主动服务企业工作总结16</w:t>
      </w:r>
    </w:p>
    <w:p>
      <w:pPr>
        <w:ind w:left="0" w:right="0" w:firstLine="560"/>
        <w:spacing w:before="450" w:after="450" w:line="312" w:lineRule="auto"/>
      </w:pPr>
      <w:r>
        <w:rPr>
          <w:rFonts w:ascii="宋体" w:hAnsi="宋体" w:eastAsia="宋体" w:cs="宋体"/>
          <w:color w:val="000"/>
          <w:sz w:val="28"/>
          <w:szCs w:val="28"/>
        </w:rPr>
        <w:t xml:space="preserve">截至今年9月份，在各级领导的正确带领和指导下，我所已基本完成20xx年度城镇职工医保基金的各项收付工作。现将20xx年1至9月份的实际执行情况与20xx年的预算数相比较，做如下分析：</w:t>
      </w:r>
    </w:p>
    <w:p>
      <w:pPr>
        <w:ind w:left="0" w:right="0" w:firstLine="560"/>
        <w:spacing w:before="450" w:after="450" w:line="312" w:lineRule="auto"/>
      </w:pPr>
      <w:r>
        <w:rPr>
          <w:rFonts w:ascii="宋体" w:hAnsi="宋体" w:eastAsia="宋体" w:cs="宋体"/>
          <w:color w:val="000"/>
          <w:sz w:val="28"/>
          <w:szCs w:val="28"/>
        </w:rPr>
        <w:t xml:space="preserve">&gt;一、城镇职工医保基金收支情况分析</w:t>
      </w:r>
    </w:p>
    <w:p>
      <w:pPr>
        <w:ind w:left="0" w:right="0" w:firstLine="560"/>
        <w:spacing w:before="450" w:after="450" w:line="312" w:lineRule="auto"/>
      </w:pPr>
      <w:r>
        <w:rPr>
          <w:rFonts w:ascii="宋体" w:hAnsi="宋体" w:eastAsia="宋体" w:cs="宋体"/>
          <w:color w:val="000"/>
          <w:sz w:val="28"/>
          <w:szCs w:val="28"/>
        </w:rPr>
        <w:t xml:space="preserve">1至9月份，我县实际参加城镇医疗保险的有427个单位，参保人数为25756人，全年预算计划征收2330万元，实际征收1930万元(其中统筹收入1253万元，个人收入677万元)，完成全年计划的92%。20xx年1-9月实际支出1576万元（其中统筹支出966万元，个人支出610万元）；20xx年9月底累计滚存结余2196万元（其中统筹结余1532万元，个人结余664万元）。</w:t>
      </w:r>
    </w:p>
    <w:p>
      <w:pPr>
        <w:ind w:left="0" w:right="0" w:firstLine="560"/>
        <w:spacing w:before="450" w:after="450" w:line="312" w:lineRule="auto"/>
      </w:pPr>
      <w:r>
        <w:rPr>
          <w:rFonts w:ascii="宋体" w:hAnsi="宋体" w:eastAsia="宋体" w:cs="宋体"/>
          <w:color w:val="000"/>
          <w:sz w:val="28"/>
          <w:szCs w:val="28"/>
        </w:rPr>
        <w:t xml:space="preserve">目前城镇职工医保基金征缴工作完成情况较好，较去年同期1249万元相比，今年统筹基金和个人账户收入均有较大幅度的增长。一是由于我所对各参保单位的催缴力度加大，并对迟缴欠缴单位采取了一定的措施。二是由于参保单位的增加，今年1至9月份实际参保427个单位，较去年同期318个单位增长了34%。三是受国家工资福利政策影响，缴费基数较去年有所提高。</w:t>
      </w:r>
    </w:p>
    <w:p>
      <w:pPr>
        <w:ind w:left="0" w:right="0" w:firstLine="560"/>
        <w:spacing w:before="450" w:after="450" w:line="312" w:lineRule="auto"/>
      </w:pPr>
      <w:r>
        <w:rPr>
          <w:rFonts w:ascii="宋体" w:hAnsi="宋体" w:eastAsia="宋体" w:cs="宋体"/>
          <w:color w:val="000"/>
          <w:sz w:val="28"/>
          <w:szCs w:val="28"/>
        </w:rPr>
        <w:t xml:space="preserve">&gt;二、职工生育保险基金收支情况分析</w:t>
      </w:r>
    </w:p>
    <w:p>
      <w:pPr>
        <w:ind w:left="0" w:right="0" w:firstLine="560"/>
        <w:spacing w:before="450" w:after="450" w:line="312" w:lineRule="auto"/>
      </w:pPr>
      <w:r>
        <w:rPr>
          <w:rFonts w:ascii="宋体" w:hAnsi="宋体" w:eastAsia="宋体" w:cs="宋体"/>
          <w:color w:val="000"/>
          <w:sz w:val="28"/>
          <w:szCs w:val="28"/>
        </w:rPr>
        <w:t xml:space="preserve">1至9月份，全县参加职工生育保险22657人，全年预算计划征收12万元，实际征缴34万元，完成全年计划的280%,全年预算支出1万元，1至9月份实际支出万元。截至9月底累计滚存结余万元。</w:t>
      </w:r>
    </w:p>
    <w:p>
      <w:pPr>
        <w:ind w:left="0" w:right="0" w:firstLine="560"/>
        <w:spacing w:before="450" w:after="450" w:line="312" w:lineRule="auto"/>
      </w:pPr>
      <w:r>
        <w:rPr>
          <w:rFonts w:ascii="宋体" w:hAnsi="宋体" w:eastAsia="宋体" w:cs="宋体"/>
          <w:color w:val="000"/>
          <w:sz w:val="28"/>
          <w:szCs w:val="28"/>
        </w:rPr>
        <w:t xml:space="preserve">今年是生育保险扩面的第一年，1至9月份生育基金的实际收支情况较预算计划数相比，均有很大幅度的增长。一是由于去年生育保险工作尚未大面积开展，因此对20xx年的`预算情况过于保守。二是由于生育政策的完善，待遇水平的提高，参保单位的积极性提高。</w:t>
      </w:r>
    </w:p>
    <w:p>
      <w:pPr>
        <w:ind w:left="0" w:right="0" w:firstLine="560"/>
        <w:spacing w:before="450" w:after="450" w:line="312" w:lineRule="auto"/>
      </w:pPr>
      <w:r>
        <w:rPr>
          <w:rFonts w:ascii="宋体" w:hAnsi="宋体" w:eastAsia="宋体" w:cs="宋体"/>
          <w:color w:val="000"/>
          <w:sz w:val="28"/>
          <w:szCs w:val="28"/>
        </w:rPr>
        <w:t xml:space="preserve">&gt;三、关闭破产企业退休人员基金收支情况分析</w:t>
      </w:r>
    </w:p>
    <w:p>
      <w:pPr>
        <w:ind w:left="0" w:right="0" w:firstLine="560"/>
        <w:spacing w:before="450" w:after="450" w:line="312" w:lineRule="auto"/>
      </w:pPr>
      <w:r>
        <w:rPr>
          <w:rFonts w:ascii="宋体" w:hAnsi="宋体" w:eastAsia="宋体" w:cs="宋体"/>
          <w:color w:val="000"/>
          <w:sz w:val="28"/>
          <w:szCs w:val="28"/>
        </w:rPr>
        <w:t xml:space="preserve">20xx年1月1日至20xx年9月31日关闭破产企业退休人员参保2397人。收到中央和省级财政预拨补助资金44万元、446万元，合计490万元。收到预拨补助资金后，财政部门及时拨入城镇制职工医疗保险财政专户，专款专用，并严格按照城镇职工医疗保险基金政策进行使用和管理，确保补助资金使用合理，管理规范，切实解决依法破产国有企业退休人员的医疗保险问题。</w:t>
      </w:r>
    </w:p>
    <w:p>
      <w:pPr>
        <w:ind w:left="0" w:right="0" w:firstLine="560"/>
        <w:spacing w:before="450" w:after="450" w:line="312" w:lineRule="auto"/>
      </w:pPr>
      <w:r>
        <w:rPr>
          <w:rFonts w:ascii="宋体" w:hAnsi="宋体" w:eastAsia="宋体" w:cs="宋体"/>
          <w:color w:val="000"/>
          <w:sz w:val="28"/>
          <w:szCs w:val="28"/>
        </w:rPr>
        <w:t xml:space="preserve">县财政部门按政策规定将财政配套资金50万元和大病统筹资金12万元及时划转给医保中心。截止目前，县财政配套资金已足额拨付到位。就总体而言，截至9月份，今年我所城镇职工医保基金收付工作完成情况较好，充分实现了社保基金“收支平很，略有结余”的管理目标。现对于下年度的预算编制计划做如下打算：</w:t>
      </w:r>
    </w:p>
    <w:p>
      <w:pPr>
        <w:ind w:left="0" w:right="0" w:firstLine="560"/>
        <w:spacing w:before="450" w:after="450" w:line="312" w:lineRule="auto"/>
      </w:pPr>
      <w:r>
        <w:rPr>
          <w:rFonts w:ascii="宋体" w:hAnsi="宋体" w:eastAsia="宋体" w:cs="宋体"/>
          <w:color w:val="000"/>
          <w:sz w:val="28"/>
          <w:szCs w:val="28"/>
        </w:rPr>
        <w:t xml:space="preserve">1、坚持量入为出的原则。根据收入和财力的可能安排预算，做到量力而行，收支平衡。</w:t>
      </w:r>
    </w:p>
    <w:p>
      <w:pPr>
        <w:ind w:left="0" w:right="0" w:firstLine="560"/>
        <w:spacing w:before="450" w:after="450" w:line="312" w:lineRule="auto"/>
      </w:pPr>
      <w:r>
        <w:rPr>
          <w:rFonts w:ascii="宋体" w:hAnsi="宋体" w:eastAsia="宋体" w:cs="宋体"/>
          <w:color w:val="000"/>
          <w:sz w:val="28"/>
          <w:szCs w:val="28"/>
        </w:rPr>
        <w:t xml:space="preserve">2、坚持实事求是的原则。切实做到收支计划积极稳妥，堵绝瞒报、虚报的现象。</w:t>
      </w:r>
    </w:p>
    <w:p>
      <w:pPr>
        <w:ind w:left="0" w:right="0" w:firstLine="560"/>
        <w:spacing w:before="450" w:after="450" w:line="312" w:lineRule="auto"/>
      </w:pPr>
      <w:r>
        <w:rPr>
          <w:rFonts w:ascii="宋体" w:hAnsi="宋体" w:eastAsia="宋体" w:cs="宋体"/>
          <w:color w:val="000"/>
          <w:sz w:val="28"/>
          <w:szCs w:val="28"/>
        </w:rPr>
        <w:t xml:space="preserve">3、坚持综合预算的原则。实施预算内外资金统筹安排。</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医保主动服务企业工作总结17</w:t>
      </w:r>
    </w:p>
    <w:p>
      <w:pPr>
        <w:ind w:left="0" w:right="0" w:firstLine="560"/>
        <w:spacing w:before="450" w:after="450" w:line="312" w:lineRule="auto"/>
      </w:pPr>
      <w:r>
        <w:rPr>
          <w:rFonts w:ascii="宋体" w:hAnsi="宋体" w:eastAsia="宋体" w:cs="宋体"/>
          <w:color w:val="000"/>
          <w:sz w:val="28"/>
          <w:szCs w:val="28"/>
        </w:rPr>
        <w:t xml:space="preserve">通过自查，我们也发现了几点安全隐患，有可能导致不良事件的发生：</w:t>
      </w:r>
    </w:p>
    <w:p>
      <w:pPr>
        <w:ind w:left="0" w:right="0" w:firstLine="560"/>
        <w:spacing w:before="450" w:after="450" w:line="312" w:lineRule="auto"/>
      </w:pPr>
      <w:r>
        <w:rPr>
          <w:rFonts w:ascii="宋体" w:hAnsi="宋体" w:eastAsia="宋体" w:cs="宋体"/>
          <w:color w:val="000"/>
          <w:sz w:val="28"/>
          <w:szCs w:val="28"/>
        </w:rPr>
        <w:t xml:space="preserve">1、我科部分机器老化，故障率提高，比如急诊CR、DR等，有时维修时间较长，影响了病人做检查或勉强做检查而图形质量大打折扣，造成病人不满意，有可能将不满意转嫁到工作人员身上从而导致不良事件的发生。</w:t>
      </w:r>
    </w:p>
    <w:p>
      <w:pPr>
        <w:ind w:left="0" w:right="0" w:firstLine="560"/>
        <w:spacing w:before="450" w:after="450" w:line="312" w:lineRule="auto"/>
      </w:pPr>
      <w:r>
        <w:rPr>
          <w:rFonts w:ascii="宋体" w:hAnsi="宋体" w:eastAsia="宋体" w:cs="宋体"/>
          <w:color w:val="000"/>
          <w:sz w:val="28"/>
          <w:szCs w:val="28"/>
        </w:rPr>
        <w:t xml:space="preserve">2、我科人员紧张，且无护理人员专门登记、分发报告和造影打针，过去勉强应付，现在病员量大幅增加，工作人员工作量大，有引发不良事件的隐患。</w:t>
      </w:r>
    </w:p>
    <w:p>
      <w:pPr>
        <w:ind w:left="0" w:right="0" w:firstLine="560"/>
        <w:spacing w:before="450" w:after="450" w:line="312" w:lineRule="auto"/>
      </w:pPr>
      <w:r>
        <w:rPr>
          <w:rFonts w:ascii="宋体" w:hAnsi="宋体" w:eastAsia="宋体" w:cs="宋体"/>
          <w:color w:val="000"/>
          <w:sz w:val="28"/>
          <w:szCs w:val="28"/>
        </w:rPr>
        <w:t xml:space="preserve">3、无防跌倒及偷窃警示牌（医院是否统一配发）。</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医保主动服务企业工作总结18</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一、严于律己，提高政治思想觉悟。</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疗保险工作人员，我深深认识到自身工作的重要性，所以只有不断加强学习，积累充实自我，才能锻炼好为人民服务的本领。这一年来，始终坚持一边工作一边学习，不断提高了自身综合素质水平。认真学习业务知识，始终保持虚心好学的态度对待业务知识的学习，认真学习法律知识。</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（一）稽核、“两定”的管理。</w:t>
      </w:r>
    </w:p>
    <w:p>
      <w:pPr>
        <w:ind w:left="0" w:right="0" w:firstLine="560"/>
        <w:spacing w:before="450" w:after="450" w:line="312" w:lineRule="auto"/>
      </w:pPr>
      <w:r>
        <w:rPr>
          <w:rFonts w:ascii="宋体" w:hAnsi="宋体" w:eastAsia="宋体" w:cs="宋体"/>
          <w:color w:val="000"/>
          <w:sz w:val="28"/>
          <w:szCs w:val="28"/>
        </w:rPr>
        <w:t xml:space="preserve">（1）采用定期检查与不定期抽查相结合，明查与暗访相结合方式，稽核人员每周分两组下医院对参保患者住院对照检查，主要看是否存在冒名住院、挂床住院、分解住院、假报虚报单病种、病种升级结算及医院对病人结算是否存在违规行为和乱加费用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w:t>
      </w:r>
    </w:p>
    <w:p>
      <w:pPr>
        <w:ind w:left="0" w:right="0" w:firstLine="560"/>
        <w:spacing w:before="450" w:after="450" w:line="312" w:lineRule="auto"/>
      </w:pPr>
      <w:r>
        <w:rPr>
          <w:rFonts w:ascii="宋体" w:hAnsi="宋体" w:eastAsia="宋体" w:cs="宋体"/>
          <w:color w:val="000"/>
          <w:sz w:val="28"/>
          <w:szCs w:val="28"/>
        </w:rPr>
        <w:t xml:space="preserve">（3）为进一步加强和完善定点医疗机构管理，建立健全基本医疗保险定点医疗服务的诚信制度，使参保人员明白看病，放心购药，全面提高我市定点医疗机构管理水平，更好地保障了广大参保人员的合法权益。从今年起，我市将对实行定点医疗机构等级评定管理。</w:t>
      </w:r>
    </w:p>
    <w:p>
      <w:pPr>
        <w:ind w:left="0" w:right="0" w:firstLine="560"/>
        <w:spacing w:before="450" w:after="450" w:line="312" w:lineRule="auto"/>
      </w:pPr>
      <w:r>
        <w:rPr>
          <w:rFonts w:ascii="宋体" w:hAnsi="宋体" w:eastAsia="宋体" w:cs="宋体"/>
          <w:color w:val="000"/>
          <w:sz w:val="28"/>
          <w:szCs w:val="28"/>
        </w:rPr>
        <w:t xml:space="preserve">（4）为进一步深化医疗卫生体制改革，便利医保人员看病购药，实行定点医院竞争机制。4月份，我们对青海石油管理局职工医院进行了考察，并在5月份确定为敦煌市医保定点医疗机构。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二）慢性病的管理。今年5月份积极配合市人力资源和社会保障局，对我市新申报的574名慢性病参保人员进行了体检，6月份对300名已建立慢性病档案的参保人员进行了复检。为了进一步方便慢性病患者看病、购药，保障参保人员基本医疗需求，根据我市慢性病门诊医疗费支付实际情况，结合我市实际，9月份组织人员对20__名建立慢性病档案的参保人员进行慢性病门诊医疗补助费直接划入个人门诊帐户中，减轻了两千名慢性病患者开票报销手续，并积极做好后续处理工作。</w:t>
      </w:r>
    </w:p>
    <w:p>
      <w:pPr>
        <w:ind w:left="0" w:right="0" w:firstLine="560"/>
        <w:spacing w:before="450" w:after="450" w:line="312" w:lineRule="auto"/>
      </w:pPr>
      <w:r>
        <w:rPr>
          <w:rFonts w:ascii="宋体" w:hAnsi="宋体" w:eastAsia="宋体" w:cs="宋体"/>
          <w:color w:val="000"/>
          <w:sz w:val="28"/>
          <w:szCs w:val="28"/>
        </w:rPr>
        <w:t xml:space="preserve">（三）转外就医票据的审核报销、工伤保险票据的审核报销。在转外就医审核报销中我始终坚持公正、公平、严格按照医保政策报销原则。一年来，共给1000余名转外就医人员报销了医疗费用，并按时将拨款报表报送财务。对于工伤保险报销票据我严格按照《20__年甘肃省药品目录》和《诊疗项目目录》进行审核报销。</w:t>
      </w:r>
    </w:p>
    <w:p>
      <w:pPr>
        <w:ind w:left="0" w:right="0" w:firstLine="560"/>
        <w:spacing w:before="450" w:after="450" w:line="312" w:lineRule="auto"/>
      </w:pPr>
      <w:r>
        <w:rPr>
          <w:rFonts w:ascii="宋体" w:hAnsi="宋体" w:eastAsia="宋体" w:cs="宋体"/>
          <w:color w:val="000"/>
          <w:sz w:val="28"/>
          <w:szCs w:val="28"/>
        </w:rPr>
        <w:t xml:space="preserve">（四）医保刷卡软件的管理。由于刷卡软件的升级，在实际操作中很多问题都需要补足完善。对于出现的问题我积极和软件工程师联系得到及时的解决。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浅，给工作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医保主动服务企业工作总结19</w:t>
      </w:r>
    </w:p>
    <w:p>
      <w:pPr>
        <w:ind w:left="0" w:right="0" w:firstLine="560"/>
        <w:spacing w:before="450" w:after="450" w:line="312" w:lineRule="auto"/>
      </w:pPr>
      <w:r>
        <w:rPr>
          <w:rFonts w:ascii="宋体" w:hAnsi="宋体" w:eastAsia="宋体" w:cs="宋体"/>
          <w:color w:val="000"/>
          <w:sz w:val="28"/>
          <w:szCs w:val="28"/>
        </w:rPr>
        <w:t xml:space="preserve">1、责任心不强，工作不认真、技术水平不高，工作疏忽大意：据中国误诊文献数据库显示，我国目前总误诊率为，造成误诊原因有16种，其中很多与医生的诊疗水平有关，如医生经验不足占25，医生问诊及查体不仔细占，过分依赖辅助检查结果占。医生值班离岗，病人找医生找不到，或在做别的事，如洗澡、吃饭，不能随叫随到，态度生硬或冷淡，引起病人不满；或病人叫医生，医生不去看病人；看过病人后不做处理或无交代和解释，或说病人不是我管的等管床医生来了再说。值班医生对在值班过程中发生的病情变化，不在病程录中及时记载。</w:t>
      </w:r>
    </w:p>
    <w:p>
      <w:pPr>
        <w:ind w:left="0" w:right="0" w:firstLine="560"/>
        <w:spacing w:before="450" w:after="450" w:line="312" w:lineRule="auto"/>
      </w:pPr>
      <w:r>
        <w:rPr>
          <w:rFonts w:ascii="宋体" w:hAnsi="宋体" w:eastAsia="宋体" w:cs="宋体"/>
          <w:color w:val="000"/>
          <w:sz w:val="28"/>
          <w:szCs w:val="28"/>
        </w:rPr>
        <w:t xml:space="preserve">对危重、疑难、诊断不明的患者，不请示汇报，擅自作主，自以为是，或碍于面子，不好意思请上级医生会诊，从而延误病情。光交代，不用药处理。或观察不仔细，失去了最佳的抢救时机，消极等待。应急能力不强，</w:t>
      </w:r>
    </w:p>
    <w:p>
      <w:pPr>
        <w:ind w:left="0" w:right="0" w:firstLine="560"/>
        <w:spacing w:before="450" w:after="450" w:line="312" w:lineRule="auto"/>
      </w:pPr>
      <w:r>
        <w:rPr>
          <w:rFonts w:ascii="宋体" w:hAnsi="宋体" w:eastAsia="宋体" w:cs="宋体"/>
          <w:color w:val="000"/>
          <w:sz w:val="28"/>
          <w:szCs w:val="28"/>
        </w:rPr>
        <w:t xml:space="preserve">对疾病的发生、发展过程认识不足，预后估计不充分，病情交代不够：病人思想上无准备，一旦发生病情变化，病人家属不能接受。患者及家属对医疗知识掌握有限,对病情发展缺乏认识,而医务人员在解释病情时过于简单,或自己对病情发展估计不足,特别是一些危重患者,病情变化快,如果没有及时将病情向患者及家属解释,或抢救不得力，很容易引起患方误解而出现纠纷。或者只挑好的说，其他可能出现的意外情况不说或没强调，未引起病人的重视。</w:t>
      </w:r>
    </w:p>
    <w:p>
      <w:pPr>
        <w:ind w:left="0" w:right="0" w:firstLine="560"/>
        <w:spacing w:before="450" w:after="450" w:line="312" w:lineRule="auto"/>
      </w:pPr>
      <w:r>
        <w:rPr>
          <w:rFonts w:ascii="宋体" w:hAnsi="宋体" w:eastAsia="宋体" w:cs="宋体"/>
          <w:color w:val="000"/>
          <w:sz w:val="28"/>
          <w:szCs w:val="28"/>
        </w:rPr>
        <w:t xml:space="preserve">患间认识上的差异：对疾病的诊治，患者总是报着一种治愈的美好愿望，同时期望得到像在商店购物那样热情周到的服务，可是医务人员并不这样认为，一种情况是，疾病产生的原因是复杂的，其诊治须按一定的操作规程进行。一些危重症患者，在大家看来，情况相当危急，而医务人员往往表现出不紧不慢的样子，不严肃，抢救病人还在说笑，没有同情心；另一种情况是，部分医务人员不认为自己所从事的工作是为患者服务，“服务”意识不强，认为患者有求于他们，“专家”“权威”思想太重，没有摆正自己的位置，对患者热情不起来，工作不精心，久而久之成为一种“职业病”，这种认识上的差异是目前社会转型，特别是医疗体制改革进程中的一种必然现象，是产生医疗纠纷的原因之一。</w:t>
      </w:r>
    </w:p>
    <w:p>
      <w:pPr>
        <w:ind w:left="0" w:right="0" w:firstLine="560"/>
        <w:spacing w:before="450" w:after="450" w:line="312" w:lineRule="auto"/>
      </w:pPr>
      <w:r>
        <w:rPr>
          <w:rFonts w:ascii="宋体" w:hAnsi="宋体" w:eastAsia="宋体" w:cs="宋体"/>
          <w:color w:val="000"/>
          <w:sz w:val="28"/>
          <w:szCs w:val="28"/>
        </w:rPr>
        <w:t xml:space="preserve">不重视病人的主诉，三级查房流于形式：查房走过场，不查体，病人的事无小事，有些人自以为是，过分相信自己，思路狭窄，不仔细查病人，不认真思考，不耐心仔细地解释病情和回答病人的疑问，常常出现误诊，或出现新的情况而束手无策。</w:t>
      </w:r>
    </w:p>
    <w:p>
      <w:pPr>
        <w:ind w:left="0" w:right="0" w:firstLine="560"/>
        <w:spacing w:before="450" w:after="450" w:line="312" w:lineRule="auto"/>
      </w:pPr>
      <w:r>
        <w:rPr>
          <w:rFonts w:ascii="宋体" w:hAnsi="宋体" w:eastAsia="宋体" w:cs="宋体"/>
          <w:color w:val="000"/>
          <w:sz w:val="28"/>
          <w:szCs w:val="28"/>
        </w:rPr>
        <w:t xml:space="preserve">交代病情无记载：病历中反映不出上级医生的水平，对疾病的分析如诊断、诊断依据、鉴别诊断、处理原则、预后判断、及可能出现的严重结果，家属的要求和意见在病历中不能体现，不能很好的保护自己。</w:t>
      </w:r>
    </w:p>
    <w:p>
      <w:pPr>
        <w:ind w:left="0" w:right="0" w:firstLine="560"/>
        <w:spacing w:before="450" w:after="450" w:line="312" w:lineRule="auto"/>
      </w:pPr>
      <w:r>
        <w:rPr>
          <w:rFonts w:ascii="宋体" w:hAnsi="宋体" w:eastAsia="宋体" w:cs="宋体"/>
          <w:color w:val="000"/>
          <w:sz w:val="28"/>
          <w:szCs w:val="28"/>
        </w:rPr>
        <w:t xml:space="preserve">对病人缺少爱心，不能设身处地为病人着想、</w:t>
      </w:r>
    </w:p>
    <w:p>
      <w:pPr>
        <w:ind w:left="0" w:right="0" w:firstLine="560"/>
        <w:spacing w:before="450" w:after="450" w:line="312" w:lineRule="auto"/>
      </w:pPr>
      <w:r>
        <w:rPr>
          <w:rFonts w:ascii="宋体" w:hAnsi="宋体" w:eastAsia="宋体" w:cs="宋体"/>
          <w:color w:val="000"/>
          <w:sz w:val="28"/>
          <w:szCs w:val="28"/>
        </w:rPr>
        <w:t xml:space="preserve">基础知识、专业知识、基本技能不扎实：对疾病的认识不足。病情判断失误,贻误治疗询问病史不详,检查简单、粗糙，过分相信仪器或实验检查，没有自己认真分析病情，,对病情没有作出正确的判断,使病情继续发展,贻误疾病的诊治，最后出现问题手足无措，或把问题推给其他科室，造成问题扩大或纠纷。要勇于承担责任。</w:t>
      </w:r>
    </w:p>
    <w:p>
      <w:pPr>
        <w:ind w:left="0" w:right="0" w:firstLine="560"/>
        <w:spacing w:before="450" w:after="450" w:line="312" w:lineRule="auto"/>
      </w:pPr>
      <w:r>
        <w:rPr>
          <w:rFonts w:ascii="宋体" w:hAnsi="宋体" w:eastAsia="宋体" w:cs="宋体"/>
          <w:color w:val="000"/>
          <w:sz w:val="28"/>
          <w:szCs w:val="28"/>
        </w:rPr>
        <w:t xml:space="preserve">违反技术操作规程：例如:注射操作失误、内窥镜检查粗暴、手术违章操作,给患方造成了一定的不良后果。</w:t>
      </w:r>
    </w:p>
    <w:p>
      <w:pPr>
        <w:ind w:left="0" w:right="0" w:firstLine="560"/>
        <w:spacing w:before="450" w:after="450" w:line="312" w:lineRule="auto"/>
      </w:pPr>
      <w:r>
        <w:rPr>
          <w:rFonts w:ascii="宋体" w:hAnsi="宋体" w:eastAsia="宋体" w:cs="宋体"/>
          <w:color w:val="000"/>
          <w:sz w:val="28"/>
          <w:szCs w:val="28"/>
        </w:rPr>
        <w:t xml:space="preserve">10、违反规章制度：错用药物、错误输血、错报病情、擅离职守等,都是没有很好地执行医疗中的各项规章制度的结果。</w:t>
      </w:r>
    </w:p>
    <w:p>
      <w:pPr>
        <w:ind w:left="0" w:right="0" w:firstLine="560"/>
        <w:spacing w:before="450" w:after="450" w:line="312" w:lineRule="auto"/>
      </w:pPr>
      <w:r>
        <w:rPr>
          <w:rFonts w:ascii="宋体" w:hAnsi="宋体" w:eastAsia="宋体" w:cs="宋体"/>
          <w:color w:val="000"/>
          <w:sz w:val="28"/>
          <w:szCs w:val="28"/>
        </w:rPr>
        <w:t xml:space="preserve">11、术前准备不充分，急于手术，对疑难、复杂手术不进行术前讨论，对术中可能出现的情况估计不充分。没有严格执行告知制度。医务人员对手术患者都能进行术前谈话,但在手术过程中出现了一些术前没有考虑到且有可能影响手术效果的问题时,部分医务人员抱有侥幸的心理,没有及时将病情变化告知家属,从而留下隐患或在手术台上争论，而患者有时是清楚的，容易造成误会，部分有创检查时,医务人员也没能及时将检查可能造成的并发症告知家属而引起纠纷。仓促安排手术。病人未到位，手术通知单已到手术室，不要以病人的意志为转移，在掌握原则的前提下做好充分的准备，按手术日程安排手术</w:t>
      </w:r>
    </w:p>
    <w:p>
      <w:pPr>
        <w:ind w:left="0" w:right="0" w:firstLine="560"/>
        <w:spacing w:before="450" w:after="450" w:line="312" w:lineRule="auto"/>
      </w:pPr>
      <w:r>
        <w:rPr>
          <w:rFonts w:ascii="宋体" w:hAnsi="宋体" w:eastAsia="宋体" w:cs="宋体"/>
          <w:color w:val="000"/>
          <w:sz w:val="28"/>
          <w:szCs w:val="28"/>
        </w:rPr>
        <w:t xml:space="preserve">12、医德医风差：不能否认,目前在我院的一小部分医务人员中仍然存在收受红包的现象。患方之所以要送红包,主要就是想要得到更好的治疗,对治疗效果的期望值也更高。一旦治疗效果没有达到患方理想的要求,医疗纠纷就有可能发生</w:t>
      </w:r>
    </w:p>
    <w:p>
      <w:pPr>
        <w:ind w:left="0" w:right="0" w:firstLine="560"/>
        <w:spacing w:before="450" w:after="450" w:line="312" w:lineRule="auto"/>
      </w:pPr>
      <w:r>
        <w:rPr>
          <w:rFonts w:ascii="宋体" w:hAnsi="宋体" w:eastAsia="宋体" w:cs="宋体"/>
          <w:color w:val="000"/>
          <w:sz w:val="28"/>
          <w:szCs w:val="28"/>
        </w:rPr>
        <w:t xml:space="preserve">13、转院应向科主任或专科医生请示报告，不能自作主张。尤其是急诊医生，自己拿不准的一定要请示汇报，不允许随便转诊病人。</w:t>
      </w:r>
    </w:p>
    <w:p>
      <w:pPr>
        <w:ind w:left="0" w:right="0" w:firstLine="560"/>
        <w:spacing w:before="450" w:after="450" w:line="312" w:lineRule="auto"/>
      </w:pPr>
      <w:r>
        <w:rPr>
          <w:rFonts w:ascii="宋体" w:hAnsi="宋体" w:eastAsia="宋体" w:cs="宋体"/>
          <w:color w:val="000"/>
          <w:sz w:val="28"/>
          <w:szCs w:val="28"/>
        </w:rPr>
        <w:t xml:space="preserve">抢收病人，但应该专病专治，及时会诊，会诊无申请单或无记录，会诊后不关心会诊结果或处理情况。院内会诊要有记录，要求详细认真。</w:t>
      </w:r>
    </w:p>
    <w:p>
      <w:pPr>
        <w:ind w:left="0" w:right="0" w:firstLine="560"/>
        <w:spacing w:before="450" w:after="450" w:line="312" w:lineRule="auto"/>
      </w:pPr>
      <w:r>
        <w:rPr>
          <w:rFonts w:ascii="宋体" w:hAnsi="宋体" w:eastAsia="宋体" w:cs="宋体"/>
          <w:color w:val="000"/>
          <w:sz w:val="28"/>
          <w:szCs w:val="28"/>
        </w:rPr>
        <w:t xml:space="preserve">各医疗组、或各科室间不能相互协作：出现问题事不关己高高挂起，或互相推委，不做必要的解释，甚至看笑话，有时有些事只要稍做解释就能把问题解决。遇到问题不要怕，只要你是对的，就理直气壮地向病人解释。不要贬低别人，抬高自己，或说不应该这样用药或这个药怎么不用，或不做声、或笑笑，这样会引起病人的误解，有些纠纷是由于病人对医学知识的不理解而引起的，只要耐心解释一下就可以了，一般的病人还是通情达理的。</w:t>
      </w:r>
    </w:p>
    <w:p>
      <w:pPr>
        <w:ind w:left="0" w:right="0" w:firstLine="560"/>
        <w:spacing w:before="450" w:after="450" w:line="312" w:lineRule="auto"/>
      </w:pPr>
      <w:r>
        <w:rPr>
          <w:rFonts w:ascii="宋体" w:hAnsi="宋体" w:eastAsia="宋体" w:cs="宋体"/>
          <w:color w:val="000"/>
          <w:sz w:val="28"/>
          <w:szCs w:val="28"/>
        </w:rPr>
        <w:t xml:space="preserve">外科清创：病历一定和病人一起走，谁清创、谁记录，不得推委，记录应详细认真，并注明注意事项，残留。</w:t>
      </w:r>
    </w:p>
    <w:p>
      <w:pPr>
        <w:ind w:left="0" w:right="0" w:firstLine="560"/>
        <w:spacing w:before="450" w:after="450" w:line="312" w:lineRule="auto"/>
      </w:pPr>
      <w:r>
        <w:rPr>
          <w:rFonts w:ascii="宋体" w:hAnsi="宋体" w:eastAsia="宋体" w:cs="宋体"/>
          <w:color w:val="000"/>
          <w:sz w:val="28"/>
          <w:szCs w:val="28"/>
        </w:rPr>
        <w:t xml:space="preserve">强调交接班制度。床头交班</w:t>
      </w:r>
    </w:p>
    <w:p>
      <w:pPr>
        <w:ind w:left="0" w:right="0" w:firstLine="560"/>
        <w:spacing w:before="450" w:after="450" w:line="312" w:lineRule="auto"/>
      </w:pPr>
      <w:r>
        <w:rPr>
          <w:rFonts w:ascii="宋体" w:hAnsi="宋体" w:eastAsia="宋体" w:cs="宋体"/>
          <w:color w:val="000"/>
          <w:sz w:val="28"/>
          <w:szCs w:val="28"/>
        </w:rPr>
        <w:t xml:space="preserve">严禁私自外出会诊。</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医保主动服务企业工作总结20</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医保主动服务企业工作总结21</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医保主动服务企业工作总结22</w:t>
      </w:r>
    </w:p>
    <w:p>
      <w:pPr>
        <w:ind w:left="0" w:right="0" w:firstLine="560"/>
        <w:spacing w:before="450" w:after="450" w:line="312" w:lineRule="auto"/>
      </w:pPr>
      <w:r>
        <w:rPr>
          <w:rFonts w:ascii="宋体" w:hAnsi="宋体" w:eastAsia="宋体" w:cs="宋体"/>
          <w:color w:val="000"/>
          <w:sz w:val="28"/>
          <w:szCs w:val="28"/>
        </w:rPr>
        <w:t xml:space="preserve">我院康复医疗服务工作，结合医院实际，初步建立“防、治、康相结合”的康复医疗服务体系，不断满足人民群众基本康复医疗服务需求，减少残疾发生，减轻残疾程度，提高生活质量，减轻家庭和社会负担，促进社会和谐。现将我院的情况总结于下：</w:t>
      </w:r>
    </w:p>
    <w:p>
      <w:pPr>
        <w:ind w:left="0" w:right="0" w:firstLine="560"/>
        <w:spacing w:before="450" w:after="450" w:line="312" w:lineRule="auto"/>
      </w:pPr>
      <w:r>
        <w:rPr>
          <w:rFonts w:ascii="宋体" w:hAnsi="宋体" w:eastAsia="宋体" w:cs="宋体"/>
          <w:color w:val="000"/>
          <w:sz w:val="28"/>
          <w:szCs w:val="28"/>
        </w:rPr>
        <w:t xml:space="preserve">&gt;一、康复医疗服务体系建设情况</w:t>
      </w:r>
    </w:p>
    <w:p>
      <w:pPr>
        <w:ind w:left="0" w:right="0" w:firstLine="560"/>
        <w:spacing w:before="450" w:after="450" w:line="312" w:lineRule="auto"/>
      </w:pPr>
      <w:r>
        <w:rPr>
          <w:rFonts w:ascii="宋体" w:hAnsi="宋体" w:eastAsia="宋体" w:cs="宋体"/>
          <w:color w:val="000"/>
          <w:sz w:val="28"/>
          <w:szCs w:val="28"/>
        </w:rPr>
        <w:t xml:space="preserve">xx年11月，我院成立了康复医学科，并中医科、理疗科的医务人员纳入康复医学科，配备了12名医生、12名护士，设置病床48张，配备了心电图机、心电监护仪、注射泵、输液泵、中频治疗仪、微波治疗仪、腰椎牵引床、颈椎牵引器、中频治疗仪、微波治疗仪、超短波治疗仪、磁疗仪、电针仪、红外线（TDP）治疗仪、拔罐器、推拿床等医疗设备。并先后派出3名医生到昆明市中医院康复科、云南省红会医院疼痛科、上海市复旦大学附属华山医院康复科进修学习。为有利于康复医疗业务的发展，根据医院的情况，于xx年10月将中医、理疗的医务人员从康复医学科中分离出来，实行独立管理。现有工作人员7人，其中：主治医师2人、执业医师2人、执业助理医师1人、护师1人。</w:t>
      </w:r>
    </w:p>
    <w:p>
      <w:pPr>
        <w:ind w:left="0" w:right="0" w:firstLine="560"/>
        <w:spacing w:before="450" w:after="450" w:line="312" w:lineRule="auto"/>
      </w:pPr>
      <w:r>
        <w:rPr>
          <w:rFonts w:ascii="宋体" w:hAnsi="宋体" w:eastAsia="宋体" w:cs="宋体"/>
          <w:color w:val="000"/>
          <w:sz w:val="28"/>
          <w:szCs w:val="28"/>
        </w:rPr>
        <w:t xml:space="preserve">&gt;二、康复医疗服务工作开展情况</w:t>
      </w:r>
    </w:p>
    <w:p>
      <w:pPr>
        <w:ind w:left="0" w:right="0" w:firstLine="560"/>
        <w:spacing w:before="450" w:after="450" w:line="312" w:lineRule="auto"/>
      </w:pPr>
      <w:r>
        <w:rPr>
          <w:rFonts w:ascii="宋体" w:hAnsi="宋体" w:eastAsia="宋体" w:cs="宋体"/>
          <w:color w:val="000"/>
          <w:sz w:val="28"/>
          <w:szCs w:val="28"/>
        </w:rPr>
        <w:t xml:space="preserve">我院的康复医疗服务工作，应用电针、普通针刺、针刺运动疗法、温针、推拿、红外线治疗、梅花针、穴位贴敷治疗、中药热奄包治疗、中医定向透药疗法、中药封包治疗、中药内服、穴位注射、灸法、隔物灸法、拔罐疗法等传统治疗及脉冲电治疗、超短波治疗、磁疗、牵引、运动疗法、偏瘫肢体功能训练、关节松动术、作业疗法等现代康复治疗方法对早期脑梗死、脑血管意外后遗症、颈椎病、偏头痛、眩晕、耳鸣、落枕、肩周炎、腰椎间盘突出症、腰椎骨质增生、截瘫、坐骨神经痛、面瘫、三叉神经痛、面肌痉挛、风湿性关节炎、痛风性关节炎、顽固性呃逆等疾病有较好的治疗效果，形成了一定的特色。</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1、由于医院占地面积狭小，无发展空间，康复医疗业务用房不足。</w:t>
      </w:r>
    </w:p>
    <w:p>
      <w:pPr>
        <w:ind w:left="0" w:right="0" w:firstLine="560"/>
        <w:spacing w:before="450" w:after="450" w:line="312" w:lineRule="auto"/>
      </w:pPr>
      <w:r>
        <w:rPr>
          <w:rFonts w:ascii="宋体" w:hAnsi="宋体" w:eastAsia="宋体" w:cs="宋体"/>
          <w:color w:val="000"/>
          <w:sz w:val="28"/>
          <w:szCs w:val="28"/>
        </w:rPr>
        <w:t xml:space="preserve">2、我院无康复医学专业的医生，缺乏康复医师和治疗师，也招聘不到此类专业人员。</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医保主动服务企业工作总结23</w:t>
      </w:r>
    </w:p>
    <w:p>
      <w:pPr>
        <w:ind w:left="0" w:right="0" w:firstLine="560"/>
        <w:spacing w:before="450" w:after="450" w:line="312" w:lineRule="auto"/>
      </w:pPr>
      <w:r>
        <w:rPr>
          <w:rFonts w:ascii="宋体" w:hAnsi="宋体" w:eastAsia="宋体" w:cs="宋体"/>
          <w:color w:val="000"/>
          <w:sz w:val="28"/>
          <w:szCs w:val="28"/>
        </w:rPr>
        <w:t xml:space="preserve">XX年，地区行政服务中心党支部在地委、行署及地直机关工委的领导下，以加强党的思想政治建设为重点，以提高支部党建整体水平为目标，充分发挥核心作用和战斗堡垒作用，群策群力，与时俱进，开拓创新，最大限度地调动党员干部的工作积极性和创造性，确保了党支部的建设工作有了新的发展，党员的综合素质得到了新的提高。现将地区行政服务中心党支部XX年度工作情况总结如下：</w:t>
      </w:r>
    </w:p>
    <w:p>
      <w:pPr>
        <w:ind w:left="0" w:right="0" w:firstLine="560"/>
        <w:spacing w:before="450" w:after="450" w:line="312" w:lineRule="auto"/>
      </w:pPr>
      <w:r>
        <w:rPr>
          <w:rFonts w:ascii="宋体" w:hAnsi="宋体" w:eastAsia="宋体" w:cs="宋体"/>
          <w:color w:val="000"/>
          <w:sz w:val="28"/>
          <w:szCs w:val="28"/>
        </w:rPr>
        <w:t xml:space="preserve">&gt;一、抓好政治思想建设，进一步提高党员干部综合素质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XX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&gt;二、充分发挥党员干部先锋模范作用，积极完成各项工作任务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XX年，中心全体_员都能履行自己的职责，充分发挥职能作用，积极为我区经济建设献计献策，添砖加瓦，圆满地完成了各项工作任务。一是健全各种制度，增强服务意识，改善投资软环境，树立对外招商良好形象。我中心根据自身工作实际，相继制定了和完善了服务承诺制、限时办结制、全程代理制、首问负责制、考勤制度等，同时采取相关措施增强窗口工作人员的服务意识，杜绝吃、拿、卡、要，不断完善投资软环境，使投资者能找得到人，办得成事，且办事效率不断提高，树立起了对外招商的良好形象。二是进一步发挥中心的协调作用。我们本着热情、耐心、周到的态度，对每一个来电、来访、，网上留言都心平气和地做好解释、协调、疏导工作。对反映的问题，根据轻重缓急和有关政策进行分类处理。能及时处理的，做到矛盾不上交，事关紧要的问题及时汇报，在领导的指导下协调解决，力求让群众满意，让领导放心。</w:t>
      </w:r>
    </w:p>
    <w:p>
      <w:pPr>
        <w:ind w:left="0" w:right="0" w:firstLine="560"/>
        <w:spacing w:before="450" w:after="450" w:line="312" w:lineRule="auto"/>
      </w:pPr>
      <w:r>
        <w:rPr>
          <w:rFonts w:ascii="宋体" w:hAnsi="宋体" w:eastAsia="宋体" w:cs="宋体"/>
          <w:color w:val="000"/>
          <w:sz w:val="28"/>
          <w:szCs w:val="28"/>
        </w:rPr>
        <w:t xml:space="preserve">&gt;三、加强党建制度和机关作风建设，推进中心各项工作</w:t>
      </w:r>
    </w:p>
    <w:p>
      <w:pPr>
        <w:ind w:left="0" w:right="0" w:firstLine="560"/>
        <w:spacing w:before="450" w:after="450" w:line="312" w:lineRule="auto"/>
      </w:pPr>
      <w:r>
        <w:rPr>
          <w:rFonts w:ascii="宋体" w:hAnsi="宋体" w:eastAsia="宋体" w:cs="宋体"/>
          <w:color w:val="000"/>
          <w:sz w:val="28"/>
          <w:szCs w:val="28"/>
        </w:rPr>
        <w:t xml:space="preserve">制度化、规范化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XX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&gt;四、加强组织建设，进一步增强党支部成凝聚力和影响</w:t>
      </w:r>
    </w:p>
    <w:p>
      <w:pPr>
        <w:ind w:left="0" w:right="0" w:firstLine="560"/>
        <w:spacing w:before="450" w:after="450" w:line="312" w:lineRule="auto"/>
      </w:pPr>
      <w:r>
        <w:rPr>
          <w:rFonts w:ascii="宋体" w:hAnsi="宋体" w:eastAsia="宋体" w:cs="宋体"/>
          <w:color w:val="000"/>
          <w:sz w:val="28"/>
          <w:szCs w:val="28"/>
        </w:rPr>
        <w:t xml:space="preserve">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XX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医保主动服务企业工作总结24</w:t>
      </w:r>
    </w:p>
    <w:p>
      <w:pPr>
        <w:ind w:left="0" w:right="0" w:firstLine="560"/>
        <w:spacing w:before="450" w:after="450" w:line="312" w:lineRule="auto"/>
      </w:pPr>
      <w:r>
        <w:rPr>
          <w:rFonts w:ascii="宋体" w:hAnsi="宋体" w:eastAsia="宋体" w:cs="宋体"/>
          <w:color w:val="000"/>
          <w:sz w:val="28"/>
          <w:szCs w:val="28"/>
        </w:rPr>
        <w:t xml:space="preserve">按照《云南省卫生厅办公室转发_办公厅关于开展康复医疗服务体系试点评估工作的通知》（云卫医发〔20xx〕1098号）文件精神，xxx区卫生局结合我区实际，在我区内认真进行了康复医疗服务体系试点的工作,确定了xxx区人民医院、金马社区卫生服务中心、小板桥社区卫生服务中心三家单位为试点医疗机构，以中医康复为抓手，不断提高康复医疗服务能力。根据对照评估工作方案内容，对我区的康复医疗服务体系建设两年来开展工作情况进行了总结，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1、xxx区人民医院</w:t>
      </w:r>
    </w:p>
    <w:p>
      <w:pPr>
        <w:ind w:left="0" w:right="0" w:firstLine="560"/>
        <w:spacing w:before="450" w:after="450" w:line="312" w:lineRule="auto"/>
      </w:pPr>
      <w:r>
        <w:rPr>
          <w:rFonts w:ascii="宋体" w:hAnsi="宋体" w:eastAsia="宋体" w:cs="宋体"/>
          <w:color w:val="000"/>
          <w:sz w:val="28"/>
          <w:szCs w:val="28"/>
        </w:rPr>
        <w:t xml:space="preserve">20xx年xxx区人民医院主要做好康复医学科的筹建工作，包括房屋、设备、人员、经费的逐步配套。医院将门诊三楼原中医门诊和针灸门诊的重新设计装修，并新建了近70平米的康复训练厅。先后选派3人次到云南省第二人民医院康复科进修学习。配备了中药熏蒸床、理疗床、牵引床、远红外线按摩理疗床、中频治疗仪、红外线烤灯、电针仪、周林频谱仪、温热磁场振动治疗仪、TDP治疗机、激光疼痛治疗仪等设备。开展了针灸、电针、温灸、火罐、腰椎牵引、颈椎牵引、中频治疗、超短波、红外线、热磁疗、推拿、按摩、中药熏蒸、药离子导入、中药涂敷治疗康复理疗项目等。在卫生局统一安排下购买了7张电动牵引床、3台蜡疗机、2台热敷治疗机等物理治疗设备。经过一年的准备，今年区医院成立了康复医学科，现有医师4人、护士3人、治疗师3人。在医院内建立疾病早期康复介入制度。指导3家社区开展康复治疗服务和康复咨询服务。两年来门诊康复服务7860人次，住院病人61人次。</w:t>
      </w:r>
    </w:p>
    <w:p>
      <w:pPr>
        <w:ind w:left="0" w:right="0" w:firstLine="560"/>
        <w:spacing w:before="450" w:after="450" w:line="312" w:lineRule="auto"/>
      </w:pPr>
      <w:r>
        <w:rPr>
          <w:rFonts w:ascii="宋体" w:hAnsi="宋体" w:eastAsia="宋体" w:cs="宋体"/>
          <w:color w:val="000"/>
          <w:sz w:val="28"/>
          <w:szCs w:val="28"/>
        </w:rPr>
        <w:t xml:space="preserve">2、金马社区卫生服务中心</w:t>
      </w:r>
    </w:p>
    <w:p>
      <w:pPr>
        <w:ind w:left="0" w:right="0" w:firstLine="560"/>
        <w:spacing w:before="450" w:after="450" w:line="312" w:lineRule="auto"/>
      </w:pPr>
      <w:r>
        <w:rPr>
          <w:rFonts w:ascii="宋体" w:hAnsi="宋体" w:eastAsia="宋体" w:cs="宋体"/>
          <w:color w:val="000"/>
          <w:sz w:val="28"/>
          <w:szCs w:val="28"/>
        </w:rPr>
        <w:t xml:space="preserve">金马社区卫生服务中心目前开展康复项目：牵引、手法复位、中药熏蒸、中频治疗、推拿、电针、火罐、放血疗法。</w:t>
      </w:r>
    </w:p>
    <w:p>
      <w:pPr>
        <w:ind w:left="0" w:right="0" w:firstLine="560"/>
        <w:spacing w:before="450" w:after="450" w:line="312" w:lineRule="auto"/>
      </w:pPr>
      <w:r>
        <w:rPr>
          <w:rFonts w:ascii="宋体" w:hAnsi="宋体" w:eastAsia="宋体" w:cs="宋体"/>
          <w:color w:val="000"/>
          <w:sz w:val="28"/>
          <w:szCs w:val="28"/>
        </w:rPr>
        <w:t xml:space="preserve">卫生技术人员32名，其中中医3名，没有康复专业人员。结合原有的中频，熏蒸等中药理疗康复，做好了专科优势病种的经验总结，进一步完善专科病种的诊疗规范，如颈椎病、腰椎间盘突出症、类风湿性关节炎等。继续打造好康复理疗在社区的影响力，让康复理疗成为真正的具有同等竞争力的特色专科。在两年里科室共接诊病人1250人次，收到广大患者好评，赢得了良好的社会效应。</w:t>
      </w:r>
    </w:p>
    <w:p>
      <w:pPr>
        <w:ind w:left="0" w:right="0" w:firstLine="560"/>
        <w:spacing w:before="450" w:after="450" w:line="312" w:lineRule="auto"/>
      </w:pPr>
      <w:r>
        <w:rPr>
          <w:rFonts w:ascii="宋体" w:hAnsi="宋体" w:eastAsia="宋体" w:cs="宋体"/>
          <w:color w:val="000"/>
          <w:sz w:val="28"/>
          <w:szCs w:val="28"/>
        </w:rPr>
        <w:t xml:space="preserve">金马社区卫生服务中心现有康复医疗设备：普通电脑牵引床、多功能电脑牵引床、中频治疗仪、中药熏蒸床、神灯、电针治疗仪。20xx年区卫生局配备了①熏蒸治疗机一台②智能疼痛治疗仪③离子导入治疗仪④极超短波治疗仪⑤艾灸治疗机⑥电针治疗机⑦神经损伤治疗机⑧磁振热治疗仪等设备，填补医院的医疗空白，为颈腰椎等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3、小板桥社区卫生服务中心</w:t>
      </w:r>
    </w:p>
    <w:p>
      <w:pPr>
        <w:ind w:left="0" w:right="0" w:firstLine="560"/>
        <w:spacing w:before="450" w:after="450" w:line="312" w:lineRule="auto"/>
      </w:pPr>
      <w:r>
        <w:rPr>
          <w:rFonts w:ascii="宋体" w:hAnsi="宋体" w:eastAsia="宋体" w:cs="宋体"/>
          <w:color w:val="000"/>
          <w:sz w:val="28"/>
          <w:szCs w:val="28"/>
        </w:rPr>
        <w:t xml:space="preserve">小板桥社区卫生服务中心开设中医康复科，工作人员3名，其中中医主治医师2名，中医执业医师1名。现有设备：红外线治疗仪2台，中频治疗仪2台，超声波治疗仪1台，电麻仪2台，牵引床1张。开展的项目为中医、针灸、推拿、耳穴、艾灸、拔罐、牵引、中药导入、电疗、超声波治疗。目前重点康复人群为中风后遗症患者，主要以针灸、中药、推拿、心理治疗和偏瘫康复器帮助病人进行恢复，并总结出一套安全有效的治疗方案，并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2025-04-27T15:53:47+08:00</dcterms:created>
  <dcterms:modified xsi:type="dcterms:W3CDTF">2025-04-27T15:53:47+08:00</dcterms:modified>
</cp:coreProperties>
</file>

<file path=docProps/custom.xml><?xml version="1.0" encoding="utf-8"?>
<Properties xmlns="http://schemas.openxmlformats.org/officeDocument/2006/custom-properties" xmlns:vt="http://schemas.openxmlformats.org/officeDocument/2006/docPropsVTypes"/>
</file>