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202_德阳政法工作总结(优选3篇)</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德阳政法工作总结1今年以来，我在市委、市政府和镇党委、政府的正确领导下，带领政法条线全体同志紧紧围绕经济社会发展转型升级和更高水平小康社会建设工作，积极履行公安机关打击犯罪、维护稳定的职能，为各项公安保卫任务的圆满完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20_德阳政法工作总结1</w:t>
      </w:r>
    </w:p>
    <w:p>
      <w:pPr>
        <w:ind w:left="0" w:right="0" w:firstLine="560"/>
        <w:spacing w:before="450" w:after="450" w:line="312" w:lineRule="auto"/>
      </w:pPr>
      <w:r>
        <w:rPr>
          <w:rFonts w:ascii="宋体" w:hAnsi="宋体" w:eastAsia="宋体" w:cs="宋体"/>
          <w:color w:val="000"/>
          <w:sz w:val="28"/>
          <w:szCs w:val="28"/>
        </w:rPr>
        <w:t xml:space="preserve">今年以来，我在市委、市政府和镇党委、政府的正确领导下，带领政法条线全体同志紧紧围绕经济社会发展转型升级和更高水平小康社会建设工作，积极履行公安机关打击犯罪、维护稳定的职能，为各项公安保卫任务的圆满完成做出了应有的贡献，为xx经济社会的持续腾飞创造了良好的环境。现将工作情况报告如下:</w:t>
      </w:r>
    </w:p>
    <w:p>
      <w:pPr>
        <w:ind w:left="0" w:right="0" w:firstLine="560"/>
        <w:spacing w:before="450" w:after="450" w:line="312" w:lineRule="auto"/>
      </w:pPr>
      <w:r>
        <w:rPr>
          <w:rFonts w:ascii="宋体" w:hAnsi="宋体" w:eastAsia="宋体" w:cs="宋体"/>
          <w:color w:val="000"/>
          <w:sz w:val="28"/>
          <w:szCs w:val="28"/>
        </w:rPr>
        <w:t xml:space="preserve">&gt;一、注重学习，顺应时代发展。</w:t>
      </w:r>
    </w:p>
    <w:p>
      <w:pPr>
        <w:ind w:left="0" w:right="0" w:firstLine="560"/>
        <w:spacing w:before="450" w:after="450" w:line="312" w:lineRule="auto"/>
      </w:pPr>
      <w:r>
        <w:rPr>
          <w:rFonts w:ascii="宋体" w:hAnsi="宋体" w:eastAsia="宋体" w:cs="宋体"/>
          <w:color w:val="000"/>
          <w:sz w:val="28"/>
          <w:szCs w:val="28"/>
        </w:rPr>
        <w:t xml:space="preserve">本人长期在基层一线单位工作，虽然取得了一些成绩，总结了一些经验，但随着社会的发展，固有的思维模式和老的工作方法，已渐渐不适应现代信息社会、法制社会的需要。现代社会对执法的要求、规范越来越高，程序越来越规范，稍有懈怠就要落伍。因此，我自己在实践中注重学习，力求做到思维、知识、思想的与时俱进。</w:t>
      </w:r>
    </w:p>
    <w:p>
      <w:pPr>
        <w:ind w:left="0" w:right="0" w:firstLine="560"/>
        <w:spacing w:before="450" w:after="450" w:line="312" w:lineRule="auto"/>
      </w:pPr>
      <w:r>
        <w:rPr>
          <w:rFonts w:ascii="宋体" w:hAnsi="宋体" w:eastAsia="宋体" w:cs="宋体"/>
          <w:color w:val="000"/>
          <w:sz w:val="28"/>
          <w:szCs w:val="28"/>
        </w:rPr>
        <w:t xml:space="preserve">&gt;二、积极履职，主动服务发展。</w:t>
      </w:r>
    </w:p>
    <w:p>
      <w:pPr>
        <w:ind w:left="0" w:right="0" w:firstLine="560"/>
        <w:spacing w:before="450" w:after="450" w:line="312" w:lineRule="auto"/>
      </w:pPr>
      <w:r>
        <w:rPr>
          <w:rFonts w:ascii="宋体" w:hAnsi="宋体" w:eastAsia="宋体" w:cs="宋体"/>
          <w:color w:val="000"/>
          <w:sz w:val="28"/>
          <w:szCs w:val="28"/>
        </w:rPr>
        <w:t xml:space="preserve">公安机关的职责就是，预防、打击违法犯罪，保护人民群众的合法利益。我始终把“辖区治安状况是否稳定、群众是否满意”作为衡量工作的标尺，并围绕这一目标开展业务工作。全年紧扣上级公安机关工作要求开展了各项专项治理活动，始终保持对各类违法犯罪的打击态势，立足派出所的实际，不断强化措施，本着对人民群众负责任的态度，针对群众反映强烈违法犯罪现象，认真排查辖区内的案件，凡是收集到的线索决不放过逐一查证，凡是案件的需要，都能用全所的人力财产优先保障。4月份根据民警梳理的线索成功侦破王航等寻衅滋事案件，抓获犯罪成员11人，5月份抓获刘波为首的吸毒、_犯罪团伙一个，抓获涉毒人员8人。全年刑事拘留35人，抓获涉毒21人，劳动教养6人。较好地完成了各项工作任务，在市局十一个月综合考核中七次被评为红旗单位，被南通市局记集体三等功一次，七一期间我所党支部被省公安厅表彰为江苏省公安机关_先进基层党组织_，在今年的“大走访”开门评警活动中被我局确定为_督查单位，得到_领导认可。。</w:t>
      </w:r>
    </w:p>
    <w:p>
      <w:pPr>
        <w:ind w:left="0" w:right="0" w:firstLine="560"/>
        <w:spacing w:before="450" w:after="450" w:line="312" w:lineRule="auto"/>
      </w:pPr>
      <w:r>
        <w:rPr>
          <w:rFonts w:ascii="宋体" w:hAnsi="宋体" w:eastAsia="宋体" w:cs="宋体"/>
          <w:color w:val="000"/>
          <w:sz w:val="28"/>
          <w:szCs w:val="28"/>
        </w:rPr>
        <w:t xml:space="preserve">&gt;三、高效执法，营造良好发展环境。</w:t>
      </w:r>
    </w:p>
    <w:p>
      <w:pPr>
        <w:ind w:left="0" w:right="0" w:firstLine="560"/>
        <w:spacing w:before="450" w:after="450" w:line="312" w:lineRule="auto"/>
      </w:pPr>
      <w:r>
        <w:rPr>
          <w:rFonts w:ascii="宋体" w:hAnsi="宋体" w:eastAsia="宋体" w:cs="宋体"/>
          <w:color w:val="000"/>
          <w:sz w:val="28"/>
          <w:szCs w:val="28"/>
        </w:rPr>
        <w:t xml:space="preserve">xx镇是全市经济发展的主战场，我始终把维护城区的治安稳定和服务政府中心工作立为首要工作任务。并切实采取有效的工作措施来确保较为出色的完成这项任务。</w:t>
      </w:r>
    </w:p>
    <w:p>
      <w:pPr>
        <w:ind w:left="0" w:right="0" w:firstLine="560"/>
        <w:spacing w:before="450" w:after="450" w:line="312" w:lineRule="auto"/>
      </w:pPr>
      <w:r>
        <w:rPr>
          <w:rFonts w:ascii="宋体" w:hAnsi="宋体" w:eastAsia="宋体" w:cs="宋体"/>
          <w:color w:val="000"/>
          <w:sz w:val="28"/>
          <w:szCs w:val="28"/>
        </w:rPr>
        <w:t xml:space="preserve">首先，强化服务为先的理念。公安机关服务经济建设应该是全方位的，体现在每个民警的具体执法行为中，为培养民警服务中心服务大局的意识，我坚持从每一起接处警抓起，教育民警确立“人人都是投资环境，事事关系经济建设”的服务理念，规定凡涉及到辖区机关、企(事)业秩序及政府项目服务方面的警情，值班所领导必须到场处置，重要警情主要领导必须到场。确保此类警情能得到及时妥善的处置，全力打造最佳的治安环境。</w:t>
      </w:r>
    </w:p>
    <w:p>
      <w:pPr>
        <w:ind w:left="0" w:right="0" w:firstLine="560"/>
        <w:spacing w:before="450" w:after="450" w:line="312" w:lineRule="auto"/>
      </w:pPr>
      <w:r>
        <w:rPr>
          <w:rFonts w:ascii="宋体" w:hAnsi="宋体" w:eastAsia="宋体" w:cs="宋体"/>
          <w:color w:val="000"/>
          <w:sz w:val="28"/>
          <w:szCs w:val="28"/>
        </w:rPr>
        <w:t xml:space="preserve">其次，牢牢把握大局，积极保驾护航。xx是全市政治、经济文化中心，特殊的地缘、政治因素决定了在城区维稳无小事，事事都敏感的现实状况。为妥善处理经济发展过程中引发的各类社会矛盾，维护好主城区的治安稳定。我积极配合党委政府和相关职能部门做好预防和化解工作，同时，对己经发生的群体性堵门、堵路、堵车等事件，坚持“三不准”的原则，迅速组织警力，依法果断地予以处置，努力为经济发展清碍引航，今年以来成功处置了如皋六建开发区集中居住地项目部分工人封堵福寿路事件，高明镇育贤花苑部分江西籍工人非法游行等群体性事件56起。圆满完成49次全市及xx重大活动的安全保卫工作，派驻市政府民警配合接访、导访近400起，政府行政中心大楼未发生一起治安刑事案件，全面保障了市政府工作秩序的安全稳定，没有发生影响政治稳定的重大事件。围绕党委政府中心工作，加强信访矛盾纠纷的排查、调解化解工作，全年赴宁、进京上访量比去年分别下降20%、36%。</w:t>
      </w:r>
    </w:p>
    <w:p>
      <w:pPr>
        <w:ind w:left="0" w:right="0" w:firstLine="560"/>
        <w:spacing w:before="450" w:after="450" w:line="312" w:lineRule="auto"/>
      </w:pPr>
      <w:r>
        <w:rPr>
          <w:rFonts w:ascii="宋体" w:hAnsi="宋体" w:eastAsia="宋体" w:cs="宋体"/>
          <w:color w:val="000"/>
          <w:sz w:val="28"/>
          <w:szCs w:val="28"/>
        </w:rPr>
        <w:t xml:space="preserve">第三，发挥牵头作用，全力服务中心工作。xx镇是全市经济发展的最前沿阵地，我始终坚持经济发展到哪里，公安工作就延伸到哪里的方针，始终把服务经济建设作为工作的主线。我带领xx各派出所能紧紧围绕政府的中心工作，遇有矛盾不回避、不推卸，主动参与，帮助政府出谋划策，努力为项目落户营造良好的治安环境。对辖区各种不安定因素可能引发的涉企类群体性事件，保证以最快速度落实处置措施，最大限度地维护企业的正常秩序、保护财产安全。今年以来本人牵头组织各所的各所力量，成功处理了万顷良田、月星家具、东郡丽水等重点项目推进过程中引发群体性的事件，依法妥善查处违法犯罪行为，有效推进了项目的实施。今年以来共出动警力800多人次参与中心工作，及时化解矛盾，保证了工作的顺利开展。</w:t>
      </w:r>
    </w:p>
    <w:p>
      <w:pPr>
        <w:ind w:left="0" w:right="0" w:firstLine="560"/>
        <w:spacing w:before="450" w:after="450" w:line="312" w:lineRule="auto"/>
      </w:pPr>
      <w:r>
        <w:rPr>
          <w:rFonts w:ascii="宋体" w:hAnsi="宋体" w:eastAsia="宋体" w:cs="宋体"/>
          <w:color w:val="000"/>
          <w:sz w:val="28"/>
          <w:szCs w:val="28"/>
        </w:rPr>
        <w:t xml:space="preserve">一年来，我所负责的xx各派出所尽管取得一些成绩或进步，但自我衡量对照，无论是城区各派出所工作，还是我本人的能力、水平，都还有不少“软肋”，诸如信息化建设再上新台阶、执法工作的再完善、社会管理创新再出新招法，我本人和少数民警的的素质的提升、思维的开拓创新等都有待于今后努力加以应对和解决。我有信心在党委的统一领导下，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20_德阳政法工作总结2</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通过学习_理论及“三个代表”、胡的“科学发展观”的重要思想，尤其是学习_精神，进一步增强了党性，提高了自己政治洞察力，牢固树立了全心全意为人民服务的宗旨和正确的世界观、人生观、价值观。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黑体" w:hAnsi="黑体" w:eastAsia="黑体" w:cs="黑体"/>
          <w:color w:val="000000"/>
          <w:sz w:val="36"/>
          <w:szCs w:val="36"/>
          <w:b w:val="1"/>
          <w:bCs w:val="1"/>
        </w:rPr>
        <w:t xml:space="preserve">20_德阳政法工作总结3</w:t>
      </w:r>
    </w:p>
    <w:p>
      <w:pPr>
        <w:ind w:left="0" w:right="0" w:firstLine="560"/>
        <w:spacing w:before="450" w:after="450" w:line="312" w:lineRule="auto"/>
      </w:pPr>
      <w:r>
        <w:rPr>
          <w:rFonts w:ascii="宋体" w:hAnsi="宋体" w:eastAsia="宋体" w:cs="宋体"/>
          <w:color w:val="000"/>
          <w:sz w:val="28"/>
          <w:szCs w:val="28"/>
        </w:rPr>
        <w:t xml:space="preserve">新型冠状病毒疫情爆发后，XX政法系统以坚强的意志、昂扬的斗志投入这场没有硝烟的战斗，坚决这场打赢疫情防控、维护社会稳定硬仗。</w:t>
      </w:r>
    </w:p>
    <w:p>
      <w:pPr>
        <w:ind w:left="0" w:right="0" w:firstLine="560"/>
        <w:spacing w:before="450" w:after="450" w:line="312" w:lineRule="auto"/>
      </w:pPr>
      <w:r>
        <w:rPr>
          <w:rFonts w:ascii="宋体" w:hAnsi="宋体" w:eastAsia="宋体" w:cs="宋体"/>
          <w:color w:val="000"/>
          <w:sz w:val="28"/>
          <w:szCs w:val="28"/>
        </w:rPr>
        <w:t xml:space="preserve">一、忠诚履职，打赢疫情防控阻击战。联合多部门开展检测筛查、劝返劝阻、强制隔离、货物检疫等工作，出动警力XX余人次，查控车辆XX台次（协查涉湖北武汉车辆XX台次），排查XX人次。在“外防输入”方面，交警、公安干警在高速路口、汽车站等重要交通通道实行24小时的设卡检查，做好从疫区输入旅客的检查、检测和隔离等工作。</w:t>
      </w:r>
    </w:p>
    <w:p>
      <w:pPr>
        <w:ind w:left="0" w:right="0" w:firstLine="560"/>
        <w:spacing w:before="450" w:after="450" w:line="312" w:lineRule="auto"/>
      </w:pPr>
      <w:r>
        <w:rPr>
          <w:rFonts w:ascii="宋体" w:hAnsi="宋体" w:eastAsia="宋体" w:cs="宋体"/>
          <w:color w:val="000"/>
          <w:sz w:val="28"/>
          <w:szCs w:val="28"/>
        </w:rPr>
        <w:t xml:space="preserve">同时，切实加强对重点车辆的安全检查，坚决查处打击严防超载、疲劳驾驶等严重交通违法行为，杜绝交通安全风险。对所有酒店宾馆逐一上门宣传，并签订《疫情安保防控责任书》XX份；办理不按规定如实登记身份信息案件XX起，限期整改隐患XX处，劝停宾馆营业XX家，降低了流动人员交叉感染风险。通过拉网式、滚动式集中清查酒店宾馆XX余家次，排查入住人员XX人次（其中湖北籍入住人员XX人，劝还XX人，移交有关部门管理XX人）。</w:t>
      </w:r>
    </w:p>
    <w:p>
      <w:pPr>
        <w:ind w:left="0" w:right="0" w:firstLine="560"/>
        <w:spacing w:before="450" w:after="450" w:line="312" w:lineRule="auto"/>
      </w:pPr>
      <w:r>
        <w:rPr>
          <w:rFonts w:ascii="宋体" w:hAnsi="宋体" w:eastAsia="宋体" w:cs="宋体"/>
          <w:color w:val="000"/>
          <w:sz w:val="28"/>
          <w:szCs w:val="28"/>
        </w:rPr>
        <w:t xml:space="preserve">通过数据核查、上门核查等方式，对湖北籍（武汉）人员、乘坐武汉车次人员、与确诊病例同车人员、入鄂返湘人员等有武汉接触可能的人员进行全面排查，累计核查各类人员XX名。</w:t>
      </w:r>
    </w:p>
    <w:p>
      <w:pPr>
        <w:ind w:left="0" w:right="0" w:firstLine="560"/>
        <w:spacing w:before="450" w:after="450" w:line="312" w:lineRule="auto"/>
      </w:pPr>
      <w:r>
        <w:rPr>
          <w:rFonts w:ascii="宋体" w:hAnsi="宋体" w:eastAsia="宋体" w:cs="宋体"/>
          <w:color w:val="000"/>
          <w:sz w:val="28"/>
          <w:szCs w:val="28"/>
        </w:rPr>
        <w:t xml:space="preserve">二、紧扣主责，打赢守护平安持久战。从2月XX日起，在市委政法委统一组织下，根据社区划分成立巡防区，出动公安干警、巡特警、基干民兵、城管队员等人员XX余人，开展街面联防联控工作，及时处置突发事件、开展矛盾纠纷调解，完成城市管理工作，以及防疫指挥部交办的其他工作。</w:t>
      </w:r>
    </w:p>
    <w:p>
      <w:pPr>
        <w:ind w:left="0" w:right="0" w:firstLine="560"/>
        <w:spacing w:before="450" w:after="450" w:line="312" w:lineRule="auto"/>
      </w:pPr>
      <w:r>
        <w:rPr>
          <w:rFonts w:ascii="宋体" w:hAnsi="宋体" w:eastAsia="宋体" w:cs="宋体"/>
          <w:color w:val="000"/>
          <w:sz w:val="28"/>
          <w:szCs w:val="28"/>
        </w:rPr>
        <w:t xml:space="preserve">自巡防工作开展以来，劝阻未戴口罩出门人员XX人，未按要求戴口罩经营的门店XX家，驱散聚众扎堆人员XX伙，驱散露天打牌XX桌，相关人员带回派出所进行处理。市公安局累计办理谎报警情案件XX起、阻碍执行公务案件XX起、拒不执行紧急状态下命令案件XX起、赌博案件XX起、殴打医生案件XX起，强制关停违规经营的麻将馆XX处，共行政拘留XX人、罚款XX人。</w:t>
      </w:r>
    </w:p>
    <w:p>
      <w:pPr>
        <w:ind w:left="0" w:right="0" w:firstLine="560"/>
        <w:spacing w:before="450" w:after="450" w:line="312" w:lineRule="auto"/>
      </w:pPr>
      <w:r>
        <w:rPr>
          <w:rFonts w:ascii="宋体" w:hAnsi="宋体" w:eastAsia="宋体" w:cs="宋体"/>
          <w:color w:val="000"/>
          <w:sz w:val="28"/>
          <w:szCs w:val="28"/>
        </w:rPr>
        <w:t xml:space="preserve">摸排各类矛盾纠纷XX起，化解XX起。对市场、广场、购物场所等地XX余处聚集群众进行劝散。建立“网格员+志愿者”机制，及时做好外来人员的摸排、宣传、劝导工作，确保重点对象追踪到人、流动人口逐人登记、防控知识家喻户晓。排查住户XX户，人员XX人，发放资料XX人，赠送口罩XX个，以“百万警进千万家”活动为抓手，会同相关政府部门和基层社区、村组等组织，开展疫情防控期间上门走访进行排查。</w:t>
      </w:r>
    </w:p>
    <w:p>
      <w:pPr>
        <w:ind w:left="0" w:right="0" w:firstLine="560"/>
        <w:spacing w:before="450" w:after="450" w:line="312" w:lineRule="auto"/>
      </w:pPr>
      <w:r>
        <w:rPr>
          <w:rFonts w:ascii="宋体" w:hAnsi="宋体" w:eastAsia="宋体" w:cs="宋体"/>
          <w:color w:val="000"/>
          <w:sz w:val="28"/>
          <w:szCs w:val="28"/>
        </w:rPr>
        <w:t xml:space="preserve">以群众关切的问题为重点，对排查出来的重大矛盾纠纷和不稳定因素，严格明确责任人和化解措施，做好防疫情、保秩序、护稳定工作。疫情防控期间，共摸排各类矛盾纠纷41起，化解39起。</w:t>
      </w:r>
    </w:p>
    <w:p>
      <w:pPr>
        <w:ind w:left="0" w:right="0" w:firstLine="560"/>
        <w:spacing w:before="450" w:after="450" w:line="312" w:lineRule="auto"/>
      </w:pPr>
      <w:r>
        <w:rPr>
          <w:rFonts w:ascii="宋体" w:hAnsi="宋体" w:eastAsia="宋体" w:cs="宋体"/>
          <w:color w:val="000"/>
          <w:sz w:val="28"/>
          <w:szCs w:val="28"/>
        </w:rPr>
        <w:t xml:space="preserve">三、正向引导，打赢特殊时期舆论战。通过110报警服务台受理、政府12345平台推送、本局警务“双微”平台实时接收等方式，广泛收集辖区未纳入管控范畴的外地人员、外地车辆情况，安排警力实地调查，增强管控力度。</w:t>
      </w:r>
    </w:p>
    <w:p>
      <w:pPr>
        <w:ind w:left="0" w:right="0" w:firstLine="560"/>
        <w:spacing w:before="450" w:after="450" w:line="312" w:lineRule="auto"/>
      </w:pPr>
      <w:r>
        <w:rPr>
          <w:rFonts w:ascii="宋体" w:hAnsi="宋体" w:eastAsia="宋体" w:cs="宋体"/>
          <w:color w:val="000"/>
          <w:sz w:val="28"/>
          <w:szCs w:val="28"/>
        </w:rPr>
        <w:t xml:space="preserve">通过上述渠道共受理涉疫类警情XX条，均已进行实地调查并纳入管控。交管中心发布媒体信息XX条，发送微信微博XX条，提示短信XX条，辖区道路交通情况良好，未发生一起亡人事故、重大交通事故及疫情道路交通突发事件。广泛转发《市委书记、市长致全市父老乡亲的一封信》，引导群众理解支持疫情防控工作。利用“平安新XX”“XX警务”等微信公众号，加强对涉及疫情的法律知识解读、宣传及对不实信息辟谣。</w:t>
      </w:r>
    </w:p>
    <w:p>
      <w:pPr>
        <w:ind w:left="0" w:right="0" w:firstLine="560"/>
        <w:spacing w:before="450" w:after="450" w:line="312" w:lineRule="auto"/>
      </w:pPr>
      <w:r>
        <w:rPr>
          <w:rFonts w:ascii="宋体" w:hAnsi="宋体" w:eastAsia="宋体" w:cs="宋体"/>
          <w:color w:val="000"/>
          <w:sz w:val="28"/>
          <w:szCs w:val="28"/>
        </w:rPr>
        <w:t xml:space="preserve">四、履职尽责，打好贫困村保卫战。扶贫工作队主动配合村支两委,一方面搞好摸排调查，普及防疫知识，和医务人员一起为返乡人员测量体温，动员武汉等地返乡人员自我隔离，劝阻人员流动接触、劝阻拜年聚会。同时建立完善防疫台账，严格执行“一人一户一专班”制度，积极配合村支两委上报疫情防控变动情况。</w:t>
      </w:r>
    </w:p>
    <w:p>
      <w:pPr>
        <w:ind w:left="0" w:right="0" w:firstLine="560"/>
        <w:spacing w:before="450" w:after="450" w:line="312" w:lineRule="auto"/>
      </w:pPr>
      <w:r>
        <w:rPr>
          <w:rFonts w:ascii="宋体" w:hAnsi="宋体" w:eastAsia="宋体" w:cs="宋体"/>
          <w:color w:val="000"/>
          <w:sz w:val="28"/>
          <w:szCs w:val="28"/>
        </w:rPr>
        <w:t xml:space="preserve">为了做好宣传工作，工作队通过喇叭反复播放XX《关于有效防控新型冠状病毒感染肺炎疫情的十条禁令》、《XX人民政府关于我市新型冠状病毒感染肺炎疫情防控的通告》，共发放宣传资料XX余份、张贴宣传标语XX幅。疫情防控期间，不办酒宴得到所有村民的支持，通过上门宣传和做工作，有XX户村民决定改期举办。村民罗某采购好物资定在定好的日期举办乔迁宴席，通过大家做工作，他决定后决定等疫情过后择期再办。村民“不聚会、不串门、不访友”，但需要购买生活必需品时，村支部书记主动承担起了村民的“代购”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2025-03-15T04:20:49+08:00</dcterms:created>
  <dcterms:modified xsi:type="dcterms:W3CDTF">2025-03-15T04:20:49+08:00</dcterms:modified>
</cp:coreProperties>
</file>

<file path=docProps/custom.xml><?xml version="1.0" encoding="utf-8"?>
<Properties xmlns="http://schemas.openxmlformats.org/officeDocument/2006/custom-properties" xmlns:vt="http://schemas.openxmlformats.org/officeDocument/2006/docPropsVTypes"/>
</file>