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串串店厨师工作总结(汇总9篇)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串串店厨师工作总结1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串串店厨师工作总结1</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串串店厨师工作总结2</w:t>
      </w:r>
    </w:p>
    <w:p>
      <w:pPr>
        <w:ind w:left="0" w:right="0" w:firstLine="560"/>
        <w:spacing w:before="450" w:after="450" w:line="312" w:lineRule="auto"/>
      </w:pPr>
      <w:r>
        <w:rPr>
          <w:rFonts w:ascii="宋体" w:hAnsi="宋体" w:eastAsia="宋体" w:cs="宋体"/>
          <w:color w:val="000"/>
          <w:sz w:val="28"/>
          <w:szCs w:val="28"/>
        </w:rPr>
        <w:t xml:space="preserve">时光飞逝，转眼间又过了一周了。回顾过去的每一天，我作为一名食堂工作人员，深感到责任的重大。为了今后能把工作干得更好，现就一周来的工作情况总结如下：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串串店厨师工作总结3</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串串店厨师工作总结5</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&gt;一、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&gt;二、一年来，本人严格遵守食堂卫生制度，认真执行卫生“五四”制。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&gt;三、严格遵照食堂作息时间，为了保证菜肴品种不重复，精心安排，做好帮厨师工作。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&gt;四、努力学习文化、政治、业务、技术知识。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&gt;五、严格要求自己，很好的完成了一个帮厨的职责。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&gt;六、遵守食堂帮厨人员岗位职责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串串店厨师工作总结6</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串串店厨师工作总结7</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串串店厨师工作总结8</w:t>
      </w:r>
    </w:p>
    <w:p>
      <w:pPr>
        <w:ind w:left="0" w:right="0" w:firstLine="560"/>
        <w:spacing w:before="450" w:after="450" w:line="312" w:lineRule="auto"/>
      </w:pPr>
      <w:r>
        <w:rPr>
          <w:rFonts w:ascii="宋体" w:hAnsi="宋体" w:eastAsia="宋体" w:cs="宋体"/>
          <w:color w:val="000"/>
          <w:sz w:val="28"/>
          <w:szCs w:val="28"/>
        </w:rPr>
        <w:t xml:space="preserve">时光荏苒，光阴似箭，一年很快就要过去了。回首过去的一年，感慨万千这是我第八次写职位年终工作总结。今年整个深圳市场物价迅猛上涨，人员成本同时也不断上升，在公司的大力改革、管理培训和大家的共同努力下，公司也越来越正规了。</w:t>
      </w:r>
    </w:p>
    <w:p>
      <w:pPr>
        <w:ind w:left="0" w:right="0" w:firstLine="560"/>
        <w:spacing w:before="450" w:after="450" w:line="312" w:lineRule="auto"/>
      </w:pPr>
      <w:r>
        <w:rPr>
          <w:rFonts w:ascii="宋体" w:hAnsi="宋体" w:eastAsia="宋体" w:cs="宋体"/>
          <w:color w:val="000"/>
          <w:sz w:val="28"/>
          <w:szCs w:val="28"/>
        </w:rPr>
        <w:t xml:space="preserve">现在回顾一年的工作历程。由开始生意淡，到生意慢慢的好起来，在到生意淡下来。我们做的龙虾主题是季节性的，由于虾、蟹的原因。但是今年跟往年又不一样，今年的生意好起来比较晚，受到去年的龙虾事件原因，还有夏天天旱内地虾肉质不饱满等。再有就是生意慢慢好的时候，这些员工服务和菜品推销就跟不上。员工的流失也很大，老员工没有，新员工跟不上。厨房这块也有很多不足，菜品出品慢，员工不稳定导致员工业务跟不上。当然在工作中我也有很多做的不到位。如菜的出品稳定方面、卫生方面等抓的都不是很到位。员工管理方面：作为一个优秀的管理者，自己必须要深入了解自己的下属，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自己的威信。在一上我认识到自己的很多不足，我会在来年的工作中改掉这些不足，做一个优秀的管理员。</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串串店厨师工作总结9</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