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财政工交科工作总结(实用20篇)</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财政工交科工作总结1我所全体成员在彭建华所长的领导下，在县财政局的指导下，团结协作，20--年6月财税收入总额完成万元，上年统计万元，其中国税万元，上年同期为万元，地税，上年同期为万元。因钢铁行业市场不景气，铁精粉价格下调幅度较大，导致今年...</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财政工交科工作总结1</w:t>
      </w:r>
    </w:p>
    <w:p>
      <w:pPr>
        <w:ind w:left="0" w:right="0" w:firstLine="560"/>
        <w:spacing w:before="450" w:after="450" w:line="312" w:lineRule="auto"/>
      </w:pPr>
      <w:r>
        <w:rPr>
          <w:rFonts w:ascii="宋体" w:hAnsi="宋体" w:eastAsia="宋体" w:cs="宋体"/>
          <w:color w:val="000"/>
          <w:sz w:val="28"/>
          <w:szCs w:val="28"/>
        </w:rPr>
        <w:t xml:space="preserve">我所全体成员在彭建华所长的领导下，在县财政局的指导下，团结协作，20--年6月财税收入总额完成万元，上年统计万元，其中国税万元，上年同期为万元，地税，上年同期为万元。因钢铁行业市场不景气，铁精粉价格下调幅度较大，导致今年上半年财税收入不及去年同期，争取在下半年钢铁市场回暖的前提下，缩小差距，进位赶超。我们将协助镇政府做好镇的财政统筹，为我镇经济发展做出了应有的贡献。如下：</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1、上半年以来，油田镇财政所认真按照县财政规定的各项学习计划，组织全体同志认真学习，以学习到领悟，以领悟到实践，将理论联系到实际中去，完成各自的本职工作。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油田镇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上半年以来，油田镇财政所对所有涉及单位进行财务监督检查，保证资金的规范、安全运行，保证机构正常运转。以加大非税收入管理力度，最大限度的盘活政府性可用资金，提高资金的使用效益。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上半年以来，油田镇财政所认真做好20--年粮食及农资直补、综补发放工作，严格按照“一卡通”的发放制度发放完毕。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财政工交科工作总结2</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（一）资金管理方面。全年共发生资金往来_万元，发生资金支付业务近万笔。对于支付的财政资金到实现了笔笔有记录、件件有对账，确保了财政资金安全。</w:t>
      </w:r>
    </w:p>
    <w:p>
      <w:pPr>
        <w:ind w:left="0" w:right="0" w:firstLine="560"/>
        <w:spacing w:before="450" w:after="450" w:line="312" w:lineRule="auto"/>
      </w:pPr>
      <w:r>
        <w:rPr>
          <w:rFonts w:ascii="宋体" w:hAnsi="宋体" w:eastAsia="宋体" w:cs="宋体"/>
          <w:color w:val="000"/>
          <w:sz w:val="28"/>
          <w:szCs w:val="28"/>
        </w:rPr>
        <w:t xml:space="preserve">（二）账务处理方面。账务处理做到了日清月结、账实相符。按照财政、审计、巡察等上级新形势下的新要求，认真对以前存在的问题进行了清理和整改。一年来共清理往来资金_余万元，先后两次为_人办理了公务卡，基本实现了公务卡全覆盖，共整改各类问题_余条，完善账务程序3条，每月粘贴会计原始凭证_张左右，打印记账凭证和装订会计凭证_张左右，年均_张左右。</w:t>
      </w:r>
    </w:p>
    <w:p>
      <w:pPr>
        <w:ind w:left="0" w:right="0" w:firstLine="560"/>
        <w:spacing w:before="450" w:after="450" w:line="312" w:lineRule="auto"/>
      </w:pPr>
      <w:r>
        <w:rPr>
          <w:rFonts w:ascii="宋体" w:hAnsi="宋体" w:eastAsia="宋体" w:cs="宋体"/>
          <w:color w:val="000"/>
          <w:sz w:val="28"/>
          <w:szCs w:val="28"/>
        </w:rPr>
        <w:t xml:space="preserve">（三）人事工资方面。全年共分_次分别为x人办理了调资手续，为10人办理了调动增编核编手续，为_人办理了退休手续，为12人办理了乡镇补贴、交通补贴的调整手续，每月固定为不在编同志按时缴纳各类保险和公积金，维护了不在编同志的切身利益。涉及的各类手续，按照人均需要填写打印5张表格计算，仅人事工资调整手续纸质材料就达_余张。</w:t>
      </w:r>
    </w:p>
    <w:p>
      <w:pPr>
        <w:ind w:left="0" w:right="0" w:firstLine="560"/>
        <w:spacing w:before="450" w:after="450" w:line="312" w:lineRule="auto"/>
      </w:pPr>
      <w:r>
        <w:rPr>
          <w:rFonts w:ascii="宋体" w:hAnsi="宋体" w:eastAsia="宋体" w:cs="宋体"/>
          <w:color w:val="000"/>
          <w:sz w:val="28"/>
          <w:szCs w:val="28"/>
        </w:rPr>
        <w:t xml:space="preserve">（四）往来票据管理工作。及时维护票据系统，按时领票、核销。今年以来共计开具往来票据98份，直接解缴_份，作废_份，直接解缴金额_元。</w:t>
      </w:r>
    </w:p>
    <w:p>
      <w:pPr>
        <w:ind w:left="0" w:right="0" w:firstLine="560"/>
        <w:spacing w:before="450" w:after="450" w:line="312" w:lineRule="auto"/>
      </w:pPr>
      <w:r>
        <w:rPr>
          <w:rFonts w:ascii="宋体" w:hAnsi="宋体" w:eastAsia="宋体" w:cs="宋体"/>
          <w:color w:val="000"/>
          <w:sz w:val="28"/>
          <w:szCs w:val="28"/>
        </w:rPr>
        <w:t xml:space="preserve">（五）每月固定月报上报工作。全年认真完成了固定资产月报工作、国有资产管理月报、政府债务系统月报工作、银行余额对账月报工作、与上级往来对账月报工作、公务卡使用情况月报工作、一般公共预算收支月报工作。</w:t>
      </w:r>
    </w:p>
    <w:p>
      <w:pPr>
        <w:ind w:left="0" w:right="0" w:firstLine="560"/>
        <w:spacing w:before="450" w:after="450" w:line="312" w:lineRule="auto"/>
      </w:pPr>
      <w:r>
        <w:rPr>
          <w:rFonts w:ascii="宋体" w:hAnsi="宋体" w:eastAsia="宋体" w:cs="宋体"/>
          <w:color w:val="000"/>
          <w:sz w:val="28"/>
          <w:szCs w:val="28"/>
        </w:rPr>
        <w:t xml:space="preserve">（六）其他重点工作。完成了统计民政资金发放、统计及记账工作，共涉及农村低保金x万元，经济困难老年人补贴x万元，孤儿基本生活保障x元，临时补贴x万元，优抚x万元，特困供养支出x万元，死亡抚恤x万元，农村籍退役士兵老年生活补助82万元。完成逯王村整体拆迁补偿款的保管、发放、统计工作。累计发放。完成小麦补贴、棉花目标价格补贴等惠农资金发放工作，共发放小麦补贴，发放棉花补贴。完成全镇x个行政村农村环境卫生保洁费代收工作。累计代收金额万元。完成20_年度5个事业单位x事业人员年度考核。做好5个镇属事业单位日常管理维护工作，按时更新数字证书、按照机构改革要求，做好事业单位变更、设立、注销登记等工作。完成3个事业单位设立登记，2个事业单位变更登记手续，3个单位注销手续；完成20_年度事业单位绩效考核工作。做好政府采购系统、公共资源交易平台系统管理工作，配合相关站所及采购代理公司，先后完成了12个招标项目的网上招标采购程序。</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是认真组织税源，为全镇爬坡过坎上山做好资金储备。加强与税务、财政等部门联系，总结在税源管理方面存在的问题，在整体经济形势越来越严峻的情况下，实现我镇财政指标超常规的逆势上涨。20_年，我镇将一般公共预算收入目标暂订为x万元，待县政府公布20_年完成情况后再确定是否调整。</w:t>
      </w:r>
    </w:p>
    <w:p>
      <w:pPr>
        <w:ind w:left="0" w:right="0" w:firstLine="560"/>
        <w:spacing w:before="450" w:after="450" w:line="312" w:lineRule="auto"/>
      </w:pPr>
      <w:r>
        <w:rPr>
          <w:rFonts w:ascii="宋体" w:hAnsi="宋体" w:eastAsia="宋体" w:cs="宋体"/>
          <w:color w:val="000"/>
          <w:sz w:val="28"/>
          <w:szCs w:val="28"/>
        </w:rPr>
        <w:t xml:space="preserve">二是严格控制财政资金使用渠道，实现财政资金效益的最大化。将各类财政资金实行分类管理，及时将资金储备情况、使用情况和预期效益上报领导，为领导的及时决策提供科学依据。</w:t>
      </w:r>
    </w:p>
    <w:p>
      <w:pPr>
        <w:ind w:left="0" w:right="0" w:firstLine="560"/>
        <w:spacing w:before="450" w:after="450" w:line="312" w:lineRule="auto"/>
      </w:pPr>
      <w:r>
        <w:rPr>
          <w:rFonts w:ascii="宋体" w:hAnsi="宋体" w:eastAsia="宋体" w:cs="宋体"/>
          <w:color w:val="000"/>
          <w:sz w:val="28"/>
          <w:szCs w:val="28"/>
        </w:rPr>
        <w:t xml:space="preserve">三是严肃财经纪律，尽好财政资金保管员职责。继续按照上级的要求，严肃财政纪律，完善财政支付手续，严格控制财政资金的收和支，为财政资金的安全提供可靠保障。</w:t>
      </w:r>
    </w:p>
    <w:p>
      <w:pPr>
        <w:ind w:left="0" w:right="0" w:firstLine="560"/>
        <w:spacing w:before="450" w:after="450" w:line="312" w:lineRule="auto"/>
      </w:pPr>
      <w:r>
        <w:rPr>
          <w:rFonts w:ascii="宋体" w:hAnsi="宋体" w:eastAsia="宋体" w:cs="宋体"/>
          <w:color w:val="000"/>
          <w:sz w:val="28"/>
          <w:szCs w:val="28"/>
        </w:rPr>
        <w:t xml:space="preserve">四是认真完成其他固定工作。各类月报、人事工资调整、事业单位管理、票据管理、民政资金统计等其他重点工作实行专人管理、专人负责，确保不出问题。在完成本职工作的同时，根据工作进展情况积极做好镇上安排的其他包村入户等重点工作。</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财政工交科工作总结3</w:t>
      </w:r>
    </w:p>
    <w:p>
      <w:pPr>
        <w:ind w:left="0" w:right="0" w:firstLine="560"/>
        <w:spacing w:before="450" w:after="450" w:line="312" w:lineRule="auto"/>
      </w:pPr>
      <w:r>
        <w:rPr>
          <w:rFonts w:ascii="宋体" w:hAnsi="宋体" w:eastAsia="宋体" w:cs="宋体"/>
          <w:color w:val="000"/>
          <w:sz w:val="28"/>
          <w:szCs w:val="28"/>
        </w:rPr>
        <w:t xml:space="preserve">一、重视日常收支管理</w:t>
      </w:r>
    </w:p>
    <w:p>
      <w:pPr>
        <w:ind w:left="0" w:right="0" w:firstLine="560"/>
        <w:spacing w:before="450" w:after="450" w:line="312" w:lineRule="auto"/>
      </w:pPr>
      <w:r>
        <w:rPr>
          <w:rFonts w:ascii="宋体" w:hAnsi="宋体" w:eastAsia="宋体" w:cs="宋体"/>
          <w:color w:val="000"/>
          <w:sz w:val="28"/>
          <w:szCs w:val="28"/>
        </w:rPr>
        <w:t xml:space="preserve">财务科每天都离不开资金的收付与报表记帐工作，这是财务科最平常最繁重的工作。一年来，我们及时为各项内外经济活动提供了应有的支持。单位的资金流量大而繁琐，本着“认真、仔细、严谨”的工作作风，积极回收资金，认真处理每一笔业务，所有财务凭证及时整理装订和保存，每月的各项报表统计资料和月度结算，做到准确无误，并及时向领导汇报。各项资金收付安全、准确、及时。坚决杜绝违反财务制度的行为，为单位节省各项费用尽自己最大的努力。</w:t>
      </w:r>
    </w:p>
    <w:p>
      <w:pPr>
        <w:ind w:left="0" w:right="0" w:firstLine="560"/>
        <w:spacing w:before="450" w:after="450" w:line="312" w:lineRule="auto"/>
      </w:pPr>
      <w:r>
        <w:rPr>
          <w:rFonts w:ascii="宋体" w:hAnsi="宋体" w:eastAsia="宋体" w:cs="宋体"/>
          <w:color w:val="000"/>
          <w:sz w:val="28"/>
          <w:szCs w:val="28"/>
        </w:rPr>
        <w:t xml:space="preserve">二、资产管理工作</w:t>
      </w:r>
    </w:p>
    <w:p>
      <w:pPr>
        <w:ind w:left="0" w:right="0" w:firstLine="560"/>
        <w:spacing w:before="450" w:after="450" w:line="312" w:lineRule="auto"/>
      </w:pPr>
      <w:r>
        <w:rPr>
          <w:rFonts w:ascii="宋体" w:hAnsi="宋体" w:eastAsia="宋体" w:cs="宋体"/>
          <w:color w:val="000"/>
          <w:sz w:val="28"/>
          <w:szCs w:val="28"/>
        </w:rPr>
        <w:t xml:space="preserve">财务科对仓库物品的\'管理，按规定做好物品进出库的验收、登记和发放工作，做到帐实相符。随时撑握库存状态，保证物资设备及时供应，充分发挥周转效率。定期对库房进行清理，保持仓库的整齐、美观。使物资设备分类排列，存放整齐，数量准确。</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三、合理安排收支预算，严格预算管理做好年终决算工作</w:t>
      </w:r>
    </w:p>
    <w:p>
      <w:pPr>
        <w:ind w:left="0" w:right="0" w:firstLine="560"/>
        <w:spacing w:before="450" w:after="450" w:line="312" w:lineRule="auto"/>
      </w:pPr>
      <w:r>
        <w:rPr>
          <w:rFonts w:ascii="宋体" w:hAnsi="宋体" w:eastAsia="宋体" w:cs="宋体"/>
          <w:color w:val="000"/>
          <w:sz w:val="28"/>
          <w:szCs w:val="28"/>
        </w:rPr>
        <w:t xml:space="preserve">单位预算是完成各项工作任务，实现年度目标计划的重要保证，也是单位财务工作的重要依据。因此，认真做好我站的收支预算具有十分重要的意义。年终决算是一项比较复杂和繁琐的工作，主要是进行结清旧帐，年终转帐和记入新帐，编制会计报表等，财务报表是反映单位财务状况和收支情况的书面文书，是单位领导了解情况，掌握政策，指导单位预算执行工作的重要资料。也是编制下年度单位财务收支计划的基础，所以财务科非常重视这项工作，放弃休息时间，加班加点，认真细致地搞好年终决算和编制各种报表，同时针对报表写出财务分析报告，通过分析，总结经验，揭示出存在的问题，以便改进工作，提高单位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一年来，大量的资金收付业务，繁杂的日常报销工作，日常财务，会计记帐审核，工程项目核算，路政票据的领取和规范化使用，票据核销工作，竣工项目的兑现，支付及回收各项资金，财务科各项制度的学习与落实，与财政、物价、审计等职能部门间工作的协调与配合，以及按时上报各种报表等。点点滴滴都是我们辛勤工作的体现。20xx年虽然取得了一点成绩，但还有很多不足之处，例如还需进一步加强学习和提高自己的业务能力，有创造性的工作思路还不是很多，个别工作做的还不够完善，这有待于今后的工作中加以改正。</w:t>
      </w:r>
    </w:p>
    <w:p>
      <w:pPr>
        <w:ind w:left="0" w:right="0" w:firstLine="560"/>
        <w:spacing w:before="450" w:after="450" w:line="312" w:lineRule="auto"/>
      </w:pPr>
      <w:r>
        <w:rPr>
          <w:rFonts w:ascii="宋体" w:hAnsi="宋体" w:eastAsia="宋体" w:cs="宋体"/>
          <w:color w:val="000"/>
          <w:sz w:val="28"/>
          <w:szCs w:val="28"/>
        </w:rPr>
        <w:t xml:space="preserve">20xx年财务科工作思路：</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1、进一步加强财务会计核算工作，将财务基础工作进一步做实、做细致。</w:t>
      </w:r>
    </w:p>
    <w:p>
      <w:pPr>
        <w:ind w:left="0" w:right="0" w:firstLine="560"/>
        <w:spacing w:before="450" w:after="450" w:line="312" w:lineRule="auto"/>
      </w:pPr>
      <w:r>
        <w:rPr>
          <w:rFonts w:ascii="宋体" w:hAnsi="宋体" w:eastAsia="宋体" w:cs="宋体"/>
          <w:color w:val="000"/>
          <w:sz w:val="28"/>
          <w:szCs w:val="28"/>
        </w:rPr>
        <w:t xml:space="preserve">2、增强财务计划的管理，加强计划执行情况的分析与控制，从源头做好财务管理工作，为领导提供有用的决策信息。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3、进一步加强财务日常监督工作，从每笔收支入手，严格执行相关的财经政策和单位的规章制度。</w:t>
      </w:r>
    </w:p>
    <w:p>
      <w:pPr>
        <w:ind w:left="0" w:right="0" w:firstLine="560"/>
        <w:spacing w:before="450" w:after="450" w:line="312" w:lineRule="auto"/>
      </w:pPr>
      <w:r>
        <w:rPr>
          <w:rFonts w:ascii="宋体" w:hAnsi="宋体" w:eastAsia="宋体" w:cs="宋体"/>
          <w:color w:val="000"/>
          <w:sz w:val="28"/>
          <w:szCs w:val="28"/>
        </w:rPr>
        <w:t xml:space="preserve">4、进一步加强科室之间的沟通，协调工作，严格按科室职责，做好本科室的工作，发挥财务科应有的作用，为领导分忧解难。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5、加强财务人员既当家又理财的财务意识。推动整体财务工作再上新台阶。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在新的一年里，我将认真学习各项规章制度，努力使思想觉悟和工作效率全面进入一个新水平，为交通事业发展做出更大的贡献。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财政工交科工作总结4</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财政工交科工作总结5</w:t>
      </w:r>
    </w:p>
    <w:p>
      <w:pPr>
        <w:ind w:left="0" w:right="0" w:firstLine="560"/>
        <w:spacing w:before="450" w:after="450" w:line="312" w:lineRule="auto"/>
      </w:pPr>
      <w:r>
        <w:rPr>
          <w:rFonts w:ascii="宋体" w:hAnsi="宋体" w:eastAsia="宋体" w:cs="宋体"/>
          <w:color w:val="000"/>
          <w:sz w:val="28"/>
          <w:szCs w:val="28"/>
        </w:rPr>
        <w:t xml:space="preserve">20_年，由于受省管县财政体制改革的影响，省对县重新确定了财政收支的划分。在这种大背景的前提下，北湖区对各乡的财政体制也做了相应的调整，区政府根据保和乡企业前三年的实际纳税情况，按省管县后的新口径，下达保和乡20_年的财税任务为万元，其中国税万元，地税万元。看似任务小，但这是新的口径，要完成毛税18万元才能完成任务，所以完成任务有较大的困难。但我们还是迎难而上，积极努力，出主意，想办法，一心一意抓项目建设，培植财源，随时了解企业的经营状况，为企业排忧解难，采取了一系列措施，确保了财税任务的圆满完成。</w:t>
      </w:r>
    </w:p>
    <w:p>
      <w:pPr>
        <w:ind w:left="0" w:right="0" w:firstLine="560"/>
        <w:spacing w:before="450" w:after="450" w:line="312" w:lineRule="auto"/>
      </w:pPr>
      <w:r>
        <w:rPr>
          <w:rFonts w:ascii="宋体" w:hAnsi="宋体" w:eastAsia="宋体" w:cs="宋体"/>
          <w:color w:val="000"/>
          <w:sz w:val="28"/>
          <w:szCs w:val="28"/>
        </w:rPr>
        <w:t xml:space="preserve">20_年，我所共组织完成财政总收入540万元。今年的财政财政总收入与去年不可比，因为去年税收收入占了大量的比重，今年来自项目建设征用土地缴纳的耕地占用税，包括华新水泥、小埠生态园、厦蓉高速公路项目的税收少了很多。在这样的财政总收入当中，完成了财政总支出524万元，一般预算支出210万元。在今年的财政支出中，用于发展公共事业的支出与往年有较大的增长，保障了农业、科技、教育、卫生、计划生育、维护社会稳定的需要，特别是新农村建设投入较大，突破300万元。回顾20_年的财政工作：</w:t>
      </w:r>
    </w:p>
    <w:p>
      <w:pPr>
        <w:ind w:left="0" w:right="0" w:firstLine="560"/>
        <w:spacing w:before="450" w:after="450" w:line="312" w:lineRule="auto"/>
      </w:pPr>
      <w:r>
        <w:rPr>
          <w:rFonts w:ascii="宋体" w:hAnsi="宋体" w:eastAsia="宋体" w:cs="宋体"/>
          <w:color w:val="000"/>
          <w:sz w:val="28"/>
          <w:szCs w:val="28"/>
        </w:rPr>
        <w:t xml:space="preserve">一、培植财源强化征管加快收入增长步伐</w:t>
      </w:r>
    </w:p>
    <w:p>
      <w:pPr>
        <w:ind w:left="0" w:right="0" w:firstLine="560"/>
        <w:spacing w:before="450" w:after="450" w:line="312" w:lineRule="auto"/>
      </w:pPr>
      <w:r>
        <w:rPr>
          <w:rFonts w:ascii="宋体" w:hAnsi="宋体" w:eastAsia="宋体" w:cs="宋体"/>
          <w:color w:val="000"/>
          <w:sz w:val="28"/>
          <w:szCs w:val="28"/>
        </w:rPr>
        <w:t xml:space="preserve">由于今年财政体制的调整，给我们带来的不利因素，我们认真应对，反复研究，使我乡的财政运行有条有理。在财政支出中，首先保证了人员经费的正常支出，保证了政府机关的正常运转，尽量压缩了一般性开支。今年财税工作的新亮点就是加大了对零散税收的征管力度，投入资金万元，安装了新的税收征管系统，实现了与上级税务机关网络资源共享，电脑开票。</w:t>
      </w:r>
    </w:p>
    <w:p>
      <w:pPr>
        <w:ind w:left="0" w:right="0" w:firstLine="560"/>
        <w:spacing w:before="450" w:after="450" w:line="312" w:lineRule="auto"/>
      </w:pPr>
      <w:r>
        <w:rPr>
          <w:rFonts w:ascii="宋体" w:hAnsi="宋体" w:eastAsia="宋体" w:cs="宋体"/>
          <w:color w:val="000"/>
          <w:sz w:val="28"/>
          <w:szCs w:val="28"/>
        </w:rPr>
        <w:t xml:space="preserve">二、调优支出突出重点加大财政保障力度</w:t>
      </w:r>
    </w:p>
    <w:p>
      <w:pPr>
        <w:ind w:left="0" w:right="0" w:firstLine="560"/>
        <w:spacing w:before="450" w:after="450" w:line="312" w:lineRule="auto"/>
      </w:pPr>
      <w:r>
        <w:rPr>
          <w:rFonts w:ascii="宋体" w:hAnsi="宋体" w:eastAsia="宋体" w:cs="宋体"/>
          <w:color w:val="000"/>
          <w:sz w:val="28"/>
          <w:szCs w:val="28"/>
        </w:rPr>
        <w:t xml:space="preserve">在今年的财政预算执行过程中，牢固树立起艰苦奋斗，勤俭节约的思想理念，在保证政府机关正常运转的同时，加大了对农业、科技、教育的投入，确保了各项支农、惠农政策的落实。继续发放对种粮农民的补贴，家电下乡补贴及摩托车下乡补贴以及退耕还林粮食补贴。20_年，共发放各类财政补贴万元。（其中粮食直接补贴万元、油价农资综合补贴万元、中稻良种补贴万元）退耕还林补贴116万元。由于实行了家电下乡的直接补贴，通过采取这样的措施后，及大的方便了老百姓购买家电。据统计，今年共补贴各类家电下乡产品569台次。补贴资金万元，由于受市区禁摩的影响，仅办理摩托车下乡6台次，补贴资金万元。所有的补贴资金全部通过粮食直补存折发放，准确率100%。另我所根据湘财金〔20_〕11号、30号、31号文件精神，积极响应区里要求，成立了北湖区保和乡政府农业保险办公室，我所全部职工为该办公室成员。加大宣传力度，通过编印张贴墙报、发放宣传资料、召开村秘书会议等方式，深入宣传推广农业保险。在较短的时间内把全乡保费万元收缴上来，并及时给种粮农户投保。</w:t>
      </w:r>
    </w:p>
    <w:p>
      <w:pPr>
        <w:ind w:left="0" w:right="0" w:firstLine="560"/>
        <w:spacing w:before="450" w:after="450" w:line="312" w:lineRule="auto"/>
      </w:pPr>
      <w:r>
        <w:rPr>
          <w:rFonts w:ascii="宋体" w:hAnsi="宋体" w:eastAsia="宋体" w:cs="宋体"/>
          <w:color w:val="000"/>
          <w:sz w:val="28"/>
          <w:szCs w:val="28"/>
        </w:rPr>
        <w:t xml:space="preserve">三、重视支出效益严格依法理财财政管理得到加强</w:t>
      </w:r>
    </w:p>
    <w:p>
      <w:pPr>
        <w:ind w:left="0" w:right="0" w:firstLine="560"/>
        <w:spacing w:before="450" w:after="450" w:line="312" w:lineRule="auto"/>
      </w:pPr>
      <w:r>
        <w:rPr>
          <w:rFonts w:ascii="宋体" w:hAnsi="宋体" w:eastAsia="宋体" w:cs="宋体"/>
          <w:color w:val="000"/>
          <w:sz w:val="28"/>
          <w:szCs w:val="28"/>
        </w:rPr>
        <w:t xml:space="preserve">按照上级财政部门的要求，今年年初，就对今年的日常财政支出编制了详细的预算，基础信息管理更加准确。及时了解落实项目资金支出计划，有力地保障了重点项目的顺利进行。加强了对村级财务的管理，票据管理规范化，实行了村帐乡代理，电脑记账。通过采取一系列措施，使得村级财务管理逐步走向规范化，制度化。</w:t>
      </w:r>
    </w:p>
    <w:p>
      <w:pPr>
        <w:ind w:left="0" w:right="0" w:firstLine="560"/>
        <w:spacing w:before="450" w:after="450" w:line="312" w:lineRule="auto"/>
      </w:pPr>
      <w:r>
        <w:rPr>
          <w:rFonts w:ascii="宋体" w:hAnsi="宋体" w:eastAsia="宋体" w:cs="宋体"/>
          <w:color w:val="000"/>
          <w:sz w:val="28"/>
          <w:szCs w:val="28"/>
        </w:rPr>
        <w:t xml:space="preserve">四、积极参与乡政府的中心工作</w:t>
      </w:r>
    </w:p>
    <w:p>
      <w:pPr>
        <w:ind w:left="0" w:right="0" w:firstLine="560"/>
        <w:spacing w:before="450" w:after="450" w:line="312" w:lineRule="auto"/>
      </w:pPr>
      <w:r>
        <w:rPr>
          <w:rFonts w:ascii="宋体" w:hAnsi="宋体" w:eastAsia="宋体" w:cs="宋体"/>
          <w:color w:val="000"/>
          <w:sz w:val="28"/>
          <w:szCs w:val="28"/>
        </w:rPr>
        <w:t xml:space="preserve">今年下半年，我乡开展的油菜种植推广行动，全乡共种植油菜面积达1500余亩，我所人员根据乡领导安排，深入田间地头，逐丘逐块调查核实种植面积。</w:t>
      </w:r>
    </w:p>
    <w:p>
      <w:pPr>
        <w:ind w:left="0" w:right="0" w:firstLine="560"/>
        <w:spacing w:before="450" w:after="450" w:line="312" w:lineRule="auto"/>
      </w:pPr>
      <w:r>
        <w:rPr>
          <w:rFonts w:ascii="宋体" w:hAnsi="宋体" w:eastAsia="宋体" w:cs="宋体"/>
          <w:color w:val="000"/>
          <w:sz w:val="28"/>
          <w:szCs w:val="28"/>
        </w:rPr>
        <w:t xml:space="preserve">总而言之，一年来的工作虽然取得了一定的成绩，但也存在一些不足，主要是思想解放程度还不够，学习上还不够，和同事们比较还有一定差距，不过我相信在今后工作中，在乡领导的正确领导下，在同事们的大力帮助下，我所一定会认真总结经验，克服不足，努力把工作做得更好，为保和乡又好又快的发展做出我所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财政工交科工作总结6</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上级财政部门的精心指导下，全区财政系统认真学习贯彻党的十九大精神，紧紧围绕中心工作，强化征管组织收入，依法理财严格管理，突出重点改善民生，深化各项财政改革，落实各项财政政策，全力以赴推进“百日攻坚战”与“四比六促”工作，财政各项事业取得了实质性成效。</w:t>
      </w:r>
    </w:p>
    <w:p>
      <w:pPr>
        <w:ind w:left="0" w:right="0" w:firstLine="560"/>
        <w:spacing w:before="450" w:after="450" w:line="312" w:lineRule="auto"/>
      </w:pPr>
      <w:r>
        <w:rPr>
          <w:rFonts w:ascii="宋体" w:hAnsi="宋体" w:eastAsia="宋体" w:cs="宋体"/>
          <w:color w:val="000"/>
          <w:sz w:val="28"/>
          <w:szCs w:val="28"/>
        </w:rPr>
        <w:t xml:space="preserve">一、坚持稳中求进，促进经济持续健康发展</w:t>
      </w:r>
    </w:p>
    <w:p>
      <w:pPr>
        <w:ind w:left="0" w:right="0" w:firstLine="560"/>
        <w:spacing w:before="450" w:after="450" w:line="312" w:lineRule="auto"/>
      </w:pPr>
      <w:r>
        <w:rPr>
          <w:rFonts w:ascii="宋体" w:hAnsi="宋体" w:eastAsia="宋体" w:cs="宋体"/>
          <w:color w:val="000"/>
          <w:sz w:val="28"/>
          <w:szCs w:val="28"/>
        </w:rPr>
        <w:t xml:space="preserve">（一）稳中求进，财政收支积极向好</w:t>
      </w:r>
    </w:p>
    <w:p>
      <w:pPr>
        <w:ind w:left="0" w:right="0" w:firstLine="560"/>
        <w:spacing w:before="450" w:after="450" w:line="312" w:lineRule="auto"/>
      </w:pPr>
      <w:r>
        <w:rPr>
          <w:rFonts w:ascii="宋体" w:hAnsi="宋体" w:eastAsia="宋体" w:cs="宋体"/>
          <w:color w:val="000"/>
          <w:sz w:val="28"/>
          <w:szCs w:val="28"/>
        </w:rPr>
        <w:t xml:space="preserve">——攻坚克难，财政收入稳步增长。20xx年，全区公共财政总收入完成亿元，完成预算，比上年增收亿元，增长，其中：地方级公共财政收入完成亿元，完成预算，比上年增收7799万元，增长(由于20xx年5月开始实行“营改增”，故按可比口径计算则增长)；上划中央收入预计完成亿元，完成预算，比上年增收7623万元，增长。</w:t>
      </w:r>
    </w:p>
    <w:p>
      <w:pPr>
        <w:ind w:left="0" w:right="0" w:firstLine="560"/>
        <w:spacing w:before="450" w:after="450" w:line="312" w:lineRule="auto"/>
      </w:pPr>
      <w:r>
        <w:rPr>
          <w:rFonts w:ascii="宋体" w:hAnsi="宋体" w:eastAsia="宋体" w:cs="宋体"/>
          <w:color w:val="000"/>
          <w:sz w:val="28"/>
          <w:szCs w:val="28"/>
        </w:rPr>
        <w:t xml:space="preserve">——保障支出，持续增加民生投入。全区一般公共预算支出亿元（含上级专款和上年结转等支出），完成年预算数，比上年同期增加亿元，增长，其中：八项支出亿元，比上年同期增加亿元，增长，按可比口径比则增长(检察院、法院上划因素)。</w:t>
      </w:r>
    </w:p>
    <w:p>
      <w:pPr>
        <w:ind w:left="0" w:right="0" w:firstLine="560"/>
        <w:spacing w:before="450" w:after="450" w:line="312" w:lineRule="auto"/>
      </w:pPr>
      <w:r>
        <w:rPr>
          <w:rFonts w:ascii="宋体" w:hAnsi="宋体" w:eastAsia="宋体" w:cs="宋体"/>
          <w:color w:val="000"/>
          <w:sz w:val="28"/>
          <w:szCs w:val="28"/>
        </w:rPr>
        <w:t xml:space="preserve">（二）积极作为，全面管控重点税源</w:t>
      </w:r>
    </w:p>
    <w:p>
      <w:pPr>
        <w:ind w:left="0" w:right="0" w:firstLine="560"/>
        <w:spacing w:before="450" w:after="450" w:line="312" w:lineRule="auto"/>
      </w:pPr>
      <w:r>
        <w:rPr>
          <w:rFonts w:ascii="宋体" w:hAnsi="宋体" w:eastAsia="宋体" w:cs="宋体"/>
          <w:color w:val="000"/>
          <w:sz w:val="28"/>
          <w:szCs w:val="28"/>
        </w:rPr>
        <w:t xml:space="preserve">——建立全区重点税源监控机制。全面开展对50万元以上重点税源企业的监控，重点针对难点税源和小税种，综合施策确保应收尽收，做好税源企业异常变动分析。强化一次性机会税源的征管，注重深挖非居民税收等一次性机会税源的潜力，加强靠前服务意识，积极争取机会税源就地缴纳。</w:t>
      </w:r>
    </w:p>
    <w:p>
      <w:pPr>
        <w:ind w:left="0" w:right="0" w:firstLine="560"/>
        <w:spacing w:before="450" w:after="450" w:line="312" w:lineRule="auto"/>
      </w:pPr>
      <w:r>
        <w:rPr>
          <w:rFonts w:ascii="宋体" w:hAnsi="宋体" w:eastAsia="宋体" w:cs="宋体"/>
          <w:color w:val="000"/>
          <w:sz w:val="28"/>
          <w:szCs w:val="28"/>
        </w:rPr>
        <w:t xml:space="preserve">——针对建筑业对税收的重大影响采取有效措施。为避免税收外流，结合当前税收政策出台我区《关于加强建筑业营改增后税源管理的通知》管理措施文件。同时区财政局转发南平市财政局《关于加强建筑业营改增后税源管理的通知》，强化建筑业税源管理，防止营改增后建筑业税源流失。</w:t>
      </w:r>
    </w:p>
    <w:p>
      <w:pPr>
        <w:ind w:left="0" w:right="0" w:firstLine="560"/>
        <w:spacing w:before="450" w:after="450" w:line="312" w:lineRule="auto"/>
      </w:pPr>
      <w:r>
        <w:rPr>
          <w:rFonts w:ascii="宋体" w:hAnsi="宋体" w:eastAsia="宋体" w:cs="宋体"/>
          <w:color w:val="000"/>
          <w:sz w:val="28"/>
          <w:szCs w:val="28"/>
        </w:rPr>
        <w:t xml:space="preserve">（三）培植财源，夯实产业发展基础</w:t>
      </w:r>
    </w:p>
    <w:p>
      <w:pPr>
        <w:ind w:left="0" w:right="0" w:firstLine="560"/>
        <w:spacing w:before="450" w:after="450" w:line="312" w:lineRule="auto"/>
      </w:pPr>
      <w:r>
        <w:rPr>
          <w:rFonts w:ascii="宋体" w:hAnsi="宋体" w:eastAsia="宋体" w:cs="宋体"/>
          <w:color w:val="000"/>
          <w:sz w:val="28"/>
          <w:szCs w:val="28"/>
        </w:rPr>
        <w:t xml:space="preserve">——积极开展投融资工作。充分运用发债、融资租赁等金融工具和产品，加大融资筹资力度，与省农发行、国开行等金融机构及各类券商开展战略合作。共达成融资意向亿元，完成融资授信亿元，实际到位资金亿元，有力保障我区产业发展，各项基础设施建设资金得到保障。</w:t>
      </w:r>
    </w:p>
    <w:p>
      <w:pPr>
        <w:ind w:left="0" w:right="0" w:firstLine="560"/>
        <w:spacing w:before="450" w:after="450" w:line="312" w:lineRule="auto"/>
      </w:pPr>
      <w:r>
        <w:rPr>
          <w:rFonts w:ascii="宋体" w:hAnsi="宋体" w:eastAsia="宋体" w:cs="宋体"/>
          <w:color w:val="000"/>
          <w:sz w:val="28"/>
          <w:szCs w:val="28"/>
        </w:rPr>
        <w:t xml:space="preserve">——推动产业优化升级。发挥财政资金的杠杆效应和引导扶持作用，扶持重点企业、产业的发展。20xx年累计向上争取财政转移支付资金亿元，争取资金总量在南平市排名第三位。新增地方政府债券亿元，争取置换债券资金亿元。积极支持区城投公司、土地收储中心等做好发债及项目融资工作，通过“借新还旧、借大还小、借长还短、借低还高”，优化债务结构，保障重点建设项目后续资金需要，防范财政债务风险。</w:t>
      </w:r>
    </w:p>
    <w:p>
      <w:pPr>
        <w:ind w:left="0" w:right="0" w:firstLine="560"/>
        <w:spacing w:before="450" w:after="450" w:line="312" w:lineRule="auto"/>
      </w:pPr>
      <w:r>
        <w:rPr>
          <w:rFonts w:ascii="宋体" w:hAnsi="宋体" w:eastAsia="宋体" w:cs="宋体"/>
          <w:color w:val="000"/>
          <w:sz w:val="28"/>
          <w:szCs w:val="28"/>
        </w:rPr>
        <w:t xml:space="preserve">——帮扶企业发展。落实财税优惠政策，为中小微企业减税612万元，清理行政事业性收费减费6100万元。新增国投中心资本金3000万元，用于企业转贷帮扶资金，为区里8家企业提供转贷帮扶资金3000万元，有效缓解企业资金紧缺、资金链断裂等问题，节约了大量财务成本。</w:t>
      </w:r>
    </w:p>
    <w:p>
      <w:pPr>
        <w:ind w:left="0" w:right="0" w:firstLine="560"/>
        <w:spacing w:before="450" w:after="450" w:line="312" w:lineRule="auto"/>
      </w:pPr>
      <w:r>
        <w:rPr>
          <w:rFonts w:ascii="宋体" w:hAnsi="宋体" w:eastAsia="宋体" w:cs="宋体"/>
          <w:color w:val="000"/>
          <w:sz w:val="28"/>
          <w:szCs w:val="28"/>
        </w:rPr>
        <w:t xml:space="preserve">——大力推进PPP项目。20xx年以来，我区大力推行政府和社会资本合作模式（PPP），组建成立了PPP管理中心，积极参与PPP项目的策划运作。配合PPP项目发起单位，做好项目选址、可研、实施方案编制和招选投资人的全过程。20xx年完成投标开始建设的两项：横二线省道303洪尾至新岭公路工程A1-2段，项目投资亿元；考亭水美城项目投资亿元。配合南平市实施的两项：国家储备林质量精准提升工程，项目投资亿元；乡镇污水处理项目投资亿元。</w:t>
      </w:r>
    </w:p>
    <w:p>
      <w:pPr>
        <w:ind w:left="0" w:right="0" w:firstLine="560"/>
        <w:spacing w:before="450" w:after="450" w:line="312" w:lineRule="auto"/>
      </w:pPr>
      <w:r>
        <w:rPr>
          <w:rFonts w:ascii="宋体" w:hAnsi="宋体" w:eastAsia="宋体" w:cs="宋体"/>
          <w:color w:val="000"/>
          <w:sz w:val="28"/>
          <w:szCs w:val="28"/>
        </w:rPr>
        <w:t xml:space="preserve">（四）理财为民，保障社会事业稳步发展</w:t>
      </w:r>
    </w:p>
    <w:p>
      <w:pPr>
        <w:ind w:left="0" w:right="0" w:firstLine="560"/>
        <w:spacing w:before="450" w:after="450" w:line="312" w:lineRule="auto"/>
      </w:pPr>
      <w:r>
        <w:rPr>
          <w:rFonts w:ascii="宋体" w:hAnsi="宋体" w:eastAsia="宋体" w:cs="宋体"/>
          <w:color w:val="000"/>
          <w:sz w:val="28"/>
          <w:szCs w:val="28"/>
        </w:rPr>
        <w:t xml:space="preserve">——社会保障方面。建立全民医疗卫生保障体系，拨付1205万元用于城乡困难家庭医疗救助及补助；拨付13093万元用于新型农村合作医疗政府补助；拨付1560万元用于基本公共卫生服务支出；拨付2230万元用于城乡低保人员最低生活保障和重度残疾人生活补助；拨付5419万元用于城乡居民养老保险；拨付5828万元用于新型农村养老保险；拨付1344万元用于低保、残疾人扶持；拨付169万元用于退伍军人安置；拨付万元用于就业补助；拨付107万元用于食品药品安全补助；拨付68万元用于70岁以上老人免费乘坐公交车；拨付万元用于90-99岁老人高龄补贴；拨付万元用于安居工程建设。</w:t>
      </w:r>
    </w:p>
    <w:p>
      <w:pPr>
        <w:ind w:left="0" w:right="0" w:firstLine="560"/>
        <w:spacing w:before="450" w:after="450" w:line="312" w:lineRule="auto"/>
      </w:pPr>
      <w:r>
        <w:rPr>
          <w:rFonts w:ascii="宋体" w:hAnsi="宋体" w:eastAsia="宋体" w:cs="宋体"/>
          <w:color w:val="000"/>
          <w:sz w:val="28"/>
          <w:szCs w:val="28"/>
        </w:rPr>
        <w:t xml:space="preserve">——教育方面。20xx年，公共财政对教育拨款累计亿元，较上年亿增长，高于全区财政经常性收入的增长。教育投入主要在于落实调整教师津补贴跟进，补齐教育短板，支持义务教育“两免一补”政策，加大“校安工程”投入，支持全面改善教育薄弱学校办学条件，提高义务教育、幼儿、高中及民办义务教育学校生均公用经费投入，加大农村义务教育学生营养改善支持力度。积极筹措资金投入西区实验小学新校区、实验幼儿园新校区、一中、二中、童游新校区、黄坑幼儿园、书坊幼儿园、智慧教育信息平台建设等改扩建工程项目。</w:t>
      </w:r>
    </w:p>
    <w:p>
      <w:pPr>
        <w:ind w:left="0" w:right="0" w:firstLine="560"/>
        <w:spacing w:before="450" w:after="450" w:line="312" w:lineRule="auto"/>
      </w:pPr>
      <w:r>
        <w:rPr>
          <w:rFonts w:ascii="宋体" w:hAnsi="宋体" w:eastAsia="宋体" w:cs="宋体"/>
          <w:color w:val="000"/>
          <w:sz w:val="28"/>
          <w:szCs w:val="28"/>
        </w:rPr>
        <w:t xml:space="preserve">——住房保障方面。认真做好保障性住房资金筹集和使用管理，及时审核拨付各项补助资金，并加强对资金使用的监督检查。</w:t>
      </w:r>
    </w:p>
    <w:p>
      <w:pPr>
        <w:ind w:left="0" w:right="0" w:firstLine="560"/>
        <w:spacing w:before="450" w:after="450" w:line="312" w:lineRule="auto"/>
      </w:pPr>
      <w:r>
        <w:rPr>
          <w:rFonts w:ascii="宋体" w:hAnsi="宋体" w:eastAsia="宋体" w:cs="宋体"/>
          <w:color w:val="000"/>
          <w:sz w:val="28"/>
          <w:szCs w:val="28"/>
        </w:rPr>
        <w:t xml:space="preserve">20xx年全面完成上级下达的廉租房任务，共安排保障性住房建设资金万元。</w:t>
      </w:r>
    </w:p>
    <w:p>
      <w:pPr>
        <w:ind w:left="0" w:right="0" w:firstLine="560"/>
        <w:spacing w:before="450" w:after="450" w:line="312" w:lineRule="auto"/>
      </w:pPr>
      <w:r>
        <w:rPr>
          <w:rFonts w:ascii="宋体" w:hAnsi="宋体" w:eastAsia="宋体" w:cs="宋体"/>
          <w:color w:val="000"/>
          <w:sz w:val="28"/>
          <w:szCs w:val="28"/>
        </w:rPr>
        <w:t xml:space="preserve">（五）统筹兼顾，力促城乡协调发展</w:t>
      </w:r>
    </w:p>
    <w:p>
      <w:pPr>
        <w:ind w:left="0" w:right="0" w:firstLine="560"/>
        <w:spacing w:before="450" w:after="450" w:line="312" w:lineRule="auto"/>
      </w:pPr>
      <w:r>
        <w:rPr>
          <w:rFonts w:ascii="宋体" w:hAnsi="宋体" w:eastAsia="宋体" w:cs="宋体"/>
          <w:color w:val="000"/>
          <w:sz w:val="28"/>
          <w:szCs w:val="28"/>
        </w:rPr>
        <w:t xml:space="preserve">——加强农业和农村基础设施建设。20xx年我区对村级公益事业建设一事一议财政奖补工作全面推开，全区13个乡镇（街道）有76个村开展一事一议财政奖补工作，其中：美丽乡村项目3个、重点示范项目12个、普惠制项目61个。一事一议财政奖补资金补助收入977万元（其中省级补助600万元，区级配套377万元），实际兑现奖补资金932万元；一事一议美丽乡村试点财政奖补收入540万元（其中省级补助270万元，区级配套270万元），各项奖补工作正有序安排。</w:t>
      </w:r>
    </w:p>
    <w:p>
      <w:pPr>
        <w:ind w:left="0" w:right="0" w:firstLine="560"/>
        <w:spacing w:before="450" w:after="450" w:line="312" w:lineRule="auto"/>
      </w:pPr>
      <w:r>
        <w:rPr>
          <w:rFonts w:ascii="宋体" w:hAnsi="宋体" w:eastAsia="宋体" w:cs="宋体"/>
          <w:color w:val="000"/>
          <w:sz w:val="28"/>
          <w:szCs w:val="28"/>
        </w:rPr>
        <w:t xml:space="preserve">——落实支农惠农政策。拨付万元用于支持农业保护补贴、烟叶扶持、茶叶生产扶持、桔柚扶持、农机购置补贴等；拨付1463万元用于自然灾害公众责任保险、大中型水库移民、造福工程；拨付万元用于农村“五大员”、村主干津贴补助和农村优抚、农村计生家庭奖励等；拨付25768万元用于防洪堤建设、水土保持、老年公寓建设、农村公路维护、林业绿化工程、社区及村级场所建设、扶贫及革命老区等项目建设。国家山水林田湖生态保护修复试点项目获批。</w:t>
      </w:r>
    </w:p>
    <w:p>
      <w:pPr>
        <w:ind w:left="0" w:right="0" w:firstLine="560"/>
        <w:spacing w:before="450" w:after="450" w:line="312" w:lineRule="auto"/>
      </w:pPr>
      <w:r>
        <w:rPr>
          <w:rFonts w:ascii="宋体" w:hAnsi="宋体" w:eastAsia="宋体" w:cs="宋体"/>
          <w:color w:val="000"/>
          <w:sz w:val="28"/>
          <w:szCs w:val="28"/>
        </w:rPr>
        <w:t xml:space="preserve">——抓好农发建设项目。已争取上级财政部门批复我区农发项目3个，其中：省集中安排科技推广项目1个，产业化发展财政补助项目1个，产业化经营贷款贴息项目1个，共争取省级以上财政资金373万元（中央财政资金265万元、省财政资金108万元），企业自筹奖金245万元。20xx年度上级批复我区农发项目4个，其中：高标项目2个，省集中安排科技推广项目1个，产业化经营财政补助项目1个，项目均已完成。</w:t>
      </w:r>
    </w:p>
    <w:p>
      <w:pPr>
        <w:ind w:left="0" w:right="0" w:firstLine="560"/>
        <w:spacing w:before="450" w:after="450" w:line="312" w:lineRule="auto"/>
      </w:pPr>
      <w:r>
        <w:rPr>
          <w:rFonts w:ascii="宋体" w:hAnsi="宋体" w:eastAsia="宋体" w:cs="宋体"/>
          <w:color w:val="000"/>
          <w:sz w:val="28"/>
          <w:szCs w:val="28"/>
        </w:rPr>
        <w:t xml:space="preserve">——加大重点项目和美丽乡村建设投资力度。拨付7628万元用于城区垃圾处理、污染治理和环境保护；拨付120xx万元用于考亭水美城基础设施建设；拨付10000万元用于竹循环产业园建设；拨付21254万元用于城市建设项目；拨付3500万元美丽乡村景观带、示范村建设；拨付640万元用于乡镇苏区项目建设（小湖镇井杭线道路升级改造160万元、漳墩镇联九线水生碓至八仙岭公路建设160万元、莒口镇金山村道路硬化160万元、水吉镇建窑遗址道路拓宽160万元）。</w:t>
      </w:r>
    </w:p>
    <w:p>
      <w:pPr>
        <w:ind w:left="0" w:right="0" w:firstLine="560"/>
        <w:spacing w:before="450" w:after="450" w:line="312" w:lineRule="auto"/>
      </w:pPr>
      <w:r>
        <w:rPr>
          <w:rFonts w:ascii="宋体" w:hAnsi="宋体" w:eastAsia="宋体" w:cs="宋体"/>
          <w:color w:val="000"/>
          <w:sz w:val="28"/>
          <w:szCs w:val="28"/>
        </w:rPr>
        <w:t xml:space="preserve">——认真落实扶贫攻坚责任。加大精准扶贫工作力度，强化扶贫资金量及走向监测。截至目前，区本级财政安排扶贫专项资金3300万元，均已使用完毕。同时，拟在我区开展扶持壮大村集体经济，已联合区委组织部、区扶贫办结合我区实际制定《关于开展扶持村级集体经济试点工作实施方案》，20xx年列入我区开展扶持村级集体经济试点的贫困村有13个，财政补助资金650万元，按照省上的要求，区财政按每村10万元配套资金。试点村项目资金的投入，不得用于其它项目配套、偿还乡村债务、建设楼堂馆所、购置交通通讯工具和发放个人补贴等方面。</w:t>
      </w:r>
    </w:p>
    <w:p>
      <w:pPr>
        <w:ind w:left="0" w:right="0" w:firstLine="560"/>
        <w:spacing w:before="450" w:after="450" w:line="312" w:lineRule="auto"/>
      </w:pPr>
      <w:r>
        <w:rPr>
          <w:rFonts w:ascii="宋体" w:hAnsi="宋体" w:eastAsia="宋体" w:cs="宋体"/>
          <w:color w:val="000"/>
          <w:sz w:val="28"/>
          <w:szCs w:val="28"/>
        </w:rPr>
        <w:t xml:space="preserve">——落实财政涉农惠农补贴政策。按照“谁种粮补给谁”“谁种粮谁受益”等原则，制定具体的实施方案，做到公开、公平、公正、透明，对每个农户的良种补贴面积、补贴标准、补贴金额必须张榜公布，20xx年通过“一卡通”发放农业支持保护补贴3067万元，涉及13个乡（镇）街道办事处，兑付率100%。</w:t>
      </w:r>
    </w:p>
    <w:p>
      <w:pPr>
        <w:ind w:left="0" w:right="0" w:firstLine="560"/>
        <w:spacing w:before="450" w:after="450" w:line="312" w:lineRule="auto"/>
      </w:pPr>
      <w:r>
        <w:rPr>
          <w:rFonts w:ascii="宋体" w:hAnsi="宋体" w:eastAsia="宋体" w:cs="宋体"/>
          <w:color w:val="000"/>
          <w:sz w:val="28"/>
          <w:szCs w:val="28"/>
        </w:rPr>
        <w:t xml:space="preserve">二、持续深化改革，全面提升依法理财水平</w:t>
      </w:r>
    </w:p>
    <w:p>
      <w:pPr>
        <w:ind w:left="0" w:right="0" w:firstLine="560"/>
        <w:spacing w:before="450" w:after="450" w:line="312" w:lineRule="auto"/>
      </w:pPr>
      <w:r>
        <w:rPr>
          <w:rFonts w:ascii="宋体" w:hAnsi="宋体" w:eastAsia="宋体" w:cs="宋体"/>
          <w:color w:val="000"/>
          <w:sz w:val="28"/>
          <w:szCs w:val="28"/>
        </w:rPr>
        <w:t xml:space="preserve">（一）深化预算管理改革</w:t>
      </w:r>
    </w:p>
    <w:p>
      <w:pPr>
        <w:ind w:left="0" w:right="0" w:firstLine="560"/>
        <w:spacing w:before="450" w:after="450" w:line="312" w:lineRule="auto"/>
      </w:pPr>
      <w:r>
        <w:rPr>
          <w:rFonts w:ascii="宋体" w:hAnsi="宋体" w:eastAsia="宋体" w:cs="宋体"/>
          <w:color w:val="000"/>
          <w:sz w:val="28"/>
          <w:szCs w:val="28"/>
        </w:rPr>
        <w:t xml:space="preserve">——完善部门综合预算改革。做到“一个部门一本预算”，并按照财政“有所为、有所不为”和“一要吃饭、二要建设”的原则，明确财政供给保障范围和支出顺序，做到有保有压，确保工资发放及区委、区政府确定的重点项目支出需要。一般性支出压减5%，“三公”经费只减不增，推进预决算信息公开。</w:t>
      </w:r>
    </w:p>
    <w:p>
      <w:pPr>
        <w:ind w:left="0" w:right="0" w:firstLine="560"/>
        <w:spacing w:before="450" w:after="450" w:line="312" w:lineRule="auto"/>
      </w:pPr>
      <w:r>
        <w:rPr>
          <w:rFonts w:ascii="宋体" w:hAnsi="宋体" w:eastAsia="宋体" w:cs="宋体"/>
          <w:color w:val="000"/>
          <w:sz w:val="28"/>
          <w:szCs w:val="28"/>
        </w:rPr>
        <w:t xml:space="preserve">——全面清理盘活财政存量资金。建立部门结余结转资金定期清理机制，将结余结转资金管理与预算编制及预算执行有机结合。20xx年，共盘活财政存量资金亿元，用于区委、区政府确定的重点项目，确保各项必须支出及时足额拨付到位，进一步提高财政资金使用效益。</w:t>
      </w:r>
    </w:p>
    <w:p>
      <w:pPr>
        <w:ind w:left="0" w:right="0" w:firstLine="560"/>
        <w:spacing w:before="450" w:after="450" w:line="312" w:lineRule="auto"/>
      </w:pPr>
      <w:r>
        <w:rPr>
          <w:rFonts w:ascii="宋体" w:hAnsi="宋体" w:eastAsia="宋体" w:cs="宋体"/>
          <w:color w:val="000"/>
          <w:sz w:val="28"/>
          <w:szCs w:val="28"/>
        </w:rPr>
        <w:t xml:space="preserve">——持续推进政府采购制度改革。严格按照《_政府采购法采购法》《采购法实施条例》《政府采购货物和服务招标投标管理办法》《政府采购非招标采购方式管理办法》等有关规定，做好政府采购工作。20xx年计划采购金额万元，实际采购金额万元，节约资金万元，节约率，提高了财政资金使用效益，从源头上堵住了*漏洞，树立了良好的政府采购形象。</w:t>
      </w:r>
    </w:p>
    <w:p>
      <w:pPr>
        <w:ind w:left="0" w:right="0" w:firstLine="560"/>
        <w:spacing w:before="450" w:after="450" w:line="312" w:lineRule="auto"/>
      </w:pPr>
      <w:r>
        <w:rPr>
          <w:rFonts w:ascii="宋体" w:hAnsi="宋体" w:eastAsia="宋体" w:cs="宋体"/>
          <w:color w:val="000"/>
          <w:sz w:val="28"/>
          <w:szCs w:val="28"/>
        </w:rPr>
        <w:t xml:space="preserve">（二）规范财政管理体制</w:t>
      </w:r>
    </w:p>
    <w:p>
      <w:pPr>
        <w:ind w:left="0" w:right="0" w:firstLine="560"/>
        <w:spacing w:before="450" w:after="450" w:line="312" w:lineRule="auto"/>
      </w:pPr>
      <w:r>
        <w:rPr>
          <w:rFonts w:ascii="宋体" w:hAnsi="宋体" w:eastAsia="宋体" w:cs="宋体"/>
          <w:color w:val="000"/>
          <w:sz w:val="28"/>
          <w:szCs w:val="28"/>
        </w:rPr>
        <w:t xml:space="preserve">——规范地方性政府债务管理。根据《预算法》和《_关于加强地方政府性债务管理的意见》要求，结合我区实际，继续实施地方政府性债务限额管理，全面防范财政金融风险。加强地方政府债券资金管理，梳理拟置换存量债务项目清单和新增债券使用项目，按政策要求分配使用新增债券，扎实开展20xx年三批债务置换相关工作，有效降低债务成本，提高债券资金使用效率。合理安排偿债资金，按时做好债券资金还本付息工作。加强债券资金使用的核查工作，及时发现并纠正债券使用过程中存在的问题。</w:t>
      </w:r>
    </w:p>
    <w:p>
      <w:pPr>
        <w:ind w:left="0" w:right="0" w:firstLine="560"/>
        <w:spacing w:before="450" w:after="450" w:line="312" w:lineRule="auto"/>
      </w:pPr>
      <w:r>
        <w:rPr>
          <w:rFonts w:ascii="宋体" w:hAnsi="宋体" w:eastAsia="宋体" w:cs="宋体"/>
          <w:color w:val="000"/>
          <w:sz w:val="28"/>
          <w:szCs w:val="28"/>
        </w:rPr>
        <w:t xml:space="preserve">——强化预算绩效评价管理。20xx按照财政资金安排在10万元以上的筛选标准，我区共确定纳入财政绩效评价管理项目162个，涉及本级财政资金亿元，覆盖率达100%。对项目预算执行进度、绩效目标进行跟踪管理，强化部门支出责任和绩效意识，提高财政资金使用效益。20xx年资金绩效管理南平考评我区位列全区第三名。</w:t>
      </w:r>
    </w:p>
    <w:p>
      <w:pPr>
        <w:ind w:left="0" w:right="0" w:firstLine="560"/>
        <w:spacing w:before="450" w:after="450" w:line="312" w:lineRule="auto"/>
      </w:pPr>
      <w:r>
        <w:rPr>
          <w:rFonts w:ascii="宋体" w:hAnsi="宋体" w:eastAsia="宋体" w:cs="宋体"/>
          <w:color w:val="000"/>
          <w:sz w:val="28"/>
          <w:szCs w:val="28"/>
        </w:rPr>
        <w:t xml:space="preserve">（三）深化财政体制改革</w:t>
      </w:r>
    </w:p>
    <w:p>
      <w:pPr>
        <w:ind w:left="0" w:right="0" w:firstLine="560"/>
        <w:spacing w:before="450" w:after="450" w:line="312" w:lineRule="auto"/>
      </w:pPr>
      <w:r>
        <w:rPr>
          <w:rFonts w:ascii="宋体" w:hAnsi="宋体" w:eastAsia="宋体" w:cs="宋体"/>
          <w:color w:val="000"/>
          <w:sz w:val="28"/>
          <w:szCs w:val="28"/>
        </w:rPr>
        <w:t xml:space="preserve">——清理整改财政专户。20xx年撤消农发办实体帐户1个、子账户2个，撤消农业股子账户3个，保留11个财政资金账户。社保专户20xx年5月转入国库记帐，全面完成财政专户清理。财政资金拨款、核算达到国库管理的要求。</w:t>
      </w:r>
    </w:p>
    <w:p>
      <w:pPr>
        <w:ind w:left="0" w:right="0" w:firstLine="560"/>
        <w:spacing w:before="450" w:after="450" w:line="312" w:lineRule="auto"/>
      </w:pPr>
      <w:r>
        <w:rPr>
          <w:rFonts w:ascii="宋体" w:hAnsi="宋体" w:eastAsia="宋体" w:cs="宋体"/>
          <w:color w:val="000"/>
          <w:sz w:val="28"/>
          <w:szCs w:val="28"/>
        </w:rPr>
        <w:t xml:space="preserve">——推进财政平台一体化系统改革。完成财政核心业务纳入基于平台的统一系统管理，包括会计账务、预算编制、指标管理、支付管理、公务卡管理、政府采购管理、工资统发管理、账务管理及综合查询等核心系统，从预算到执行到记账，通过查询分析为预算提供依据，为财政科学决策提供及时准确的数据信息。</w:t>
      </w:r>
    </w:p>
    <w:p>
      <w:pPr>
        <w:ind w:left="0" w:right="0" w:firstLine="560"/>
        <w:spacing w:before="450" w:after="450" w:line="312" w:lineRule="auto"/>
      </w:pPr>
      <w:r>
        <w:rPr>
          <w:rFonts w:ascii="宋体" w:hAnsi="宋体" w:eastAsia="宋体" w:cs="宋体"/>
          <w:color w:val="000"/>
          <w:sz w:val="28"/>
          <w:szCs w:val="28"/>
        </w:rPr>
        <w:t xml:space="preserve">——全面推进国库集中支付改革。20xx年国库集中支付一体化系统完成支出亿元，共发生48165笔，其中采用财政直接支付方式32256笔，采用授权支付方式15909笔；5月底，教育系统、卫生系统及各乡镇卫生院纳入国库集中支付系统；8月，对财政资金的直接支付和授权支付范围进行划分；10月，已将各预算单位结余资金纳入国库集中支付一体化平台。到20xx年底，基本完成省财政厅对于财政性资金，在改革上做到“横向到边、纵向到底”的要求。</w:t>
      </w:r>
    </w:p>
    <w:p>
      <w:pPr>
        <w:ind w:left="0" w:right="0" w:firstLine="560"/>
        <w:spacing w:before="450" w:after="450" w:line="312" w:lineRule="auto"/>
      </w:pPr>
      <w:r>
        <w:rPr>
          <w:rFonts w:ascii="宋体" w:hAnsi="宋体" w:eastAsia="宋体" w:cs="宋体"/>
          <w:color w:val="000"/>
          <w:sz w:val="28"/>
          <w:szCs w:val="28"/>
        </w:rPr>
        <w:t xml:space="preserve">（四）积极履行监督职能</w:t>
      </w:r>
    </w:p>
    <w:p>
      <w:pPr>
        <w:ind w:left="0" w:right="0" w:firstLine="560"/>
        <w:spacing w:before="450" w:after="450" w:line="312" w:lineRule="auto"/>
      </w:pPr>
      <w:r>
        <w:rPr>
          <w:rFonts w:ascii="宋体" w:hAnsi="宋体" w:eastAsia="宋体" w:cs="宋体"/>
          <w:color w:val="000"/>
          <w:sz w:val="28"/>
          <w:szCs w:val="28"/>
        </w:rPr>
        <w:t xml:space="preserve">——加强会计监督检查工作。为切实履行财政部门法定的会计监督职责，自20xx年4月起对区文体服务中心、疾控中心、总工会、妇幼保健院、扶贫开发协会进行重点检查。整体情况看，除部分账务处理需调整外，在其他方面均较好地执行了《行政事业单位会计制度》和《企业财务制度》，实施了单位内部控制机制，全面反应了单位的财务状况和经营成果。</w:t>
      </w:r>
    </w:p>
    <w:p>
      <w:pPr>
        <w:ind w:left="0" w:right="0" w:firstLine="560"/>
        <w:spacing w:before="450" w:after="450" w:line="312" w:lineRule="auto"/>
      </w:pPr>
      <w:r>
        <w:rPr>
          <w:rFonts w:ascii="宋体" w:hAnsi="宋体" w:eastAsia="宋体" w:cs="宋体"/>
          <w:color w:val="000"/>
          <w:sz w:val="28"/>
          <w:szCs w:val="28"/>
        </w:rPr>
        <w:t xml:space="preserve">——开展“1+X”专项检查。积极推进中央八项规定精神落地生根，认真履行全面从严治党主体责任，持之以恒纠正“四风”。20xx年，对区总工会、区妇幼保健院等单位的20xx年、20xx年“三公”经费、财务支出状况进行“1+X”专项检查，立足自身职责定位，着力发现并向区纪委移送“四风”问题线索。</w:t>
      </w:r>
    </w:p>
    <w:p>
      <w:pPr>
        <w:ind w:left="0" w:right="0" w:firstLine="560"/>
        <w:spacing w:before="450" w:after="450" w:line="312" w:lineRule="auto"/>
      </w:pPr>
      <w:r>
        <w:rPr>
          <w:rFonts w:ascii="宋体" w:hAnsi="宋体" w:eastAsia="宋体" w:cs="宋体"/>
          <w:color w:val="000"/>
          <w:sz w:val="28"/>
          <w:szCs w:val="28"/>
        </w:rPr>
        <w:t xml:space="preserve">——开展扶贫资金及专项资金检查。财政扶贫资金“最后一公里”专项检查，抽查了6个乡镇20xx至20xx年扶贫资金拨付及使用情况；11月组织开展财政专项资金安全检查工作，检查我区13个乡镇（街道）及9家区属国有企业20xx-20xx年的财政专项资金使用情况。针对检查中发现的问题，形成检查报告，督促相关乡镇、企业及时整改到位。同时积极配合审计、纪检监察、检察机关做好资金项目的审计、检查等工作。</w:t>
      </w:r>
    </w:p>
    <w:p>
      <w:pPr>
        <w:ind w:left="0" w:right="0" w:firstLine="560"/>
        <w:spacing w:before="450" w:after="450" w:line="312" w:lineRule="auto"/>
      </w:pPr>
      <w:r>
        <w:rPr>
          <w:rFonts w:ascii="宋体" w:hAnsi="宋体" w:eastAsia="宋体" w:cs="宋体"/>
          <w:color w:val="000"/>
          <w:sz w:val="28"/>
          <w:szCs w:val="28"/>
        </w:rPr>
        <w:t xml:space="preserve">三、抓党建促发展，不断筑构法纪道德防线</w:t>
      </w:r>
    </w:p>
    <w:p>
      <w:pPr>
        <w:ind w:left="0" w:right="0" w:firstLine="560"/>
        <w:spacing w:before="450" w:after="450" w:line="312" w:lineRule="auto"/>
      </w:pPr>
      <w:r>
        <w:rPr>
          <w:rFonts w:ascii="宋体" w:hAnsi="宋体" w:eastAsia="宋体" w:cs="宋体"/>
          <w:color w:val="000"/>
          <w:sz w:val="28"/>
          <w:szCs w:val="28"/>
        </w:rPr>
        <w:t xml:space="preserve">坚持“围绕党建抓经济，抓好经济促发展，抓好发展惠民生”思路，认真贯彻落实十九大精神，紧紧围绕“服务中心、队伍建设”两大任务，夯实两个党委责任主体，稳步推进党建工作。</w:t>
      </w:r>
    </w:p>
    <w:p>
      <w:pPr>
        <w:ind w:left="0" w:right="0" w:firstLine="560"/>
        <w:spacing w:before="450" w:after="450" w:line="312" w:lineRule="auto"/>
      </w:pPr>
      <w:r>
        <w:rPr>
          <w:rFonts w:ascii="宋体" w:hAnsi="宋体" w:eastAsia="宋体" w:cs="宋体"/>
          <w:color w:val="000"/>
          <w:sz w:val="28"/>
          <w:szCs w:val="28"/>
        </w:rPr>
        <w:t xml:space="preserve">（一）强化理论武装，构建学习型机关</w:t>
      </w:r>
    </w:p>
    <w:p>
      <w:pPr>
        <w:ind w:left="0" w:right="0" w:firstLine="560"/>
        <w:spacing w:before="450" w:after="450" w:line="312" w:lineRule="auto"/>
      </w:pPr>
      <w:r>
        <w:rPr>
          <w:rFonts w:ascii="宋体" w:hAnsi="宋体" w:eastAsia="宋体" w:cs="宋体"/>
          <w:color w:val="000"/>
          <w:sz w:val="28"/>
          <w:szCs w:val="28"/>
        </w:rPr>
        <w:t xml:space="preserve">——强化基层党组织规范化建设。局党组始终以“三会一课”为基本制度，以“两学一做”为基本内容，以党支部为基本单位，以规范党内政治生活为抓手，确保学习融入日常、抓在经常。20xx年，组织理论学习和党员活动15次，召开机关党总支会议6次，党支部书记联席会议6次，每位班子成员参加所在支部的组织生活。加强机关党组织建设，及时选配好党组织骨干，今年总支发展积极分子2名。以制度建设为基础，严格规范党内政治生活，努力实现机关党组织六个全面过硬。</w:t>
      </w:r>
    </w:p>
    <w:p>
      <w:pPr>
        <w:ind w:left="0" w:right="0" w:firstLine="560"/>
        <w:spacing w:before="450" w:after="450" w:line="312" w:lineRule="auto"/>
      </w:pPr>
      <w:r>
        <w:rPr>
          <w:rFonts w:ascii="宋体" w:hAnsi="宋体" w:eastAsia="宋体" w:cs="宋体"/>
          <w:color w:val="000"/>
          <w:sz w:val="28"/>
          <w:szCs w:val="28"/>
        </w:rPr>
        <w:t xml:space="preserve">——持续做好“两学一做”学习教育，大力弘扬廖俊波精神。“两学一做”教育活动做到带头学，认真落实党组书记“一岗双责”，创_建工作新方法，做到教育学习和各项业务工作同推进。抓中心组理论学习和书记讲党课，组织学习《准则》、《条例》和《系列讲话》等，做好读书笔记和心得体会。同时，组织机关党员大学习大讨论，把3个主题学习讨论和“一月一主题”学习讨论不折不扣地完成，扎实开展“三问三评”活动，引导党员结合工作岗位和个人实际承诺、践诺。</w:t>
      </w:r>
    </w:p>
    <w:p>
      <w:pPr>
        <w:ind w:left="0" w:right="0" w:firstLine="560"/>
        <w:spacing w:before="450" w:after="450" w:line="312" w:lineRule="auto"/>
      </w:pPr>
      <w:r>
        <w:rPr>
          <w:rFonts w:ascii="宋体" w:hAnsi="宋体" w:eastAsia="宋体" w:cs="宋体"/>
          <w:color w:val="000"/>
          <w:sz w:val="28"/>
          <w:szCs w:val="28"/>
        </w:rPr>
        <w:t xml:space="preserve">——落实主体责任，推进党风廉政建设。组织党组一班人认真学习贯彻中国*第十九次全国代表大会精神，组织学习十九大报告及_章等。落实党组抓党风廉政建设的主体责任和监督责任，由党组书记和党组成员，班子成员与分管的股室、下属单位负责人签订党风廉政建设责任状，细化责任分工，并纳入绩效考评。按照区纪委的安排，做好非税收入的专项检查，做好1+X的专项督查，严格落实中央八项规定精神。对分管副局长根据工作性质，经常进行廉政谈话。</w:t>
      </w:r>
    </w:p>
    <w:p>
      <w:pPr>
        <w:ind w:left="0" w:right="0" w:firstLine="560"/>
        <w:spacing w:before="450" w:after="450" w:line="312" w:lineRule="auto"/>
      </w:pPr>
      <w:r>
        <w:rPr>
          <w:rFonts w:ascii="宋体" w:hAnsi="宋体" w:eastAsia="宋体" w:cs="宋体"/>
          <w:color w:val="000"/>
          <w:sz w:val="28"/>
          <w:szCs w:val="28"/>
        </w:rPr>
        <w:t xml:space="preserve">——加强机关党建工作，认真履行任务清单。按照区直工委要求，认真组织各支部开展“*支部”创建活动，定期开展“党建体检”，对发现的问题列出清单，逐个销号解决清除“灯下黑”问题。引导局各支部党员积极投身“四比六促”，在产业发展、城乡建设、精准扶贫、文明先行中立足岗位做贡献。20xx年局班子成员和相关股室负责人共牵手帮扶16家贫困户。</w:t>
      </w:r>
    </w:p>
    <w:p>
      <w:pPr>
        <w:ind w:left="0" w:right="0" w:firstLine="560"/>
        <w:spacing w:before="450" w:after="450" w:line="312" w:lineRule="auto"/>
      </w:pPr>
      <w:r>
        <w:rPr>
          <w:rFonts w:ascii="宋体" w:hAnsi="宋体" w:eastAsia="宋体" w:cs="宋体"/>
          <w:color w:val="000"/>
          <w:sz w:val="28"/>
          <w:szCs w:val="28"/>
        </w:rPr>
        <w:t xml:space="preserve">（二）抓好组织建设，夯实党建基础</w:t>
      </w:r>
    </w:p>
    <w:p>
      <w:pPr>
        <w:ind w:left="0" w:right="0" w:firstLine="560"/>
        <w:spacing w:before="450" w:after="450" w:line="312" w:lineRule="auto"/>
      </w:pPr>
      <w:r>
        <w:rPr>
          <w:rFonts w:ascii="宋体" w:hAnsi="宋体" w:eastAsia="宋体" w:cs="宋体"/>
          <w:color w:val="000"/>
          <w:sz w:val="28"/>
          <w:szCs w:val="28"/>
        </w:rPr>
        <w:t xml:space="preserve">——夯实党建工作责任。建立党组党建工作责任清单、任务清单，并在年初层层签订责任状，明确班子成员抓党建工作主要职责和任务，完善问题清单，逐项抓好整改落实。严格执行各支部书记抓党建年度述职评议工作制度，构建各负其责，齐抓共建党建责任落实体系。</w:t>
      </w:r>
    </w:p>
    <w:p>
      <w:pPr>
        <w:ind w:left="0" w:right="0" w:firstLine="560"/>
        <w:spacing w:before="450" w:after="450" w:line="312" w:lineRule="auto"/>
      </w:pPr>
      <w:r>
        <w:rPr>
          <w:rFonts w:ascii="宋体" w:hAnsi="宋体" w:eastAsia="宋体" w:cs="宋体"/>
          <w:color w:val="000"/>
          <w:sz w:val="28"/>
          <w:szCs w:val="28"/>
        </w:rPr>
        <w:t xml:space="preserve">——严格规范基层党务管理工作。规范基层党组织设置，严格规范发展党员工作。认真做好对入党积极分子的培养、教育和考察。按时收缴、公示党费，强化党员意识，规范了党员活动室建设和管理，发挥党员阵地作用。不断规范党建工作，深入推进党务公开。认真开展党员民主评议，切实保障党员知情权、参与权、选举权和监督权。</w:t>
      </w:r>
    </w:p>
    <w:p>
      <w:pPr>
        <w:ind w:left="0" w:right="0" w:firstLine="560"/>
        <w:spacing w:before="450" w:after="450" w:line="312" w:lineRule="auto"/>
      </w:pPr>
      <w:r>
        <w:rPr>
          <w:rFonts w:ascii="宋体" w:hAnsi="宋体" w:eastAsia="宋体" w:cs="宋体"/>
          <w:color w:val="000"/>
          <w:sz w:val="28"/>
          <w:szCs w:val="28"/>
        </w:rPr>
        <w:t xml:space="preserve">（三）加强作风建设，建设服务型机关</w:t>
      </w:r>
    </w:p>
    <w:p>
      <w:pPr>
        <w:ind w:left="0" w:right="0" w:firstLine="560"/>
        <w:spacing w:before="450" w:after="450" w:line="312" w:lineRule="auto"/>
      </w:pPr>
      <w:r>
        <w:rPr>
          <w:rFonts w:ascii="宋体" w:hAnsi="宋体" w:eastAsia="宋体" w:cs="宋体"/>
          <w:color w:val="000"/>
          <w:sz w:val="28"/>
          <w:szCs w:val="28"/>
        </w:rPr>
        <w:t xml:space="preserve">持续推进作风建设，持之以恒地抓好中央八项规定精神的落实，坚决防止“四风问题”反弹回潮。全力配合区纪检、区委组织部等检查部门的督察督办工作，切实解决党员作风建设存在的突出问题，以党员领导干部示范带头引领全局各项工作稳步向前推进。20xx年我局加大力度开展“1+X”专项督查工作，充分发挥财政部门在推动落实中央八项规定精神中的重要作用，发现并向区纪委提供线索。带头推进移风易俗，培育健康文明，做文明新风的倡导者。</w:t>
      </w:r>
    </w:p>
    <w:p>
      <w:pPr>
        <w:ind w:left="0" w:right="0" w:firstLine="560"/>
        <w:spacing w:before="450" w:after="450" w:line="312" w:lineRule="auto"/>
      </w:pPr>
      <w:r>
        <w:rPr>
          <w:rFonts w:ascii="宋体" w:hAnsi="宋体" w:eastAsia="宋体" w:cs="宋体"/>
          <w:color w:val="000"/>
          <w:sz w:val="28"/>
          <w:szCs w:val="28"/>
        </w:rPr>
        <w:t xml:space="preserve">上述成绩的取得，是区委、区政府科学决策、正确领导的结果，是上级财政部门指导的结果，是各兄弟单位和各乡镇（街道）大力支持、共同努力的结果，是广大财政干部职工真抓实干、奋力拼搏的结果。</w:t>
      </w:r>
    </w:p>
    <w:p>
      <w:pPr>
        <w:ind w:left="0" w:right="0" w:firstLine="560"/>
        <w:spacing w:before="450" w:after="450" w:line="312" w:lineRule="auto"/>
      </w:pPr>
      <w:r>
        <w:rPr>
          <w:rFonts w:ascii="宋体" w:hAnsi="宋体" w:eastAsia="宋体" w:cs="宋体"/>
          <w:color w:val="000"/>
          <w:sz w:val="28"/>
          <w:szCs w:val="28"/>
        </w:rPr>
        <w:t xml:space="preserve">同时，我们也要清醒地认识到，当前财政运行还存在不少困难和问题，主要有：重点和新增支柱型税源不明显；税性收入增长缓慢；地方税性收入比重偏低；预算绩效管理不够全面；预决算公开还不够细化。这些都较大的影响了财政收入的质量和持续稳步增长。同时，各项事业发展都要求加大财政投入，增资、机关事业单位养老保险改革等刚性支出则不断增加，调整优化财政支出结构难度较大，财政资金使用效益还有待提高，财政收支矛盾依然突出，资金调度压力日趋加大，这些困难和问题我们要采取有力措施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财政工交科工作总结7</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 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其次，以自学为主，通过广播、电视、报纸、书刊认真学习_建设具有中国特色社会主义的理论，认真学习党的xx大精神和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 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 平时，我还注重对电脑有关知识进行较为深入的钻研，利用较为扎实的电脑知识使自已在日常工作中 达到事半功倍的效果 。</w:t>
      </w:r>
    </w:p>
    <w:p>
      <w:pPr>
        <w:ind w:left="0" w:right="0" w:firstLine="560"/>
        <w:spacing w:before="450" w:after="450" w:line="312" w:lineRule="auto"/>
      </w:pPr>
      <w:r>
        <w:rPr>
          <w:rFonts w:ascii="宋体" w:hAnsi="宋体" w:eastAsia="宋体" w:cs="宋体"/>
          <w:color w:val="000"/>
          <w:sz w:val="28"/>
          <w:szCs w:val="28"/>
        </w:rPr>
        <w:t xml:space="preserve">三、 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 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 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 针对以上问题，</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财政工交科工作总结8</w:t>
      </w:r>
    </w:p>
    <w:p>
      <w:pPr>
        <w:ind w:left="0" w:right="0" w:firstLine="560"/>
        <w:spacing w:before="450" w:after="450" w:line="312" w:lineRule="auto"/>
      </w:pPr>
      <w:r>
        <w:rPr>
          <w:rFonts w:ascii="宋体" w:hAnsi="宋体" w:eastAsia="宋体" w:cs="宋体"/>
          <w:color w:val="000"/>
          <w:sz w:val="28"/>
          <w:szCs w:val="28"/>
        </w:rPr>
        <w:t xml:space="preserve">x年，是本人在公司财务科工作的第xx年，在一年的工作时间里，本人的具体工作应该分为两大部份，1-9月份前在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如下：</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 ，规范记账凭证的编制，严格对原始凭证的合理性进行审核，强化会计档案的管理等。对所有成本费用按部门、项目进行归集分类，月底将共同费用进行分摊结转体现了部门效益。 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 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 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五、找出存在问题，明确努力方向</w:t>
      </w:r>
    </w:p>
    <w:p>
      <w:pPr>
        <w:ind w:left="0" w:right="0" w:firstLine="560"/>
        <w:spacing w:before="450" w:after="450" w:line="312" w:lineRule="auto"/>
      </w:pPr>
      <w:r>
        <w:rPr>
          <w:rFonts w:ascii="宋体" w:hAnsi="宋体" w:eastAsia="宋体" w:cs="宋体"/>
          <w:color w:val="000"/>
          <w:sz w:val="28"/>
          <w:szCs w:val="28"/>
        </w:rPr>
        <w:t xml:space="preserve">1.做为公司的一名财务人员，在公司工作了较长时间的财务骨干，对公司的发展壮大，献计献策方面还做得不够。</w:t>
      </w:r>
    </w:p>
    <w:p>
      <w:pPr>
        <w:ind w:left="0" w:right="0" w:firstLine="560"/>
        <w:spacing w:before="450" w:after="450" w:line="312" w:lineRule="auto"/>
      </w:pPr>
      <w:r>
        <w:rPr>
          <w:rFonts w:ascii="宋体" w:hAnsi="宋体" w:eastAsia="宋体" w:cs="宋体"/>
          <w:color w:val="000"/>
          <w:sz w:val="28"/>
          <w:szCs w:val="28"/>
        </w:rPr>
        <w:t xml:space="preserve">2. 财务理论研究方面还做得不够，这么多年，自己是没有发表任何理论方面的文章。</w:t>
      </w:r>
    </w:p>
    <w:p>
      <w:pPr>
        <w:ind w:left="0" w:right="0" w:firstLine="560"/>
        <w:spacing w:before="450" w:after="450" w:line="312" w:lineRule="auto"/>
      </w:pPr>
      <w:r>
        <w:rPr>
          <w:rFonts w:ascii="宋体" w:hAnsi="宋体" w:eastAsia="宋体" w:cs="宋体"/>
          <w:color w:val="000"/>
          <w:sz w:val="28"/>
          <w:szCs w:val="28"/>
        </w:rPr>
        <w:t xml:space="preserve">3. 今后努力的方向是：在紧张的工作之余，努力学习业务知识，使自已能够业务水平更全面，更精通，工作热情更高涨。爱岗敬业、提高效率、热情服务。并能团结同志，加强协作，在财务工作上，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新的一年意味着新的起点、新的机遇、新的挑战，我决心再接再厉，更上一层楼。XX年以“细”为起点，对每一笔都做到细致入微。不断地完善自己，提高自己，为公司的长远发展做出自己更大的贡献。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财政工交科工作总结9</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（一）资金管理方面。全年共发生资金往来xx万元，发生资金支付业务近万笔。对于支付的财政资金到实现了笔笔有记录、件件有对账，确保了财政资金安全。</w:t>
      </w:r>
    </w:p>
    <w:p>
      <w:pPr>
        <w:ind w:left="0" w:right="0" w:firstLine="560"/>
        <w:spacing w:before="450" w:after="450" w:line="312" w:lineRule="auto"/>
      </w:pPr>
      <w:r>
        <w:rPr>
          <w:rFonts w:ascii="宋体" w:hAnsi="宋体" w:eastAsia="宋体" w:cs="宋体"/>
          <w:color w:val="000"/>
          <w:sz w:val="28"/>
          <w:szCs w:val="28"/>
        </w:rPr>
        <w:t xml:space="preserve">（二）账务处理方面。账务处理做到了日清月结、账实相符。按照财政、审计、巡察等上级新形势下的新要求，认真对以前存在的问题进行了清理和整改。一年来共清理往来资金xx余万元，先后两次为xx人办理了公务卡，基本实现了公务卡全覆盖，共整改各类问题xx余条，完善账务程序3条，每月粘贴会计原始凭证xx张左右，打印记账凭证和装订会计凭证xx张左右，年均xx张左右。</w:t>
      </w:r>
    </w:p>
    <w:p>
      <w:pPr>
        <w:ind w:left="0" w:right="0" w:firstLine="560"/>
        <w:spacing w:before="450" w:after="450" w:line="312" w:lineRule="auto"/>
      </w:pPr>
      <w:r>
        <w:rPr>
          <w:rFonts w:ascii="宋体" w:hAnsi="宋体" w:eastAsia="宋体" w:cs="宋体"/>
          <w:color w:val="000"/>
          <w:sz w:val="28"/>
          <w:szCs w:val="28"/>
        </w:rPr>
        <w:t xml:space="preserve">（三）人事工资方面。全年共分xx次分别为x人办理了调资手续，为10人办理了调动增编核编手续，为xx人办理了退休手续，为12人办理了乡镇补贴、交通补贴的调整手续，每月固定为不在编同志按时缴纳各类保险和公积金，维护了不在编同志的切身利益。涉及的各类手续，按照人均需要填写打印5张表格计算，仅人事工资调整手续纸质材料就达xx余张。</w:t>
      </w:r>
    </w:p>
    <w:p>
      <w:pPr>
        <w:ind w:left="0" w:right="0" w:firstLine="560"/>
        <w:spacing w:before="450" w:after="450" w:line="312" w:lineRule="auto"/>
      </w:pPr>
      <w:r>
        <w:rPr>
          <w:rFonts w:ascii="宋体" w:hAnsi="宋体" w:eastAsia="宋体" w:cs="宋体"/>
          <w:color w:val="000"/>
          <w:sz w:val="28"/>
          <w:szCs w:val="28"/>
        </w:rPr>
        <w:t xml:space="preserve">（四）往来票据管理工作。及时维护票据系统，按时领票、核销。今年以来共计开具往来票据98份，直接解缴xx份，作废xx份，直接解缴金额xx元。</w:t>
      </w:r>
    </w:p>
    <w:p>
      <w:pPr>
        <w:ind w:left="0" w:right="0" w:firstLine="560"/>
        <w:spacing w:before="450" w:after="450" w:line="312" w:lineRule="auto"/>
      </w:pPr>
      <w:r>
        <w:rPr>
          <w:rFonts w:ascii="宋体" w:hAnsi="宋体" w:eastAsia="宋体" w:cs="宋体"/>
          <w:color w:val="000"/>
          <w:sz w:val="28"/>
          <w:szCs w:val="28"/>
        </w:rPr>
        <w:t xml:space="preserve">（五）每月固定月报上报工作。全年认真完成了固定资产月报工作、国有资产管理月报、政府债务系统月报工作、银行余额对账月报工作、与上级往来对账月报工作、公务卡使用情况月报工作、一般公共预算收支月报工作。</w:t>
      </w:r>
    </w:p>
    <w:p>
      <w:pPr>
        <w:ind w:left="0" w:right="0" w:firstLine="560"/>
        <w:spacing w:before="450" w:after="450" w:line="312" w:lineRule="auto"/>
      </w:pPr>
      <w:r>
        <w:rPr>
          <w:rFonts w:ascii="宋体" w:hAnsi="宋体" w:eastAsia="宋体" w:cs="宋体"/>
          <w:color w:val="000"/>
          <w:sz w:val="28"/>
          <w:szCs w:val="28"/>
        </w:rPr>
        <w:t xml:space="preserve">（六）其他重点工作。完成了统计民政资金发放、统计及记账工作，共涉及农村低保金x万元，经济困难老年人补贴x万元，孤儿基本生活保障x元，临时补贴x万元，优抚x万元，特困供养支出x万元，死亡抚恤x万元，农村籍退役士兵老年生活补助82万元。完成逯王村整体拆迁补偿款的保管、发放、统计工作。累计发放。完成小麦补贴、棉花目标价格补贴等惠农资金发放工作，共发放小麦补贴，发放棉花补贴。完成全镇x个行政村农村环境卫生保洁费代收工作。累计代收金额万元。完成20xx年度5个事业单位x事业人员年度考核。做好5个镇属事业单位日常管理维护工作，按时更新数字证书、按照机构改革要求，做好事业单位变更、设立、注销登记等工作。完成3个事业单位设立登记，2个事业单位变更登记手续，3个单位注销手续；完成20xx年度事业单位绩效考核工作。做好政府采购系统、公共资源交易平台系统管理工作，配合相关站所及采购代理公司，先后完成了12个招标项目的网上招标采购程序。</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是认真组织税源，为全镇爬坡过坎上山做好资金储备。加强与税务、财政等部门联系，总结在税源管理方面存在的问题，在整体经济形势越来越严峻的情况下，实现我镇财政指标超常规的逆势上涨。20xx年，我镇将一般公共预算收入目标暂订为x万元，待县政府公布20xx年完成情况后再确定是否调整。</w:t>
      </w:r>
    </w:p>
    <w:p>
      <w:pPr>
        <w:ind w:left="0" w:right="0" w:firstLine="560"/>
        <w:spacing w:before="450" w:after="450" w:line="312" w:lineRule="auto"/>
      </w:pPr>
      <w:r>
        <w:rPr>
          <w:rFonts w:ascii="宋体" w:hAnsi="宋体" w:eastAsia="宋体" w:cs="宋体"/>
          <w:color w:val="000"/>
          <w:sz w:val="28"/>
          <w:szCs w:val="28"/>
        </w:rPr>
        <w:t xml:space="preserve">二是严格控制财政资金使用渠道，实现财政资金效益的最大化。将各类财政资金实行分类管理，及时将资金储备情况、使用情况和预期效益上报领导，为领导的及时决策提供科学依据。</w:t>
      </w:r>
    </w:p>
    <w:p>
      <w:pPr>
        <w:ind w:left="0" w:right="0" w:firstLine="560"/>
        <w:spacing w:before="450" w:after="450" w:line="312" w:lineRule="auto"/>
      </w:pPr>
      <w:r>
        <w:rPr>
          <w:rFonts w:ascii="宋体" w:hAnsi="宋体" w:eastAsia="宋体" w:cs="宋体"/>
          <w:color w:val="000"/>
          <w:sz w:val="28"/>
          <w:szCs w:val="28"/>
        </w:rPr>
        <w:t xml:space="preserve">三是严肃财经纪律，尽好财政资金保管员职责。继续按照上级的要求，严肃财政纪律，完善财政支付手续，严格控制财政资金的收和支，为财政资金的安全提供可靠保障。</w:t>
      </w:r>
    </w:p>
    <w:p>
      <w:pPr>
        <w:ind w:left="0" w:right="0" w:firstLine="560"/>
        <w:spacing w:before="450" w:after="450" w:line="312" w:lineRule="auto"/>
      </w:pPr>
      <w:r>
        <w:rPr>
          <w:rFonts w:ascii="宋体" w:hAnsi="宋体" w:eastAsia="宋体" w:cs="宋体"/>
          <w:color w:val="000"/>
          <w:sz w:val="28"/>
          <w:szCs w:val="28"/>
        </w:rPr>
        <w:t xml:space="preserve">四是认真完成其他固定工作。各类月报、人事工资调整、事业单位管理、票据管理、民政资金统计等其他重点工作实行专人管理、专人负责，确保不出问题。在完成本职工作的同时，根据工作进展情况积极做好镇上安排的其他包村入户等重点工作。</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财政工交科工作总结10</w:t>
      </w:r>
    </w:p>
    <w:p>
      <w:pPr>
        <w:ind w:left="0" w:right="0" w:firstLine="560"/>
        <w:spacing w:before="450" w:after="450" w:line="312" w:lineRule="auto"/>
      </w:pPr>
      <w:r>
        <w:rPr>
          <w:rFonts w:ascii="宋体" w:hAnsi="宋体" w:eastAsia="宋体" w:cs="宋体"/>
          <w:color w:val="000"/>
          <w:sz w:val="28"/>
          <w:szCs w:val="28"/>
        </w:rPr>
        <w:t xml:space="preserve">一、财政作业距财政办理的要求还有很大的距离。</w:t>
      </w:r>
    </w:p>
    <w:p>
      <w:pPr>
        <w:ind w:left="0" w:right="0" w:firstLine="560"/>
        <w:spacing w:before="450" w:after="450" w:line="312" w:lineRule="auto"/>
      </w:pPr>
      <w:r>
        <w:rPr>
          <w:rFonts w:ascii="宋体" w:hAnsi="宋体" w:eastAsia="宋体" w:cs="宋体"/>
          <w:color w:val="000"/>
          <w:sz w:val="28"/>
          <w:szCs w:val="28"/>
        </w:rPr>
        <w:t xml:space="preserve">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宋体" w:hAnsi="宋体" w:eastAsia="宋体" w:cs="宋体"/>
          <w:color w:val="000"/>
          <w:sz w:val="28"/>
          <w:szCs w:val="28"/>
        </w:rPr>
        <w:t xml:space="preserve">二、鉴于作业中存在的几个问题以及个人的一些主意。</w:t>
      </w:r>
    </w:p>
    <w:p>
      <w:pPr>
        <w:ind w:left="0" w:right="0" w:firstLine="560"/>
        <w:spacing w:before="450" w:after="450" w:line="312" w:lineRule="auto"/>
      </w:pPr>
      <w:r>
        <w:rPr>
          <w:rFonts w:ascii="宋体" w:hAnsi="宋体" w:eastAsia="宋体" w:cs="宋体"/>
          <w:color w:val="000"/>
          <w:sz w:val="28"/>
          <w:szCs w:val="28"/>
        </w:rPr>
        <w:t xml:space="preserve">方案在20_年的作业中要点应在以下问题几个方面进行改善、进步：</w:t>
      </w:r>
    </w:p>
    <w:p>
      <w:pPr>
        <w:ind w:left="0" w:right="0" w:firstLine="560"/>
        <w:spacing w:before="450" w:after="450" w:line="312" w:lineRule="auto"/>
      </w:pPr>
      <w:r>
        <w:rPr>
          <w:rFonts w:ascii="宋体" w:hAnsi="宋体" w:eastAsia="宋体" w:cs="宋体"/>
          <w:color w:val="000"/>
          <w:sz w:val="28"/>
          <w:szCs w:val="28"/>
        </w:rPr>
        <w:t xml:space="preserve">1、在做好日常管帐核算作业的根底上，仍是要不断学习事务常识，针对自己的薄弱环节有的放失；一起向其他公司做的好的财政主管学习好的办理、经历，进步本身的归纳办理能力。积极参加企业的经营活动，加强事前了解，把握经营活动的第一手材料，加强猜测、剖析作业，依照集团公司要求，仔细做好财政方案作业。在日常作业中依照财政方案，监督企业对资金进行合理、有效地运用，使企业效益最大化。在实践经营活动中发生与方案数较大差异时，及时与领导沟通，剖析查找原因，依据差异及其发生原因采纳举动或纠正误差，或调整已有方案，一起也为日后的方案安排堆集经历。</w:t>
      </w:r>
    </w:p>
    <w:p>
      <w:pPr>
        <w:ind w:left="0" w:right="0" w:firstLine="560"/>
        <w:spacing w:before="450" w:after="450" w:line="312" w:lineRule="auto"/>
      </w:pPr>
      <w:r>
        <w:rPr>
          <w:rFonts w:ascii="宋体" w:hAnsi="宋体" w:eastAsia="宋体" w:cs="宋体"/>
          <w:color w:val="000"/>
          <w:sz w:val="28"/>
          <w:szCs w:val="28"/>
        </w:rPr>
        <w:t xml:space="preserve">2、力求管帐核算作业的标准化、准则化依照财政部《管帐作业根底标准》和《大华集团财政办理准则》的要求，做好日常管帐核算作业。只要依照《作业标准》、《财政准则》做好日常管帐核算作业，做好财政作业剖析的根底作业，才能为领导供给真实有效的、具有参考价值的财政剖析及决策依据。也争夺在大华集团被评为财政信誉a类企业之后，阳城公司也能尽早取得这一荣誉。</w:t>
      </w:r>
    </w:p>
    <w:p>
      <w:pPr>
        <w:ind w:left="0" w:right="0" w:firstLine="560"/>
        <w:spacing w:before="450" w:after="450" w:line="312" w:lineRule="auto"/>
      </w:pPr>
      <w:r>
        <w:rPr>
          <w:rFonts w:ascii="宋体" w:hAnsi="宋体" w:eastAsia="宋体" w:cs="宋体"/>
          <w:color w:val="000"/>
          <w:sz w:val="28"/>
          <w:szCs w:val="28"/>
        </w:rPr>
        <w:t xml:space="preserve">3、做深、做细日常财政办理作业在接下来的一年，我方案多花一些时刻，多研讨研讨财政软件及出_中的功用模块，尽可能使现有的功用得到充分利用，让阳城的财政办理作业更上一个台阶，起到真实的操控、办理效果。</w:t>
      </w:r>
    </w:p>
    <w:p>
      <w:pPr>
        <w:ind w:left="0" w:right="0" w:firstLine="560"/>
        <w:spacing w:before="450" w:after="450" w:line="312" w:lineRule="auto"/>
      </w:pPr>
      <w:r>
        <w:rPr>
          <w:rFonts w:ascii="宋体" w:hAnsi="宋体" w:eastAsia="宋体" w:cs="宋体"/>
          <w:color w:val="000"/>
          <w:sz w:val="28"/>
          <w:szCs w:val="28"/>
        </w:rPr>
        <w:t xml:space="preserve">4、不断汲取新的常识，完善本身的常识结构，进步方针水平对财政常识以外的与房地产业、建筑业有关的常识把握不行，有时也会影响到自己的财政作业。所以在平常，除了加强本身的学习外，要多向其他部分的搭档讨教，尤其在作业中碰到非财政专业的事务事项时，不能单以自己的了解，应在完全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收集有关信息在新的一年中，对内需求财政和各部分之间常常进行沟通，构成一种联动效应，对企业的各种信息作一个动态的把握，对不一起期的各种信息材料不断更新，把握每一项意图发展、最新的信息。对外加强与当地财税部分之间的联络，及时把握有关方针信息，既依法交税又合理避税，为企业合法经营做好顾问。</w:t>
      </w:r>
    </w:p>
    <w:p>
      <w:pPr>
        <w:ind w:left="0" w:right="0" w:firstLine="560"/>
        <w:spacing w:before="450" w:after="450" w:line="312" w:lineRule="auto"/>
      </w:pPr>
      <w:r>
        <w:rPr>
          <w:rFonts w:ascii="宋体" w:hAnsi="宋体" w:eastAsia="宋体" w:cs="宋体"/>
          <w:color w:val="000"/>
          <w:sz w:val="28"/>
          <w:szCs w:val="28"/>
        </w:rPr>
        <w:t xml:space="preserve">除了咱们本身的尽力外，给集团财政部提两点主张：</w:t>
      </w:r>
    </w:p>
    <w:p>
      <w:pPr>
        <w:ind w:left="0" w:right="0" w:firstLine="560"/>
        <w:spacing w:before="450" w:after="450" w:line="312" w:lineRule="auto"/>
      </w:pPr>
      <w:r>
        <w:rPr>
          <w:rFonts w:ascii="宋体" w:hAnsi="宋体" w:eastAsia="宋体" w:cs="宋体"/>
          <w:color w:val="000"/>
          <w:sz w:val="28"/>
          <w:szCs w:val="28"/>
        </w:rPr>
        <w:t xml:space="preserve">首要，从集团外部请教师，针对咱们作业中一起的缺点，举行一些专题讲座、训练，关键是理论在实践中怎么运用，怎么进步财政办理水平。别的，也常常安排一些内部的学习沟通，把先进的办理经历让咱们咱们学习、共享。</w:t>
      </w:r>
    </w:p>
    <w:p>
      <w:pPr>
        <w:ind w:left="0" w:right="0" w:firstLine="560"/>
        <w:spacing w:before="450" w:after="450" w:line="312" w:lineRule="auto"/>
      </w:pPr>
      <w:r>
        <w:rPr>
          <w:rFonts w:ascii="宋体" w:hAnsi="宋体" w:eastAsia="宋体" w:cs="宋体"/>
          <w:color w:val="000"/>
          <w:sz w:val="28"/>
          <w:szCs w:val="28"/>
        </w:rPr>
        <w:t xml:space="preserve">其次，关于公司财政准则，是否可以也给项目公司的领导及部分经理进行学习，让他们以为必须按准则进行办理，怎么按准则进行办理，不然，只是财政上对他们进行要求履行起来太难。</w:t>
      </w:r>
    </w:p>
    <w:p>
      <w:pPr>
        <w:ind w:left="0" w:right="0" w:firstLine="560"/>
        <w:spacing w:before="450" w:after="450" w:line="312" w:lineRule="auto"/>
      </w:pPr>
      <w:r>
        <w:rPr>
          <w:rFonts w:ascii="宋体" w:hAnsi="宋体" w:eastAsia="宋体" w:cs="宋体"/>
          <w:color w:val="000"/>
          <w:sz w:val="28"/>
          <w:szCs w:val="28"/>
        </w:rPr>
        <w:t xml:space="preserve">最终，在往后的作业中，期望领导能自始自终地大力支持财政作业，我也会在作业中尽我所能，竭尽全力地作好财政作业。</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财政工交科工作总结11</w:t>
      </w:r>
    </w:p>
    <w:p>
      <w:pPr>
        <w:ind w:left="0" w:right="0" w:firstLine="560"/>
        <w:spacing w:before="450" w:after="450" w:line="312" w:lineRule="auto"/>
      </w:pPr>
      <w:r>
        <w:rPr>
          <w:rFonts w:ascii="宋体" w:hAnsi="宋体" w:eastAsia="宋体" w:cs="宋体"/>
          <w:color w:val="000"/>
          <w:sz w:val="28"/>
          <w:szCs w:val="28"/>
        </w:rPr>
        <w:t xml:space="preserve">财务部作为一个积极向上的团队，20xx年在公司领导的正确领导和各部门同事的大力支持配合下，以强烈的责任心和敬业精神，以提高企业效益为核心，以成本管理和资金管理为重点，及时准确地为公司领导、相关部门提供了财务数据和分析报告，较好地完成了各项工作任务，充分发挥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一、日常的账表核算及财务管理工作</w:t>
      </w:r>
    </w:p>
    <w:p>
      <w:pPr>
        <w:ind w:left="0" w:right="0" w:firstLine="560"/>
        <w:spacing w:before="450" w:after="450" w:line="312" w:lineRule="auto"/>
      </w:pPr>
      <w:r>
        <w:rPr>
          <w:rFonts w:ascii="宋体" w:hAnsi="宋体" w:eastAsia="宋体" w:cs="宋体"/>
          <w:color w:val="000"/>
          <w:sz w:val="28"/>
          <w:szCs w:val="28"/>
        </w:rPr>
        <w:t xml:space="preserve">财务部按时核算了公司的所有业务，包括资金收支、费用支付、工资发放、资产管理等。日常办理业务时做到了准确高效，及时核对应收应付款及其他应收应付款等往来科目，对应收、应付款项等进行了及时的财务处理，使公司客户、供应商等往来账目更加清晰准确，保证账务报表数字的可靠性。</w:t>
      </w:r>
    </w:p>
    <w:p>
      <w:pPr>
        <w:ind w:left="0" w:right="0" w:firstLine="560"/>
        <w:spacing w:before="450" w:after="450" w:line="312" w:lineRule="auto"/>
      </w:pPr>
      <w:r>
        <w:rPr>
          <w:rFonts w:ascii="宋体" w:hAnsi="宋体" w:eastAsia="宋体" w:cs="宋体"/>
          <w:color w:val="000"/>
          <w:sz w:val="28"/>
          <w:szCs w:val="28"/>
        </w:rPr>
        <w:t xml:space="preserve">努力追求管理创新，为管理层提供及时准确的决策数据。财务部依照公司领导要求，积极完善各项财务制度并付诸实施。对经营中出现的经营风险及财务风险，能在第一时间为公司管理层提供有用的信息。对公司经营部门发生的各种经营问题都能够审时度势的解决，为经营部门的创收提供了良好的辅助作用。</w:t>
      </w:r>
    </w:p>
    <w:p>
      <w:pPr>
        <w:ind w:left="0" w:right="0" w:firstLine="560"/>
        <w:spacing w:before="450" w:after="450" w:line="312" w:lineRule="auto"/>
      </w:pPr>
      <w:r>
        <w:rPr>
          <w:rFonts w:ascii="宋体" w:hAnsi="宋体" w:eastAsia="宋体" w:cs="宋体"/>
          <w:color w:val="000"/>
          <w:sz w:val="28"/>
          <w:szCs w:val="28"/>
        </w:rPr>
        <w:t xml:space="preserve">二、进行日常监督管理和有效的内部审计，努力控制公司成本和费用支出。</w:t>
      </w:r>
    </w:p>
    <w:p>
      <w:pPr>
        <w:ind w:left="0" w:right="0" w:firstLine="560"/>
        <w:spacing w:before="450" w:after="450" w:line="312" w:lineRule="auto"/>
      </w:pPr>
      <w:r>
        <w:rPr>
          <w:rFonts w:ascii="宋体" w:hAnsi="宋体" w:eastAsia="宋体" w:cs="宋体"/>
          <w:color w:val="000"/>
          <w:sz w:val="28"/>
          <w:szCs w:val="28"/>
        </w:rPr>
        <w:t xml:space="preserve">作为非盈利部门，合理控制成本和费用，有效地发挥企业内部监督职能是我们20xx年工作重点。为了完善公司的管理机制，财务部20xx年制定了新的《费用报销制度及报销流程》。制度中对借款、费用报销、审核等工作程序作了详实的解释。我们坚持原则、把些不合理的借款和费用报销拒之门外、合理控制了公司费用支出，节约成本。</w:t>
      </w:r>
    </w:p>
    <w:p>
      <w:pPr>
        <w:ind w:left="0" w:right="0" w:firstLine="560"/>
        <w:spacing w:before="450" w:after="450" w:line="312" w:lineRule="auto"/>
      </w:pPr>
      <w:r>
        <w:rPr>
          <w:rFonts w:ascii="宋体" w:hAnsi="宋体" w:eastAsia="宋体" w:cs="宋体"/>
          <w:color w:val="000"/>
          <w:sz w:val="28"/>
          <w:szCs w:val="28"/>
        </w:rPr>
        <w:t xml:space="preserve">20xx年对公司内部所有运作，包括产品从输入到输出的非正常用料、非正常费用等异常状况进行了日常监督管理和有效的内部审计。定期编写了内审报告资料，针对公司日常工作中出现问题产生的原因做出分析、提出改进措施和合理化建议;编制工单材料利用率和ERP系统异常考核统计表，处理跟踪超期等异常情况;特别是加强了亏损料号的分析，并跟踪亏损料号的改善结果，公司的亏损料号有大幅度的减少。</w:t>
      </w:r>
    </w:p>
    <w:p>
      <w:pPr>
        <w:ind w:left="0" w:right="0" w:firstLine="560"/>
        <w:spacing w:before="450" w:after="450" w:line="312" w:lineRule="auto"/>
      </w:pPr>
      <w:r>
        <w:rPr>
          <w:rFonts w:ascii="宋体" w:hAnsi="宋体" w:eastAsia="宋体" w:cs="宋体"/>
          <w:color w:val="000"/>
          <w:sz w:val="28"/>
          <w:szCs w:val="28"/>
        </w:rPr>
        <w:t xml:space="preserve">三、积极参与企业经营管理，搞好公司财产物资的清查与盘点。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财务人员加班加点对库存物资情况进行了核查，规范了材料管理基础工作，确保了库存物资的帐帐、帐实相符，提高了材料物资的利用效能。20xx年盘点结果绝对准确率平均为99%，比20xx年的98%绝对准确率有所提升。</w:t>
      </w:r>
    </w:p>
    <w:p>
      <w:pPr>
        <w:ind w:left="0" w:right="0" w:firstLine="560"/>
        <w:spacing w:before="450" w:after="450" w:line="312" w:lineRule="auto"/>
      </w:pPr>
      <w:r>
        <w:rPr>
          <w:rFonts w:ascii="宋体" w:hAnsi="宋体" w:eastAsia="宋体" w:cs="宋体"/>
          <w:color w:val="000"/>
          <w:sz w:val="28"/>
          <w:szCs w:val="28"/>
        </w:rPr>
        <w:t xml:space="preserve">四、加强资金管理，减少资金占用，提高资金利用率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20xx年重点对现金流量、未达帐项、应收应付款项、流动资产周转率等加大了考核力度。通过有效的公司资金预算，确保了资金的使用合理、规范、安全、有效。严格执行现金管理制度，实行实时库存分析考核制度，在扣除战略采购的情况下，注意压缩原材料的采购，防止呆废料的产生，特别是减少成品等存货的库存，对超期未出货成品实行报销处理，同时加大货款回收力度，盘活公司现有资产，更加有效地减少了资金的占用，降低了财务费用，显著加快了资金周转率，提高了企业经济效益。</w:t>
      </w:r>
    </w:p>
    <w:p>
      <w:pPr>
        <w:ind w:left="0" w:right="0" w:firstLine="560"/>
        <w:spacing w:before="450" w:after="450" w:line="312" w:lineRule="auto"/>
      </w:pPr>
      <w:r>
        <w:rPr>
          <w:rFonts w:ascii="宋体" w:hAnsi="宋体" w:eastAsia="宋体" w:cs="宋体"/>
          <w:color w:val="000"/>
          <w:sz w:val="28"/>
          <w:szCs w:val="28"/>
        </w:rPr>
        <w:t xml:space="preserve">五、健全财务相关档案管理工作</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财务部日常及时对原始凭证、各种文档报表进行装订、归档，按公司制度随时办理资料的查阅手续。特别是为外部审计业务提供了相对完备的归档数据资料，获得相关会计事务所的认可。20xx 年财务部建立了财务电子档案共享体系， 意在对公司相关的资料实现共享管理。对以前年度所有有关财务方面的资料及合同、批件等纸质文档资料进行电子扫描，并实现了网上档案共享。上述资料归类为电子文档后，在提高工作效率的同时，可以有效地保证每个财务人员随时查阅所需要的电子信息，便于大家比较清晰的了解业务实质，从而使工作流程更为顺畅。</w:t>
      </w:r>
    </w:p>
    <w:p>
      <w:pPr>
        <w:ind w:left="0" w:right="0" w:firstLine="560"/>
        <w:spacing w:before="450" w:after="450" w:line="312" w:lineRule="auto"/>
      </w:pPr>
      <w:r>
        <w:rPr>
          <w:rFonts w:ascii="宋体" w:hAnsi="宋体" w:eastAsia="宋体" w:cs="宋体"/>
          <w:color w:val="000"/>
          <w:sz w:val="28"/>
          <w:szCs w:val="28"/>
        </w:rPr>
        <w:t xml:space="preserve">六、圆满完成各种涉税工作</w:t>
      </w:r>
    </w:p>
    <w:p>
      <w:pPr>
        <w:ind w:left="0" w:right="0" w:firstLine="560"/>
        <w:spacing w:before="450" w:after="450" w:line="312" w:lineRule="auto"/>
      </w:pPr>
      <w:r>
        <w:rPr>
          <w:rFonts w:ascii="宋体" w:hAnsi="宋体" w:eastAsia="宋体" w:cs="宋体"/>
          <w:color w:val="000"/>
          <w:sz w:val="28"/>
          <w:szCs w:val="28"/>
        </w:rPr>
        <w:t xml:space="preserve">20xx 年将公司涉税的几件大事按期完成，并获得了相关先进称号，被东莞市国家税务局评为 20xx 年度纳税申报先进单位。根据公司上市要求，调整了多年的纳税相关报表并进行了企业所得税汇算清缴审计，顺利完成并通过了企业所得税纳税清缴。日常汇算公司的各种应交税金，保证按税法要求及时申报和上缴。每月及时准确填报税务机关要求填制的各种报表，临时抽查的各项调查表，及国地税的税务报税及相关发票管理工作。财务部积极运用各项税收优惠政策，为公司及员工在税金方面争取最大的利益。对税务部门定期发布的各种法规、政策、要求，财务部定期归档学习，使财务人员保持最新的税务知识结构。</w:t>
      </w:r>
    </w:p>
    <w:p>
      <w:pPr>
        <w:ind w:left="0" w:right="0" w:firstLine="560"/>
        <w:spacing w:before="450" w:after="450" w:line="312" w:lineRule="auto"/>
      </w:pPr>
      <w:r>
        <w:rPr>
          <w:rFonts w:ascii="宋体" w:hAnsi="宋体" w:eastAsia="宋体" w:cs="宋体"/>
          <w:color w:val="000"/>
          <w:sz w:val="28"/>
          <w:szCs w:val="28"/>
        </w:rPr>
        <w:t xml:space="preserve">七、完成20xx年年报及相关项目的审计工作</w:t>
      </w:r>
    </w:p>
    <w:p>
      <w:pPr>
        <w:ind w:left="0" w:right="0" w:firstLine="560"/>
        <w:spacing w:before="450" w:after="450" w:line="312" w:lineRule="auto"/>
      </w:pPr>
      <w:r>
        <w:rPr>
          <w:rFonts w:ascii="宋体" w:hAnsi="宋体" w:eastAsia="宋体" w:cs="宋体"/>
          <w:color w:val="000"/>
          <w:sz w:val="28"/>
          <w:szCs w:val="28"/>
        </w:rPr>
        <w:t xml:space="preserve">根据公司上市要求，财务部配合公司管理层接受大信会计事务所审计，在保证财务数据的严谨及准确后，将年报及相关数据比较完满地提供给会计事务所审计。财务部人员对各种审计事项都能及时完整地提供财务资料信息数据，对有工作时限要求的任务，财务部人员都能不计辛苦的加班完成。财务部人员积极与各会计事务所配合，保质保量地完成各项审计工作。由于统计法的实施，对统计工作质量要求升高，20xx年东莞_要求我司提供多种类的统计资料和报表，财务部能够准确及时地完成公司的统计报表的上报工作，得到统计部门的赞扬。</w:t>
      </w:r>
    </w:p>
    <w:p>
      <w:pPr>
        <w:ind w:left="0" w:right="0" w:firstLine="560"/>
        <w:spacing w:before="450" w:after="450" w:line="312" w:lineRule="auto"/>
      </w:pPr>
      <w:r>
        <w:rPr>
          <w:rFonts w:ascii="宋体" w:hAnsi="宋体" w:eastAsia="宋体" w:cs="宋体"/>
          <w:color w:val="000"/>
          <w:sz w:val="28"/>
          <w:szCs w:val="28"/>
        </w:rPr>
        <w:t xml:space="preserve">八、进行团队建设，培养并发扬团队精神</w:t>
      </w:r>
    </w:p>
    <w:p>
      <w:pPr>
        <w:ind w:left="0" w:right="0" w:firstLine="560"/>
        <w:spacing w:before="450" w:after="450" w:line="312" w:lineRule="auto"/>
      </w:pPr>
      <w:r>
        <w:rPr>
          <w:rFonts w:ascii="宋体" w:hAnsi="宋体" w:eastAsia="宋体" w:cs="宋体"/>
          <w:color w:val="000"/>
          <w:sz w:val="28"/>
          <w:szCs w:val="28"/>
        </w:rPr>
        <w:t xml:space="preserve">财务部在20xx年完成了内部组织结构的完善，针对每个岗位编制了岗位说明，明确岗位责任、工作内容、工作权限、必备的岗位技能及相关岗位的汇报与外联关系。使每个成员清晰的知道该怎样开展工作，本部门对他有什么要求。同时注重平时工作中的沟通、指导，并加强专业知识方面培训：包括税务知识、银行知识、会计业务以及如何与税务局人员交流的技巧等，培养提高财务部人员自身的综合能力和业务素质，同时注意培养发扬团队精神，一个人的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九、完善公司有关财务方面的管理制度 为确保财务管理规范到位及风险控制， 20xx 年对相关财务制度进行了一系列的修订整理，依照公司实际情况，进一步规范了资产管理、费用报销、内部审计管理规定、非正常用料管理规定等财务管理制度。使公司的各项收支更具有控制性，为降低公司经营风险打下良好基础。</w:t>
      </w:r>
    </w:p>
    <w:p>
      <w:pPr>
        <w:ind w:left="0" w:right="0" w:firstLine="560"/>
        <w:spacing w:before="450" w:after="450" w:line="312" w:lineRule="auto"/>
      </w:pPr>
      <w:r>
        <w:rPr>
          <w:rFonts w:ascii="宋体" w:hAnsi="宋体" w:eastAsia="宋体" w:cs="宋体"/>
          <w:color w:val="000"/>
          <w:sz w:val="28"/>
          <w:szCs w:val="28"/>
        </w:rPr>
        <w:t xml:space="preserve">十、配合公司其他部门的工作</w:t>
      </w:r>
    </w:p>
    <w:p>
      <w:pPr>
        <w:ind w:left="0" w:right="0" w:firstLine="560"/>
        <w:spacing w:before="450" w:after="450" w:line="312" w:lineRule="auto"/>
      </w:pPr>
      <w:r>
        <w:rPr>
          <w:rFonts w:ascii="宋体" w:hAnsi="宋体" w:eastAsia="宋体" w:cs="宋体"/>
          <w:color w:val="000"/>
          <w:sz w:val="28"/>
          <w:szCs w:val="28"/>
        </w:rPr>
        <w:t xml:space="preserve">财务部在 20xx 年认真履行为公司各部门提供优质服务的理念，积极改进工作态度，在恪守“服务第一”理念的同时，有效地发挥着监督职能。对公司其他部门发生的疑难业务问题，财务人员都给予的耐心解释，使各部门都能依照公司制度办理各项业务，使公司内的财务管理处于良好、和谐的工作环境中。</w:t>
      </w:r>
    </w:p>
    <w:p>
      <w:pPr>
        <w:ind w:left="0" w:right="0" w:firstLine="560"/>
        <w:spacing w:before="450" w:after="450" w:line="312" w:lineRule="auto"/>
      </w:pPr>
      <w:r>
        <w:rPr>
          <w:rFonts w:ascii="宋体" w:hAnsi="宋体" w:eastAsia="宋体" w:cs="宋体"/>
          <w:color w:val="000"/>
          <w:sz w:val="28"/>
          <w:szCs w:val="28"/>
        </w:rPr>
        <w:t xml:space="preserve">十一、与外部相关部门沟通、协作，为公司的发展创造好的外部环境;掌握，善用优惠政策，争取外部资源财务部不定期地对财政、外管局、税务、工商、科技、统计、银行等部门进行沟通。通过有效的沟通，为公司的发展创造好的外部环境。在了解了有利于公司的政策信息后，及时提供管理层付诸实施，以推动公司的业务又好又快地发展。</w:t>
      </w:r>
    </w:p>
    <w:p>
      <w:pPr>
        <w:ind w:left="0" w:right="0" w:firstLine="560"/>
        <w:spacing w:before="450" w:after="450" w:line="312" w:lineRule="auto"/>
      </w:pPr>
      <w:r>
        <w:rPr>
          <w:rFonts w:ascii="宋体" w:hAnsi="宋体" w:eastAsia="宋体" w:cs="宋体"/>
          <w:color w:val="000"/>
          <w:sz w:val="28"/>
          <w:szCs w:val="28"/>
        </w:rPr>
        <w:t xml:space="preserve">财务部20xx年完成了东莞、江苏、深圳奔迪三家公司工商、组织机构代码证、贷款卡等年检和相关股权变更等工商注册登记工作;完成了深圳公司财政、外管局、税务、工商、海关等注销工作，为公司减少风险;申请了东莞市民营企业办事优先卡，可享有《关于印发东莞市扶持大型企业优惠措施的通知》规定的各项优惠。</w:t>
      </w:r>
    </w:p>
    <w:p>
      <w:pPr>
        <w:ind w:left="0" w:right="0" w:firstLine="560"/>
        <w:spacing w:before="450" w:after="450" w:line="312" w:lineRule="auto"/>
      </w:pPr>
      <w:r>
        <w:rPr>
          <w:rFonts w:ascii="宋体" w:hAnsi="宋体" w:eastAsia="宋体" w:cs="宋体"/>
          <w:color w:val="000"/>
          <w:sz w:val="28"/>
          <w:szCs w:val="28"/>
        </w:rPr>
        <w:t xml:space="preserve">按银行要求准备好各种手续，及时有效地提供了相关资料和财务报表。浦东发展银行和建设银行都给予了公司2500万元的授信额度，杭州银行已经初步审核通过了公司的借款申请，为公司经营发展提供资金保障。利用有限资源，购买建行利得盈保本理财产品，为公司取得理财收益 万多元。</w:t>
      </w:r>
    </w:p>
    <w:p>
      <w:pPr>
        <w:ind w:left="0" w:right="0" w:firstLine="560"/>
        <w:spacing w:before="450" w:after="450" w:line="312" w:lineRule="auto"/>
      </w:pPr>
      <w:r>
        <w:rPr>
          <w:rFonts w:ascii="宋体" w:hAnsi="宋体" w:eastAsia="宋体" w:cs="宋体"/>
          <w:color w:val="000"/>
          <w:sz w:val="28"/>
          <w:szCs w:val="28"/>
        </w:rPr>
        <w:t xml:space="preserve">争取了东莞市政府专项资金和相当优惠的政策扶持，20xx年财务部参与科技部高新技术发展及产业化领域20xx年度国家科技计划预备项目和国家高新技术企业认定、市民营科技企业认定、省民营科技企业认定、东莞市专利培育企业认定、东莞市专利奖、专利申请资助等项目申报，公司已经明确获得国家高新技术企业、东莞市民营科技企业、东莞市专利培育企业称号，为公司赢得了名誉和企业所得税降为15%的税收优惠，并已经明确争取到 元奖金。</w:t>
      </w:r>
    </w:p>
    <w:p>
      <w:pPr>
        <w:ind w:left="0" w:right="0" w:firstLine="560"/>
        <w:spacing w:before="450" w:after="450" w:line="312" w:lineRule="auto"/>
      </w:pPr>
      <w:r>
        <w:rPr>
          <w:rFonts w:ascii="宋体" w:hAnsi="宋体" w:eastAsia="宋体" w:cs="宋体"/>
          <w:color w:val="000"/>
          <w:sz w:val="28"/>
          <w:szCs w:val="28"/>
        </w:rPr>
        <w:t xml:space="preserve">20xx年的工作展望 要进一步增强事业心和责任感，不断改进工作方式，树立时间观念、效率观念。 加强与公司部门内外同事工作协作，严格要求自身，始终保持与时俱进、开拓创新， 真正做好保障工作。具体做好如下几方面：</w:t>
      </w:r>
    </w:p>
    <w:p>
      <w:pPr>
        <w:ind w:left="0" w:right="0" w:firstLine="560"/>
        <w:spacing w:before="450" w:after="450" w:line="312" w:lineRule="auto"/>
      </w:pPr>
      <w:r>
        <w:rPr>
          <w:rFonts w:ascii="宋体" w:hAnsi="宋体" w:eastAsia="宋体" w:cs="宋体"/>
          <w:color w:val="000"/>
          <w:sz w:val="28"/>
          <w:szCs w:val="28"/>
        </w:rPr>
        <w:t xml:space="preserve">1.进一步提高财务管理水平，完善财务管理和内审管理，理顺经营流程，控制公司经营风险和财务风险，为管理层提供及时准确的决策信息数据和各种有用的财务信息。依照公司实际情况，进一步健全物资比价采购制度，规范财务报价系统、工资核算系统、物流运费核算系统、非正常成本费用管理等管理制度，确保财务管理规范到位及风险控制。</w:t>
      </w:r>
    </w:p>
    <w:p>
      <w:pPr>
        <w:ind w:left="0" w:right="0" w:firstLine="560"/>
        <w:spacing w:before="450" w:after="450" w:line="312" w:lineRule="auto"/>
      </w:pPr>
      <w:r>
        <w:rPr>
          <w:rFonts w:ascii="宋体" w:hAnsi="宋体" w:eastAsia="宋体" w:cs="宋体"/>
          <w:color w:val="000"/>
          <w:sz w:val="28"/>
          <w:szCs w:val="28"/>
        </w:rPr>
        <w:t xml:space="preserve">2.根据公司领导的预算指导意见，做好公司财务预算工作。要进一步加强对公司各部门的费用预算指导与预算管理，认真做好预算的分析、分解与落实工作，使全面预算管理真正成为全员预算管理。在成本费用控制方面，一是采取定额或费用比例的方式，将电话费、维修费等定额控制，节约奖励、超支处罚，培养了员工的节约意识。二是采取预算审批的方式，对定额以外的费用，必须先层层审批，没有审批发生的费用，一律不予报销。财务部对公司的成本严格按预算制度开展核算和核对工作，按照预算计划对公司各部门的收支预算进行实时的考核跟踪，对公司内的部门费用超出预算一律停止支出，对不合理的开支坚决抵制。</w:t>
      </w:r>
    </w:p>
    <w:p>
      <w:pPr>
        <w:ind w:left="0" w:right="0" w:firstLine="560"/>
        <w:spacing w:before="450" w:after="450" w:line="312" w:lineRule="auto"/>
      </w:pPr>
      <w:r>
        <w:rPr>
          <w:rFonts w:ascii="宋体" w:hAnsi="宋体" w:eastAsia="宋体" w:cs="宋体"/>
          <w:color w:val="000"/>
          <w:sz w:val="28"/>
          <w:szCs w:val="28"/>
        </w:rPr>
        <w:t xml:space="preserve">3.继续当好领导的参谋，确保公司各项指标的完成。结合绩效考核管理，本着“严、深、细、实”的原则，全面强化责任制的制定与落实，在销售收入增加的基础上，千方百计研究节支，力争完成各项任务指标。同时加大货款回收力度;搞好公司财产物资的清查与盘点，盘活公司现有资产，控制成品等存货的库存，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4.将控制成本费用的开支，杜绝非正常损失成为财务工作的重中之重。加强成本分析和进行亏损料号的分析，对公司的主要成本费用项目进行更严格的控制和对比测算，加强日常监督管理和有效的内部审计，对公司费用逐项进行分析，寻找压缩公司费用切实可行的措施，杜绝非正常成本、费用，减少亏损料号。</w:t>
      </w:r>
    </w:p>
    <w:p>
      <w:pPr>
        <w:ind w:left="0" w:right="0" w:firstLine="560"/>
        <w:spacing w:before="450" w:after="450" w:line="312" w:lineRule="auto"/>
      </w:pPr>
      <w:r>
        <w:rPr>
          <w:rFonts w:ascii="宋体" w:hAnsi="宋体" w:eastAsia="宋体" w:cs="宋体"/>
          <w:color w:val="000"/>
          <w:sz w:val="28"/>
          <w:szCs w:val="28"/>
        </w:rPr>
        <w:t xml:space="preserve">5.加强业务学习，提高专业知识水平和管理水平。继续学习新会计准则，增强会计业务处理水平，并进一步加强检查督促与指导。定期收集相关税收政策学习、研讨，根据公司业务发展需要对各种新业务涉税政策进行学习。端正工作态度，认真负责，避免工作上的失误。加强部门内部人员的沟通协作，提高工作效率和主动性，培养并发扬团队精神。</w:t>
      </w:r>
    </w:p>
    <w:p>
      <w:pPr>
        <w:ind w:left="0" w:right="0" w:firstLine="560"/>
        <w:spacing w:before="450" w:after="450" w:line="312" w:lineRule="auto"/>
      </w:pPr>
      <w:r>
        <w:rPr>
          <w:rFonts w:ascii="宋体" w:hAnsi="宋体" w:eastAsia="宋体" w:cs="宋体"/>
          <w:color w:val="000"/>
          <w:sz w:val="28"/>
          <w:szCs w:val="28"/>
        </w:rPr>
        <w:t xml:space="preserve">第4 / 5页</w:t>
      </w:r>
    </w:p>
    <w:p>
      <w:pPr>
        <w:ind w:left="0" w:right="0" w:firstLine="560"/>
        <w:spacing w:before="450" w:after="450" w:line="312" w:lineRule="auto"/>
      </w:pPr>
      <w:r>
        <w:rPr>
          <w:rFonts w:ascii="宋体" w:hAnsi="宋体" w:eastAsia="宋体" w:cs="宋体"/>
          <w:color w:val="000"/>
          <w:sz w:val="28"/>
          <w:szCs w:val="28"/>
        </w:rPr>
        <w:t xml:space="preserve">6.加强与公司及各部门的沟通，使财务管理管理制度深入到公司的每位员工。继续加强财务人员的服务意识及工作效率，提高部门员工的工作积极性，构建和谐的工作环境。</w:t>
      </w:r>
    </w:p>
    <w:p>
      <w:pPr>
        <w:ind w:left="0" w:right="0" w:firstLine="560"/>
        <w:spacing w:before="450" w:after="450" w:line="312" w:lineRule="auto"/>
      </w:pPr>
      <w:r>
        <w:rPr>
          <w:rFonts w:ascii="宋体" w:hAnsi="宋体" w:eastAsia="宋体" w:cs="宋体"/>
          <w:color w:val="000"/>
          <w:sz w:val="28"/>
          <w:szCs w:val="28"/>
        </w:rPr>
        <w:t xml:space="preserve">7.加强与公司外部单位的联络，丰富公司财务部与外部相关单位的合作，为公司带来经济和社会效益的双赢。20xx年计划申报东莞市民营企业新增增值税奖励资金;申报东莞市专利试点企业认定;申报东莞市专利奖;申报广东省民营科技企业认定;申请科技贷款贴息;申报广东省著名商标和广东省名牌产品的认定和申请多项专利以及专利资助等，争取更多的政府专项资金和优惠的政策扶持。</w:t>
      </w:r>
    </w:p>
    <w:p>
      <w:pPr>
        <w:ind w:left="0" w:right="0" w:firstLine="560"/>
        <w:spacing w:before="450" w:after="450" w:line="312" w:lineRule="auto"/>
      </w:pPr>
      <w:r>
        <w:rPr>
          <w:rFonts w:ascii="宋体" w:hAnsi="宋体" w:eastAsia="宋体" w:cs="宋体"/>
          <w:color w:val="000"/>
          <w:sz w:val="28"/>
          <w:szCs w:val="28"/>
        </w:rPr>
        <w:t xml:space="preserve">总之，财务工作是整个公司经营体系中不可或缺的一部分，财务部要不断提高工作效率，健全财务管理体系，强化服务意识。加强与各部门的协调和沟通，高效出色地完成公司领导布置的各项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财政工交科工作总结12</w:t>
      </w:r>
    </w:p>
    <w:p>
      <w:pPr>
        <w:ind w:left="0" w:right="0" w:firstLine="560"/>
        <w:spacing w:before="450" w:after="450" w:line="312" w:lineRule="auto"/>
      </w:pPr>
      <w:r>
        <w:rPr>
          <w:rFonts w:ascii="宋体" w:hAnsi="宋体" w:eastAsia="宋体" w:cs="宋体"/>
          <w:color w:val="000"/>
          <w:sz w:val="28"/>
          <w:szCs w:val="28"/>
        </w:rPr>
        <w:t xml:space="preserve">我所全体成员在所长的领导下，在县财政局的指导下，团结协作，完满地完成年度任务的70%，取得不俗的成绩。我们协助镇政府做好镇的财政统筹，为我镇经济发展做出了应有的贡献。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&gt;一、加强学习实践，强化法律意识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&gt;二、狠抓制度建设，加强财务监督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上半年以来，财政所对所有涉及单位进行财务监督检查，保证资金的规范、安全运行，保证机构正常运转。以加大非税收入管理力度，限度的盘活政府性可用资金，提高资金的使用效益。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&gt;三、狠抓惠农政策，落实惠农资金发放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上半年以来，财政所认真做好年粮食及农资直补、综补发放工作，严格按照“一折通”的发放制度发放完毕。</w:t>
      </w:r>
    </w:p>
    <w:p>
      <w:pPr>
        <w:ind w:left="0" w:right="0" w:firstLine="560"/>
        <w:spacing w:before="450" w:after="450" w:line="312" w:lineRule="auto"/>
      </w:pPr>
      <w:r>
        <w:rPr>
          <w:rFonts w:ascii="宋体" w:hAnsi="宋体" w:eastAsia="宋体" w:cs="宋体"/>
          <w:color w:val="000"/>
          <w:sz w:val="28"/>
          <w:szCs w:val="28"/>
        </w:rPr>
        <w:t xml:space="preserve">&gt;四、认真做好汽车、摩托车下乡及家电下乡补贴的发放工作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&gt;五、认真做好政策性农业保险工作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&gt;六、扎扎实实做好“一事一议”财政奖补工作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&gt;七、确保征迁专项资金专款专用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财政工交科工作总结13</w:t>
      </w:r>
    </w:p>
    <w:p>
      <w:pPr>
        <w:ind w:left="0" w:right="0" w:firstLine="560"/>
        <w:spacing w:before="450" w:after="450" w:line="312" w:lineRule="auto"/>
      </w:pPr>
      <w:r>
        <w:rPr>
          <w:rFonts w:ascii="宋体" w:hAnsi="宋体" w:eastAsia="宋体" w:cs="宋体"/>
          <w:color w:val="000"/>
          <w:sz w:val="28"/>
          <w:szCs w:val="28"/>
        </w:rPr>
        <w:t xml:space="preserve">20xx年，我所在局党组和镇党委、政府的正确领导下，高举_理论伟大旗帜，认真贯彻落实 “三个代表”重要思想，以开展保持_员先进性教育为契机；以“开源节流、增收节支、统筹兼顾、协调发展”的财政工作思路为指针，坚持以人为本，抓住机遇，开拓进取，为加快全镇奔小康的步伐，积极招商引资广辟财源，全年工作取得了令人满意的成绩，现简要总结如下：</w:t>
      </w:r>
    </w:p>
    <w:p>
      <w:pPr>
        <w:ind w:left="0" w:right="0" w:firstLine="560"/>
        <w:spacing w:before="450" w:after="450" w:line="312" w:lineRule="auto"/>
      </w:pPr>
      <w:r>
        <w:rPr>
          <w:rFonts w:ascii="宋体" w:hAnsi="宋体" w:eastAsia="宋体" w:cs="宋体"/>
          <w:color w:val="000"/>
          <w:sz w:val="28"/>
          <w:szCs w:val="28"/>
        </w:rPr>
        <w:t xml:space="preserve">&gt;一、加强政治、业务学习，提高自身综合素质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我们适应时代发展的要求，开展了形式多样的业务学习活动。走出了一条以自学为主、定期集中学习为辅、整体提高的学习之路。现在我所xx名同志，大专以上学历的x人，助理会计师以上职称的x人。今年我所组织全所人员进行有关业务法律法规方面的学习次，系统地学习了《会计法》、《税收征管法》、乡镇财政及农税等方面的业务知识，还组织全所的公务员参加了县人事局举办的《公务员法》培训。通过系统认真的学习，全所人员的业务素质大大提高。在注重业务学习的同时，我们还时时抓住提高政治素质这根弦。我所人员每次都积极主动地参加镇党委、政府组织的政治学习，认真领悟_有关文件精神，我们还通过报刊、杂志、广播、电视等多方面的政策宣传的学习来提高自身政治修养。通过党政报刊，我们认真学习了《中央1号文件》，体会了加强粮食生产，发展农村经济的重要性。通过“树三观”思想教育，我们认清了正确的群众观、权力观和政绩观。通过保持_员先进性教育的学习，使每一位_员对照自己在某些方面的不足找差距，正视所存在的问题，剖析原因，及时加以改正。通过观看电影《郑培民》等活动，我们意识到作为一个_的干部，我们应当勤政为民、廉政为本。</w:t>
      </w:r>
    </w:p>
    <w:p>
      <w:pPr>
        <w:ind w:left="0" w:right="0" w:firstLine="560"/>
        <w:spacing w:before="450" w:after="450" w:line="312" w:lineRule="auto"/>
      </w:pPr>
      <w:r>
        <w:rPr>
          <w:rFonts w:ascii="宋体" w:hAnsi="宋体" w:eastAsia="宋体" w:cs="宋体"/>
          <w:color w:val="000"/>
          <w:sz w:val="28"/>
          <w:szCs w:val="28"/>
        </w:rPr>
        <w:t xml:space="preserve">&gt;二、立足本职，搞好本级财政工作</w:t>
      </w:r>
    </w:p>
    <w:p>
      <w:pPr>
        <w:ind w:left="0" w:right="0" w:firstLine="560"/>
        <w:spacing w:before="450" w:after="450" w:line="312" w:lineRule="auto"/>
      </w:pPr>
      <w:r>
        <w:rPr>
          <w:rFonts w:ascii="宋体" w:hAnsi="宋体" w:eastAsia="宋体" w:cs="宋体"/>
          <w:color w:val="000"/>
          <w:sz w:val="28"/>
          <w:szCs w:val="28"/>
        </w:rPr>
        <w:t xml:space="preserve">作为最基层的乡镇财政，一直都是举步维艰，如何使我镇财政在困境中求生存，在生存中求稳定，在稳定中求发展，一直都是我们苦苦思考的问题。今年在各级领导的正确指导及镇党委、政府的大力支持下，我们圆满地完成了各项任务，主要做了以下工作：</w:t>
      </w:r>
    </w:p>
    <w:p>
      <w:pPr>
        <w:ind w:left="0" w:right="0" w:firstLine="560"/>
        <w:spacing w:before="450" w:after="450" w:line="312" w:lineRule="auto"/>
      </w:pPr>
      <w:r>
        <w:rPr>
          <w:rFonts w:ascii="宋体" w:hAnsi="宋体" w:eastAsia="宋体" w:cs="宋体"/>
          <w:color w:val="000"/>
          <w:sz w:val="28"/>
          <w:szCs w:val="28"/>
        </w:rPr>
        <w:t xml:space="preserve">（一）培植财源，强化征收管理，积极完成本级财政收入。</w:t>
      </w:r>
    </w:p>
    <w:p>
      <w:pPr>
        <w:ind w:left="0" w:right="0" w:firstLine="560"/>
        <w:spacing w:before="450" w:after="450" w:line="312" w:lineRule="auto"/>
      </w:pPr>
      <w:r>
        <w:rPr>
          <w:rFonts w:ascii="宋体" w:hAnsi="宋体" w:eastAsia="宋体" w:cs="宋体"/>
          <w:color w:val="000"/>
          <w:sz w:val="28"/>
          <w:szCs w:val="28"/>
        </w:rPr>
        <w:t xml:space="preserve">首先，充分利用现有资源，大力培植新兴财源，搞活地方经济。财源枯竭一直是困绕我镇财政工作的老大难问题，只有把财源工作做好，收入才有稳定来源。今年我们在镇党委、政府的正确领导下，通过兄弟部门的配合，大力优化经济环境，搞好服务。今年我镇积极引进外地技术和资金，新办了单板厂、鞭炮厂、建材厂等多家民营企业。各企业共计为相关村组安排剩余劳动力xxxx余人，每年为我镇新增利税xxx多万元。在大力培植新兴财源的基础上加大对我镇基础财源的建设力度。积极参与农业产业结构调整，多方筹措资金，培植绿色财源，发挥我镇种植烤烟的技术优势，大力发展烤烟生产。全年我镇共种植烤烟xxxx余亩，仅此一项可增加烤烟特产税xx万元。在大力培植财源的同时，强化税收征管，加大各种税收的征管力度。今年，我镇完成国税xx万元，地税xx万元，烤烟特产税xxx万元，契税xx万元，其他收入xx万元，上解周转金xx万元。为了完成这些财政收入任务，我们年初根据税收征收状况成立财贸税收专门班子，并由两个组分工负责分别对生猪两税和个体工商户、民营企业等综合税收进行征管。我们在税收征收过程中，严格依法办事，廉洁自律，坚决杜绝收取“关系税”、“人情税”，对纳税户邀请的请吃不到，红包不要，坚决堵住税收的流失。综合税收组的同志在主管财贸的领导xxx和财政所长xxx的带领下，年初就对各纳税对象户逐店、逐厂、逐户进行了详细的税源登记，全面掌握了第一手资料，并定期或不定期的对纳税户进行走访，了解他们的生产、经营情况，且及时为纳税户排忧解难。生猪两税征收组由副所长xxx、xxx二位同志负责，工作扎扎实实，坚持原则，不惧恐吓，对工作中遇到的问题及时果断地处理。一年来，通过财贸税收组同志们的辛勤努力，圆满地完成了今年的财贸税收任务，受到了领导和同志们的高度称赞。</w:t>
      </w:r>
    </w:p>
    <w:p>
      <w:pPr>
        <w:ind w:left="0" w:right="0" w:firstLine="560"/>
        <w:spacing w:before="450" w:after="450" w:line="312" w:lineRule="auto"/>
      </w:pPr>
      <w:r>
        <w:rPr>
          <w:rFonts w:ascii="宋体" w:hAnsi="宋体" w:eastAsia="宋体" w:cs="宋体"/>
          <w:color w:val="000"/>
          <w:sz w:val="28"/>
          <w:szCs w:val="28"/>
        </w:rPr>
        <w:t xml:space="preserve">（二）统筹安排，规范管理，严格控制各项财政支出。</w:t>
      </w:r>
    </w:p>
    <w:p>
      <w:pPr>
        <w:ind w:left="0" w:right="0" w:firstLine="560"/>
        <w:spacing w:before="450" w:after="450" w:line="312" w:lineRule="auto"/>
      </w:pPr>
      <w:r>
        <w:rPr>
          <w:rFonts w:ascii="宋体" w:hAnsi="宋体" w:eastAsia="宋体" w:cs="宋体"/>
          <w:color w:val="000"/>
          <w:sz w:val="28"/>
          <w:szCs w:val="28"/>
        </w:rPr>
        <w:t xml:space="preserve">为确保各项工作的正常开展，保证政府机构的正常运转，坚持量入为出的原则，统筹合理地调度资金，把有限的资金用在刀刃上，我们在支出的管理方面煞费了一番苦功。</w:t>
      </w:r>
    </w:p>
    <w:p>
      <w:pPr>
        <w:ind w:left="0" w:right="0" w:firstLine="560"/>
        <w:spacing w:before="450" w:after="450" w:line="312" w:lineRule="auto"/>
      </w:pPr>
      <w:r>
        <w:rPr>
          <w:rFonts w:ascii="宋体" w:hAnsi="宋体" w:eastAsia="宋体" w:cs="宋体"/>
          <w:color w:val="000"/>
          <w:sz w:val="28"/>
          <w:szCs w:val="28"/>
        </w:rPr>
        <w:t xml:space="preserve">①强化预算管理体制，严格按照年初财政预算报告执行，推行零基预算和部门预算，不搞赤字预算。</w:t>
      </w:r>
    </w:p>
    <w:p>
      <w:pPr>
        <w:ind w:left="0" w:right="0" w:firstLine="560"/>
        <w:spacing w:before="450" w:after="450" w:line="312" w:lineRule="auto"/>
      </w:pPr>
      <w:r>
        <w:rPr>
          <w:rFonts w:ascii="宋体" w:hAnsi="宋体" w:eastAsia="宋体" w:cs="宋体"/>
          <w:color w:val="000"/>
          <w:sz w:val="28"/>
          <w:szCs w:val="28"/>
        </w:rPr>
        <w:t xml:space="preserve">②建章建制、科学理财、合理用财，先后出台和修订了《双桥镇财政收支两条线管理实施办法》、《双桥镇机关财务管理制度》，严格审批制度，实行“一支笔”批字。</w:t>
      </w:r>
    </w:p>
    <w:p>
      <w:pPr>
        <w:ind w:left="0" w:right="0" w:firstLine="560"/>
        <w:spacing w:before="450" w:after="450" w:line="312" w:lineRule="auto"/>
      </w:pPr>
      <w:r>
        <w:rPr>
          <w:rFonts w:ascii="宋体" w:hAnsi="宋体" w:eastAsia="宋体" w:cs="宋体"/>
          <w:color w:val="000"/>
          <w:sz w:val="28"/>
          <w:szCs w:val="28"/>
        </w:rPr>
        <w:t xml:space="preserve">③大力压缩非生产性开支，机关干部下乡或开会一律不准调用小车，自乘摩托车或搭乘公交车，仅此一项全年可节约开支近xx万元。压缩招待费开支，凡领导来镇检查工作或者来客，一律在机关食堂就餐，严格按照标准招待，不上瓶装酒，不发整包烟，全年招待费比去年减少x万元。针对办公用品管理混乱的局面，实施集中购买，专人管理，限额使用的办法，有效地控制了办公经费的增长。为了更好地发挥有限的财政资金的作用，我们对全镇范围内的所有资金都纳入财政综合预算管理，并按照“保平衡、保稳定、保工资、保重点”的原则，进行统筹安排，确保了乡镇机构的正常运转。通过一年来的艰苦努力，财政运行平稳，达到了年初的预定目标，实现了本年度的财政收支平衡。</w:t>
      </w:r>
    </w:p>
    <w:p>
      <w:pPr>
        <w:ind w:left="0" w:right="0" w:firstLine="560"/>
        <w:spacing w:before="450" w:after="450" w:line="312" w:lineRule="auto"/>
      </w:pPr>
      <w:r>
        <w:rPr>
          <w:rFonts w:ascii="宋体" w:hAnsi="宋体" w:eastAsia="宋体" w:cs="宋体"/>
          <w:color w:val="000"/>
          <w:sz w:val="28"/>
          <w:szCs w:val="28"/>
        </w:rPr>
        <w:t xml:space="preserve">（三）财务重整，规范处理，努力加强财政基础工作。</w:t>
      </w:r>
    </w:p>
    <w:p>
      <w:pPr>
        <w:ind w:left="0" w:right="0" w:firstLine="560"/>
        <w:spacing w:before="450" w:after="450" w:line="312" w:lineRule="auto"/>
      </w:pPr>
      <w:r>
        <w:rPr>
          <w:rFonts w:ascii="宋体" w:hAnsi="宋体" w:eastAsia="宋体" w:cs="宋体"/>
          <w:color w:val="000"/>
          <w:sz w:val="28"/>
          <w:szCs w:val="28"/>
        </w:rPr>
        <w:t xml:space="preserve">乡镇财政的微妙处境，入帐报帐的不及时性，令乡镇财政工作人员的帐务处理相当棘手，多数干部经手的发票由于财政资金紧张而不能及时入帐，本月发生的支出往往不能在本月及时体现。针对这一特殊情况，我们以不变应万变，坚持《_会计法》及《预算法》有关规定，认真地进行了帐务处理。</w:t>
      </w:r>
    </w:p>
    <w:p>
      <w:pPr>
        <w:ind w:left="0" w:right="0" w:firstLine="560"/>
        <w:spacing w:before="450" w:after="450" w:line="312" w:lineRule="auto"/>
      </w:pPr>
      <w:r>
        <w:rPr>
          <w:rFonts w:ascii="宋体" w:hAnsi="宋体" w:eastAsia="宋体" w:cs="宋体"/>
          <w:color w:val="000"/>
          <w:sz w:val="28"/>
          <w:szCs w:val="28"/>
        </w:rPr>
        <w:t xml:space="preserve">①重新清理帐务，对往来款项进行及时清理。我们组织全所业务精干对多年来的往来款项进行了整理，并公之于众。同时督促干部将自己的发票及时入帐，体现在往来帐务上。</w:t>
      </w:r>
    </w:p>
    <w:p>
      <w:pPr>
        <w:ind w:left="0" w:right="0" w:firstLine="560"/>
        <w:spacing w:before="450" w:after="450" w:line="312" w:lineRule="auto"/>
      </w:pPr>
      <w:r>
        <w:rPr>
          <w:rFonts w:ascii="宋体" w:hAnsi="宋体" w:eastAsia="宋体" w:cs="宋体"/>
          <w:color w:val="000"/>
          <w:sz w:val="28"/>
          <w:szCs w:val="28"/>
        </w:rPr>
        <w:t xml:space="preserve">②坚持日清月结，及时报表，正确认清目前的财政状况，我们定于每月28日到31日，处理帐目，及时报表，将本月的财政信息及时上报，镇领导也能及时接到第一手资料，以便研究相应的财务对策。</w:t>
      </w:r>
    </w:p>
    <w:p>
      <w:pPr>
        <w:ind w:left="0" w:right="0" w:firstLine="560"/>
        <w:spacing w:before="450" w:after="450" w:line="312" w:lineRule="auto"/>
      </w:pPr>
      <w:r>
        <w:rPr>
          <w:rFonts w:ascii="宋体" w:hAnsi="宋体" w:eastAsia="宋体" w:cs="宋体"/>
          <w:color w:val="000"/>
          <w:sz w:val="28"/>
          <w:szCs w:val="28"/>
        </w:rPr>
        <w:t xml:space="preserve">③规范帐务处理方法，做好财务基础工作。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（四）、加强乡镇财政信息化建设，及时发放“粮补”资金</w:t>
      </w:r>
    </w:p>
    <w:p>
      <w:pPr>
        <w:ind w:left="0" w:right="0" w:firstLine="560"/>
        <w:spacing w:before="450" w:after="450" w:line="312" w:lineRule="auto"/>
      </w:pPr>
      <w:r>
        <w:rPr>
          <w:rFonts w:ascii="宋体" w:hAnsi="宋体" w:eastAsia="宋体" w:cs="宋体"/>
          <w:color w:val="000"/>
          <w:sz w:val="28"/>
          <w:szCs w:val="28"/>
        </w:rPr>
        <w:t xml:space="preserve">按照县局关于加强乡镇财政信息化建设的要求，我所积极行动，配备了电脑、打印机、空调等硬件设施，并对电脑机房进行了高标准的装修，安装了防盗门窗、铺设了木地板。为今年的粮补资金的数据录入打下了良好的基础。</w:t>
      </w:r>
    </w:p>
    <w:p>
      <w:pPr>
        <w:ind w:left="0" w:right="0" w:firstLine="560"/>
        <w:spacing w:before="450" w:after="450" w:line="312" w:lineRule="auto"/>
      </w:pPr>
      <w:r>
        <w:rPr>
          <w:rFonts w:ascii="宋体" w:hAnsi="宋体" w:eastAsia="宋体" w:cs="宋体"/>
          <w:color w:val="000"/>
          <w:sz w:val="28"/>
          <w:szCs w:val="28"/>
        </w:rPr>
        <w:t xml:space="preserve">今年的粮补资金发放电脑数据录入工作是第一年，且时间短，任务大，为了完成好这一工作，所长xxx亲自抓，从会议的安排、政策的宣传到表格的印制、数据的采集、整理、汇总到最后的电脑数据录入，工作安排有条不紊。在这阶段正是炎炎夏日，酷暑高温，为了完成这项工作，所长xxx、副所长xxx、信息员xxx三人克服各种困难，不分白天晚上加班加点，终于在县局规定的时间提前出色地完成了任务。数据录入完成后，我们及时与县局核对，并将县局下发的存折及时发放到各村、组、农户，把党和政府对农民的温暖及时送到千家万户。</w:t>
      </w:r>
    </w:p>
    <w:p>
      <w:pPr>
        <w:ind w:left="0" w:right="0" w:firstLine="560"/>
        <w:spacing w:before="450" w:after="450" w:line="312" w:lineRule="auto"/>
      </w:pPr>
      <w:r>
        <w:rPr>
          <w:rFonts w:ascii="宋体" w:hAnsi="宋体" w:eastAsia="宋体" w:cs="宋体"/>
          <w:color w:val="000"/>
          <w:sz w:val="28"/>
          <w:szCs w:val="28"/>
        </w:rPr>
        <w:t xml:space="preserve">&gt;三、积极参与，完成政府中心工作</w:t>
      </w:r>
    </w:p>
    <w:p>
      <w:pPr>
        <w:ind w:left="0" w:right="0" w:firstLine="560"/>
        <w:spacing w:before="450" w:after="450" w:line="312" w:lineRule="auto"/>
      </w:pPr>
      <w:r>
        <w:rPr>
          <w:rFonts w:ascii="宋体" w:hAnsi="宋体" w:eastAsia="宋体" w:cs="宋体"/>
          <w:color w:val="000"/>
          <w:sz w:val="28"/>
          <w:szCs w:val="28"/>
        </w:rPr>
        <w:t xml:space="preserve">在搞好财政工作的同时，我们服从党委、政府安排，积极参与政府的蹲点包村、计划生育、农业生产、突发事件的处理等各项中心工作。今年财政干部所包村的各项工作完成得相当出色，受到了领导和同志们的好评。</w:t>
      </w:r>
    </w:p>
    <w:p>
      <w:pPr>
        <w:ind w:left="0" w:right="0" w:firstLine="560"/>
        <w:spacing w:before="450" w:after="450" w:line="312" w:lineRule="auto"/>
      </w:pPr>
      <w:r>
        <w:rPr>
          <w:rFonts w:ascii="宋体" w:hAnsi="宋体" w:eastAsia="宋体" w:cs="宋体"/>
          <w:color w:val="000"/>
          <w:sz w:val="28"/>
          <w:szCs w:val="28"/>
        </w:rPr>
        <w:t xml:space="preserve">&gt;四、以身作则，加强财政廉政建设</w:t>
      </w:r>
    </w:p>
    <w:p>
      <w:pPr>
        <w:ind w:left="0" w:right="0" w:firstLine="560"/>
        <w:spacing w:before="450" w:after="450" w:line="312" w:lineRule="auto"/>
      </w:pPr>
      <w:r>
        <w:rPr>
          <w:rFonts w:ascii="宋体" w:hAnsi="宋体" w:eastAsia="宋体" w:cs="宋体"/>
          <w:color w:val="000"/>
          <w:sz w:val="28"/>
          <w:szCs w:val="28"/>
        </w:rPr>
        <w:t xml:space="preserve">去年，我所被评为“先进单位”，这既是对我们工作的肯定，也是对我们的一种鞭策。财政部门是一个最为敏感的部门，要约束好自己，做到“常在河边走，就是不湿鞋”，我们从思想上提高了警觉并强化内部管理，制定了《双桥镇财政所廉政建设制度》，成立了廉政建设领导小组，由所长任组长，并组织观看有关党纪内部资料片，时刻警醒大家，要求同志们牢记_员的宗旨，勤政为民，廉洁为民</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志们辛勤工作的结果，但在肯定成绩的同时，必须清醒地认识到存在的不足，特别是针对当前乡镇财政收支矛盾突出、负债严重、财政职能如何充分发挥等问题没有得到根本解决，加强财源建设，增加财政收入，及时化解财政风险，提高管理水平，是我们今后财政工作的重点。</w:t>
      </w:r>
    </w:p>
    <w:p>
      <w:pPr>
        <w:ind w:left="0" w:right="0" w:firstLine="560"/>
        <w:spacing w:before="450" w:after="450" w:line="312" w:lineRule="auto"/>
      </w:pPr>
      <w:r>
        <w:rPr>
          <w:rFonts w:ascii="宋体" w:hAnsi="宋体" w:eastAsia="宋体" w:cs="宋体"/>
          <w:color w:val="000"/>
          <w:sz w:val="28"/>
          <w:szCs w:val="28"/>
        </w:rPr>
        <w:t xml:space="preserve">在新的一年里，我们将认真领会党的_报告精神，牢记“两个务必”，全面贯彻“三个代表”重要思想的要求，继往开来，与时俱进，努力开创财政工作新局面。重点在如何更好的发挥财政职能作用；有力组织财政收入；加强自身建设；探索财政发展新思路等方面下功夫，为振兴xx经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财政工交科工作总结14</w:t>
      </w:r>
    </w:p>
    <w:p>
      <w:pPr>
        <w:ind w:left="0" w:right="0" w:firstLine="560"/>
        <w:spacing w:before="450" w:after="450" w:line="312" w:lineRule="auto"/>
      </w:pPr>
      <w:r>
        <w:rPr>
          <w:rFonts w:ascii="宋体" w:hAnsi="宋体" w:eastAsia="宋体" w:cs="宋体"/>
          <w:color w:val="000"/>
          <w:sz w:val="28"/>
          <w:szCs w:val="28"/>
        </w:rPr>
        <w:t xml:space="preserve">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時性与准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二、近年来，随着企业的发展壮大，管理水平的不断提高，对财务管理业提出了更高的要求。</w:t>
      </w:r>
    </w:p>
    <w:p>
      <w:pPr>
        <w:ind w:left="0" w:right="0" w:firstLine="560"/>
        <w:spacing w:before="450" w:after="450" w:line="312" w:lineRule="auto"/>
      </w:pPr>
      <w:r>
        <w:rPr>
          <w:rFonts w:ascii="宋体" w:hAnsi="宋体" w:eastAsia="宋体" w:cs="宋体"/>
          <w:color w:val="000"/>
          <w:sz w:val="28"/>
          <w:szCs w:val="28"/>
        </w:rPr>
        <w:t xml:space="preserve">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w:t>
      </w:r>
    </w:p>
    <w:p>
      <w:pPr>
        <w:ind w:left="0" w:right="0" w:firstLine="560"/>
        <w:spacing w:before="450" w:after="450" w:line="312" w:lineRule="auto"/>
      </w:pPr>
      <w:r>
        <w:rPr>
          <w:rFonts w:ascii="宋体" w:hAnsi="宋体" w:eastAsia="宋体" w:cs="宋体"/>
          <w:color w:val="000"/>
          <w:sz w:val="28"/>
          <w:szCs w:val="28"/>
        </w:rPr>
        <w:t xml:space="preserve">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w:t>
      </w:r>
    </w:p>
    <w:p>
      <w:pPr>
        <w:ind w:left="0" w:right="0" w:firstLine="560"/>
        <w:spacing w:before="450" w:after="450" w:line="312" w:lineRule="auto"/>
      </w:pPr>
      <w:r>
        <w:rPr>
          <w:rFonts w:ascii="宋体" w:hAnsi="宋体" w:eastAsia="宋体" w:cs="宋体"/>
          <w:color w:val="000"/>
          <w:sz w:val="28"/>
          <w:szCs w:val="28"/>
        </w:rPr>
        <w:t xml:space="preserve">因此财务会计工作不能停留在简单的算账报账等会计核算上，应不断更新知识，不断提高理论水平。结合本行业财务工作的特点，认真进行工作总结，吸取经验，查找不足，保证财务基础工作的准确、及時和完整。这就要求会计人员除认真参加会计局组织的会计人员继续教育培训外，还要抽時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配合用户发展中心，对201x年新入网的面积进行核算，传递，准确计算应收的工程建设资金，保证资金的及時收取;配合工程科、技术科对201x年各项工程进行预决算，合理支付各项工程款项;配合运行科，准确计算运行过程中耗用的水、电、热和其它维修费用及人工费用，确保运行成本的准确核算;配合物资科，对所需工程物资和运行维修配件及時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時准确入账，协调银行与公司之间的每项工作，为公司评信授级，向银行贷款做好准备;配合税务部门，做好每日收入的的准确申报和应交税金的及時缴纳;配合财政部门，对公司的经营状况进行审核以及财政资金的及時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为提高财务分析能力，把财务分析纳入日常工作中，我们将量化具体的财务数据，结合公司经营的实际情况，为企业管理提供有力的财务信息，及時做好财务分析资料的收集，加强学习，提高能力。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3、加强会计队伍建设，提高会计信息质量：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会计工作贯穿企业经营的全过程，要按照《会计法》《企业会计、制度》的规定：加强会计人员的政治思想教育，职业道德教育，真实反映会计信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2025-03-29T22:43:57+08:00</dcterms:created>
  <dcterms:modified xsi:type="dcterms:W3CDTF">2025-03-29T22:43:57+08:00</dcterms:modified>
</cp:coreProperties>
</file>

<file path=docProps/custom.xml><?xml version="1.0" encoding="utf-8"?>
<Properties xmlns="http://schemas.openxmlformats.org/officeDocument/2006/custom-properties" xmlns:vt="http://schemas.openxmlformats.org/officeDocument/2006/docPropsVTypes"/>
</file>