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中国职业拳击工作总结(7篇)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职业拳击工作总结1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中国职业拳击工作总结1</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中国职业拳击工作总结2</w:t>
      </w:r>
    </w:p>
    <w:p>
      <w:pPr>
        <w:ind w:left="0" w:right="0" w:firstLine="560"/>
        <w:spacing w:before="450" w:after="450" w:line="312" w:lineRule="auto"/>
      </w:pPr>
      <w:r>
        <w:rPr>
          <w:rFonts w:ascii="宋体" w:hAnsi="宋体" w:eastAsia="宋体" w:cs="宋体"/>
          <w:color w:val="000"/>
          <w:sz w:val="28"/>
          <w:szCs w:val="28"/>
        </w:rPr>
        <w:t xml:space="preserve">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中国职业拳击工作总结3</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去年我们有部分年级参与了家校共育工作，但是今年一至六年级全面开展家校共育，所以对这项工作的有关事宜，教师不是很熟悉，所以我们对班主任老师进行了培训，讲解了家校共育工作的重要性和家校联系册的使用。</w:t>
      </w:r>
    </w:p>
    <w:p>
      <w:pPr>
        <w:ind w:left="0" w:right="0" w:firstLine="560"/>
        <w:spacing w:before="450" w:after="450" w:line="312" w:lineRule="auto"/>
      </w:pPr>
      <w:r>
        <w:rPr>
          <w:rFonts w:ascii="宋体" w:hAnsi="宋体" w:eastAsia="宋体" w:cs="宋体"/>
          <w:color w:val="000"/>
          <w:sz w:val="28"/>
          <w:szCs w:val="28"/>
        </w:rPr>
        <w:t xml:space="preserve">2、家长的培训</w:t>
      </w:r>
    </w:p>
    <w:p>
      <w:pPr>
        <w:ind w:left="0" w:right="0" w:firstLine="560"/>
        <w:spacing w:before="450" w:after="450" w:line="312" w:lineRule="auto"/>
      </w:pPr>
      <w:r>
        <w:rPr>
          <w:rFonts w:ascii="宋体" w:hAnsi="宋体" w:eastAsia="宋体" w:cs="宋体"/>
          <w:color w:val="000"/>
          <w:sz w:val="28"/>
          <w:szCs w:val="28"/>
        </w:rPr>
        <w:t xml:space="preserve">家校共育工作对于大部分家长来说是一个新鲜的事物，如何去理解、参与这项工作，许多家长都是一头雾水，所以针对这种情况我校于9月4日下午，召开了家校共育启动仪式暨家长培训会议。在会议上，朱强校长介绍了家校共育的重要性，对全体家长进行了动员，然后，又以班级为单位，由班主任老师介绍了家校册的使用。</w:t>
      </w:r>
    </w:p>
    <w:p>
      <w:pPr>
        <w:ind w:left="0" w:right="0" w:firstLine="560"/>
        <w:spacing w:before="450" w:after="450" w:line="312" w:lineRule="auto"/>
      </w:pPr>
      <w:r>
        <w:rPr>
          <w:rFonts w:ascii="宋体" w:hAnsi="宋体" w:eastAsia="宋体" w:cs="宋体"/>
          <w:color w:val="000"/>
          <w:sz w:val="28"/>
          <w:szCs w:val="28"/>
        </w:rPr>
        <w:t xml:space="preserve">3、规范家校册</w:t>
      </w:r>
    </w:p>
    <w:p>
      <w:pPr>
        <w:ind w:left="0" w:right="0" w:firstLine="560"/>
        <w:spacing w:before="450" w:after="450" w:line="312" w:lineRule="auto"/>
      </w:pPr>
      <w:r>
        <w:rPr>
          <w:rFonts w:ascii="宋体" w:hAnsi="宋体" w:eastAsia="宋体" w:cs="宋体"/>
          <w:color w:val="000"/>
          <w:sz w:val="28"/>
          <w:szCs w:val="28"/>
        </w:rPr>
        <w:t xml:space="preserve">学校统一购买了书皮，提取纸，做到全校规范统一，并且照片尺寸统一，尽量做到美观，规范。</w:t>
      </w:r>
    </w:p>
    <w:p>
      <w:pPr>
        <w:ind w:left="0" w:right="0" w:firstLine="560"/>
        <w:spacing w:before="450" w:after="450" w:line="312" w:lineRule="auto"/>
      </w:pPr>
      <w:r>
        <w:rPr>
          <w:rFonts w:ascii="宋体" w:hAnsi="宋体" w:eastAsia="宋体" w:cs="宋体"/>
          <w:color w:val="000"/>
          <w:sz w:val="28"/>
          <w:szCs w:val="28"/>
        </w:rPr>
        <w:t xml:space="preserve">3、抽查家校册的使用</w:t>
      </w:r>
    </w:p>
    <w:p>
      <w:pPr>
        <w:ind w:left="0" w:right="0" w:firstLine="560"/>
        <w:spacing w:before="450" w:after="450" w:line="312" w:lineRule="auto"/>
      </w:pPr>
      <w:r>
        <w:rPr>
          <w:rFonts w:ascii="宋体" w:hAnsi="宋体" w:eastAsia="宋体" w:cs="宋体"/>
          <w:color w:val="000"/>
          <w:sz w:val="28"/>
          <w:szCs w:val="28"/>
        </w:rPr>
        <w:t xml:space="preserve">家校册已经开始使用了，对于使用的情况，学校进行了抽查，从中找到了不足，有些家长还是不能很好地配合学校开展工作，并且在填写时，也发现了不少错误，把这些检查结果给班主任进行了反馈，让他们明白不足，及时改正，以便更好地开展家校共育工作。</w:t>
      </w:r>
    </w:p>
    <w:p>
      <w:pPr>
        <w:ind w:left="0" w:right="0" w:firstLine="560"/>
        <w:spacing w:before="450" w:after="450" w:line="312" w:lineRule="auto"/>
      </w:pPr>
      <w:r>
        <w:rPr>
          <w:rFonts w:ascii="宋体" w:hAnsi="宋体" w:eastAsia="宋体" w:cs="宋体"/>
          <w:color w:val="000"/>
          <w:sz w:val="28"/>
          <w:szCs w:val="28"/>
        </w:rPr>
        <w:t xml:space="preserve">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中国职业拳击工作总结4</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宋体" w:hAnsi="宋体" w:eastAsia="宋体" w:cs="宋体"/>
          <w:color w:val="000"/>
          <w:sz w:val="28"/>
          <w:szCs w:val="28"/>
        </w:rPr>
        <w:t xml:space="preserve">拳击教练个人工作总结（扩展7）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坚持与党与*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v^精心教练，以人为本^v^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时教学中我做到了上路前必须检查车况，确保良好的车况驾驶，由于新学员不能掌握汽车性能，很容易造成操作不当引起的机械磨损或其他突发机械不足，所以我*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二、多接触好的环境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三、关键靠自己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四、成功秘诀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五、虚心教练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本人于20xx年从事机动车驾驶培训工作至今已有七年之久，从普通驾驶员成为一名机动车驾驶培训教练员，到一名驾校经理我深知自己责任重大，教练员作为驾驶员的启蒙老师，工作在道路交通安全教育事业的第一线，其个人情操，职业道德，施教能力，甚至言谈举止都直接影响到驾驶员的素质，驾驶习惯，驾驶技能和驾驶风格。教练员肩负着沉甸甸的社会责任，人民群众幸福安康的关键，作为一名“安全驾驶的引路人”，我一直严格要求自己，在教学过程中坚持“安全第一，严格教学，服务学员，保证质量”在广大学员当中及社会上赢得了良好的口碑，连续七年零事故，零投诉，回顾七年从教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打铁还须自身硬，要想做一名优秀的教练员不是简单的做示范动作还应该具备“良好的沟通能力，扎实的理论知识，过硬的驾驶本领，良好的服务态度”等综合素质。要做到这些，在日常教学中，我认真学习和熟练掌握《教学大纲》内容，从课时安排，教学目标，教学项目，教学内容，教学目的等方面入手，认真组织教学，提前制定教学方案，做到教学课时分配合理，根据学员个性特点，因材施教。七年来我认真学习新知识，订阅了大量有关 驾校书籍。白天教学员学习，管理好驾校一切工作，做好经理的职责，下班后检查车辆。晚上看书学习，与有经验的教练共同探讨教学法。七年来在我的带领下</w:t>
      </w:r>
    </w:p>
    <w:p>
      <w:pPr>
        <w:ind w:left="0" w:right="0" w:firstLine="560"/>
        <w:spacing w:before="450" w:after="450" w:line="312" w:lineRule="auto"/>
      </w:pPr>
      <w:r>
        <w:rPr>
          <w:rFonts w:ascii="宋体" w:hAnsi="宋体" w:eastAsia="宋体" w:cs="宋体"/>
          <w:color w:val="000"/>
          <w:sz w:val="28"/>
          <w:szCs w:val="28"/>
        </w:rPr>
        <w:t xml:space="preserve">没有发生过重大安全事故。全体员工团结一致，共同努力，整个驾校收生率逐年提高，费用略有下降，设施不断更新，制度不断完善。培养出来的学员安全文明，驾驶技能好。得到社会认可。</w:t>
      </w:r>
    </w:p>
    <w:p>
      <w:pPr>
        <w:ind w:left="0" w:right="0" w:firstLine="560"/>
        <w:spacing w:before="450" w:after="450" w:line="312" w:lineRule="auto"/>
      </w:pPr>
      <w:r>
        <w:rPr>
          <w:rFonts w:ascii="宋体" w:hAnsi="宋体" w:eastAsia="宋体" w:cs="宋体"/>
          <w:color w:val="000"/>
          <w:sz w:val="28"/>
          <w:szCs w:val="28"/>
        </w:rPr>
        <w:t xml:space="preserve">二：理论结合实际，提高培训质量</w:t>
      </w:r>
    </w:p>
    <w:p>
      <w:pPr>
        <w:ind w:left="0" w:right="0" w:firstLine="560"/>
        <w:spacing w:before="450" w:after="450" w:line="312" w:lineRule="auto"/>
      </w:pPr>
      <w:r>
        <w:rPr>
          <w:rFonts w:ascii="宋体" w:hAnsi="宋体" w:eastAsia="宋体" w:cs="宋体"/>
          <w:color w:val="000"/>
          <w:sz w:val="28"/>
          <w:szCs w:val="28"/>
        </w:rPr>
        <w:t xml:space="preserve">我一直坚持在培训学员时期结合所掌握的理论知识并充分运用日常教学当中，做到“规范教学，文明教学，安全教学，廉洁教学”做到‘因材施教，公*施教’达到了学员的满意度高，培训质量过硬的良好效果，依据基础学习阶段，动作提高阶段，动作熟练阶段，动作协调完善阶段的驾驶技能形成四个阶段进行训练。每年制定工作计划时我都规定教练员每年的学习时间和技术考核制度。廉洁制度规定：教练员不能向学员索取财物，不能叫学员请吃饭。我带头做到。七年来我从没违反过驾校的纪律制度，遵纪守法从不参与黄、赌、毒等违法行为，受到有关部门的多次表扬和奖励。</w:t>
      </w:r>
    </w:p>
    <w:p>
      <w:pPr>
        <w:ind w:left="0" w:right="0" w:firstLine="560"/>
        <w:spacing w:before="450" w:after="450" w:line="312" w:lineRule="auto"/>
      </w:pPr>
      <w:r>
        <w:rPr>
          <w:rFonts w:ascii="宋体" w:hAnsi="宋体" w:eastAsia="宋体" w:cs="宋体"/>
          <w:color w:val="000"/>
          <w:sz w:val="28"/>
          <w:szCs w:val="28"/>
        </w:rPr>
        <w:t xml:space="preserve">我七年来一直坚持的原则，只有做到廉价教学，学员才能信服你，才能营造一个良好的学车氛围，从而为自己树立无形的口碑，为驾校树立品牌，为行业树立新风。面对吃拿卡要，大部分教练也认为这样不好。教好学员是自己的职责和本分，自己已经获得了相应的报酬，不应该向学员伸手，加重学员负担，但是大家都这样做，我不这样做，显得我清高，担心会被孤立，可是不太愿意约束自己，不愿从自己做起，所以随波逐流。但是大家都忘记了“勿以善小而不为，勿以恶小而为之的古训。忘记了做人做事都要讲原则，讲尺度。如果我们每天都把自己一名教师来要求，如果我们把汽车驾驶教练不仅仅一项工作</w:t>
      </w:r>
    </w:p>
    <w:p>
      <w:pPr>
        <w:ind w:left="0" w:right="0" w:firstLine="560"/>
        <w:spacing w:before="450" w:after="450" w:line="312" w:lineRule="auto"/>
      </w:pPr>
      <w:r>
        <w:rPr>
          <w:rFonts w:ascii="宋体" w:hAnsi="宋体" w:eastAsia="宋体" w:cs="宋体"/>
          <w:color w:val="000"/>
          <w:sz w:val="28"/>
          <w:szCs w:val="28"/>
        </w:rPr>
        <w:t xml:space="preserve">来完成，而是将其当作一种事业来做，那么我们就不会对发生在驾校中那些吃拿卡要的现象感到无所谓了。随着社会的快速发展，汽车逐渐进入百姓家庭，学车的人越来越多直接导致学员素质参差不齐针对驾驶技能的掌握的速度有快有慢，学员的智商，知识生理和心理等诸多方面的差异，影响其对知识的学习能力，教练应当以人为本，在了解学员的生理和心理特点，学习的自觉性和学习态度，对各种教学方法的接受程度等基础上选择合适的教学方法，让学员养成良好的动作习惯，先僵化，再固化，然后再优化，动作必须遵循“实践，认识，再实践，再认识，循环往复不断提高，以致无穷。而这些情况对教练员的要求更高，不能以简单粗暴的方法进行教学，只能做到因才施教，因人施教，才能达到教学要求。</w:t>
      </w:r>
    </w:p>
    <w:p>
      <w:pPr>
        <w:ind w:left="0" w:right="0" w:firstLine="560"/>
        <w:spacing w:before="450" w:after="450" w:line="312" w:lineRule="auto"/>
      </w:pPr>
      <w:r>
        <w:rPr>
          <w:rFonts w:ascii="宋体" w:hAnsi="宋体" w:eastAsia="宋体" w:cs="宋体"/>
          <w:color w:val="000"/>
          <w:sz w:val="28"/>
          <w:szCs w:val="28"/>
        </w:rPr>
        <w:t xml:space="preserve">三：服务学员，为学员表率</w:t>
      </w:r>
    </w:p>
    <w:p>
      <w:pPr>
        <w:ind w:left="0" w:right="0" w:firstLine="560"/>
        <w:spacing w:before="450" w:after="450" w:line="312" w:lineRule="auto"/>
      </w:pPr>
      <w:r>
        <w:rPr>
          <w:rFonts w:ascii="宋体" w:hAnsi="宋体" w:eastAsia="宋体" w:cs="宋体"/>
          <w:color w:val="000"/>
          <w:sz w:val="28"/>
          <w:szCs w:val="28"/>
        </w:rPr>
        <w:t xml:space="preserve">驾校教练员应该重新给自己的职业定位，提高服务质量，从根本上清除驾培“服务死角”。在驾校，教练员是学员与驾校之间的桥梁，是驾校的化身，驾校教练员出售的是两个产品“技术和态度”。因此学员对驾校服务质量的优劣的判断很大程度上取决于教练的服务态度，驾培市场越来越规范，学员对教练员的服务也越来越高。所以要求教练员对待学员要像春天一样我温暖，对待工作要像夏天一样火热，对待技术要像秋天一样成熟，对待安全隐患要像冬天一样残酷无情。服务就是广告，服务就是招生，作为一名教练员，你的服务意识有多少，就会得到多少回报，你的服务率决定你的回报率。作为驾校教练员，我们要把学员当成自己的亲人，那么只有找出学员的需求点和感动点，才能更有针对性改进培训和招生工作。关心学员和学员沟通是领导职责。20xx年有一学员在学习期间因家庭有事影响学习，我了解到马上借给他1200元让他回家。过几天，他处理好家庭事回来非常感谢。每期学员培训结业后，我都会以电话联系、登门回访等形式对其跟踪服务，及时了解他们在驾驶过程中遇到的一些困难并帮助解决，提醒学员不开英雄车、不开疲劳车、不开赌气车、不要酒后开车。保证了自己和他人家庭的幸福为“文明交通、*安交通”的社会贡献力量。</w:t>
      </w:r>
    </w:p>
    <w:p>
      <w:pPr>
        <w:ind w:left="0" w:right="0" w:firstLine="560"/>
        <w:spacing w:before="450" w:after="450" w:line="312" w:lineRule="auto"/>
      </w:pPr>
      <w:r>
        <w:rPr>
          <w:rFonts w:ascii="宋体" w:hAnsi="宋体" w:eastAsia="宋体" w:cs="宋体"/>
          <w:color w:val="000"/>
          <w:sz w:val="28"/>
          <w:szCs w:val="28"/>
        </w:rPr>
        <w:t xml:space="preserve">七年来我的工作业绩，我感觉很欣慰，有自己的辛苦与汗水，有自己的不断努力，但同时也离不开教练员和学员的大力支持。在今后的工作中，我将再接再励，努力学习业务知识，提高教学质量，爱岗敬业，立足本职工作。还继续努力，始终把学员的培养放在第一位，本着全心全意为学员服务，一切从学员利益出发，努力工作，做好一个驾校教练员的本职工作，在不断的改革与创新中求得更大的发展，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中国职业拳击工作总结5</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中国职业拳击工作总结6</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中国职业拳击工作总结7</w:t>
      </w:r>
    </w:p>
    <w:p>
      <w:pPr>
        <w:ind w:left="0" w:right="0" w:firstLine="560"/>
        <w:spacing w:before="450" w:after="450" w:line="312" w:lineRule="auto"/>
      </w:pPr>
      <w:r>
        <w:rPr>
          <w:rFonts w:ascii="宋体" w:hAnsi="宋体" w:eastAsia="宋体" w:cs="宋体"/>
          <w:color w:val="000"/>
          <w:sz w:val="28"/>
          <w:szCs w:val="28"/>
        </w:rPr>
        <w:t xml:space="preserve">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拳击教练个人工作总结（扩展9）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领导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独立完成洪坝闸首的值班、点检、巡检，操作闸门液压启闭机，定期启停柴油发电机等工作。这些工作看似简单，但是对我这个“新手”还是一次极大的锻炼机会：需要与两站中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我是20xx年x月来到公司，经过几个月的证券知识培训，通过考试，然后进职，在这几个月的学与工作的时间里，让我学到了很多东西，同时感谢各位领导和同事的帮助，下面我将汇报我进职以来的工作情况。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我这类刚刚毕业，身在异地，没有经过生活厉炼的新一批社会青年来讲更是一种艰巨的考验！作为客户经理，我以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其次，在维护客户方面，第一，经常给他们讲授一些股票技术方法，第二，力所能及的回答他们咨询的题目，第三，亲情服务，与他们认真交心交朋友，同时在他们身上学一些知识。</w:t>
      </w:r>
    </w:p>
    <w:p>
      <w:pPr>
        <w:ind w:left="0" w:right="0" w:firstLine="560"/>
        <w:spacing w:before="450" w:after="450" w:line="312" w:lineRule="auto"/>
      </w:pPr>
      <w:r>
        <w:rPr>
          <w:rFonts w:ascii="宋体" w:hAnsi="宋体" w:eastAsia="宋体" w:cs="宋体"/>
          <w:color w:val="000"/>
          <w:sz w:val="28"/>
          <w:szCs w:val="28"/>
        </w:rPr>
        <w:t xml:space="preserve">9月27日，海淀区万泉小学举行家庭教育指导师研修班启动仪式。万泉小学是《^v^家庭教育促进法》出台后，北京市首家开展“家庭教育指导师”培训的学校，首批50名班主任将经过专业培训，成长为沟通家庭与学校、促进“家校共育”的桥梁、纽带。</w:t>
      </w:r>
    </w:p>
    <w:p>
      <w:pPr>
        <w:ind w:left="0" w:right="0" w:firstLine="560"/>
        <w:spacing w:before="450" w:after="450" w:line="312" w:lineRule="auto"/>
      </w:pPr>
      <w:r>
        <w:rPr>
          <w:rFonts w:ascii="宋体" w:hAnsi="宋体" w:eastAsia="宋体" w:cs="宋体"/>
          <w:color w:val="000"/>
          <w:sz w:val="28"/>
          <w:szCs w:val="28"/>
        </w:rPr>
        <w:t xml:space="preserve">随着领导来宾按下“爱心键”，万泉小学家庭教育指导师培训项目正式启动。</w:t>
      </w:r>
    </w:p>
    <w:p>
      <w:pPr>
        <w:ind w:left="0" w:right="0" w:firstLine="560"/>
        <w:spacing w:before="450" w:after="450" w:line="312" w:lineRule="auto"/>
      </w:pPr>
      <w:r>
        <w:rPr>
          <w:rFonts w:ascii="宋体" w:hAnsi="宋体" w:eastAsia="宋体" w:cs="宋体"/>
          <w:color w:val="000"/>
          <w:sz w:val="28"/>
          <w:szCs w:val="28"/>
        </w:rPr>
        <w:t xml:space="preserve">原北京市教育局副局长、北京市教育科学研究院副院长文喆、北京市教育科学研究院德育研究中心主任谢春风、海淀区教育科学研究院院长吴颍惠受聘成为学校“家庭教育指导师专家顾问”。</w:t>
      </w:r>
    </w:p>
    <w:p>
      <w:pPr>
        <w:ind w:left="0" w:right="0" w:firstLine="560"/>
        <w:spacing w:before="450" w:after="450" w:line="312" w:lineRule="auto"/>
      </w:pPr>
      <w:r>
        <w:rPr>
          <w:rFonts w:ascii="宋体" w:hAnsi="宋体" w:eastAsia="宋体" w:cs="宋体"/>
          <w:color w:val="000"/>
          <w:sz w:val="28"/>
          <w:szCs w:val="28"/>
        </w:rPr>
        <w:t xml:space="preserve">朱郁校长在活动中致辞：万泉小学此次借助家庭教育促进法的出台和海淀家长学校的建立，在北京教科院、海淀教科院的大力支持下，启动了面向全体班主任的家庭教育指导师专项培训，加快建设一支高水平、专业化、创新型家庭教育指导教师队伍，不断促进教师育人能力提升，帮助家长解决家庭教育中的问题，提升家庭科学育儿水平。</w:t>
      </w:r>
    </w:p>
    <w:p>
      <w:pPr>
        <w:ind w:left="0" w:right="0" w:firstLine="560"/>
        <w:spacing w:before="450" w:after="450" w:line="312" w:lineRule="auto"/>
      </w:pPr>
      <w:r>
        <w:rPr>
          <w:rFonts w:ascii="宋体" w:hAnsi="宋体" w:eastAsia="宋体" w:cs="宋体"/>
          <w:color w:val="000"/>
          <w:sz w:val="28"/>
          <w:szCs w:val="28"/>
        </w:rPr>
        <w:t xml:space="preserve">学员代表班主任魏志勇老师也在发言中表示，懂得并掌握家庭教育中的心理规律是老师们的迫切需求，指导家长进行家庭教育将成为每位老师必备的专业素养。作为第一批学员，将努力钻研，将所学理论知识在实践中发挥出最大价值。</w:t>
      </w:r>
    </w:p>
    <w:p>
      <w:pPr>
        <w:ind w:left="0" w:right="0" w:firstLine="560"/>
        <w:spacing w:before="450" w:after="450" w:line="312" w:lineRule="auto"/>
      </w:pPr>
      <w:r>
        <w:rPr>
          <w:rFonts w:ascii="宋体" w:hAnsi="宋体" w:eastAsia="宋体" w:cs="宋体"/>
          <w:color w:val="000"/>
          <w:sz w:val="28"/>
          <w:szCs w:val="28"/>
        </w:rPr>
        <w:t xml:space="preserve">北京市教育科学研究院德育研究中心主任谢春风表示，对“家庭教育指导师”项目的探索才刚刚开始，“从服务好家长进而服务好学生”是教育观念的不断转变。本项目将邀请教育界知名专家学者，分“八大模块”进行培训，希望各位学员发挥自身内驱力，和专家共同努力，做到“双人驱动”，处理好“学习与工作”的关系，使培训取得实效。</w:t>
      </w:r>
    </w:p>
    <w:p>
      <w:pPr>
        <w:ind w:left="0" w:right="0" w:firstLine="560"/>
        <w:spacing w:before="450" w:after="450" w:line="312" w:lineRule="auto"/>
      </w:pPr>
      <w:r>
        <w:rPr>
          <w:rFonts w:ascii="宋体" w:hAnsi="宋体" w:eastAsia="宋体" w:cs="宋体"/>
          <w:color w:val="000"/>
          <w:sz w:val="28"/>
          <w:szCs w:val="28"/>
        </w:rPr>
        <w:t xml:space="preserve">海淀区教育科学研究院院长吴颍惠表示，海淀区在全国最早成立了第一家海淀区区级家长学校，对家庭教育、家校共育十分重视。此次通过在万泉小学开展“家庭教育指导师”培训项目，希望在海淀教师队伍中培养出一批家庭教育指导师，指导家长——“更新教育理念、科学进行养育、促进亲子沟通、融洽家庭生活”，共同促进海淀教育优质均衡发展。</w:t>
      </w:r>
    </w:p>
    <w:p>
      <w:pPr>
        <w:ind w:left="0" w:right="0" w:firstLine="560"/>
        <w:spacing w:before="450" w:after="450" w:line="312" w:lineRule="auto"/>
      </w:pPr>
      <w:r>
        <w:rPr>
          <w:rFonts w:ascii="宋体" w:hAnsi="宋体" w:eastAsia="宋体" w:cs="宋体"/>
          <w:color w:val="000"/>
          <w:sz w:val="28"/>
          <w:szCs w:val="28"/>
        </w:rPr>
        <w:t xml:space="preserve">启动仪式后，原北京市教科院副院长文喆以《学校教师如何参与“家庭教育指导服务”工作——对教师介入家庭教育的建议》为题，进行了首次培训。</w:t>
      </w:r>
    </w:p>
    <w:p>
      <w:pPr>
        <w:ind w:left="0" w:right="0" w:firstLine="560"/>
        <w:spacing w:before="450" w:after="450" w:line="312" w:lineRule="auto"/>
      </w:pPr>
      <w:r>
        <w:rPr>
          <w:rFonts w:ascii="宋体" w:hAnsi="宋体" w:eastAsia="宋体" w:cs="宋体"/>
          <w:color w:val="000"/>
          <w:sz w:val="28"/>
          <w:szCs w:val="28"/>
        </w:rPr>
        <w:t xml:space="preserve">“家庭教育指导师”项目，是万泉小学办学自觉的一种体现，由朱郁校长的使命自觉并带领德育于海萍主任和全校教师的一起为“办人民满意的教育”的集体使命自觉与实践自觉。期待培训合格后的家庭教育指导师不仅服务好本学校的学生家庭，还将走进社区、周边单位，服务本地区的家庭，以创新举措，落实落细家庭教育指导工作，促进“家、校、社”协同发展。</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20xx年什邡中学校田径队活动工作总结 我校田径队每年都要参加什邡市级田径运动会。田径是基础项目,为了更好推动学校体育课外活动的开展,增强了学生的体质。通过本年度学校田径业余训练,我们总结出以下几点</w:t>
      </w:r>
    </w:p>
    <w:p>
      <w:pPr>
        <w:ind w:left="0" w:right="0" w:firstLine="560"/>
        <w:spacing w:before="450" w:after="450" w:line="312" w:lineRule="auto"/>
      </w:pPr>
      <w:r>
        <w:rPr>
          <w:rFonts w:ascii="宋体" w:hAnsi="宋体" w:eastAsia="宋体" w:cs="宋体"/>
          <w:color w:val="000"/>
          <w:sz w:val="28"/>
          <w:szCs w:val="28"/>
        </w:rPr>
        <w:t xml:space="preserve">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较高运动员的培养，不可能一练就能把水*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我们相信在今后的训练中,只要改进训练方法,我校田径水*会登上新的高度。</w:t>
      </w:r>
    </w:p>
    <w:p>
      <w:pPr>
        <w:ind w:left="0" w:right="0" w:firstLine="560"/>
        <w:spacing w:before="450" w:after="450" w:line="312" w:lineRule="auto"/>
      </w:pPr>
      <w:r>
        <w:rPr>
          <w:rFonts w:ascii="宋体" w:hAnsi="宋体" w:eastAsia="宋体" w:cs="宋体"/>
          <w:color w:val="000"/>
          <w:sz w:val="28"/>
          <w:szCs w:val="28"/>
        </w:rPr>
        <w:t xml:space="preserve">近日，我参加了由青岛市体育局主办的青岛市教练员培训。通过本次培训班的学习，我学习到了很多的体育科学理论知识与实践的训练方法、手段，为自己在今后的训练中奠定了很好的知识基础。下面将我本次培训的心得总结如下：</w:t>
      </w:r>
    </w:p>
    <w:p>
      <w:pPr>
        <w:ind w:left="0" w:right="0" w:firstLine="560"/>
        <w:spacing w:before="450" w:after="450" w:line="312" w:lineRule="auto"/>
      </w:pPr>
      <w:r>
        <w:rPr>
          <w:rFonts w:ascii="宋体" w:hAnsi="宋体" w:eastAsia="宋体" w:cs="宋体"/>
          <w:color w:val="000"/>
          <w:sz w:val="28"/>
          <w:szCs w:val="28"/>
        </w:rPr>
        <w:t xml:space="preserve">一、运动员科学选材</w:t>
      </w:r>
    </w:p>
    <w:p>
      <w:pPr>
        <w:ind w:left="0" w:right="0" w:firstLine="560"/>
        <w:spacing w:before="450" w:after="450" w:line="312" w:lineRule="auto"/>
      </w:pPr>
      <w:r>
        <w:rPr>
          <w:rFonts w:ascii="宋体" w:hAnsi="宋体" w:eastAsia="宋体" w:cs="宋体"/>
          <w:color w:val="000"/>
          <w:sz w:val="28"/>
          <w:szCs w:val="28"/>
        </w:rPr>
        <w:t xml:space="preserve">运动员的科学选材，是总结出不同运动项目的特点，如身体形态、身体机能特点等，并根据这些特点，利用科学的手段和测试方法，客观对指标时行测试，全面综合评价和预测,将具有先天运动天赋的人才从小就选*，进行系统培养的过程。</w:t>
      </w:r>
    </w:p>
    <w:p>
      <w:pPr>
        <w:ind w:left="0" w:right="0" w:firstLine="560"/>
        <w:spacing w:before="450" w:after="450" w:line="312" w:lineRule="auto"/>
      </w:pPr>
      <w:r>
        <w:rPr>
          <w:rFonts w:ascii="宋体" w:hAnsi="宋体" w:eastAsia="宋体" w:cs="宋体"/>
          <w:color w:val="000"/>
          <w:sz w:val="28"/>
          <w:szCs w:val="28"/>
        </w:rPr>
        <w:t xml:space="preserve">经验选材：是凭借教练员多年执教经验，总结出一套从事该项目运动员的特点，根据这些经验，教练员在实践工作中选取运动员的方式。</w:t>
      </w:r>
    </w:p>
    <w:p>
      <w:pPr>
        <w:ind w:left="0" w:right="0" w:firstLine="560"/>
        <w:spacing w:before="450" w:after="450" w:line="312" w:lineRule="auto"/>
      </w:pPr>
      <w:r>
        <w:rPr>
          <w:rFonts w:ascii="宋体" w:hAnsi="宋体" w:eastAsia="宋体" w:cs="宋体"/>
          <w:color w:val="000"/>
          <w:sz w:val="28"/>
          <w:szCs w:val="28"/>
        </w:rPr>
        <w:t xml:space="preserve">形态指标选材；通过大量测试从事不同项目优秀运动员身体形态指标，如身高、体重、上下肢长、上下肢围度、胸围、肩宽等，总结出不同项目运动员的身体形态学特点，根据这些特点在选材实践中选取运动员的方式。</w:t>
      </w:r>
    </w:p>
    <w:p>
      <w:pPr>
        <w:ind w:left="0" w:right="0" w:firstLine="560"/>
        <w:spacing w:before="450" w:after="450" w:line="312" w:lineRule="auto"/>
      </w:pPr>
      <w:r>
        <w:rPr>
          <w:rFonts w:ascii="宋体" w:hAnsi="宋体" w:eastAsia="宋体" w:cs="宋体"/>
          <w:color w:val="000"/>
          <w:sz w:val="28"/>
          <w:szCs w:val="28"/>
        </w:rPr>
        <w:t xml:space="preserve">二、运动员体能训练</w:t>
      </w:r>
    </w:p>
    <w:p>
      <w:pPr>
        <w:ind w:left="0" w:right="0" w:firstLine="560"/>
        <w:spacing w:before="450" w:after="450" w:line="312" w:lineRule="auto"/>
      </w:pPr>
      <w:r>
        <w:rPr>
          <w:rFonts w:ascii="宋体" w:hAnsi="宋体" w:eastAsia="宋体" w:cs="宋体"/>
          <w:color w:val="000"/>
          <w:sz w:val="28"/>
          <w:szCs w:val="28"/>
        </w:rPr>
        <w:t xml:space="preserve">体能是通过力量、速度、耐力、协调、柔韧、灵敏等运动素质表现出来的人体基本的运动能力，是运动员竞技能力的重要构成因素。体能水*的高低与人体的形态学特征以及人体的机能特征有着密切的相关。</w:t>
      </w:r>
    </w:p>
    <w:p>
      <w:pPr>
        <w:ind w:left="0" w:right="0" w:firstLine="560"/>
        <w:spacing w:before="450" w:after="450" w:line="312" w:lineRule="auto"/>
      </w:pPr>
      <w:r>
        <w:rPr>
          <w:rFonts w:ascii="宋体" w:hAnsi="宋体" w:eastAsia="宋体" w:cs="宋体"/>
          <w:color w:val="000"/>
          <w:sz w:val="28"/>
          <w:szCs w:val="28"/>
        </w:rPr>
        <w:t xml:space="preserve">青少年基础体能训练阶段应注重发展运动员的全面运动能力，重点是协调能力和基本运动技能，全面学习和掌握多种运动项目的基本技术。</w:t>
      </w:r>
    </w:p>
    <w:p>
      <w:pPr>
        <w:ind w:left="0" w:right="0" w:firstLine="560"/>
        <w:spacing w:before="450" w:after="450" w:line="312" w:lineRule="auto"/>
      </w:pPr>
      <w:r>
        <w:rPr>
          <w:rFonts w:ascii="宋体" w:hAnsi="宋体" w:eastAsia="宋体" w:cs="宋体"/>
          <w:color w:val="000"/>
          <w:sz w:val="28"/>
          <w:szCs w:val="28"/>
        </w:rPr>
        <w:t xml:space="preserve">现代科学体能训练越来越重视协调能力的作用，把运动员的协调能力看作是发展运动员技术和战术能力的基础。</w:t>
      </w:r>
    </w:p>
    <w:p>
      <w:pPr>
        <w:ind w:left="0" w:right="0" w:firstLine="560"/>
        <w:spacing w:before="450" w:after="450" w:line="312" w:lineRule="auto"/>
      </w:pPr>
      <w:r>
        <w:rPr>
          <w:rFonts w:ascii="宋体" w:hAnsi="宋体" w:eastAsia="宋体" w:cs="宋体"/>
          <w:color w:val="000"/>
          <w:sz w:val="28"/>
          <w:szCs w:val="28"/>
        </w:rPr>
        <w:t xml:space="preserve">青少年在生长发育过程中，适合于某专项的各种形态、生长发育状况、身体机能是不均衡发展和逐渐发展的，某种运动素质在儿童、少年时期自然生长发育的基础上，在某种特定的年龄阶段发展得较快，存在着“运动素质发展敏感期”。</w:t>
      </w:r>
    </w:p>
    <w:p>
      <w:pPr>
        <w:ind w:left="0" w:right="0" w:firstLine="560"/>
        <w:spacing w:before="450" w:after="450" w:line="312" w:lineRule="auto"/>
      </w:pPr>
      <w:r>
        <w:rPr>
          <w:rFonts w:ascii="宋体" w:hAnsi="宋体" w:eastAsia="宋体" w:cs="宋体"/>
          <w:color w:val="000"/>
          <w:sz w:val="28"/>
          <w:szCs w:val="28"/>
        </w:rPr>
        <w:t xml:space="preserve">身体素质由增长阶段过渡到稳定阶段有先后之别，按先后顺序依次为：速度素质最先，耐力素质次之，力量素质最晚，男女排列顺序基本一致。</w:t>
      </w:r>
    </w:p>
    <w:p>
      <w:pPr>
        <w:ind w:left="0" w:right="0" w:firstLine="560"/>
        <w:spacing w:before="450" w:after="450" w:line="312" w:lineRule="auto"/>
      </w:pPr>
      <w:r>
        <w:rPr>
          <w:rFonts w:ascii="宋体" w:hAnsi="宋体" w:eastAsia="宋体" w:cs="宋体"/>
          <w:color w:val="000"/>
          <w:sz w:val="28"/>
          <w:szCs w:val="28"/>
        </w:rPr>
        <w:t xml:space="preserve">同时，应注意青少年运动员的个体差异。运动员在同样的体能训练前后存在一定的差异性，不同运动员的恢复也存在一定差异性。一方面是由于每个人的生理存在差异，另一方面每个运动员的肌肉运动方式、适应程度、有氧和无氧代谢能力、神经系统对肌肉系统的控制等都存在差异，训练结束后恢复的速度也不尽相同，因此，还需要结合运动员个体情况进行纵向比较与分析。</w:t>
      </w:r>
    </w:p>
    <w:p>
      <w:pPr>
        <w:ind w:left="0" w:right="0" w:firstLine="560"/>
        <w:spacing w:before="450" w:after="450" w:line="312" w:lineRule="auto"/>
      </w:pPr>
      <w:r>
        <w:rPr>
          <w:rFonts w:ascii="宋体" w:hAnsi="宋体" w:eastAsia="宋体" w:cs="宋体"/>
          <w:color w:val="000"/>
          <w:sz w:val="28"/>
          <w:szCs w:val="28"/>
        </w:rPr>
        <w:t xml:space="preserve">三、运动员身体恢复训练</w:t>
      </w:r>
    </w:p>
    <w:p>
      <w:pPr>
        <w:ind w:left="0" w:right="0" w:firstLine="560"/>
        <w:spacing w:before="450" w:after="450" w:line="312" w:lineRule="auto"/>
      </w:pPr>
      <w:r>
        <w:rPr>
          <w:rFonts w:ascii="宋体" w:hAnsi="宋体" w:eastAsia="宋体" w:cs="宋体"/>
          <w:color w:val="000"/>
          <w:sz w:val="28"/>
          <w:szCs w:val="28"/>
        </w:rPr>
        <w:t xml:space="preserve">恢复训练是指使用合理的恢复手段，加速消除运动员身体和精神上的疲劳，使机体活动能力得到快速恢复与提高的训练。“没有负荷就没有训练”、“没有恢复就没有训练”。疲劳是检查训练效果的一个标志。运动训练是疲劳——恢复——再疲劳——再恢复的过程，运动员机能水*的提高是由于训练导致适度疲劳，并加以合理恢复后，人体机能状态在新的水*上获得适应的结果，因此疲劳和恢复过程都是运动训练中不可缺少的部分。如果连续的大负荷训练以后，机体不及时恢复，随着运动性疲劳积累，其结果是造成过度疲劳，形成伤痛，严重的会影响运动员的身心健康。教练，除了在思想上、生活上关心运动员之外，更重要的是把训练手段和恢复手段结合起来，根据运动员生理、心理的具体情况采用不同的恢复方法，以加速恢复过程，提高训练效果。理论依据：运动训练中产生疲劳是很正常的，没有疲劳的产生就没有恢复和运动能力的提高；没有大强度的训练就不可能有超量恢复；没有疲劳的恢复就谈不上运动训练水*的提高，这是辩证的。只有科学客观地判断疲劳的出现及程度，采用科学的方法缩短运动员恢复的时间，这样才能进一步的提高运动成绩。</w:t>
      </w:r>
    </w:p>
    <w:p>
      <w:pPr>
        <w:ind w:left="0" w:right="0" w:firstLine="560"/>
        <w:spacing w:before="450" w:after="450" w:line="312" w:lineRule="auto"/>
      </w:pPr>
      <w:r>
        <w:rPr>
          <w:rFonts w:ascii="宋体" w:hAnsi="宋体" w:eastAsia="宋体" w:cs="宋体"/>
          <w:color w:val="000"/>
          <w:sz w:val="28"/>
          <w:szCs w:val="28"/>
        </w:rPr>
        <w:t xml:space="preserve">今后，我会将本次培训的理论与方法应用到在今后的羽毛球训练中，不断提高训练的科学性。</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拳击教练个人工作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