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工会创新亮点工作总结(热门49篇)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工会创新亮点工作总结1 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工会创新亮点工作总结3</w:t>
      </w:r>
    </w:p>
    <w:p>
      <w:pPr>
        <w:ind w:left="0" w:right="0" w:firstLine="560"/>
        <w:spacing w:before="450" w:after="450" w:line="312" w:lineRule="auto"/>
      </w:pPr>
      <w:r>
        <w:rPr>
          <w:rFonts w:ascii="宋体" w:hAnsi="宋体" w:eastAsia="宋体" w:cs="宋体"/>
          <w:color w:val="000"/>
          <w:sz w:val="28"/>
          <w:szCs w:val="28"/>
        </w:rPr>
        <w:t xml:space="preserve">&gt;一、国有企业工会面临形势的新变化</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&gt;二、国有企业工会履行职责的新问题</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_年，我们澄合矿务局工业生产总值达到亿元，较20_年亿元增长幅度为205%；在岗职工人均收入35553元，较20_年人均6281元增长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工会创新亮点工作总结4</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工会创新亮点工作总结5</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工会创新亮点工作总结6</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工会创新亮点工作总结7</w:t>
      </w:r>
    </w:p>
    <w:p>
      <w:pPr>
        <w:ind w:left="0" w:right="0" w:firstLine="560"/>
        <w:spacing w:before="450" w:after="450" w:line="312" w:lineRule="auto"/>
      </w:pPr>
      <w:r>
        <w:rPr>
          <w:rFonts w:ascii="宋体" w:hAnsi="宋体" w:eastAsia="宋体" w:cs="宋体"/>
          <w:color w:val="000"/>
          <w:sz w:val="28"/>
          <w:szCs w:val="28"/>
        </w:rPr>
        <w:t xml:space="preserve">20xx年上半年，长江管理处工会在区水务局工会的正确领导下，在工会委员及全体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&gt;一、 加强组织建设，发挥工作职能。</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我们经常性的组织职工学习，提高广大职工对工会工作的理解，为工会工作的正常开展奠定了基础。工会组织从增强自身活力和凝聚力出发，加强工会组织的民主化和法制化建设，努力提高工会干部的整体素质，在制度上落实职工民主参与、民主管理和民主监督的权利，充分发挥职工的主人翁作用，切实维护广大职工的切身利益。</w:t>
      </w:r>
    </w:p>
    <w:p>
      <w:pPr>
        <w:ind w:left="0" w:right="0" w:firstLine="560"/>
        <w:spacing w:before="450" w:after="450" w:line="312" w:lineRule="auto"/>
      </w:pPr>
      <w:r>
        <w:rPr>
          <w:rFonts w:ascii="宋体" w:hAnsi="宋体" w:eastAsia="宋体" w:cs="宋体"/>
          <w:color w:val="000"/>
          <w:sz w:val="28"/>
          <w:szCs w:val="28"/>
        </w:rPr>
        <w:t xml:space="preserve">&gt;二、 开展创建活动，促进全面发展</w:t>
      </w:r>
    </w:p>
    <w:p>
      <w:pPr>
        <w:ind w:left="0" w:right="0" w:firstLine="560"/>
        <w:spacing w:before="450" w:after="450" w:line="312" w:lineRule="auto"/>
      </w:pPr>
      <w:r>
        <w:rPr>
          <w:rFonts w:ascii="宋体" w:hAnsi="宋体" w:eastAsia="宋体" w:cs="宋体"/>
          <w:color w:val="000"/>
          <w:sz w:val="28"/>
          <w:szCs w:val="28"/>
        </w:rPr>
        <w:t xml:space="preserve">为进一步提高管理水平，树立文明单位形象，我处工会组织积极参与各项创建活动，局党组要求我处创成区文明单位、通江闸管理所争创扬州市“工人先锋号”， 管理处召开了结合文明单位创建活动召开了争创“工人先锋号”工作动员会，将创建的各项具体工作落实到每个人。管理处还邀请区总工会和局系统工会专家领导对我处创建工作进行了现场指导，通过认真对照创建要求，管理处对机关环境进行了整治，树立了文明标语牌，各项规章制度上墙，所有干部职工统一着装，挂牌上岗，规范了服务标准，各项规费和服务性收费标准统一对外公示。为了更好地做好服务工作，通江闸管理所建立了定期与船民交流谈心的制度，通过船民的反馈，不断改进工作方式与方法。为了方便船民，通江闸管理所还设立了便民服务点，为广大船民免费提供卫生饮用水和常用药物，使船民在外也能感觉到家一般的温暖，通过创建，提升了广大职工的综合素质。</w:t>
      </w:r>
    </w:p>
    <w:p>
      <w:pPr>
        <w:ind w:left="0" w:right="0" w:firstLine="560"/>
        <w:spacing w:before="450" w:after="450" w:line="312" w:lineRule="auto"/>
      </w:pPr>
      <w:r>
        <w:rPr>
          <w:rFonts w:ascii="宋体" w:hAnsi="宋体" w:eastAsia="宋体" w:cs="宋体"/>
          <w:color w:val="000"/>
          <w:sz w:val="28"/>
          <w:szCs w:val="28"/>
        </w:rPr>
        <w:t xml:space="preserve">&gt;三、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一手抓工会作用的发挥，推动和完善各种维权机制和工作制度，包括职代会监督制度，平等协商制度，劳动争议调解制度，积极发挥工会作用，积极推进事务公开，工会经审委员会，重点加强工会财务管理监督，严格执行工会财务制度，每月定期在单位公示栏对工会财务收、支情况及经费使用计划进行公开，接受会员监督管理。</w:t>
      </w:r>
    </w:p>
    <w:p>
      <w:pPr>
        <w:ind w:left="0" w:right="0" w:firstLine="560"/>
        <w:spacing w:before="450" w:after="450" w:line="312" w:lineRule="auto"/>
      </w:pPr>
      <w:r>
        <w:rPr>
          <w:rFonts w:ascii="宋体" w:hAnsi="宋体" w:eastAsia="宋体" w:cs="宋体"/>
          <w:color w:val="000"/>
          <w:sz w:val="28"/>
          <w:szCs w:val="28"/>
        </w:rPr>
        <w:t xml:space="preserve">&gt;四、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工会的重点工作。在春节端午节这些传统节日，工会都及时发放节日慰问金，“三八妇女节”工会组织全体女职工赴厦门参观学习，开阔了女职工视野，增加了她们的工作积极性，使她们感受到工会组织的温暖。今年三月管理处职工赵华立因交通事故造成巨大经济损失，工会组织职工本着自愿的原则为其捐款，共捐得万元，体现了工会大家庭的温暖。因塘头闸地理位置较为偏僻，工作生活有较多不便，管理处共投资20多万元对闸区进行绿化改造并重新装修了职工宿舍和食堂，为职工提供了一个舒适的工作生活环境，解决了职工的后顾之忧，使他们能够安心工作。每当有职工生病住院，工会都会派人进行走访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我处职工书屋去年创成扬州市“职工书屋”，广大职工都养成了“爱读书、读好书、善读书”的良好习惯，工会今年又新添置了一些新的书籍和杂志等，并开展了“人人一篇读书心得”活动，活动受到干部职工的一致欢迎，职工工作之余不断增加新知识、开阔新视野。我处职工积极参加系统工会“三八”妇女节举办的“读书开启美丽人生”读书心得征文比赛。为进一步丰富职工文化生活，“五一”节前，工会组织全体职工进行了乒乓球比赛，赛出了成绩和面貌。我处还邀请了“扬州好人”李斌作了先进事迹报告会，通过听取其亲身经历的讲解，激发了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工会工作虽然取得了一定成绩，但是成绩永远是过去的，下半年工会工作将把争创江都区文明单位和扬州市工人先锋号作为工作重点，不断加强工会的自身建设，重点做好以下几方面工作：</w:t>
      </w:r>
    </w:p>
    <w:p>
      <w:pPr>
        <w:ind w:left="0" w:right="0" w:firstLine="560"/>
        <w:spacing w:before="450" w:after="450" w:line="312" w:lineRule="auto"/>
      </w:pPr>
      <w:r>
        <w:rPr>
          <w:rFonts w:ascii="宋体" w:hAnsi="宋体" w:eastAsia="宋体" w:cs="宋体"/>
          <w:color w:val="000"/>
          <w:sz w:val="28"/>
          <w:szCs w:val="28"/>
        </w:rPr>
        <w:t xml:space="preserve">1、围绕创建活动，开展各项工作。充分认识 “争创”不是短期“活动”而是长期工程。要把“创建”活动与促进职工爱岗敬业结合起来，立足岗位，争创一流。</w:t>
      </w:r>
    </w:p>
    <w:p>
      <w:pPr>
        <w:ind w:left="0" w:right="0" w:firstLine="560"/>
        <w:spacing w:before="450" w:after="450" w:line="312" w:lineRule="auto"/>
      </w:pPr>
      <w:r>
        <w:rPr>
          <w:rFonts w:ascii="宋体" w:hAnsi="宋体" w:eastAsia="宋体" w:cs="宋体"/>
          <w:color w:val="000"/>
          <w:sz w:val="28"/>
          <w:szCs w:val="28"/>
        </w:rPr>
        <w:t xml:space="preserve">2、以深化工会工作创新活动为载体，加强工会能力建设，以提高工会干部素质为着力点，打算下半年组织全体干部职工外出参观学习，增长知识、开拓视野。</w:t>
      </w:r>
    </w:p>
    <w:p>
      <w:pPr>
        <w:ind w:left="0" w:right="0" w:firstLine="560"/>
        <w:spacing w:before="450" w:after="450" w:line="312" w:lineRule="auto"/>
      </w:pPr>
      <w:r>
        <w:rPr>
          <w:rFonts w:ascii="宋体" w:hAnsi="宋体" w:eastAsia="宋体" w:cs="宋体"/>
          <w:color w:val="000"/>
          <w:sz w:val="28"/>
          <w:szCs w:val="28"/>
        </w:rPr>
        <w:t xml:space="preserve">3、增强单位管理的透明度，深入开展事务公开工作，加强纪检监察和工会为主的监督机制。把事务公开工作与党风廉政建设结合起来。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工会创新亮点工作总结8</w:t>
      </w:r>
    </w:p>
    <w:p>
      <w:pPr>
        <w:ind w:left="0" w:right="0" w:firstLine="560"/>
        <w:spacing w:before="450" w:after="450" w:line="312" w:lineRule="auto"/>
      </w:pPr>
      <w:r>
        <w:rPr>
          <w:rFonts w:ascii="宋体" w:hAnsi="宋体" w:eastAsia="宋体" w:cs="宋体"/>
          <w:color w:val="000"/>
          <w:sz w:val="28"/>
          <w:szCs w:val="28"/>
        </w:rPr>
        <w:t xml:space="preserve">&gt;一、农村基层民主政治建设情况</w:t>
      </w:r>
    </w:p>
    <w:p>
      <w:pPr>
        <w:ind w:left="0" w:right="0" w:firstLine="560"/>
        <w:spacing w:before="450" w:after="450" w:line="312" w:lineRule="auto"/>
      </w:pPr>
      <w:r>
        <w:rPr>
          <w:rFonts w:ascii="宋体" w:hAnsi="宋体" w:eastAsia="宋体" w:cs="宋体"/>
          <w:color w:val="000"/>
          <w:sz w:val="28"/>
          <w:szCs w:val="28"/>
        </w:rPr>
        <w:t xml:space="preserve">1、建立健全了以党支部为核心的村级组织。按照农村基层组织“五个好”的目标要求，上半年我们调整了后高村党支部，稳定了东果头、张营盘、赵柳林三个村的党支部，使全镇45个村都有了坚强的党支部领导核心，农村各项工作井然有序。村委会换届工作自3月初开展以来，全镇已完成38个村，其中33个村选出了群众信任的村委会成员，有5个村尽管已完成选举，但人选不理想，有的只选出一名村委会成员。村委会选出后，新一届成员干劲十足，在党支部的领导下正积极努力地开展着各项村务工作。同时，上半年还根据村党支部的申请，充实了2个村的党支部和12个村的民调、治保和妇联会组织。截目前，全镇绝大部门村的村级组织已经健全，为农村各项工作的全面开展提供了坚强的组织保障。</w:t>
      </w:r>
    </w:p>
    <w:p>
      <w:pPr>
        <w:ind w:left="0" w:right="0" w:firstLine="560"/>
        <w:spacing w:before="450" w:after="450" w:line="312" w:lineRule="auto"/>
      </w:pPr>
      <w:r>
        <w:rPr>
          <w:rFonts w:ascii="宋体" w:hAnsi="宋体" w:eastAsia="宋体" w:cs="宋体"/>
          <w:color w:val="000"/>
          <w:sz w:val="28"/>
          <w:szCs w:val="28"/>
        </w:rPr>
        <w:t xml:space="preserve">2、建立健全了村级民主管理制度。民主管理主要是财务管理和民主议事。我镇一直坚持村有资金镇代管，一月一报帐，严格报帐程序，严格申批程度，使各村财务管理清晰，干部明白，群众放心。上半年，也有个别村的财务管理未按程序，村支书掌握部分村有资金，村会计不能及时入帐，有些票据也不能及时报帐，导致群众意见大，疑点多，给工作带来不便。现有关部门正在查处该村问题。以此为戒，其他各村的财务管理制度很健全，运作正常。在民主议事方面，各村都坚持一事一议制度。上半年农业税征收过后，有8个村又根据各自村建设项目开支情况进行了集资，多者15元/人，少者5元/人。由于程序严谨，很快就收齐了应收资金，偿还了修路、办电、打井等所欠资金。</w:t>
      </w:r>
    </w:p>
    <w:p>
      <w:pPr>
        <w:ind w:left="0" w:right="0" w:firstLine="560"/>
        <w:spacing w:before="450" w:after="450" w:line="312" w:lineRule="auto"/>
      </w:pPr>
      <w:r>
        <w:rPr>
          <w:rFonts w:ascii="宋体" w:hAnsi="宋体" w:eastAsia="宋体" w:cs="宋体"/>
          <w:color w:val="000"/>
          <w:sz w:val="28"/>
          <w:szCs w:val="28"/>
        </w:rPr>
        <w:t xml:space="preserve">3、民主决策，班子带动，选出了发展经济的好路子。根据我镇发展经济的总体思路，各村都依据地方优势和群众基础，因地制宜的选出了自己的发展路子。在党支部及其村级组织的带领下，各村都于年初召开了民主议政会，结合评议工作，评议村干部，都讨论决策了本村本年度发展计划。有的村选择了农业经济发展中的立体农业、养殖业，农副产品加工业；有的村选择了工业经济发展中的化工行业、油棉加工行业等等。基本形成了一村一品、一村多品的集中或自由发展路子，使全镇形成了枣粮间作、苜蓿生产、棉瓜套种、蛋鸡养殖、肉牛交易、精细化工、油棉加工等诸多特色行业，为全镇经济发展起到领航作用。</w:t>
      </w:r>
    </w:p>
    <w:p>
      <w:pPr>
        <w:ind w:left="0" w:right="0" w:firstLine="560"/>
        <w:spacing w:before="450" w:after="450" w:line="312" w:lineRule="auto"/>
      </w:pPr>
      <w:r>
        <w:rPr>
          <w:rFonts w:ascii="宋体" w:hAnsi="宋体" w:eastAsia="宋体" w:cs="宋体"/>
          <w:color w:val="000"/>
          <w:sz w:val="28"/>
          <w:szCs w:val="28"/>
        </w:rPr>
        <w:t xml:space="preserve">4、民主与法制建设相结合，维护了农村稳定。通过镇村两级的共同努力，化解了很多农村矛盾，基本达到群众矛盾不出村，突出矛盾不出镇。在此基础上，镇党委、政府积极安排司法部门深入各村搞培训，发资料，进一步加强了群众的法制观念。做到首先不违法，遇事依法办。再加之农村矛盾四大排查工作坚持经常，现各村形势稳定，未发生任何事件，为确保人民生命、财产安全，集中精力抓经济创造了良好环境。</w:t>
      </w:r>
    </w:p>
    <w:p>
      <w:pPr>
        <w:ind w:left="0" w:right="0" w:firstLine="560"/>
        <w:spacing w:before="450" w:after="450" w:line="312" w:lineRule="auto"/>
      </w:pPr>
      <w:r>
        <w:rPr>
          <w:rFonts w:ascii="宋体" w:hAnsi="宋体" w:eastAsia="宋体" w:cs="宋体"/>
          <w:color w:val="000"/>
          <w:sz w:val="28"/>
          <w:szCs w:val="28"/>
        </w:rPr>
        <w:t xml:space="preserve">&gt;二、农业结构调整及产业化经营情况</w:t>
      </w:r>
    </w:p>
    <w:p>
      <w:pPr>
        <w:ind w:left="0" w:right="0" w:firstLine="560"/>
        <w:spacing w:before="450" w:after="450" w:line="312" w:lineRule="auto"/>
      </w:pPr>
      <w:r>
        <w:rPr>
          <w:rFonts w:ascii="宋体" w:hAnsi="宋体" w:eastAsia="宋体" w:cs="宋体"/>
          <w:color w:val="000"/>
          <w:sz w:val="28"/>
          <w:szCs w:val="28"/>
        </w:rPr>
        <w:t xml:space="preserve">我镇今年确定农业结构调整的总体思路是：大力发展立体种植业，大力发展畜牧业，努力提高土地产出率，提高农产品转化价值。对此，在调整结构上重点发展了枣粮间作5000亩，棉瓜套种4000亩，农林间作20xx亩。巩固发展苜蓿种植面积4000亩。发展蛋鸡养殖25万只，其中万只以上养鸡厂5个，肉牛养殖万头,其中10头以上养殖户7户。</w:t>
      </w:r>
    </w:p>
    <w:p>
      <w:pPr>
        <w:ind w:left="0" w:right="0" w:firstLine="560"/>
        <w:spacing w:before="450" w:after="450" w:line="312" w:lineRule="auto"/>
      </w:pPr>
      <w:r>
        <w:rPr>
          <w:rFonts w:ascii="宋体" w:hAnsi="宋体" w:eastAsia="宋体" w:cs="宋体"/>
          <w:color w:val="000"/>
          <w:sz w:val="28"/>
          <w:szCs w:val="28"/>
        </w:rPr>
        <w:t xml:space="preserve">在农业结构调整上，我们坚持宣传引导，示范带动，群众自选的方针。即党委、政府及各村千方百计的通过广播、会议、资料、入户等多种方式将调整信息、外地经验传播到千家万户，并且积极扶持，快速地培树典型，进行示范，让农户看到见，摸得着。在此基础上，搞好各种服务，包括产前的物资供应，产中的技术咨询，产后的市场销售。群众可根据这些前兆进行自由选择，集中成规模发展也行，自由分散发展也行。在发展上绝不搞政府强调、政府统一、政府包揽、政府补贴。对基本成规模的产业帮助规范、宣传，促其形成特色，形成“拳头”。目前，我们选择了枣粮间作、苜蓿生产、棉瓜套种、蛋鸡养殖、肉牛交易五大农业产业，并且建立了6个示范村，1000个示范户，将这些示范点的成功经验、失败教训通过不同媒体传遍全镇，昭示农民，带动了6000多户从事这些产业，推动了农业经济的更大发展。</w:t>
      </w:r>
    </w:p>
    <w:p>
      <w:pPr>
        <w:ind w:left="0" w:right="0" w:firstLine="560"/>
        <w:spacing w:before="450" w:after="450" w:line="312" w:lineRule="auto"/>
      </w:pPr>
      <w:r>
        <w:rPr>
          <w:rFonts w:ascii="宋体" w:hAnsi="宋体" w:eastAsia="宋体" w:cs="宋体"/>
          <w:color w:val="000"/>
          <w:sz w:val="28"/>
          <w:szCs w:val="28"/>
        </w:rPr>
        <w:t xml:space="preserve">在农业产业化经营方面，我们的思路是：以基地促龙头发展，建龙头带基地壮大。目前，全镇有五大产业化经营龙头和基地，包括：4万亩棉花生产促成20家油棉加工企业建成；4家苜蓿收购企业带起4000亩苜蓿生产及全国部分省份的苜蓿前来销售；3个牛贸市场和肉牛收购点带起全镇万头肉牛存栏，户存肉牛50头以上者2户，10头以上者5户；5000亩枣粮间作促成一个小枣协会建立；一个蛋鸡养殖协会带动起25万只蛋鸡发展。这些农业产业化经营企业、商业均为盈利性组织，有的企业年纳税额达20万元（去年茂源草业公司），一般企业纳税也有5万元左右。基地中的群众也由此得到效益，首先是就近选市场，销售方便，其次是物有所值，销售满意。这种龙头与基地双向满意的产业化经营格局是农业经济发展的良好选择。在龙头企业发展上，我们积极帮助争取资金，协调占地，办理证照，促其尽快达产达效。在基地发展上，我们积极引导，协调农民与企业的关系，带着产品向更阔的市场推销。</w:t>
      </w:r>
    </w:p>
    <w:p>
      <w:pPr>
        <w:ind w:left="0" w:right="0" w:firstLine="560"/>
        <w:spacing w:before="450" w:after="450" w:line="312" w:lineRule="auto"/>
      </w:pPr>
      <w:r>
        <w:rPr>
          <w:rFonts w:ascii="宋体" w:hAnsi="宋体" w:eastAsia="宋体" w:cs="宋体"/>
          <w:color w:val="000"/>
          <w:sz w:val="28"/>
          <w:szCs w:val="28"/>
        </w:rPr>
        <w:t xml:space="preserve">&gt;三、农村合作组织、经纪人队伍建设及农村劳动力转移情况</w:t>
      </w:r>
    </w:p>
    <w:p>
      <w:pPr>
        <w:ind w:left="0" w:right="0" w:firstLine="560"/>
        <w:spacing w:before="450" w:after="450" w:line="312" w:lineRule="auto"/>
      </w:pPr>
      <w:r>
        <w:rPr>
          <w:rFonts w:ascii="宋体" w:hAnsi="宋体" w:eastAsia="宋体" w:cs="宋体"/>
          <w:color w:val="000"/>
          <w:sz w:val="28"/>
          <w:szCs w:val="28"/>
        </w:rPr>
        <w:t xml:space="preserve">我镇现有农民合作组织10个，分布于种植业、养殖业、农副产品加工业领域，最为突出的是北果头蛋鸡养殖协会、司庄小枣协会、仉王农副产品经销协会。他们都有组织，有制度，有活动，有效益。对于这些合作组织的建立，基本上是群众自发组织形成的，镇党、政部门只加以引导、规范、帮助完善。他们的活动为提高地方特色产品知名度，促进农产品转化升值，保障农产品欠年不滞销发挥了重要作用。</w:t>
      </w:r>
    </w:p>
    <w:p>
      <w:pPr>
        <w:ind w:left="0" w:right="0" w:firstLine="560"/>
        <w:spacing w:before="450" w:after="450" w:line="312" w:lineRule="auto"/>
      </w:pPr>
      <w:r>
        <w:rPr>
          <w:rFonts w:ascii="宋体" w:hAnsi="宋体" w:eastAsia="宋体" w:cs="宋体"/>
          <w:color w:val="000"/>
          <w:sz w:val="28"/>
          <w:szCs w:val="28"/>
        </w:rPr>
        <w:t xml:space="preserve">经纪人队伍有300余人，自由分布，镇村两级未予管理，只做了统计和时而传递政策、技术、市场信息等工作。</w:t>
      </w:r>
    </w:p>
    <w:p>
      <w:pPr>
        <w:ind w:left="0" w:right="0" w:firstLine="560"/>
        <w:spacing w:before="450" w:after="450" w:line="312" w:lineRule="auto"/>
      </w:pPr>
      <w:r>
        <w:rPr>
          <w:rFonts w:ascii="宋体" w:hAnsi="宋体" w:eastAsia="宋体" w:cs="宋体"/>
          <w:color w:val="000"/>
          <w:sz w:val="28"/>
          <w:szCs w:val="28"/>
        </w:rPr>
        <w:t xml:space="preserve">农村劳动力转移是发展农村经济不可忽视的一项重要途径。上半年，我镇约有1万个劳动力转移他业，创造了极大的经济效益。转移的主要内容是打工，包括外地打工和内地打工，打工行业有50多种。极个别劳动力是自谋新职业。劳动力转移创造了价值，但也给家庭妇女和孩子增加了负担，导致妇女承载过重，孩子就学精力无保障。我们对此的做法是积极帮助开拓劳动力转移市场，尤其是内地市场，建立了管理机构，并且运作好土地流转工作，用土地的集约化经营，增加机械化程度，使劳动力集中耕作大量土地的方式解决了劳动力转移后出现的问题，从而完善了农村劳动力转移工作，使之不断扩大创效。</w:t>
      </w:r>
    </w:p>
    <w:p>
      <w:pPr>
        <w:ind w:left="0" w:right="0" w:firstLine="560"/>
        <w:spacing w:before="450" w:after="450" w:line="312" w:lineRule="auto"/>
      </w:pPr>
      <w:r>
        <w:rPr>
          <w:rFonts w:ascii="宋体" w:hAnsi="宋体" w:eastAsia="宋体" w:cs="宋体"/>
          <w:color w:val="000"/>
          <w:sz w:val="28"/>
          <w:szCs w:val="28"/>
        </w:rPr>
        <w:t xml:space="preserve">_XX镇委员会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工会创新亮点工作总结9</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工会创新亮点工作总结10</w:t>
      </w:r>
    </w:p>
    <w:p>
      <w:pPr>
        <w:ind w:left="0" w:right="0" w:firstLine="560"/>
        <w:spacing w:before="450" w:after="450" w:line="312" w:lineRule="auto"/>
      </w:pPr>
      <w:r>
        <w:rPr>
          <w:rFonts w:ascii="宋体" w:hAnsi="宋体" w:eastAsia="宋体" w:cs="宋体"/>
          <w:color w:val="000"/>
          <w:sz w:val="28"/>
          <w:szCs w:val="28"/>
        </w:rPr>
        <w:t xml:space="preserve">生维中心工会小组自成立以来，在上级工会组织的指导下，在中心领导班子的支持下，积极了履行工会小组的职责，认真开展各项工作，关心职工疾苦，服务企业生产，工会上半年工作总结。现将20xx年上半年所做工作总结于后：</w:t>
      </w:r>
    </w:p>
    <w:p>
      <w:pPr>
        <w:ind w:left="0" w:right="0" w:firstLine="560"/>
        <w:spacing w:before="450" w:after="450" w:line="312" w:lineRule="auto"/>
      </w:pPr>
      <w:r>
        <w:rPr>
          <w:rFonts w:ascii="宋体" w:hAnsi="宋体" w:eastAsia="宋体" w:cs="宋体"/>
          <w:color w:val="000"/>
          <w:sz w:val="28"/>
          <w:szCs w:val="28"/>
        </w:rPr>
        <w:t xml:space="preserve">1、针对今年前几个月国网公司系统内事故频发，省公司系统内也相继发生人身死亡及恶性误操作事故的情况，结合上级的安排布置，积极配合相关部门做好停产整顿学习，重点抓好各类事故通报学习及员工安全生产意识培训，使员工深刻领会上级文件精神，清楚在工作中行为规范的重要性，自觉规范了自己在工作中的行为，减少了习惯性违章行为，有力地促进了中心的安全工作；</w:t>
      </w:r>
    </w:p>
    <w:p>
      <w:pPr>
        <w:ind w:left="0" w:right="0" w:firstLine="560"/>
        <w:spacing w:before="450" w:after="450" w:line="312" w:lineRule="auto"/>
      </w:pPr>
      <w:r>
        <w:rPr>
          <w:rFonts w:ascii="宋体" w:hAnsi="宋体" w:eastAsia="宋体" w:cs="宋体"/>
          <w:color w:val="000"/>
          <w:sz w:val="28"/>
          <w:szCs w:val="28"/>
        </w:rPr>
        <w:t xml:space="preserve">2、积极响应公司工会的号召，动员中心全体员工为水电建司重病职工梁尚权同志伸出援助之手，筹集捐款元；</w:t>
      </w:r>
    </w:p>
    <w:p>
      <w:pPr>
        <w:ind w:left="0" w:right="0" w:firstLine="560"/>
        <w:spacing w:before="450" w:after="450" w:line="312" w:lineRule="auto"/>
      </w:pPr>
      <w:r>
        <w:rPr>
          <w:rFonts w:ascii="宋体" w:hAnsi="宋体" w:eastAsia="宋体" w:cs="宋体"/>
          <w:color w:val="000"/>
          <w:sz w:val="28"/>
          <w:szCs w:val="28"/>
        </w:rPr>
        <w:t xml:space="preserve">3、积极开展送温暖活动,看望了唐宪国等因病住院的职工，使员工真切地感受到了组织的温暖；</w:t>
      </w:r>
    </w:p>
    <w:p>
      <w:pPr>
        <w:ind w:left="0" w:right="0" w:firstLine="560"/>
        <w:spacing w:before="450" w:after="450" w:line="312" w:lineRule="auto"/>
      </w:pPr>
      <w:r>
        <w:rPr>
          <w:rFonts w:ascii="宋体" w:hAnsi="宋体" w:eastAsia="宋体" w:cs="宋体"/>
          <w:color w:val="000"/>
          <w:sz w:val="28"/>
          <w:szCs w:val="28"/>
        </w:rPr>
        <w:t xml:space="preserve">4、合理安排时间，组织了中心在岗职工参加体检，并想尽千方百计联系到了划归中心管理的内退职工，使他们及时完成了本年度的体检；</w:t>
      </w:r>
    </w:p>
    <w:p>
      <w:pPr>
        <w:ind w:left="0" w:right="0" w:firstLine="560"/>
        <w:spacing w:before="450" w:after="450" w:line="312" w:lineRule="auto"/>
      </w:pPr>
      <w:r>
        <w:rPr>
          <w:rFonts w:ascii="宋体" w:hAnsi="宋体" w:eastAsia="宋体" w:cs="宋体"/>
          <w:color w:val="000"/>
          <w:sz w:val="28"/>
          <w:szCs w:val="28"/>
        </w:rPr>
        <w:t xml:space="preserve">5、及时全额收缴了生维中心工会小组会员的本年度的会费,共计元；</w:t>
      </w:r>
    </w:p>
    <w:p>
      <w:pPr>
        <w:ind w:left="0" w:right="0" w:firstLine="560"/>
        <w:spacing w:before="450" w:after="450" w:line="312" w:lineRule="auto"/>
      </w:pPr>
      <w:r>
        <w:rPr>
          <w:rFonts w:ascii="宋体" w:hAnsi="宋体" w:eastAsia="宋体" w:cs="宋体"/>
          <w:color w:val="000"/>
          <w:sz w:val="28"/>
          <w:szCs w:val="28"/>
        </w:rPr>
        <w:t xml:space="preserve">6、及时领、发了公司工会为职工购买的防暑降温药品和防暑降温费；</w:t>
      </w:r>
    </w:p>
    <w:p>
      <w:pPr>
        <w:ind w:left="0" w:right="0" w:firstLine="560"/>
        <w:spacing w:before="450" w:after="450" w:line="312" w:lineRule="auto"/>
      </w:pPr>
      <w:r>
        <w:rPr>
          <w:rFonts w:ascii="宋体" w:hAnsi="宋体" w:eastAsia="宋体" w:cs="宋体"/>
          <w:color w:val="000"/>
          <w:sz w:val="28"/>
          <w:szCs w:val="28"/>
        </w:rPr>
        <w:t xml:space="preserve">7、及时收集了职工的合理化建议并及时上传至公司工会；</w:t>
      </w:r>
    </w:p>
    <w:p>
      <w:pPr>
        <w:ind w:left="0" w:right="0" w:firstLine="560"/>
        <w:spacing w:before="450" w:after="450" w:line="312" w:lineRule="auto"/>
      </w:pPr>
      <w:r>
        <w:rPr>
          <w:rFonts w:ascii="宋体" w:hAnsi="宋体" w:eastAsia="宋体" w:cs="宋体"/>
          <w:color w:val="000"/>
          <w:sz w:val="28"/>
          <w:szCs w:val="28"/>
        </w:rPr>
        <w:t xml:space="preserve">8、购买了矿泉水、藿香正气液等防暑药品到工地慰问了正在作业的线路维护队、电气检修队、试验室工作人员；</w:t>
      </w:r>
    </w:p>
    <w:p>
      <w:pPr>
        <w:ind w:left="0" w:right="0" w:firstLine="560"/>
        <w:spacing w:before="450" w:after="450" w:line="312" w:lineRule="auto"/>
      </w:pPr>
      <w:r>
        <w:rPr>
          <w:rFonts w:ascii="宋体" w:hAnsi="宋体" w:eastAsia="宋体" w:cs="宋体"/>
          <w:color w:val="000"/>
          <w:sz w:val="28"/>
          <w:szCs w:val="28"/>
        </w:rPr>
        <w:t xml:space="preserve">9、积极组织选拔选手参加公司技能竞赛和组队参加标准化作业指导书编制竞赛 。线路维护队郭文涛、_等人取得了优异的成绩，获得公司奖励；</w:t>
      </w:r>
    </w:p>
    <w:p>
      <w:pPr>
        <w:ind w:left="0" w:right="0" w:firstLine="560"/>
        <w:spacing w:before="450" w:after="450" w:line="312" w:lineRule="auto"/>
      </w:pPr>
      <w:r>
        <w:rPr>
          <w:rFonts w:ascii="宋体" w:hAnsi="宋体" w:eastAsia="宋体" w:cs="宋体"/>
          <w:color w:val="000"/>
          <w:sz w:val="28"/>
          <w:szCs w:val="28"/>
        </w:rPr>
        <w:t xml:space="preserve">10、组织了“三八”节、“五一”劳动节活动，丰富了职工的工余生活；</w:t>
      </w:r>
    </w:p>
    <w:p>
      <w:pPr>
        <w:ind w:left="0" w:right="0" w:firstLine="560"/>
        <w:spacing w:before="450" w:after="450" w:line="312" w:lineRule="auto"/>
      </w:pPr>
      <w:r>
        <w:rPr>
          <w:rFonts w:ascii="宋体" w:hAnsi="宋体" w:eastAsia="宋体" w:cs="宋体"/>
          <w:color w:val="000"/>
          <w:sz w:val="28"/>
          <w:szCs w:val="28"/>
        </w:rPr>
        <w:t xml:space="preserve">11、重点抓好了“三节约”活动的宣传动员工作，增强了职工对三节约活动的认识，把职工的思想和行动统一到三节约活动中来。结合本单位实际认真编制了三节约方案，努力做好成本、费用控制。并在工作中督促落实，总体效果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1、积极配合行政、支部工作，准确把握职工思想动态，及时化解突出矛盾，构建和谐、稳定的职工队伍；</w:t>
      </w:r>
    </w:p>
    <w:p>
      <w:pPr>
        <w:ind w:left="0" w:right="0" w:firstLine="560"/>
        <w:spacing w:before="450" w:after="450" w:line="312" w:lineRule="auto"/>
      </w:pPr>
      <w:r>
        <w:rPr>
          <w:rFonts w:ascii="宋体" w:hAnsi="宋体" w:eastAsia="宋体" w:cs="宋体"/>
          <w:color w:val="000"/>
          <w:sz w:val="28"/>
          <w:szCs w:val="28"/>
        </w:rPr>
        <w:t xml:space="preserve">2、积极配合相关部门开展职工培训，切实提高职工的业务技能、安全作业技能和职业道德素养，打造一支作风硬朗、反应迅速、善打硬仗的高素质队伍；</w:t>
      </w:r>
    </w:p>
    <w:p>
      <w:pPr>
        <w:ind w:left="0" w:right="0" w:firstLine="560"/>
        <w:spacing w:before="450" w:after="450" w:line="312" w:lineRule="auto"/>
      </w:pPr>
      <w:r>
        <w:rPr>
          <w:rFonts w:ascii="宋体" w:hAnsi="宋体" w:eastAsia="宋体" w:cs="宋体"/>
          <w:color w:val="000"/>
          <w:sz w:val="28"/>
          <w:szCs w:val="28"/>
        </w:rPr>
        <w:t xml:space="preserve">3、做好育龄女职工的计划生育工作，继续关心女职工的健康；</w:t>
      </w:r>
    </w:p>
    <w:p>
      <w:pPr>
        <w:ind w:left="0" w:right="0" w:firstLine="560"/>
        <w:spacing w:before="450" w:after="450" w:line="312" w:lineRule="auto"/>
      </w:pPr>
      <w:r>
        <w:rPr>
          <w:rFonts w:ascii="宋体" w:hAnsi="宋体" w:eastAsia="宋体" w:cs="宋体"/>
          <w:color w:val="000"/>
          <w:sz w:val="28"/>
          <w:szCs w:val="28"/>
        </w:rPr>
        <w:t xml:space="preserve">4、进一步加大监督力度，切实抓好三节约活动措施的落实，要在工作中有效地节约成本、费用。同步做好软件资料整理、信息及成果上报等各项工作。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工会创新亮点工作总结11</w:t>
      </w:r>
    </w:p>
    <w:p>
      <w:pPr>
        <w:ind w:left="0" w:right="0" w:firstLine="560"/>
        <w:spacing w:before="450" w:after="450" w:line="312" w:lineRule="auto"/>
      </w:pPr>
      <w:r>
        <w:rPr>
          <w:rFonts w:ascii="宋体" w:hAnsi="宋体" w:eastAsia="宋体" w:cs="宋体"/>
          <w:color w:val="000"/>
          <w:sz w:val="28"/>
          <w:szCs w:val="28"/>
        </w:rPr>
        <w:t xml:space="preserve">建立了具有二矿特色的民情反映机制。下发了文件，成立了领导小组和矿、队两级民情工作站，在具体实施中着重突出三个结合：</w:t>
      </w:r>
    </w:p>
    <w:p>
      <w:pPr>
        <w:ind w:left="0" w:right="0" w:firstLine="560"/>
        <w:spacing w:before="450" w:after="450" w:line="312" w:lineRule="auto"/>
      </w:pPr>
      <w:r>
        <w:rPr>
          <w:rFonts w:ascii="宋体" w:hAnsi="宋体" w:eastAsia="宋体" w:cs="宋体"/>
          <w:color w:val="000"/>
          <w:sz w:val="28"/>
          <w:szCs w:val="28"/>
        </w:rPr>
        <w:t xml:space="preserve">与实施“凝心聚力工程”相结合。民情工作很多涉及到农民工问题。要真正做好民情工作，绝不能单打一，仅仅靠办理民情信息解决所有问题，而要使民情工作与农民工入会和维权工作有机结合，通过实施“凝心聚力工程”，进一步从组织保障、权益维护上解决好农民工问题。截至目前，包括成建制农民工队伍在内全矿各单位均建立了工会组织，消灭了建会空白点，农民工入会率达98%。按照“五个一样”的要求，我们站在维护农民工生命健康权、学习发展权的高度，分别建立健全了相应的收入保障机制、培育激励机制、生活帮扶机制，使农民工在二矿感受到家一样的温暖，增强了工作积极性。</w:t>
      </w:r>
    </w:p>
    <w:p>
      <w:pPr>
        <w:ind w:left="0" w:right="0" w:firstLine="560"/>
        <w:spacing w:before="450" w:after="450" w:line="312" w:lineRule="auto"/>
      </w:pPr>
      <w:r>
        <w:rPr>
          <w:rFonts w:ascii="宋体" w:hAnsi="宋体" w:eastAsia="宋体" w:cs="宋体"/>
          <w:color w:val="000"/>
          <w:sz w:val="28"/>
          <w:szCs w:val="28"/>
        </w:rPr>
        <w:t xml:space="preserve">与帮扶困难职工相结合。民情工作同时涉及大量的职工生活问题，解决好这类问题，工会组织义不容辞。今年以来，我们在继续做好送温暖、日常救济、一帮一结对子、爱心助学的同时，将原来的二矿职工消费连锁店改建为二矿“爱心帮扶超市”，面向二矿辖区内的特困户、低保户、困难职工、老弱病残以及遭受天灾人祸的困难家庭，提供全天候、开放式、多层面的日常帮扶和按需帮扶，先后为困难职工发放棉衣棉被、粮油米面等生活用品价值万余元，向20多户遭受天灾人祸的困难家庭提供生活物资援助万余元，为40名低保户、特困户办理了购物优惠卡，累计让利职工3万多元。向老弱病残职工提供送货上门服务47次，树立了良好的社会形象。</w:t>
      </w:r>
    </w:p>
    <w:p>
      <w:pPr>
        <w:ind w:left="0" w:right="0" w:firstLine="560"/>
        <w:spacing w:before="450" w:after="450" w:line="312" w:lineRule="auto"/>
      </w:pPr>
      <w:r>
        <w:rPr>
          <w:rFonts w:ascii="宋体" w:hAnsi="宋体" w:eastAsia="宋体" w:cs="宋体"/>
          <w:color w:val="000"/>
          <w:sz w:val="28"/>
          <w:szCs w:val="28"/>
        </w:rPr>
        <w:t xml:space="preserve">与转变干部作风相结合。进一步强化了对各级领导干部在关心职工生活、落实民情信息上的监督考核。凡在民情信息的收集、办理、反馈中，出现迟报、误报、漏报，或是久拖不办，反馈不及时等情况，视情况对责任部门一次性罚款500～1000元，对部门责任人一次性罚款100～200元，对分管战线领导罚款300元，并与干部“四位一体”考核挂钩。有力的奖罚约束机制，增强了各级领导干部做好民情工作的责任感。建立民情机制以来，共收集各类民情信息43条，向有关领导和部分上报17条，落实14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工会创新亮点工作总结12</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工会创新亮点工作总结13</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工会创新亮点工作总结14</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“顽强拼搏，奋勇当先”的体育精神换来了不俗的成绩，在20-年4月，学校排球队获得“XX区小学生排球赛”一等奖；20-年10月，XX区中小学生田径运动会上，学校荣获团体第五名，其中铁环队获得第二名。</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落实全县对外宣传工作会议精神和县、乡党委、政府的各项决策部署，按照“夯实农业基础、壮大劳务、草畜、林果三大产业、突出抓好党的建设、精神文明建设和民主政治建设、达到建设和谐孟塬这一目标”的1331工作思路，坚持遵循“服务经济、促进开放、扩大影响、树立形象”的对外宣传宗旨，结合我乡实际，创造性地开展宣传报道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&gt;一、完善机制，明确责任，扎实推进学习型党组织建设加大奖励，构建对外宣传新格局</w:t>
      </w:r>
    </w:p>
    <w:p>
      <w:pPr>
        <w:ind w:left="0" w:right="0" w:firstLine="560"/>
        <w:spacing w:before="450" w:after="450" w:line="312" w:lineRule="auto"/>
      </w:pPr>
      <w:r>
        <w:rPr>
          <w:rFonts w:ascii="宋体" w:hAnsi="宋体" w:eastAsia="宋体" w:cs="宋体"/>
          <w:color w:val="000"/>
          <w:sz w:val="28"/>
          <w:szCs w:val="28"/>
        </w:rPr>
        <w:t xml:space="preserve">始终把建设学习型党组织作为一项重大战略任务来抓，以开展“思想大解放，树立新形象”活动为动力，广泛开展各种学习活动，不断提高广大干部的思想政治素质。一是充分发挥党委中心组带头示范作用。建立和完善了理论学习“一把手”负责制度、逐步形成了以党委中心组学习带动基层理论学习、以制度建设推动理论学习、以多种形式促进理论学习的新路子，有效地推进了中心组学习的深化和提高。乡党委把对外宣传工作视为重要生产力，与经济工作同研究、同部署、同落实，成立了党委书记任组长，分管书记任副组长，两办主任、站所负责人为成员的对外宣传工作领</w:t>
      </w:r>
    </w:p>
    <w:p>
      <w:pPr>
        <w:ind w:left="0" w:right="0" w:firstLine="560"/>
        <w:spacing w:before="450" w:after="450" w:line="312" w:lineRule="auto"/>
      </w:pPr>
      <w:r>
        <w:rPr>
          <w:rFonts w:ascii="宋体" w:hAnsi="宋体" w:eastAsia="宋体" w:cs="宋体"/>
          <w:color w:val="000"/>
          <w:sz w:val="28"/>
          <w:szCs w:val="28"/>
        </w:rPr>
        <w:t xml:space="preserve">导小组，加强了对外宣传工作的组织领导，完善了对外宣传机制，制定了《20_年孟塬乡对外宣传工作要点》和《关于加强我乡外宣工作的措施》等文件。为进一步加大新闻外宣力度，落实责任，今年我乡把外宣工作纳入工作考核，将新闻稿件、信息简报任务分解到站所、到人头，建立了新闻外宣稿件季通报、年考核制度，构建了对外宣传工作的新格局。</w:t>
      </w:r>
    </w:p>
    <w:p>
      <w:pPr>
        <w:ind w:left="0" w:right="0" w:firstLine="560"/>
        <w:spacing w:before="450" w:after="450" w:line="312" w:lineRule="auto"/>
      </w:pPr>
      <w:r>
        <w:rPr>
          <w:rFonts w:ascii="宋体" w:hAnsi="宋体" w:eastAsia="宋体" w:cs="宋体"/>
          <w:color w:val="000"/>
          <w:sz w:val="28"/>
          <w:szCs w:val="28"/>
        </w:rPr>
        <w:t xml:space="preserve">&gt;二、围绕中心，突出重点，挖掘亮点，加强对外宣传</w:t>
      </w:r>
    </w:p>
    <w:p>
      <w:pPr>
        <w:ind w:left="0" w:right="0" w:firstLine="560"/>
        <w:spacing w:before="450" w:after="450" w:line="312" w:lineRule="auto"/>
      </w:pPr>
      <w:r>
        <w:rPr>
          <w:rFonts w:ascii="宋体" w:hAnsi="宋体" w:eastAsia="宋体" w:cs="宋体"/>
          <w:color w:val="000"/>
          <w:sz w:val="28"/>
          <w:szCs w:val="28"/>
        </w:rPr>
        <w:t xml:space="preserve">一是紧紧围绕中心工作，实施“请进来”宣传战略。主动邀请县有线电视台的骨干记者来孟塬采访，全方位、多角度地报道孟塬农业结构调整、农村劳动力转移就业、生态工程建设、移民工作及保障和改善民生、社会管理创新等方面的重大举措，不断扩大外宣影响力，截至目前，彭阳有线电视台专题播放孟塬新闻报道4次，政府信息网站报道孟塬工作</w:t>
      </w:r>
    </w:p>
    <w:p>
      <w:pPr>
        <w:ind w:left="0" w:right="0" w:firstLine="560"/>
        <w:spacing w:before="450" w:after="450" w:line="312" w:lineRule="auto"/>
      </w:pPr>
      <w:r>
        <w:rPr>
          <w:rFonts w:ascii="宋体" w:hAnsi="宋体" w:eastAsia="宋体" w:cs="宋体"/>
          <w:color w:val="000"/>
          <w:sz w:val="28"/>
          <w:szCs w:val="28"/>
        </w:rPr>
        <w:t xml:space="preserve">二是突出重点、亮点工作的宣传报道。重点抓好以打造“五个一万亩”（孟塬塬片万亩机修农田示范点、虎山庄万亩山地经果林改良示范点、小虎娃流域万亩生态农业综合治理基地，万亩地膜玉米和紫花苜蓿种植）为主要内容的基础设施建设宣传报道。共编写信息简报32期，围绕发展经济、服务群众这一中心，进一步加大“科学发展、富民强乡”战略思想的宣传报道，形成挖掘先进典型，突出先进典型，强力推介先进典型的良好宣传氛围。</w:t>
      </w:r>
    </w:p>
    <w:p>
      <w:pPr>
        <w:ind w:left="0" w:right="0" w:firstLine="560"/>
        <w:spacing w:before="450" w:after="450" w:line="312" w:lineRule="auto"/>
      </w:pPr>
      <w:r>
        <w:rPr>
          <w:rFonts w:ascii="宋体" w:hAnsi="宋体" w:eastAsia="宋体" w:cs="宋体"/>
          <w:color w:val="000"/>
          <w:sz w:val="28"/>
          <w:szCs w:val="28"/>
        </w:rPr>
        <w:t xml:space="preserve">四是加强宣传策划，分阶段进行各种主题宣传活动。按照统筹协调、加强策划、形式多样、提高质量的原则，分阶段圆满完成“安全生产月”、社会治安综合治理月和“婚育文明新风”等主题宣传活动，制作大型广告牌1座，建成宣传墙11处，宣传专栏4个，印发各种宣传材料5000份，创新外宣载体，服务经济社会发展，开辟对外宣传的“绿色通道”。充分利用文化阵地开展读书活动，安排在每周星期二、四开展歌舞活动，星期三自乐班秦腔活动，利用重大节日开展群众集体性文化活动，在建党90周年之际联合孟塬乡直机关、学校及群众开展大型表彰和文艺汇演活动。共开展读书月活动7次，娱乐活动60场次。并配合县委宣传部、文广局开展文化艺术活动。</w:t>
      </w:r>
    </w:p>
    <w:p>
      <w:pPr>
        <w:ind w:left="0" w:right="0" w:firstLine="560"/>
        <w:spacing w:before="450" w:after="450" w:line="312" w:lineRule="auto"/>
      </w:pPr>
      <w:r>
        <w:rPr>
          <w:rFonts w:ascii="宋体" w:hAnsi="宋体" w:eastAsia="宋体" w:cs="宋体"/>
          <w:color w:val="000"/>
          <w:sz w:val="28"/>
          <w:szCs w:val="28"/>
        </w:rPr>
        <w:t xml:space="preserve">五是注重培养先进典型，做好先进典型宣传活动。结合创先争优活动和第三届道德模范人物评选活动，在全乡开展了“创建先进基层党组织，树百名优秀_员“活动，共推介出贾殿英、虎学仕、李东元等创业典型10多名，刘虎、赵秉学等优秀_员30多名，见义勇为先进个人1名，其中贾殿英被固原市委、市政府授予固原市首届优秀农村实用人才荣誉称号，虎学仕被县委、政府评为彭阳县首届优秀农村实用技术人才荣誉称号。通过推荐先进典型，宣传先进典型事迹，极大带动了全乡广大干部群众学先进、争当先进的热情。</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一是解放思想不够解放、工作创新精神不强，外宣工作的办法不多，思路不够开阔 。</w:t>
      </w:r>
    </w:p>
    <w:p>
      <w:pPr>
        <w:ind w:left="0" w:right="0" w:firstLine="560"/>
        <w:spacing w:before="450" w:after="450" w:line="312" w:lineRule="auto"/>
      </w:pPr>
      <w:r>
        <w:rPr>
          <w:rFonts w:ascii="宋体" w:hAnsi="宋体" w:eastAsia="宋体" w:cs="宋体"/>
          <w:color w:val="000"/>
          <w:sz w:val="28"/>
          <w:szCs w:val="28"/>
        </w:rPr>
        <w:t xml:space="preserve">二是全乡外宣工作亮点不够突出，新闻稿件的质量不高，被上级新闻媒体转栽和采用率不高。</w:t>
      </w:r>
    </w:p>
    <w:p>
      <w:pPr>
        <w:ind w:left="0" w:right="0" w:firstLine="560"/>
        <w:spacing w:before="450" w:after="450" w:line="312" w:lineRule="auto"/>
      </w:pPr>
      <w:r>
        <w:rPr>
          <w:rFonts w:ascii="宋体" w:hAnsi="宋体" w:eastAsia="宋体" w:cs="宋体"/>
          <w:color w:val="000"/>
          <w:sz w:val="28"/>
          <w:szCs w:val="28"/>
        </w:rPr>
        <w:t xml:space="preserve">三是我乡在重大活动中对外宣传策划能力还不高。</w:t>
      </w:r>
    </w:p>
    <w:p>
      <w:pPr>
        <w:ind w:left="0" w:right="0" w:firstLine="560"/>
        <w:spacing w:before="450" w:after="450" w:line="312" w:lineRule="auto"/>
      </w:pPr>
      <w:r>
        <w:rPr>
          <w:rFonts w:ascii="宋体" w:hAnsi="宋体" w:eastAsia="宋体" w:cs="宋体"/>
          <w:color w:val="000"/>
          <w:sz w:val="28"/>
          <w:szCs w:val="28"/>
        </w:rPr>
        <w:t xml:space="preserve">四是对外宣传工作人员理论水平也有待于进一步提高。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一是以节假日、重大活动为载体，突出主题，注重特色，加强宣传报道。</w:t>
      </w:r>
    </w:p>
    <w:p>
      <w:pPr>
        <w:ind w:left="0" w:right="0" w:firstLine="560"/>
        <w:spacing w:before="450" w:after="450" w:line="312" w:lineRule="auto"/>
      </w:pPr>
      <w:r>
        <w:rPr>
          <w:rFonts w:ascii="宋体" w:hAnsi="宋体" w:eastAsia="宋体" w:cs="宋体"/>
          <w:color w:val="000"/>
          <w:sz w:val="28"/>
          <w:szCs w:val="28"/>
        </w:rPr>
        <w:t xml:space="preserve">二是围绕政府中心工作和创先争优活动、学习_组织建设、社会管理创新等方面挖掘典型，打好典型宣传战役。二要继续加强宣传队伍建设，有组织、有计划地培养一批外宣工作的复合型人才，为我乡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三是积极与有关部门协调，尽快建立政府门户网站，以便使外宣工作更好地为经济建设服务。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工会创新亮点工作总结16</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工会创新亮点工作总结17</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工会创新亮点工作总结18</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&gt; 一、坚持工会工作理念创新，找准新形势下的工会工作定位</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&gt; 二、坚持工会工作模式创新，着力改进工会工作的方式方法</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&gt; 三、坚持工会工作内容创新，充分发挥工会组织的职能作用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工会创新亮点工作总结19</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工会创新亮点工作总结20</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&gt; 一、创新工作思路，搭建争先创优建功立业平台，提高教师队伍素质</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&gt;二、拓宽维权渠道，保障教职工主人翁权利，提高学校民主管理质量</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&gt;三、完善帮扶机制，加大对特困教职工排忧解难的力度，提升工会工作的凝聚力和影响力</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2.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工会创新亮点工作总结21</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&gt;一、工会工作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&gt;二、新农村建设工作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&gt;三、驻村工作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工会创新亮点工作总结22</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&gt;一、加强民主管理，落实各项制度，认真履行组织职能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20_年以“营造风清气正的发展环境活动”为契机，设立意见建议箱，分批分次共召开四次员工座谈会，收集各类意见建议5类，64条，促进了支行管理工作的规范化、民主化、透明化。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&gt;二、加强学习机制，提高全员素质</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&gt;三、开展文体活动，丰富职工文化生活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&gt;四、关爱职工、关心员工疾苦，维护员工利益</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&gt;五、认真开展女工工作，落实女工专项劳动保护</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工会创新亮点工作总结23</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工会创新亮点工作总结24</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_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_、_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工会创新亮点工作总结25</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工会创新亮点工作总结26</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工会创新亮点工作总结27</w:t>
      </w:r>
    </w:p>
    <w:p>
      <w:pPr>
        <w:ind w:left="0" w:right="0" w:firstLine="560"/>
        <w:spacing w:before="450" w:after="450" w:line="312" w:lineRule="auto"/>
      </w:pPr>
      <w:r>
        <w:rPr>
          <w:rFonts w:ascii="宋体" w:hAnsi="宋体" w:eastAsia="宋体" w:cs="宋体"/>
          <w:color w:val="000"/>
          <w:sz w:val="28"/>
          <w:szCs w:val="28"/>
        </w:rPr>
        <w:t xml:space="preserve">全员职业技能竞赛是根据我矿实际，坚持以人为本，突出全员参与，注重自培人才，构建人才梯队，实现人才兴矿战略的一项职工素质提升工程。具有以下几个特点：</w:t>
      </w:r>
    </w:p>
    <w:p>
      <w:pPr>
        <w:ind w:left="0" w:right="0" w:firstLine="560"/>
        <w:spacing w:before="450" w:after="450" w:line="312" w:lineRule="auto"/>
      </w:pPr>
      <w:r>
        <w:rPr>
          <w:rFonts w:ascii="宋体" w:hAnsi="宋体" w:eastAsia="宋体" w:cs="宋体"/>
          <w:color w:val="000"/>
          <w:sz w:val="28"/>
          <w:szCs w:val="28"/>
        </w:rPr>
        <w:t xml:space="preserve">一是突出全员参与。职工参加职业技能竞赛，打破了年龄限制，只要是二矿职工，不论男女、年龄多大、文化高低、工龄长短，都有组织参加职业技能竞赛的权利。</w:t>
      </w:r>
    </w:p>
    <w:p>
      <w:pPr>
        <w:ind w:left="0" w:right="0" w:firstLine="560"/>
        <w:spacing w:before="450" w:after="450" w:line="312" w:lineRule="auto"/>
      </w:pPr>
      <w:r>
        <w:rPr>
          <w:rFonts w:ascii="宋体" w:hAnsi="宋体" w:eastAsia="宋体" w:cs="宋体"/>
          <w:color w:val="000"/>
          <w:sz w:val="28"/>
          <w:szCs w:val="28"/>
        </w:rPr>
        <w:t xml:space="preserve">二是坚持三级竞赛。按照区队每月一次、战线每季度一次、全矿半年一次的要求，定期开展全员职业技能竞赛。在空档时间段里，各单位组织技术学习小组，经常性地开展业务学习和岗位练兵，实现了经常化和集中化相结合的效果。</w:t>
      </w:r>
    </w:p>
    <w:p>
      <w:pPr>
        <w:ind w:left="0" w:right="0" w:firstLine="560"/>
        <w:spacing w:before="450" w:after="450" w:line="312" w:lineRule="auto"/>
      </w:pPr>
      <w:r>
        <w:rPr>
          <w:rFonts w:ascii="宋体" w:hAnsi="宋体" w:eastAsia="宋体" w:cs="宋体"/>
          <w:color w:val="000"/>
          <w:sz w:val="28"/>
          <w:szCs w:val="28"/>
        </w:rPr>
        <w:t xml:space="preserve">三是强化责任追究。各战线领导、区队党政工干部，为全员职业技能竞赛的第一责任人，全部纳入责任追究体系，考核结果分别与本人的抵押金和区队“四位一体”考核挂钩，增强了各级领导干部的责任感。</w:t>
      </w:r>
    </w:p>
    <w:p>
      <w:pPr>
        <w:ind w:left="0" w:right="0" w:firstLine="560"/>
        <w:spacing w:before="450" w:after="450" w:line="312" w:lineRule="auto"/>
      </w:pPr>
      <w:r>
        <w:rPr>
          <w:rFonts w:ascii="宋体" w:hAnsi="宋体" w:eastAsia="宋体" w:cs="宋体"/>
          <w:color w:val="000"/>
          <w:sz w:val="28"/>
          <w:szCs w:val="28"/>
        </w:rPr>
        <w:t xml:space="preserve">四是落实各项待遇。如获得全矿技能运动会各工种前三名的选手，授予矿“技术能手”称号，可优先评选为当年矿先进生产(工作)者;获得全矿技能运动会各工种第一名的选手，是外来工的可直接评为当年模范外来工，进行转招等。</w:t>
      </w:r>
    </w:p>
    <w:p>
      <w:pPr>
        <w:ind w:left="0" w:right="0" w:firstLine="560"/>
        <w:spacing w:before="450" w:after="450" w:line="312" w:lineRule="auto"/>
      </w:pPr>
      <w:r>
        <w:rPr>
          <w:rFonts w:ascii="宋体" w:hAnsi="宋体" w:eastAsia="宋体" w:cs="宋体"/>
          <w:color w:val="000"/>
          <w:sz w:val="28"/>
          <w:szCs w:val="28"/>
        </w:rPr>
        <w:t xml:space="preserve">截至目前，已举办各级职业技能竞赛68次，近202_人次参与三级技能竞赛。目前我们正积极筹备上半年全矿职业技能运动会。</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工会创新亮点工作总结28</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