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幼儿园数学练习题_幼儿园上学期家长工作总结范文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家园教育是大教育观，是幼儿教育现代化的重要内涵，也是当今改革与发展的大趋势。下面快随本站小编来看看“幼儿园上学期家长工作总结范文”，感谢您的阅读。　　&gt;幼儿园上学期家长工作总结范文　　本学期我园的家长工作在园领导的重视下，在家委会成员的...</w:t>
      </w:r>
    </w:p>
    <w:p>
      <w:pPr>
        <w:ind w:left="0" w:right="0" w:firstLine="560"/>
        <w:spacing w:before="450" w:after="450" w:line="312" w:lineRule="auto"/>
      </w:pPr>
      <w:r>
        <w:rPr>
          <w:rFonts w:ascii="宋体" w:hAnsi="宋体" w:eastAsia="宋体" w:cs="宋体"/>
          <w:color w:val="000"/>
          <w:sz w:val="28"/>
          <w:szCs w:val="28"/>
        </w:rPr>
        <w:t xml:space="preserve">　　家园教育是大教育观，是幼儿教育现代化的重要内涵，也是当今改革与发展的大趋势。下面快随本站小编来看看“幼儿园上学期家长工作总结范文”，感谢您的阅读。</w:t>
      </w:r>
    </w:p>
    <w:p>
      <w:pPr>
        <w:ind w:left="0" w:right="0" w:firstLine="560"/>
        <w:spacing w:before="450" w:after="450" w:line="312" w:lineRule="auto"/>
      </w:pPr>
      <w:r>
        <w:rPr>
          <w:rFonts w:ascii="宋体" w:hAnsi="宋体" w:eastAsia="宋体" w:cs="宋体"/>
          <w:color w:val="000"/>
          <w:sz w:val="28"/>
          <w:szCs w:val="28"/>
        </w:rPr>
        <w:t xml:space="preserve">　　&gt;幼儿园上学期家长工作总结范文</w:t>
      </w:r>
    </w:p>
    <w:p>
      <w:pPr>
        <w:ind w:left="0" w:right="0" w:firstLine="560"/>
        <w:spacing w:before="450" w:after="450" w:line="312" w:lineRule="auto"/>
      </w:pPr>
      <w:r>
        <w:rPr>
          <w:rFonts w:ascii="宋体" w:hAnsi="宋体" w:eastAsia="宋体" w:cs="宋体"/>
          <w:color w:val="000"/>
          <w:sz w:val="28"/>
          <w:szCs w:val="28"/>
        </w:rPr>
        <w:t xml:space="preserve">　　本学期我园的家长工作在园领导的重视下，在家委会成员的协助下，在各班老师及家长的密切配合下，也出色地完成了各项工作，使家园共育真正成为促进幼儿全面发展的有效途径。现对本学期工作做如下小结：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&gt;1、结合园本培训，提升教师指导水平</w:t>
      </w:r>
    </w:p>
    <w:p>
      <w:pPr>
        <w:ind w:left="0" w:right="0" w:firstLine="560"/>
        <w:spacing w:before="450" w:after="450" w:line="312" w:lineRule="auto"/>
      </w:pPr>
      <w:r>
        <w:rPr>
          <w:rFonts w:ascii="宋体" w:hAnsi="宋体" w:eastAsia="宋体" w:cs="宋体"/>
          <w:color w:val="000"/>
          <w:sz w:val="28"/>
          <w:szCs w:val="28"/>
        </w:rPr>
        <w:t xml:space="preserve">　　幼儿教育中的家园合作是一种必然的趋势。为了不断提高各班老师的家教指导水平，我园充分利用小、中、大班年级活动，积极参与园本培训的学习，其中有家教指导理论的学习，热点问题的讨论。使教师认清当前形势，理清思路，履行职责，从而引导家长走出教育误区，树立正确的教育观念，掌握科学的育儿知识，共同用科学的方法启迪和开发幼儿的智力。</w:t>
      </w:r>
    </w:p>
    <w:p>
      <w:pPr>
        <w:ind w:left="0" w:right="0" w:firstLine="560"/>
        <w:spacing w:before="450" w:after="450" w:line="312" w:lineRule="auto"/>
      </w:pPr>
      <w:r>
        <w:rPr>
          <w:rFonts w:ascii="宋体" w:hAnsi="宋体" w:eastAsia="宋体" w:cs="宋体"/>
          <w:color w:val="000"/>
          <w:sz w:val="28"/>
          <w:szCs w:val="28"/>
        </w:rPr>
        <w:t xml:space="preserve">　　&gt;2、以家长开放日为契机，提高家长育儿水平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己孩子在群体中的表现。六一儿童节我们分大中小三个年龄阶段请家长们来园和孩子们一起共同庆祝他们的节日。家长们看到自己的孩子在艺术表现方面的精彩展示，家长们个个乐的合不拢嘴，个个都争着挤着给孩子拍照摄像。幼儿园为了满足家长的需求，请了专业的摄影师给三场演出全程摄像并制好光碟发给每个幼儿，为孩子的童年留下珍贵的回忆。期末，幼儿园邀请了每位家长到宝贝的班上观摩孩子本学期在幼儿园的学习、生活全貌，各班均以自然的形态向家长们展示了孩子们在园得一日情况。自从家长走进幼儿园、家长参加幼儿园活动后，调动了家长参与新课程改革的主观积极性，家长纷纷表示，“教师以如此饱满的热情投身于教育教学改革，我们也会用爱心和科学方法竭心尽力地配合幼儿园的教育”。</w:t>
      </w:r>
    </w:p>
    <w:p>
      <w:pPr>
        <w:ind w:left="0" w:right="0" w:firstLine="560"/>
        <w:spacing w:before="450" w:after="450" w:line="312" w:lineRule="auto"/>
      </w:pPr>
      <w:r>
        <w:rPr>
          <w:rFonts w:ascii="宋体" w:hAnsi="宋体" w:eastAsia="宋体" w:cs="宋体"/>
          <w:color w:val="000"/>
          <w:sz w:val="28"/>
          <w:szCs w:val="28"/>
        </w:rPr>
        <w:t xml:space="preserve">　　&gt;3、利用现代化沟通方式，拓宽家园共育渠道</w:t>
      </w:r>
    </w:p>
    <w:p>
      <w:pPr>
        <w:ind w:left="0" w:right="0" w:firstLine="560"/>
        <w:spacing w:before="450" w:after="450" w:line="312" w:lineRule="auto"/>
      </w:pPr>
      <w:r>
        <w:rPr>
          <w:rFonts w:ascii="宋体" w:hAnsi="宋体" w:eastAsia="宋体" w:cs="宋体"/>
          <w:color w:val="000"/>
          <w:sz w:val="28"/>
          <w:szCs w:val="28"/>
        </w:rPr>
        <w:t xml:space="preserve">　　幼儿园的网站有利于教师利用信息化手段提高家长工作的效率，有利于引导家长配合幼儿园共同营造幼儿健康成长的家园内外环境，是家园共育的另一条有利渠道。除了网站每个班级都建立了班级QQ群，我们利用网站和班级QQ群把孩子在幼儿园的表现和参加的各类活动、幼儿园发生的大小事第一时间告知家长，让家长及时了解幼儿园和幼儿的整体情况。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　　&gt;4、灵活多样的沟通方式，让家园共育更加和谐</w:t>
      </w:r>
    </w:p>
    <w:p>
      <w:pPr>
        <w:ind w:left="0" w:right="0" w:firstLine="560"/>
        <w:spacing w:before="450" w:after="450" w:line="312" w:lineRule="auto"/>
      </w:pPr>
      <w:r>
        <w:rPr>
          <w:rFonts w:ascii="宋体" w:hAnsi="宋体" w:eastAsia="宋体" w:cs="宋体"/>
          <w:color w:val="000"/>
          <w:sz w:val="28"/>
          <w:szCs w:val="28"/>
        </w:rPr>
        <w:t xml:space="preserve">　　一学期下来，幼儿园除了采用了家长开放日、网络沟通等形式来做好家园共育工作;我们还随时利用电话、书信和便条、家园联系册向家长个别汇报孩子在园成长情况。每个班级利用家长早晚接送面谈交流是最常用的方式，内容可随意、自然、灵活;指导家长科学育儿方面采用的是每个班级设立“家与园”刊物和园务办公室出的“争做好家长”和“卫生与保健”专刊，一月一刊;最受家长欢迎的是我们的《家园联系册》，我们充分发挥家园联系册的功能，每月将孩子的健康状况，每周将孩子在园的学习内容和表现情况，用文字形式详细阐述粘贴在家园联系册上，向家长汇报，让家长利用周末让孩子分享学习生活的点滴进步，孩子可以尽情的表现和表达自己，一家人其乐无穷。</w:t>
      </w:r>
    </w:p>
    <w:p>
      <w:pPr>
        <w:ind w:left="0" w:right="0" w:firstLine="560"/>
        <w:spacing w:before="450" w:after="450" w:line="312" w:lineRule="auto"/>
      </w:pPr>
      <w:r>
        <w:rPr>
          <w:rFonts w:ascii="宋体" w:hAnsi="宋体" w:eastAsia="宋体" w:cs="宋体"/>
          <w:color w:val="000"/>
          <w:sz w:val="28"/>
          <w:szCs w:val="28"/>
        </w:rPr>
        <w:t xml:space="preserve">　　本期我们还邀请了全国康康教育的著名讲师谭xx老师来我园分大、中、小班三个年龄阶段给家长进行了“绝世好爸妈”的家庭育儿讲座，整整三堂讲座家长到会率达到99%，会后家长们的反响很好，都说像这样的既有十分受用的育儿方法学又不要购买任何数或光碟的讲座要多开展。</w:t>
      </w:r>
    </w:p>
    <w:p>
      <w:pPr>
        <w:ind w:left="0" w:right="0" w:firstLine="560"/>
        <w:spacing w:before="450" w:after="450" w:line="312" w:lineRule="auto"/>
      </w:pPr>
      <w:r>
        <w:rPr>
          <w:rFonts w:ascii="宋体" w:hAnsi="宋体" w:eastAsia="宋体" w:cs="宋体"/>
          <w:color w:val="000"/>
          <w:sz w:val="28"/>
          <w:szCs w:val="28"/>
        </w:rPr>
        <w:t xml:space="preserve">　　总之，我园通过多样的形式和丰富的内容，使家长了解和明确了幼儿教育的特点与要求，并且积极参与幼儿园的各项教育工作，幼儿园的家园共育工作家长的大力支持和社会的肯定。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2025-03-15T04:57:49+08:00</dcterms:created>
  <dcterms:modified xsi:type="dcterms:W3CDTF">2025-03-15T04:57:49+08:00</dcterms:modified>
</cp:coreProperties>
</file>

<file path=docProps/custom.xml><?xml version="1.0" encoding="utf-8"?>
<Properties xmlns="http://schemas.openxmlformats.org/officeDocument/2006/custom-properties" xmlns:vt="http://schemas.openxmlformats.org/officeDocument/2006/docPropsVTypes"/>
</file>