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[大学社团活动总结范文]大学志愿者社团活动总结模板</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青年志愿者活动这块肥沃的土地上，我们将通过自己的辛勤耕耘，为更广大的大学生提供广阔的施展舞台。那么大家知道大学志愿者社团活动总结怎么写吗？以下是本站小编为您整理的“大学志愿者社团活动总结模板”，供您参考，更多详细内容请点击本站查看。　...</w:t>
      </w:r>
    </w:p>
    <w:p>
      <w:pPr>
        <w:ind w:left="0" w:right="0" w:firstLine="560"/>
        <w:spacing w:before="450" w:after="450" w:line="312" w:lineRule="auto"/>
      </w:pPr>
      <w:r>
        <w:rPr>
          <w:rFonts w:ascii="宋体" w:hAnsi="宋体" w:eastAsia="宋体" w:cs="宋体"/>
          <w:color w:val="000"/>
          <w:sz w:val="28"/>
          <w:szCs w:val="28"/>
        </w:rPr>
        <w:t xml:space="preserve">　　在青年志愿者活动这块肥沃的土地上，我们将通过自己的辛勤耕耘，为更广大的大学生提供广阔的施展舞台。那么大家知道大学志愿者社团活动总结怎么写吗？以下是本站小编为您整理的“大学志愿者社团活动总结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大学志愿者社团活动总结模板【一】</w:t>
      </w:r>
    </w:p>
    <w:p>
      <w:pPr>
        <w:ind w:left="0" w:right="0" w:firstLine="560"/>
        <w:spacing w:before="450" w:after="450" w:line="312" w:lineRule="auto"/>
      </w:pPr>
      <w:r>
        <w:rPr>
          <w:rFonts w:ascii="宋体" w:hAnsi="宋体" w:eastAsia="宋体" w:cs="宋体"/>
          <w:color w:val="000"/>
          <w:sz w:val="28"/>
          <w:szCs w:val="28"/>
        </w:rPr>
        <w:t xml:space="preserve">　　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w:t>
      </w:r>
    </w:p>
    <w:p>
      <w:pPr>
        <w:ind w:left="0" w:right="0" w:firstLine="560"/>
        <w:spacing w:before="450" w:after="450" w:line="312" w:lineRule="auto"/>
      </w:pPr>
      <w:r>
        <w:rPr>
          <w:rFonts w:ascii="宋体" w:hAnsi="宋体" w:eastAsia="宋体" w:cs="宋体"/>
          <w:color w:val="000"/>
          <w:sz w:val="28"/>
          <w:szCs w:val="28"/>
        </w:rPr>
        <w:t xml:space="preserve">　　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民意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&gt;　　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　　早在95年上半年，我校就组织了由校团委书记挂帅、各院系分团委（团总支）书记任理事的青年志愿者协会，并且根据各院系特点组织了＇一助一＇服务计划。96年5月份，我们制定了《南京师范大学大学生义务奉献活动实施方案》对大学生义务奉献活动制定了管理办法、奖惩制度及有关规定。96年开始，我们制定制度，要求每一名大学生每学期必须为学校和社会义务服务8个小时，由各院系分团委（团总支）进行记录和考评，不符合要求的将不得参与三好、优干、优秀团员等的评比。这些制度的制定和实施，使我校青年志愿者活动更为科学、规范、有序。</w:t>
      </w:r>
    </w:p>
    <w:p>
      <w:pPr>
        <w:ind w:left="0" w:right="0" w:firstLine="560"/>
        <w:spacing w:before="450" w:after="450" w:line="312" w:lineRule="auto"/>
      </w:pPr>
      <w:r>
        <w:rPr>
          <w:rFonts w:ascii="宋体" w:hAnsi="宋体" w:eastAsia="宋体" w:cs="宋体"/>
          <w:color w:val="000"/>
          <w:sz w:val="28"/>
          <w:szCs w:val="28"/>
        </w:rPr>
        <w:t xml:space="preserve">&gt;　　二、 开展社区援助等重大活动，参与社会服务。</w:t>
      </w:r>
    </w:p>
    <w:p>
      <w:pPr>
        <w:ind w:left="0" w:right="0" w:firstLine="560"/>
        <w:spacing w:before="450" w:after="450" w:line="312" w:lineRule="auto"/>
      </w:pPr>
      <w:r>
        <w:rPr>
          <w:rFonts w:ascii="宋体" w:hAnsi="宋体" w:eastAsia="宋体" w:cs="宋体"/>
          <w:color w:val="000"/>
          <w:sz w:val="28"/>
          <w:szCs w:val="28"/>
        </w:rPr>
        <w:t xml:space="preserve">　　20xx年，在三城会期间，我校组织志愿者开展了赛场、驻地、新闻中心、大型活动等全方位的志愿者服务，向社会全方位展示了我校大学生良好的精神风貌，受到社会的广泛赞誉，为此，我校获得了团省委颁发的第三届全国城市运动会高校＇青年志愿者活动最佳组织奖＇；96年在团中央推出社区援助行动前，我校已较早起步，建立了多个社区服务站：如培德里居委会社区服务站、鼓楼区市容委社区服务站、法律咨询服务站、锁金小区社区援助站、爱心姐姐活动、艺术活动服务站、义务讲解员等。同时，我们还与力学小学、拉萨路小学、三牌楼小学、锁金一小、锁金中学等单位建立了共建关系，构建了社区综合服务的网络。这些服务体系和网络的建立，为本市居民提供了无偿、便利、长期、稳定的服务，博得了广大市民的一致称赞。尤为称道的是，我校教育科学学院分团委以＇学以致用，服务社会，提高自己＇为宗旨成立了＇中小学生教育心理咨询中心＇，该中心面向全市，义务为中小学生及家长解决心理难题，为全市十多家中小学、500多名中小学生及家长提供了咨询服务。他们的做法在96年11月23日晚中央电视台的新闻联播节目里作了特别报道，《中国青年报》、《中国教育报》也都为此作了专门报道；97年，我校向五台山街道22个居委会派出主任助理44名，并成立＇创建国家卫生城市服务队＇，为社区创优出新作出了积极的贡献。</w:t>
      </w:r>
    </w:p>
    <w:p>
      <w:pPr>
        <w:ind w:left="0" w:right="0" w:firstLine="560"/>
        <w:spacing w:before="450" w:after="450" w:line="312" w:lineRule="auto"/>
      </w:pPr>
      <w:r>
        <w:rPr>
          <w:rFonts w:ascii="宋体" w:hAnsi="宋体" w:eastAsia="宋体" w:cs="宋体"/>
          <w:color w:val="000"/>
          <w:sz w:val="28"/>
          <w:szCs w:val="28"/>
        </w:rPr>
        <w:t xml:space="preserve">　　98年，我校十个＇红旗团支部＇与十户下岗职工家庭结对，并在徐州市睢宁县苏塘乡人民政府建立定点扶贫单位，开展扶贫帮困、义务家教、捐资助学等活动，受到社会好评；我们还组织青年志愿者去梅园新村、市儿童福利院、养老院参加公益活动，进行慰问演出。在南京市政府召开的大学生社区援助工作经验交流会上，我校作为两所高校之一作了经验介绍，金女院刘江同学被评为＇南京市十佳青年志愿者＇，数科院张冬平同学被鼓楼区表彰为＇优秀居委会主任助理＇，金女院＇爱心姐姐＇志愿者小分队被评为＇青年志愿者先进集体＇，99年我们还被玄武区锁金街道工委授予＇全国青年文明社区建功单位＇荣誉称号；20xx年12月，我校以＇星火＇命名的青年志愿者服务队获省青年志愿者服务队＇先进单位＇称号。20xx年4月，我们又向五台山街道的八个社委会派出以学生会、研究生会干部为主体的主任助理，与街道共同开展创建＇青年文明社区＇活动，使我校青年志愿者社区援助活动又上了一个新台阶，开辟出一片新天地。</w:t>
      </w:r>
    </w:p>
    <w:p>
      <w:pPr>
        <w:ind w:left="0" w:right="0" w:firstLine="560"/>
        <w:spacing w:before="450" w:after="450" w:line="312" w:lineRule="auto"/>
      </w:pPr>
      <w:r>
        <w:rPr>
          <w:rFonts w:ascii="宋体" w:hAnsi="宋体" w:eastAsia="宋体" w:cs="宋体"/>
          <w:color w:val="000"/>
          <w:sz w:val="28"/>
          <w:szCs w:val="28"/>
        </w:rPr>
        <w:t xml:space="preserve">&gt;　　三、 立足校园，建立＇青年文明岗＇等志愿者服务队，为优化校园环境作贡献。</w:t>
      </w:r>
    </w:p>
    <w:p>
      <w:pPr>
        <w:ind w:left="0" w:right="0" w:firstLine="560"/>
        <w:spacing w:before="450" w:after="450" w:line="312" w:lineRule="auto"/>
      </w:pPr>
      <w:r>
        <w:rPr>
          <w:rFonts w:ascii="宋体" w:hAnsi="宋体" w:eastAsia="宋体" w:cs="宋体"/>
          <w:color w:val="000"/>
          <w:sz w:val="28"/>
          <w:szCs w:val="28"/>
        </w:rPr>
        <w:t xml:space="preserve">　　95年开始，我们倡导并组织成立校园文明监督岗：如校学生会组织＇文明就餐值勤岗＇；教育系、生物系等团总支先后设立了＇德风园青年文明岗＇、＇绿色使者＇；经法院和校学纠队联合成立了＇校风巡查团＇；此外，还有＇紫藤园青年文明岗＇、＇赏识教育小分队＇、＇家电义务维修小组＇、＇爱心互助班＇、＇义务英语启蒙教育＇、＇家教援助站＇、＇计算机SOS援助站＇等青年志愿者服务队长年坚持活跃在校园文明建设的岗位上，在学校校风建设、精神文明建设、新校区建设等各项事业中，我们组织青年志愿者进行文明监督、清扫环境、美化校园、家电义务维修等义务奉献活动，做到了＇哪里有需要，哪里就有志愿者＇。</w:t>
      </w:r>
    </w:p>
    <w:p>
      <w:pPr>
        <w:ind w:left="0" w:right="0" w:firstLine="560"/>
        <w:spacing w:before="450" w:after="450" w:line="312" w:lineRule="auto"/>
      </w:pPr>
      <w:r>
        <w:rPr>
          <w:rFonts w:ascii="宋体" w:hAnsi="宋体" w:eastAsia="宋体" w:cs="宋体"/>
          <w:color w:val="000"/>
          <w:sz w:val="28"/>
          <w:szCs w:val="28"/>
        </w:rPr>
        <w:t xml:space="preserve">&gt;　　四、 坚持把志愿服务与社会实践、科技文化服务相结合，促进志愿者活动向纵深发展，为两个文明建设作贡献。</w:t>
      </w:r>
    </w:p>
    <w:p>
      <w:pPr>
        <w:ind w:left="0" w:right="0" w:firstLine="560"/>
        <w:spacing w:before="450" w:after="450" w:line="312" w:lineRule="auto"/>
      </w:pPr>
      <w:r>
        <w:rPr>
          <w:rFonts w:ascii="宋体" w:hAnsi="宋体" w:eastAsia="宋体" w:cs="宋体"/>
          <w:color w:val="000"/>
          <w:sz w:val="28"/>
          <w:szCs w:val="28"/>
        </w:rPr>
        <w:t xml:space="preserve">　　我们把青年志愿者活动与社会实践、科技文化服务相结合，作为其走向纵深的重要途径。我们充分发挥学校学科门类齐全和学生专业上的优势，多渠道、全方位地开辟青年志愿者活动阵地，创造多种形式，使青年学生的志愿服务活动能为两个文明建设作出积极的贡献。自99年开始，我校大学生科协、各院系就与许多中小学挂钩，开展＇大手拉小手＇科技宣传和普及活动，受到有关部门及中小学生的好评。去年，为配合＇电脑捐助高校行＇活动，我们在数科院建立了＇计算机捐助中心＇，由计算机专业的志愿者回收废旧电脑，进行重新组装，分批次捐赠给贫困地区的中小学，让那里的学生也能亲眼目睹、亲手操作计算机，取得了良好的社会影响和实际效果。</w:t>
      </w:r>
    </w:p>
    <w:p>
      <w:pPr>
        <w:ind w:left="0" w:right="0" w:firstLine="560"/>
        <w:spacing w:before="450" w:after="450" w:line="312" w:lineRule="auto"/>
      </w:pPr>
      <w:r>
        <w:rPr>
          <w:rFonts w:ascii="宋体" w:hAnsi="宋体" w:eastAsia="宋体" w:cs="宋体"/>
          <w:color w:val="000"/>
          <w:sz w:val="28"/>
          <w:szCs w:val="28"/>
        </w:rPr>
        <w:t xml:space="preserve">　　此外，我们还积极组织暑期社会实践，开展送科技、文化、卫生＇三下乡＇活动、扶贫帮教活动、参观考察活动等，在实践中树立青年学生的服务意识，发挥他们的才干，为社会各行各业有效地作贡献，同时促使他们在实践中增长才识、提高素质，获得很好的社会反响。中央电视台、《人民日报》、《中国青年报》、《中国教育报》等各类新闻媒体多次报道我校学生暑期社会实践服务活动。我校已连续八年被中宣部、教育部、团中央表彰为＇全国暑期社会实践先进单位＇。</w:t>
      </w:r>
    </w:p>
    <w:p>
      <w:pPr>
        <w:ind w:left="0" w:right="0" w:firstLine="560"/>
        <w:spacing w:before="450" w:after="450" w:line="312" w:lineRule="auto"/>
      </w:pPr>
      <w:r>
        <w:rPr>
          <w:rFonts w:ascii="宋体" w:hAnsi="宋体" w:eastAsia="宋体" w:cs="宋体"/>
          <w:color w:val="000"/>
          <w:sz w:val="28"/>
          <w:szCs w:val="28"/>
        </w:rPr>
        <w:t xml:space="preserve">&gt;　　五、 开拓创新，继续深化青年志愿者活动</w:t>
      </w:r>
    </w:p>
    <w:p>
      <w:pPr>
        <w:ind w:left="0" w:right="0" w:firstLine="560"/>
        <w:spacing w:before="450" w:after="450" w:line="312" w:lineRule="auto"/>
      </w:pPr>
      <w:r>
        <w:rPr>
          <w:rFonts w:ascii="宋体" w:hAnsi="宋体" w:eastAsia="宋体" w:cs="宋体"/>
          <w:color w:val="000"/>
          <w:sz w:val="28"/>
          <w:szCs w:val="28"/>
        </w:rPr>
        <w:t xml:space="preserve">　　青年志愿者活动是一项长期的、艰苦的、意义深远的工作，我们将继续深入地开展下去。在活动的方式上，我们将开拓创新，不断拓展活动的阵地和形式；在活动内容上，我们将在原有基础之上，积极开拓适合当代在校大学生需求的内容，使志愿者活动能够上水平、上档次；在活动的考核上，我们将和注册青年志愿者活动相结合，建立健全青年志愿者活动考核体系……总之，在青年志愿者活动这块肥沃的土地上，我们将通过自己的辛勤耕耘，为更广大的大学生提供广阔的施展舞台。</w:t>
      </w:r>
    </w:p>
    <w:p>
      <w:pPr>
        <w:ind w:left="0" w:right="0" w:firstLine="560"/>
        <w:spacing w:before="450" w:after="450" w:line="312" w:lineRule="auto"/>
      </w:pPr>
      <w:r>
        <w:rPr>
          <w:rFonts w:ascii="黑体" w:hAnsi="黑体" w:eastAsia="黑体" w:cs="黑体"/>
          <w:color w:val="000000"/>
          <w:sz w:val="36"/>
          <w:szCs w:val="36"/>
          <w:b w:val="1"/>
          <w:bCs w:val="1"/>
        </w:rPr>
        <w:t xml:space="preserve">　　大学志愿者社团活动总结模板【二】</w:t>
      </w:r>
    </w:p>
    <w:p>
      <w:pPr>
        <w:ind w:left="0" w:right="0" w:firstLine="560"/>
        <w:spacing w:before="450" w:after="450" w:line="312" w:lineRule="auto"/>
      </w:pPr>
      <w:r>
        <w:rPr>
          <w:rFonts w:ascii="宋体" w:hAnsi="宋体" w:eastAsia="宋体" w:cs="宋体"/>
          <w:color w:val="000"/>
          <w:sz w:val="28"/>
          <w:szCs w:val="28"/>
        </w:rPr>
        <w:t xml:space="preserve">　　20xx至20xx年度，协会在青年志愿者活动展开方面积极探索，力求有计划有措施地开展更富有影响的活动。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&gt;　　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　　协会的发展离不开团队的合作。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　　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&gt;　　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　　衡阳市珠晖区敬老院是我院挂牌的青年志愿者协会固定服务站点。有28位孤寡老人在这个地方居住生活。我们深知敬老院的简陋，也知道那些老人没有享受过天伦之乐，过着孤单的晚年生活。20xx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　　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　　20xx年8月16日，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　　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　　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　　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&gt;　　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　　在20xx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　　大学志愿者社团活动总结模板【三】</w:t>
      </w:r>
    </w:p>
    <w:p>
      <w:pPr>
        <w:ind w:left="0" w:right="0" w:firstLine="560"/>
        <w:spacing w:before="450" w:after="450" w:line="312" w:lineRule="auto"/>
      </w:pPr>
      <w:r>
        <w:rPr>
          <w:rFonts w:ascii="宋体" w:hAnsi="宋体" w:eastAsia="宋体" w:cs="宋体"/>
          <w:color w:val="000"/>
          <w:sz w:val="28"/>
          <w:szCs w:val="28"/>
        </w:rPr>
        <w:t xml:space="preserve">　　在学校里的生活，我们总感觉到自己在不停的忙碌着，但随着暑假的到来，我们从平时紧张的学习解放出来了，有了许多的空闲时间，没有了忙碌的学习和节奏快速的生活形式，也少了些奋斗的目标，虽然过得很清闲，但总觉得会些许的空虚和茫然。</w:t>
      </w:r>
    </w:p>
    <w:p>
      <w:pPr>
        <w:ind w:left="0" w:right="0" w:firstLine="560"/>
        <w:spacing w:before="450" w:after="450" w:line="312" w:lineRule="auto"/>
      </w:pPr>
      <w:r>
        <w:rPr>
          <w:rFonts w:ascii="宋体" w:hAnsi="宋体" w:eastAsia="宋体" w:cs="宋体"/>
          <w:color w:val="000"/>
          <w:sz w:val="28"/>
          <w:szCs w:val="28"/>
        </w:rPr>
        <w:t xml:space="preserve">　　随着回家的车子的到达，我们回到了自己温馨的家里，经过几天的休整，我们脱掉了刚回到家时的疲惫，金秋季节，正是收获的季节，在炎炎夏日里，农民们忙活了一个季节的辛苦总有回报了。今年家里的收成还算不错。忙过了收割的季节，在家里好像就没什么忙的的了，时间都空下来了，在家里帮忙干一些家务还让自己的心里有些安慰。想出去找一份工作实践，来锻炼自己的能力，最终由于条件的限制而放弃了。</w:t>
      </w:r>
    </w:p>
    <w:p>
      <w:pPr>
        <w:ind w:left="0" w:right="0" w:firstLine="560"/>
        <w:spacing w:before="450" w:after="450" w:line="312" w:lineRule="auto"/>
      </w:pPr>
      <w:r>
        <w:rPr>
          <w:rFonts w:ascii="宋体" w:hAnsi="宋体" w:eastAsia="宋体" w:cs="宋体"/>
          <w:color w:val="000"/>
          <w:sz w:val="28"/>
          <w:szCs w:val="28"/>
        </w:rPr>
        <w:t xml:space="preserve">　　时间一天天过去了，突然有一天，村里的一个干部拿着一份报名信息表来到我家，问我有没有意愿参加志愿者活动，还简单的介绍了一下这次的活动，说是广西大学生万村远程教育志愿者活动。我简单的了解了活动的大概内容和任务，就决定报名参加了。爸妈也挺支持我参加的。在假期里多参加些活动，不但使自己在假期里过的有意义，充实，也可以锻炼一下自己的能力，这种事情应该积极参与的。过了几天后，为了这次的志愿者服务能够很好的进行，政府专门组织了所有的参加这次活动的志愿者，进行了一次培训。这次活动的负责人详细的介绍了活动的内容，任务，最后还亲自教我们使用远程教育的机器。回到家后，我为这次的志愿者服务计划了一下，由于正是农村里比较忙的时候，必须要和村民们有个很好的协调，也要和村支书好好沟通才行。我联系了村支书，简单和他说了一些这次的活动，他表示很支持，表示会支持这次的活动。我想如果要让村民们支持这次的工作，就必须让他们了解远程教育的计划与意义。其实这次的活动让我也知道了很多的东西。党员干部现代远程教育，是现代远程教育手段在党员干部培训上的应用，是科技发展和党的建设在新的形势下相结合的一种新型教育模式，党的十七大指出：＂在全国农村普遍开展党员干部现代运程教育。开展党员干部现代远程教育工作，是党中央着眼于加强农村党的建设，巩固党在农村的执政基础，着眼于建设社会主义新农村，构建社会主义和谐社会，加快推进社会主义现代化建设作出的一项重要部署。</w:t>
      </w:r>
    </w:p>
    <w:p>
      <w:pPr>
        <w:ind w:left="0" w:right="0" w:firstLine="560"/>
        <w:spacing w:before="450" w:after="450" w:line="312" w:lineRule="auto"/>
      </w:pPr>
      <w:r>
        <w:rPr>
          <w:rFonts w:ascii="宋体" w:hAnsi="宋体" w:eastAsia="宋体" w:cs="宋体"/>
          <w:color w:val="000"/>
          <w:sz w:val="28"/>
          <w:szCs w:val="28"/>
        </w:rPr>
        <w:t xml:space="preserve">　　由于受地理位置的限制和传统观念的束缚，许多村民往往只是靠着长久以来的保守经验进行耕种，只求稳！村里的党员干部想让村民们能够多找一点致富的道路，也苦于没有条件来掌握最新的动态和新作物的种养技术，鼓励他们外出务工，但在现在这个就业压力很重的情况下，没有一技之长的农民想找到一份工作是谈何容易。但如果要去一个专门的培训地方进行培训，其所用的费用是农民们难以支付的。所以在这样的情况下，党员干部很难带动村民的积极性。而广西党员干部现代远程教育系统是广大基层党员干部和群众解决上述问题，学习东西的一个平台。</w:t>
      </w:r>
    </w:p>
    <w:p>
      <w:pPr>
        <w:ind w:left="0" w:right="0" w:firstLine="560"/>
        <w:spacing w:before="450" w:after="450" w:line="312" w:lineRule="auto"/>
      </w:pPr>
      <w:r>
        <w:rPr>
          <w:rFonts w:ascii="宋体" w:hAnsi="宋体" w:eastAsia="宋体" w:cs="宋体"/>
          <w:color w:val="000"/>
          <w:sz w:val="28"/>
          <w:szCs w:val="28"/>
        </w:rPr>
        <w:t xml:space="preserve">　　广西党员干部现代远程教育系统是广大基层党员干部群众学习现代知识和技术的政治课堂，经济课堂，文化课堂，生活课堂，信息课堂，技术课堂，致富课堂，它具有学习资源丰富，信息传递及时，操作灵活快捷等特点，可以在同一时间对不同空间的个人，团体进行个性化的学习和教育，真正实现让干部经常受教育，使农民长期得实惠，所以被广大基层党员干部称为＂惠民一点通＂。</w:t>
      </w:r>
    </w:p>
    <w:p>
      <w:pPr>
        <w:ind w:left="0" w:right="0" w:firstLine="560"/>
        <w:spacing w:before="450" w:after="450" w:line="312" w:lineRule="auto"/>
      </w:pPr>
      <w:r>
        <w:rPr>
          <w:rFonts w:ascii="宋体" w:hAnsi="宋体" w:eastAsia="宋体" w:cs="宋体"/>
          <w:color w:val="000"/>
          <w:sz w:val="28"/>
          <w:szCs w:val="28"/>
        </w:rPr>
        <w:t xml:space="preserve">　　在暑假里参加的这次志愿者活动，虽然有时候在各个村跑很辛苦，工作也不是很容易做，但是这也让我锻炼了自己的能力，知道自己的一些不足。这次的活动是在农民们忙的时候进行的，虽然大工作量的活让他们已经很辛苦了，可是他们依然都很支持我的工作，都很积极的参加培训，以便自己以后可以应付自由的想学什么就学什么，他们也经常自己去学习种养技术和进行远程教育的技能培训，为自己外出务工打下基础。随着他们观念的改变，很多人都按自己的想法，为自己的致富道路找到了一条途径。这次的志愿者服务，我学会了许多，比如与人交往的交加能力，和人沟通的能力，也得到了很多的人生道理。我真心的希望自己能帮到他们，让群众能够学到一些有用的东西。</w:t>
      </w:r>
    </w:p>
    <w:p>
      <w:pPr>
        <w:ind w:left="0" w:right="0" w:firstLine="560"/>
        <w:spacing w:before="450" w:after="450" w:line="312" w:lineRule="auto"/>
      </w:pPr>
      <w:r>
        <w:rPr>
          <w:rFonts w:ascii="宋体" w:hAnsi="宋体" w:eastAsia="宋体" w:cs="宋体"/>
          <w:color w:val="000"/>
          <w:sz w:val="28"/>
          <w:szCs w:val="28"/>
        </w:rPr>
        <w:t xml:space="preserve">　　一眼水井，只有慷慨地汲给他人清凉的水，它才会拥有不尽的汩汩水源；一个人，只有无私的奉献出你的所学，他才会得到别人的友情和帮助。助人就是助己，虽然自己并没有得到什么实质的回报，但当你向别人伸出自己的援助之手时，他人的援助之手也就神给了你。我很庆幸自己参加了这次的志愿者服务活动，虽然没有帮到很多的人，但希望自己所做的对他们有一定得帮助。赠人玫瑰，手有余香，从小事做起，帮助他人，快乐自己，这是我的体会。在这个假期里，我感觉自己过得很充实，也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