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党史教育总结报告范文(精选17篇)</w:t>
      </w:r>
      <w:bookmarkEnd w:id="1"/>
    </w:p>
    <w:p>
      <w:pPr>
        <w:jc w:val="center"/>
        <w:spacing w:before="0" w:after="450"/>
      </w:pPr>
      <w:r>
        <w:rPr>
          <w:rFonts w:ascii="Arial" w:hAnsi="Arial" w:eastAsia="Arial" w:cs="Arial"/>
          <w:color w:val="999999"/>
          <w:sz w:val="20"/>
          <w:szCs w:val="20"/>
        </w:rPr>
        <w:t xml:space="preserve">来源：网络  作者：枫叶飘零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&amp;nbsp中国共产党的历史是一部政党史，也是一部特殊的历史。它研究中华人民共和国成立后中国共产党作为执政党的历史。 以下是为大家整理的关于党史教育总结报告的文章17篇 ,欢迎品鉴！第一篇: 党史教育总结报告　　 党中央2月20日在北京隆重召...</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&amp;nbsp中国共产党的历史是一部政党史，也是一部特殊的历史。它研究中华人民共和国成立后中国共产党作为执政党的历史。 以下是为大家整理的关于党史教育总结报告的文章17篇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党史教育总结报告</w:t>
      </w:r>
    </w:p>
    <w:p>
      <w:pPr>
        <w:ind w:left="0" w:right="0" w:firstLine="560"/>
        <w:spacing w:before="450" w:after="450" w:line="312" w:lineRule="auto"/>
      </w:pPr>
      <w:r>
        <w:rPr>
          <w:rFonts w:ascii="宋体" w:hAnsi="宋体" w:eastAsia="宋体" w:cs="宋体"/>
          <w:color w:val="000"/>
          <w:sz w:val="28"/>
          <w:szCs w:val="28"/>
        </w:rPr>
        <w:t xml:space="preserve">　　 党中央2月20日在北京隆重召开党史学习教育动员大会，习近平总书记所发表胜似春风温暖的“学党史、悟思想、办实事、开新局”动员讲话，则再次激起神州大地回首党百年峥嵘岁月的热潮。在庆祝我们党百年华诞的重大时刻，在“两个一百年”奋斗目标历史交汇的关键节点，开展党史学习教育，既是巩固深化“不忘初心、牢记使命”主题教育成果的“继续篇”，也是夯实中国特色社会主义共同思想根基的“奠基石”，更是打造高素质专业化公安队伍的“必修课”。因此，我们必须认真领会习近平总书记讲话的精髓要旨，把政法队伍教育整顿同党史学习教育活动结合起来，引导全警深刻铭记中国共产党百年奋斗的光辉历程，学习传承中国共产党在长期奋斗中构筑的精神谱系，把握历史规律、传承红色基因，更好地从党的百年伟大征程中汲取历史智慧和奋进力量，全面推动公安工作高质量发展，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　　一、紧扣“学史明理”要求，把握正确方向，进一步提升全警政治能力。学史明理就是要引导全警从党的百年历史中深刻认识“中国共产党为什么‘能’”，搞清楚我们党为什么能永葆先进性和纯洁性、永葆生机活力，进而坚定不移的听党话、跟党走，不断提高政治判断力、政治领悟力、政治执行力，坚决做到“两个维护”。学史明理就是要引导全警在深学细研中深刻认识“马克思主义为什么‘行’”，搞清楚马克思主义是如何改变中国、改变世界的，进而深化对中国化马克思主义既一脉相承又与时俱进的理论品质的认识，不断开辟马克思主义新境界。学史明理就是要引导全警在实践中深刻认识“中国特色社会主义为什么\'好\'”，搞清楚只有中国特色社会主义才能发展中国的历史逻辑、理论逻辑和现实逻辑，进而更加坚定走中国特色社会道理的信心和决心。</w:t>
      </w:r>
    </w:p>
    <w:p>
      <w:pPr>
        <w:ind w:left="0" w:right="0" w:firstLine="560"/>
        <w:spacing w:before="450" w:after="450" w:line="312" w:lineRule="auto"/>
      </w:pPr>
      <w:r>
        <w:rPr>
          <w:rFonts w:ascii="宋体" w:hAnsi="宋体" w:eastAsia="宋体" w:cs="宋体"/>
          <w:color w:val="000"/>
          <w:sz w:val="28"/>
          <w:szCs w:val="28"/>
        </w:rPr>
        <w:t xml:space="preserve">　　二、紧扣“学史增信”要求，坚定信仰信心，进一步提振全警精气神。习近平总书记在党史教育大会上强调：“我们党的一百年，是矢志践行初心使命的一百年，是筚路蓝缕奠基立业的一百年，是创造辉煌开辟未来的一百年。”历史和现实反复证明，正是因为我们党拥有远大理想和崇高追求，才能在一次次挫折后又一次次奋起，夺取一个又一个胜利。学史增信，就是要按照习近平总书记曾强调的“党史学习教育的一个重要任务就是教育引导全党同志坚定理想信念、筑牢初心使命”，教育引导全警用党的光荣传统和优良作风坚定信念、凝聚力量，增进对马克思主义的信仰、对中国特色社会主义的信念、对实现中华民族伟大复兴中国梦的信心，进而更加自觉地纠正思想偏差，进一步坚定政治信仰，做到在复杂形势面前不迷航、在艰巨斗争面前不退缩，坚定不移地走中国特色社会主义的法治道路。</w:t>
      </w:r>
    </w:p>
    <w:p>
      <w:pPr>
        <w:ind w:left="0" w:right="0" w:firstLine="560"/>
        <w:spacing w:before="450" w:after="450" w:line="312" w:lineRule="auto"/>
      </w:pPr>
      <w:r>
        <w:rPr>
          <w:rFonts w:ascii="宋体" w:hAnsi="宋体" w:eastAsia="宋体" w:cs="宋体"/>
          <w:color w:val="000"/>
          <w:sz w:val="28"/>
          <w:szCs w:val="28"/>
        </w:rPr>
        <w:t xml:space="preserve">　　三、紧扣“学史崇德”要求，勇于自我革命，进一步肃清全警问题隐患。崇德，就是崇尚道德、推崇德行；学史崇德，就是以党史照亮前行之路、洗涤心灵之尘、激发奋进之力。因此，要通过教育活动，引导全警心中有党明大德，在大是大非面前旗帜鲜明、在风浪考验面前无所畏惧、在各种诱惑面前立场坚定，坚决做到“五个必须”，严防“七个有之”。要引导全警心中有民守公德，坚守公安工作的人民立场，切实解决好群众最关注的公共安全、权益保障、公平正义等问题，让人民群众有更大的获得感、更多的幸福感、更强的安全感。要引导全警心中有戒严私德，学习共产党人刀刃向内、自我革命的历史，把开展党史学习教育与抓好区委巡察整改、教育整顿等紧密结合起来，聚焦执法问题、作风问题、能力问题，形成单位、个人问题“双清单”，做到当下治、长久立“双推进”，确保找准症结、对账销号、建章立制，打造精准发现问题、高效整改问题、提升整体效能的工作闭环。</w:t>
      </w:r>
    </w:p>
    <w:p>
      <w:pPr>
        <w:ind w:left="0" w:right="0" w:firstLine="560"/>
        <w:spacing w:before="450" w:after="450" w:line="312" w:lineRule="auto"/>
      </w:pPr>
      <w:r>
        <w:rPr>
          <w:rFonts w:ascii="宋体" w:hAnsi="宋体" w:eastAsia="宋体" w:cs="宋体"/>
          <w:color w:val="000"/>
          <w:sz w:val="28"/>
          <w:szCs w:val="28"/>
        </w:rPr>
        <w:t xml:space="preserve">　　四、紧扣“学史力行”要求，全心为民服务，进一步提升全警亲和力。学史力行就是要做到知行合一。因此，要引导全警铭记习近平总书记“江山就是人民，人民就是江山”的殷殷嘱托，坚持把“为人民服务”理念落实到公安工作的方方面面。持续深化“放管服”改革，开展派出所综合服务窗口试点，持续拓展“e警务”便民服务站功能，努力实现“服务事网上办、便民事就近办、一件事一次办”。大力推进执法服务供给侧改革，拓展“手挽手警企共建”“两服务两保护”举措，严厉打击涉企违法犯罪，限度减少侦查办案对企业生产经营的影响。深入实施“新百千万工程”，有效汇聚党政部门力量、公安管理力量、基层网格力量和社会协同力量，带动广大人民群众共同参与反诈骗、防事故等社会治理，不断巩固群众工作基础，提升管理水平和服务效能。</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党史教育总结报告</w:t>
      </w:r>
    </w:p>
    <w:p>
      <w:pPr>
        <w:ind w:left="0" w:right="0" w:firstLine="560"/>
        <w:spacing w:before="450" w:after="450" w:line="312" w:lineRule="auto"/>
      </w:pPr>
      <w:r>
        <w:rPr>
          <w:rFonts w:ascii="宋体" w:hAnsi="宋体" w:eastAsia="宋体" w:cs="宋体"/>
          <w:color w:val="000"/>
          <w:sz w:val="28"/>
          <w:szCs w:val="28"/>
        </w:rPr>
        <w:t xml:space="preserve">　　为认真落实区委组织部和区纪委通知关于认真开展党史学习教育专题组织生活会的要求，镇党委在充分准备的基础上，精心组织党支部召开党史学习教育专题组织生活会。镇党委全体班子成员深入各村党支部指导召开组织生活会，镇纪委派出人员进行监督。经过全体党员的共同努力，98个党支部在两周内召开了专门的组织生活会。现将我镇专题组织生活会开展情况报告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乡镇党委高度重视召开专题组织生活会，专门制定了《开展党史学习教育专题组织生活会实施方案》，明确了指导思想、总体要求、具体步骤，整改要求等为增强专项组织生活会的针对性和有效性，20日，镇党委副书记潘多彩主持召开了全镇党史学习教育推进会，对专题组织生活会的开展提出明确要求和工作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的统一要求，细化学习计划，印发各村支部。在乡镇组织的8次集体学习和专家讲座的基础上，各党支部分别组织了888次学习活动，其余时间组织党员自学，重点学习习近平总书记在党史学习教育动员会上的重要讲话、《七一》重要讲话和《共产党中国史》等重要章节，进一步统一思想。</w:t>
      </w:r>
    </w:p>
    <w:p>
      <w:pPr>
        <w:ind w:left="0" w:right="0" w:firstLine="560"/>
        <w:spacing w:before="450" w:after="450" w:line="312" w:lineRule="auto"/>
      </w:pPr>
      <w:r>
        <w:rPr>
          <w:rFonts w:ascii="宋体" w:hAnsi="宋体" w:eastAsia="宋体" w:cs="宋体"/>
          <w:color w:val="000"/>
          <w:sz w:val="28"/>
          <w:szCs w:val="28"/>
        </w:rPr>
        <w:t xml:space="preserve">　　(三)征求意见，沟通思想。乡镇党委率先示范，领导班子提前印发通知，征求班子意见。镇党委书记XXX带头与班子成员、一些政府干部和一些村委会村书记交谈，交换意见，分析问题，征求大家对乡镇领导领导班子和自己的意见和建议。乡镇班子成员相互交谈，与镇直单位负责人和一些政府干部交谈，以增进了解，相互帮助，发现问题，共同改进。各支部要按照要求，以各种形式广泛征求干部群众对支部及其成员的意见，并将收集到的意见反馈支部班子和本人。共收集意见和建议2654条，归纳为五个方面的201条。</w:t>
      </w:r>
    </w:p>
    <w:p>
      <w:pPr>
        <w:ind w:left="0" w:right="0" w:firstLine="560"/>
        <w:spacing w:before="450" w:after="450" w:line="312" w:lineRule="auto"/>
      </w:pPr>
      <w:r>
        <w:rPr>
          <w:rFonts w:ascii="宋体" w:hAnsi="宋体" w:eastAsia="宋体" w:cs="宋体"/>
          <w:color w:val="000"/>
          <w:sz w:val="28"/>
          <w:szCs w:val="28"/>
        </w:rPr>
        <w:t xml:space="preserve">　　(四)剖析问题，撰写材料。乡镇党委书记XXX结合实际情况亲自撰写乡镇领导班子和个人的对照检查材料，并及时上报上级组织部门审批。乡镇党建办与纪委联合成立专班，对98个支部和支部书记的对照检查材料进行审批。党支部进行了自我分析，发现问题2655个。</w:t>
      </w:r>
    </w:p>
    <w:p>
      <w:pPr>
        <w:ind w:left="0" w:right="0" w:firstLine="560"/>
        <w:spacing w:before="450" w:after="450" w:line="312" w:lineRule="auto"/>
      </w:pPr>
      <w:r>
        <w:rPr>
          <w:rFonts w:ascii="宋体" w:hAnsi="宋体" w:eastAsia="宋体" w:cs="宋体"/>
          <w:color w:val="000"/>
          <w:sz w:val="28"/>
          <w:szCs w:val="28"/>
        </w:rPr>
        <w:t xml:space="preserve">　　二、开展情况</w:t>
      </w:r>
    </w:p>
    <w:p>
      <w:pPr>
        <w:ind w:left="0" w:right="0" w:firstLine="560"/>
        <w:spacing w:before="450" w:after="450" w:line="312" w:lineRule="auto"/>
      </w:pPr>
      <w:r>
        <w:rPr>
          <w:rFonts w:ascii="宋体" w:hAnsi="宋体" w:eastAsia="宋体" w:cs="宋体"/>
          <w:color w:val="000"/>
          <w:sz w:val="28"/>
          <w:szCs w:val="28"/>
        </w:rPr>
        <w:t xml:space="preserve">　　(一)领导干部带头参加。乡镇党委坚持以上率下。乡镇党委书记和班子成员以普通党员参加了党支部的专题组织生活会议，与支部党员一起深入学习贯彻习近平总书记七一重要讲话精神，围绕“学党史、悟思想、办实事、开新局”主题，交流学习经验，找出差距，明确整改措施，推进党史学习教育，开展批评与自我批评。乡镇纪委和党建办成员出席了会议指导工作开展。</w:t>
      </w:r>
    </w:p>
    <w:p>
      <w:pPr>
        <w:ind w:left="0" w:right="0" w:firstLine="560"/>
        <w:spacing w:before="450" w:after="450" w:line="312" w:lineRule="auto"/>
      </w:pPr>
      <w:r>
        <w:rPr>
          <w:rFonts w:ascii="宋体" w:hAnsi="宋体" w:eastAsia="宋体" w:cs="宋体"/>
          <w:color w:val="000"/>
          <w:sz w:val="28"/>
          <w:szCs w:val="28"/>
        </w:rPr>
        <w:t xml:space="preserve">　　(二)扎实开展批评与自我批评。各村专题组织生活会由党支部自己主持召开。支部书记汇报了8个月来支部的工作和党史学习教育情况，并将对照检查情况通报支部委员会。支部委员成员轮流检查分析，进行批评和自我批评。大家把自己摆进去、把职责摆进去、把工作摆进去，认真检查分析，深入分析原因，明确整改方向。自我批评直指主题，看到人和事，看到想法，互相批评，坦诚相见，直截了当，达到了红脸出汗、催促改进的效果。</w:t>
      </w:r>
    </w:p>
    <w:p>
      <w:pPr>
        <w:ind w:left="0" w:right="0" w:firstLine="560"/>
        <w:spacing w:before="450" w:after="450" w:line="312" w:lineRule="auto"/>
      </w:pPr>
      <w:r>
        <w:rPr>
          <w:rFonts w:ascii="宋体" w:hAnsi="宋体" w:eastAsia="宋体" w:cs="宋体"/>
          <w:color w:val="000"/>
          <w:sz w:val="28"/>
          <w:szCs w:val="28"/>
        </w:rPr>
        <w:t xml:space="preserve">　　(三)认真开展党员民主评议。各党支部认真组织开展了民主评议的党员工作,各支部向与会党员颁发了民主评议党员测评表。民主评议的主要内容包括：讲政治纪律、讲政治规则、按时交纳党费、认真开展“三会一课”、综合评议等。根据“优秀”、“合格”、“基本合格”和“不合格”四种情况，对党员进行投票评议。共有888名党员参加评比，占全镇党员总数的98.6%。共有188名党员被评为“优秀”，700名党员被评为“合格”。</w:t>
      </w:r>
    </w:p>
    <w:p>
      <w:pPr>
        <w:ind w:left="0" w:right="0" w:firstLine="560"/>
        <w:spacing w:before="450" w:after="450" w:line="312" w:lineRule="auto"/>
      </w:pPr>
      <w:r>
        <w:rPr>
          <w:rFonts w:ascii="宋体" w:hAnsi="宋体" w:eastAsia="宋体" w:cs="宋体"/>
          <w:color w:val="000"/>
          <w:sz w:val="28"/>
          <w:szCs w:val="28"/>
        </w:rPr>
        <w:t xml:space="preserve">　　(四)有针对性制定整改方案。会后，各支部对个人分析、相互批评、民主评议中发现的问题进行了梳理，共发现问题2512个。根据相关要求进行梳理，分别给予反馈，对民主生活会发现的群众普遍关心、反映强烈的问题，提出切实有效的整改措施，明确具体责任人，进行整改。</w:t>
      </w:r>
    </w:p>
    <w:p>
      <w:pPr>
        <w:ind w:left="0" w:right="0" w:firstLine="560"/>
        <w:spacing w:before="450" w:after="450" w:line="312" w:lineRule="auto"/>
      </w:pPr>
      <w:r>
        <w:rPr>
          <w:rFonts w:ascii="宋体" w:hAnsi="宋体" w:eastAsia="宋体" w:cs="宋体"/>
          <w:color w:val="000"/>
          <w:sz w:val="28"/>
          <w:szCs w:val="28"/>
        </w:rPr>
        <w:t xml:space="preserve">　　三、取得的效果　　一是树立了对党绝对忠诚的信念。学习党的百年历史,特别是学习了习近平总书记七一重要讲话精神,坚持“国之大者”,不断提高政治判断力,政治理解和政治执行。对党忠诚的信仰更加坚定，党性观念更加牢固。二是树牢了以人民为中心的发展思想。“江山就是人民、人民就是江山，打江山、守江山，守的是人民的心”。党员们表示，我们来自基层、扎根基层，就是为了服务身边的群众，将以“我将无我，不负人民”的高尚情怀，更加踏实、更加务实的为群众服务，为人民服务。</w:t>
      </w:r>
    </w:p>
    <w:p>
      <w:pPr>
        <w:ind w:left="0" w:right="0" w:firstLine="560"/>
        <w:spacing w:before="450" w:after="450" w:line="312" w:lineRule="auto"/>
      </w:pPr>
      <w:r>
        <w:rPr>
          <w:rFonts w:ascii="宋体" w:hAnsi="宋体" w:eastAsia="宋体" w:cs="宋体"/>
          <w:color w:val="000"/>
          <w:sz w:val="28"/>
          <w:szCs w:val="28"/>
        </w:rPr>
        <w:t xml:space="preserve">　　三是提升了思想作风。党员们表示,要不断增强信念和信心,继承和发扬党的光荣传统和优良作风,把学习党史与推动工作,解决实际问题结合起来,坚持理论联系实际,密切联系群众的作风,，批评与自我批评，明确了整改措施和今后的努力方向，以及团结-批评-团结的目标，对今后更好地开展工作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党史教育总结报告</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党史教育总结报告</w:t>
      </w:r>
    </w:p>
    <w:p>
      <w:pPr>
        <w:ind w:left="0" w:right="0" w:firstLine="560"/>
        <w:spacing w:before="450" w:after="450" w:line="312" w:lineRule="auto"/>
      </w:pPr>
      <w:r>
        <w:rPr>
          <w:rFonts w:ascii="宋体" w:hAnsi="宋体" w:eastAsia="宋体" w:cs="宋体"/>
          <w:color w:val="000"/>
          <w:sz w:val="28"/>
          <w:szCs w:val="28"/>
        </w:rPr>
        <w:t xml:space="preserve">　　学史，是为了知晓过去，立足现在，奋进未来。作为一个百年大党，中国共产党在领导中华民族凝心聚力御外侮、创革命、求发展、谋复兴的过程中积累了极为丰富的历史精神财富。学党史，就要提升对党的理想信念的认同感，全身心、全感情投入，学出信仰、学出感情，学出使命，以党的智慧启迪智慧、砥砺品格，不断提高政治领悟力、政治判断力、政治执行力。</w:t>
      </w:r>
    </w:p>
    <w:p>
      <w:pPr>
        <w:ind w:left="0" w:right="0" w:firstLine="560"/>
        <w:spacing w:before="450" w:after="450" w:line="312" w:lineRule="auto"/>
      </w:pPr>
      <w:r>
        <w:rPr>
          <w:rFonts w:ascii="宋体" w:hAnsi="宋体" w:eastAsia="宋体" w:cs="宋体"/>
          <w:color w:val="000"/>
          <w:sz w:val="28"/>
          <w:szCs w:val="28"/>
        </w:rPr>
        <w:t xml:space="preserve">　　学党史，要带着信仰学、学出信仰来，做信仰如磐的带头人。中国共产党的历史，是一部内涵丰富、波澜壮阔的奋斗史，记载了无数共产党人为实现共产主义的远大理想，不惧艰难困苦、不畏流血牺牲、艰苦奋斗的光辉事迹。学习党史，是一次与革命先烈们跨越时空的灵魂对话，要在这样的对话中感悟老一辈共产党人对理想信念的不懈追求。学史不是单纯地观史，要带着对历史的敬畏之心学、带着对老一辈革命家们的敬意学、带着为汲取精神力量来“补钙”“筑基”“强本”的目的学。学史也不是单纯为学而学，而必须带着一颗信仰之心学，做到入脑入心、入情入理，学出信仰来、学出信念来、学出信心来，积极主动地蓄满精神力量之池，做一个信仰如磐的带头人。</w:t>
      </w:r>
    </w:p>
    <w:p>
      <w:pPr>
        <w:ind w:left="0" w:right="0" w:firstLine="560"/>
        <w:spacing w:before="450" w:after="450" w:line="312" w:lineRule="auto"/>
      </w:pPr>
      <w:r>
        <w:rPr>
          <w:rFonts w:ascii="宋体" w:hAnsi="宋体" w:eastAsia="宋体" w:cs="宋体"/>
          <w:color w:val="000"/>
          <w:sz w:val="28"/>
          <w:szCs w:val="28"/>
        </w:rPr>
        <w:t xml:space="preserve">　　学党史，要带着感情学、学出感情来，做守忠守诚的领路人。中国共产党的历史，是一部前赴后继、继往开来的传承史。学史的过程，实际上就是知识力量和精神力量不断传承延续的过程。史乃“述往以来者师也，经世之大略”，学好党史，是为了更好地传承党史，以党史力量铸魂强魄、开辟未来。对学习来说，被动学习的效果远远比不上有感情地主动学习，唯有带着对党的感情学，从内心上认可，从情感上交融，才能引起共振共鸣。学习党史，要不断增强对党的情感认同、价值认同、理念认同，在以坚定的理想信念坚守初心的同时，还要以真挚的人民情怀滋养初心，厚植为民服务的理念，勇于为党守忠、为民守诚，以实实在在的作风、一往无前的韧劲，真干实干、服务大局，做忠诚担当之领路人。</w:t>
      </w:r>
    </w:p>
    <w:p>
      <w:pPr>
        <w:ind w:left="0" w:right="0" w:firstLine="560"/>
        <w:spacing w:before="450" w:after="450" w:line="312" w:lineRule="auto"/>
      </w:pPr>
      <w:r>
        <w:rPr>
          <w:rFonts w:ascii="宋体" w:hAnsi="宋体" w:eastAsia="宋体" w:cs="宋体"/>
          <w:color w:val="000"/>
          <w:sz w:val="28"/>
          <w:szCs w:val="28"/>
        </w:rPr>
        <w:t xml:space="preserve">　　学党史，要带着使命学、学出使命来，做党的形象的代言人。中国共产党的历史，是一部克己奉公、我将无我的奉献史。习近平总书记指出，我们党的一百年，是矢志践行初心使命的一百年，是筚路蓝缕奠基立业的一百年，是创造辉煌开辟未来的一百年。回首百年征程，党一直坚持着人民至上的价值理念，牢记着为了人民的根本宗旨，践行着服务人民的铮铮誓言。正是无数党员将奉献之心时刻捧在掌心，将为民之使命时刻担在肩上，才有了新中国的欣欣向荣，才有了人民群众的幸福安康。学习党史，就要带着为人民谋幸福、为民族谋复兴的使命学。没有一颗初心，比为人民谋幸福更崇高;没有一项使命，比为民族谋复兴更伟大。唯有牢记使命，才能更好地传承使命、践行使命。要将党史这座精神宝库用好，保持始终不懈怠、不松劲的精神状态加油干，积极发挥好模范先锋的作用，做党的形象的代言人。</w:t>
      </w:r>
    </w:p>
    <w:p>
      <w:pPr>
        <w:ind w:left="0" w:right="0" w:firstLine="560"/>
        <w:spacing w:before="450" w:after="450" w:line="312" w:lineRule="auto"/>
      </w:pPr>
      <w:r>
        <w:rPr>
          <w:rFonts w:ascii="宋体" w:hAnsi="宋体" w:eastAsia="宋体" w:cs="宋体"/>
          <w:color w:val="000"/>
          <w:sz w:val="28"/>
          <w:szCs w:val="28"/>
        </w:rPr>
        <w:t xml:space="preserve">　　蓝图绘就，正当扬帆破浪;重任在肩，更须策马加鞭。在党成立百年之际，要认真落实好习近平总书记关于开展好党史教育的指示要求，深入学思践悟，汲取百年党史之力奋斗新时代、奋进新征程!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党史教育总结报告</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党史教育总结报告</w:t>
      </w:r>
    </w:p>
    <w:p>
      <w:pPr>
        <w:ind w:left="0" w:right="0" w:firstLine="560"/>
        <w:spacing w:before="450" w:after="450" w:line="312" w:lineRule="auto"/>
      </w:pPr>
      <w:r>
        <w:rPr>
          <w:rFonts w:ascii="宋体" w:hAnsi="宋体" w:eastAsia="宋体" w:cs="宋体"/>
          <w:color w:val="000"/>
          <w:sz w:val="28"/>
          <w:szCs w:val="28"/>
        </w:rPr>
        <w:t xml:space="preserve">　　为全面贯彻落实区委关于党史学习教育的部署要求，我校积极推进党史学习教育工作，坚持以人为本，牢固树立服务意识，以师生需要为准则，积极开展为师生、为群众办实事办好事等相关活动，解决教职员工和广大学生、家长的后顾之忧，坚持落实“立德树人”根本任务，以“培根铸魂”为理念，创设良好的育人环境，以文化人、以文育人。构建和谐平安校园，以实际行动迎接建党100周年。</w:t>
      </w:r>
    </w:p>
    <w:p>
      <w:pPr>
        <w:ind w:left="0" w:right="0" w:firstLine="560"/>
        <w:spacing w:before="450" w:after="450" w:line="312" w:lineRule="auto"/>
      </w:pPr>
      <w:r>
        <w:rPr>
          <w:rFonts w:ascii="宋体" w:hAnsi="宋体" w:eastAsia="宋体" w:cs="宋体"/>
          <w:color w:val="000"/>
          <w:sz w:val="28"/>
          <w:szCs w:val="28"/>
        </w:rPr>
        <w:t xml:space="preserve">　　现将近期我校学党史活动情况汇报如下：</w:t>
      </w:r>
    </w:p>
    <w:p>
      <w:pPr>
        <w:ind w:left="0" w:right="0" w:firstLine="560"/>
        <w:spacing w:before="450" w:after="450" w:line="312" w:lineRule="auto"/>
      </w:pPr>
      <w:r>
        <w:rPr>
          <w:rFonts w:ascii="宋体" w:hAnsi="宋体" w:eastAsia="宋体" w:cs="宋体"/>
          <w:color w:val="000"/>
          <w:sz w:val="28"/>
          <w:szCs w:val="28"/>
        </w:rPr>
        <w:t xml:space="preserve">　　一、制定我校党史学习教育活动方案，成立明志中学党史学习教育领导小组，组织开展党史学习教育动员大会，动员全体党员学党史，努力打造风清气正的教书育人政治生态。</w:t>
      </w:r>
    </w:p>
    <w:p>
      <w:pPr>
        <w:ind w:left="0" w:right="0" w:firstLine="560"/>
        <w:spacing w:before="450" w:after="450" w:line="312" w:lineRule="auto"/>
      </w:pPr>
      <w:r>
        <w:rPr>
          <w:rFonts w:ascii="宋体" w:hAnsi="宋体" w:eastAsia="宋体" w:cs="宋体"/>
          <w:color w:val="000"/>
          <w:sz w:val="28"/>
          <w:szCs w:val="28"/>
        </w:rPr>
        <w:t xml:space="preserve">　　二、以“党史教育”活动为契机，开展学习党史专题活动。结合学校每周一全体师生的晨会和教职工例会，开展党史故事宣讲活动，持续学习红色故事。</w:t>
      </w:r>
    </w:p>
    <w:p>
      <w:pPr>
        <w:ind w:left="0" w:right="0" w:firstLine="560"/>
        <w:spacing w:before="450" w:after="450" w:line="312" w:lineRule="auto"/>
      </w:pPr>
      <w:r>
        <w:rPr>
          <w:rFonts w:ascii="宋体" w:hAnsi="宋体" w:eastAsia="宋体" w:cs="宋体"/>
          <w:color w:val="000"/>
          <w:sz w:val="28"/>
          <w:szCs w:val="28"/>
        </w:rPr>
        <w:t xml:space="preserve">　　三、开展了“学党史讲故事，传承红色基因”教师讲党史故事比赛。通过比赛，让全体党员和师生及群众从党的百年伟大奋斗历程中汲取继续前进的智慧和力量，推动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四、每月至少开展一次主题党日活动，重温习近平总书记讲话；集中学习《古田军号》片段，并发表观看心得；集中学习“大事我先知”内容；全体党员观看《榜样5》；集中观看“鹤干教·云”云讲堂等活动。</w:t>
      </w:r>
    </w:p>
    <w:p>
      <w:pPr>
        <w:ind w:left="0" w:right="0" w:firstLine="560"/>
        <w:spacing w:before="450" w:after="450" w:line="312" w:lineRule="auto"/>
      </w:pPr>
      <w:r>
        <w:rPr>
          <w:rFonts w:ascii="宋体" w:hAnsi="宋体" w:eastAsia="宋体" w:cs="宋体"/>
          <w:color w:val="000"/>
          <w:sz w:val="28"/>
          <w:szCs w:val="28"/>
        </w:rPr>
        <w:t xml:space="preserve">　　四、开展党史学习笔记自查活动，每周检查党员党史学习笔记，落实党史学习情况。</w:t>
      </w:r>
    </w:p>
    <w:p>
      <w:pPr>
        <w:ind w:left="0" w:right="0" w:firstLine="560"/>
        <w:spacing w:before="450" w:after="450" w:line="312" w:lineRule="auto"/>
      </w:pPr>
      <w:r>
        <w:rPr>
          <w:rFonts w:ascii="宋体" w:hAnsi="宋体" w:eastAsia="宋体" w:cs="宋体"/>
          <w:color w:val="000"/>
          <w:sz w:val="28"/>
          <w:szCs w:val="28"/>
        </w:rPr>
        <w:t xml:space="preserve">　　五、采取集中学习和自主学习相结合的方式。定期在党员群里发送党史学习视频资料，积极营造党史学习氛围，要求各位党员在业余时间学习党史，让全体同志在学习中感悟榜样精神，传递先进力量。</w:t>
      </w:r>
    </w:p>
    <w:p>
      <w:pPr>
        <w:ind w:left="0" w:right="0" w:firstLine="560"/>
        <w:spacing w:before="450" w:after="450" w:line="312" w:lineRule="auto"/>
      </w:pPr>
      <w:r>
        <w:rPr>
          <w:rFonts w:ascii="宋体" w:hAnsi="宋体" w:eastAsia="宋体" w:cs="宋体"/>
          <w:color w:val="000"/>
          <w:sz w:val="28"/>
          <w:szCs w:val="28"/>
        </w:rPr>
        <w:t xml:space="preserve">　　六、党史学习进课堂，发挥思政课主阵地的优势，政史组教师学党史，充分挖掘课程所蕴含的思想政治德育元素和所承载的思想政治教育功能，要求在每周集体备课中结合课堂学党史、新中国史、改革开放史、社会主义发展史，落实立德树人的根本任务。</w:t>
      </w:r>
    </w:p>
    <w:p>
      <w:pPr>
        <w:ind w:left="0" w:right="0" w:firstLine="560"/>
        <w:spacing w:before="450" w:after="450" w:line="312" w:lineRule="auto"/>
      </w:pPr>
      <w:r>
        <w:rPr>
          <w:rFonts w:ascii="宋体" w:hAnsi="宋体" w:eastAsia="宋体" w:cs="宋体"/>
          <w:color w:val="000"/>
          <w:sz w:val="28"/>
          <w:szCs w:val="28"/>
        </w:rPr>
        <w:t xml:space="preserve">　　七、在德育工作中依靠校团委、学团委、学生会和学科组、扎实推进全体学生学党史的活动，充分利用开学第一课、每周升旗主题讲话、班级文化墙展示、黑板办评比、展板宣传、团委广播站等契机和途径，积极落实“我心向党”实践活动，组织学生观看百家讲坛《党史100讲》，举办以“雷锋就在我身边，学习雷锋好榜样”为主题的征文、手抄报活动，组织优秀团员学生代表到烈士英雄纪念馆缅怀先烈、铭记历史等系列活动，举办红色故事演讲比赛等活动。</w:t>
      </w:r>
    </w:p>
    <w:p>
      <w:pPr>
        <w:ind w:left="0" w:right="0" w:firstLine="560"/>
        <w:spacing w:before="450" w:after="450" w:line="312" w:lineRule="auto"/>
      </w:pPr>
      <w:r>
        <w:rPr>
          <w:rFonts w:ascii="宋体" w:hAnsi="宋体" w:eastAsia="宋体" w:cs="宋体"/>
          <w:color w:val="000"/>
          <w:sz w:val="28"/>
          <w:szCs w:val="28"/>
        </w:rPr>
        <w:t xml:space="preserve">　　八、聚焦实事难事，着力解决群众“急难愁盼”问题：党史学习教育活动开展以来，进社区清洁家园2次，看望退伍军人1次，对贫困生家访20余次，进行家校共建活动1次，参加学雷锋志愿活动2次，组织师生去烈士纪念馆缅怀先烈1次，组织学生参与实践活动2次，安排全校教师接种新冠疫苗累计超过90余人，看望慰问丧父教师1次，组织职工参与运动会2次。</w:t>
      </w:r>
    </w:p>
    <w:p>
      <w:pPr>
        <w:ind w:left="0" w:right="0" w:firstLine="560"/>
        <w:spacing w:before="450" w:after="450" w:line="312" w:lineRule="auto"/>
      </w:pPr>
      <w:r>
        <w:rPr>
          <w:rFonts w:ascii="宋体" w:hAnsi="宋体" w:eastAsia="宋体" w:cs="宋体"/>
          <w:color w:val="000"/>
          <w:sz w:val="28"/>
          <w:szCs w:val="28"/>
        </w:rPr>
        <w:t xml:space="preserve">　　九、充分利用公众号、微信群等新媒体多样化的家校共育平台宣传党史学习，将学习党史的热潮从校内延伸至校外。利用学校微信公众号宣传党史宣讲、教师讲党史故事、学生学党史活动等党史学习活动，利用微信群分享短视频宣扬社会主义核心价值观和文明新风尚等时代正能量。其中，七年级组精心录制和剪辑的宣扬社会主义核心价值观和学生与家长共讲红色故事视频，经学校公众号平台宣传后，被鹤壁市教育体育局官方抖音账号转载，增强了宣传力度和社会影响力。</w:t>
      </w:r>
    </w:p>
    <w:p>
      <w:pPr>
        <w:ind w:left="0" w:right="0" w:firstLine="560"/>
        <w:spacing w:before="450" w:after="450" w:line="312" w:lineRule="auto"/>
      </w:pPr>
      <w:r>
        <w:rPr>
          <w:rFonts w:ascii="宋体" w:hAnsi="宋体" w:eastAsia="宋体" w:cs="宋体"/>
          <w:color w:val="000"/>
          <w:sz w:val="28"/>
          <w:szCs w:val="28"/>
        </w:rPr>
        <w:t xml:space="preserve">　　总而言之，我校党史学习活动围绕党史教育主线，以学党史，明党史;宣传党，弘扬党为目标，在加强爱国主义教育和革命传统教育的同时，进一步强化全校师生的思想认识，使其树立正确的人生观，价值观和世界观，明确作为新一代党和国家的接班人所应具备的素质，增强使命感和责任感，切实把责任和使命扛在肩上、放在心上、抓在手上。坚守教育初心，促使广大教师严格要求自己，不断加强学习，实事求是，与时俱进，奉献社会。</w:t>
      </w:r>
    </w:p>
    <w:p>
      <w:pPr>
        <w:ind w:left="0" w:right="0" w:firstLine="560"/>
        <w:spacing w:before="450" w:after="450" w:line="312" w:lineRule="auto"/>
      </w:pPr>
      <w:r>
        <w:rPr>
          <w:rFonts w:ascii="宋体" w:hAnsi="宋体" w:eastAsia="宋体" w:cs="宋体"/>
          <w:color w:val="000"/>
          <w:sz w:val="28"/>
          <w:szCs w:val="28"/>
        </w:rPr>
        <w:t xml:space="preserve">　　党史学习教育活动工作下步打算：提出党史学习教育工作意见建议</w:t>
      </w:r>
    </w:p>
    <w:p>
      <w:pPr>
        <w:ind w:left="0" w:right="0" w:firstLine="560"/>
        <w:spacing w:before="450" w:after="450" w:line="312" w:lineRule="auto"/>
      </w:pPr>
      <w:r>
        <w:rPr>
          <w:rFonts w:ascii="宋体" w:hAnsi="宋体" w:eastAsia="宋体" w:cs="宋体"/>
          <w:color w:val="000"/>
          <w:sz w:val="28"/>
          <w:szCs w:val="28"/>
        </w:rPr>
        <w:t xml:space="preserve">　　1、进一步将党史学习教育活动与加强师德师风建设相融合。积极开展“学党史、向建党100年献礼我践行”系列活动、培养一批师德高尚、规划成长、专业精良、乐于奉献的“四有”好教师队伍，为实现学习弯道超车，创市级名校乃至省级名校贡献明志力量。</w:t>
      </w:r>
    </w:p>
    <w:p>
      <w:pPr>
        <w:ind w:left="0" w:right="0" w:firstLine="560"/>
        <w:spacing w:before="450" w:after="450" w:line="312" w:lineRule="auto"/>
      </w:pPr>
      <w:r>
        <w:rPr>
          <w:rFonts w:ascii="宋体" w:hAnsi="宋体" w:eastAsia="宋体" w:cs="宋体"/>
          <w:color w:val="000"/>
          <w:sz w:val="28"/>
          <w:szCs w:val="28"/>
        </w:rPr>
        <w:t xml:space="preserve">　　2、进一步将党史学习教育活动与思政课堂主阵地相融合。充分发挥语文、政治、历史学科的优势，将课堂、学科活动与党史学习深度结合，使之常态化，充分发挥相关学科的主渠道、主阵地作用。</w:t>
      </w:r>
    </w:p>
    <w:p>
      <w:pPr>
        <w:ind w:left="0" w:right="0" w:firstLine="560"/>
        <w:spacing w:before="450" w:after="450" w:line="312" w:lineRule="auto"/>
      </w:pPr>
      <w:r>
        <w:rPr>
          <w:rFonts w:ascii="宋体" w:hAnsi="宋体" w:eastAsia="宋体" w:cs="宋体"/>
          <w:color w:val="000"/>
          <w:sz w:val="28"/>
          <w:szCs w:val="28"/>
        </w:rPr>
        <w:t xml:space="preserve">　　3、进一步将党史学习教育活动与学校课程建设相融合。认真规划组织各级各类活动课程，突出党史学习教育活动主题，使党史学系教育活动通过丰富的活动载体入心入脑培根补钙铸，全面实施“五育并举”。</w:t>
      </w:r>
    </w:p>
    <w:p>
      <w:pPr>
        <w:ind w:left="0" w:right="0" w:firstLine="560"/>
        <w:spacing w:before="450" w:after="450" w:line="312" w:lineRule="auto"/>
      </w:pPr>
      <w:r>
        <w:rPr>
          <w:rFonts w:ascii="宋体" w:hAnsi="宋体" w:eastAsia="宋体" w:cs="宋体"/>
          <w:color w:val="000"/>
          <w:sz w:val="28"/>
          <w:szCs w:val="28"/>
        </w:rPr>
        <w:t xml:space="preserve">　　4、进一步将党史学习教育活动与学校家长学习相融合。通过利用新媒体的力量、举办家长学校系列讲座的方式、落实学党史我为群众办好事办实事的各项举措，将党史学习教育活动学出高认知、学出真实践、学习真落实、学出好影响。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党史教育总结报告</w:t>
      </w:r>
    </w:p>
    <w:p>
      <w:pPr>
        <w:ind w:left="0" w:right="0" w:firstLine="560"/>
        <w:spacing w:before="450" w:after="450" w:line="312" w:lineRule="auto"/>
      </w:pPr>
      <w:r>
        <w:rPr>
          <w:rFonts w:ascii="宋体" w:hAnsi="宋体" w:eastAsia="宋体" w:cs="宋体"/>
          <w:color w:val="000"/>
          <w:sz w:val="28"/>
          <w:szCs w:val="28"/>
        </w:rPr>
        <w:t xml:space="preserve">　　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　　&gt;一、学党史以坚定理想信念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　　&gt;二、学党史以推动方法创新</w:t>
      </w:r>
    </w:p>
    <w:p>
      <w:pPr>
        <w:ind w:left="0" w:right="0" w:firstLine="560"/>
        <w:spacing w:before="450" w:after="450" w:line="312" w:lineRule="auto"/>
      </w:pPr>
      <w:r>
        <w:rPr>
          <w:rFonts w:ascii="宋体" w:hAnsi="宋体" w:eastAsia="宋体" w:cs="宋体"/>
          <w:color w:val="000"/>
          <w:sz w:val="28"/>
          <w:szCs w:val="28"/>
        </w:rPr>
        <w:t xml:space="preserve">　　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　　&gt;三、学党史以践行为民初心</w:t>
      </w:r>
    </w:p>
    <w:p>
      <w:pPr>
        <w:ind w:left="0" w:right="0" w:firstLine="560"/>
        <w:spacing w:before="450" w:after="450" w:line="312" w:lineRule="auto"/>
      </w:pPr>
      <w:r>
        <w:rPr>
          <w:rFonts w:ascii="宋体" w:hAnsi="宋体" w:eastAsia="宋体" w:cs="宋体"/>
          <w:color w:val="000"/>
          <w:sz w:val="28"/>
          <w:szCs w:val="28"/>
        </w:rPr>
        <w:t xml:space="preserve">　　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党史教育总结报告</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党史教育总结报告</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党史教育总结报告</w:t>
      </w:r>
    </w:p>
    <w:p>
      <w:pPr>
        <w:ind w:left="0" w:right="0" w:firstLine="560"/>
        <w:spacing w:before="450" w:after="450" w:line="312" w:lineRule="auto"/>
      </w:pPr>
      <w:r>
        <w:rPr>
          <w:rFonts w:ascii="宋体" w:hAnsi="宋体" w:eastAsia="宋体" w:cs="宋体"/>
          <w:color w:val="000"/>
          <w:sz w:val="28"/>
          <w:szCs w:val="28"/>
        </w:rPr>
        <w:t xml:space="preserve">　　尊敬的xxx组长、省委巡回指导组的各位领导：</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为动员全党全国满怀信心，投身全面建设社会主义现代化国家而作出的重大决策。xxx县委坚持把党史学习教育作为一项重大政治任务，按照党中央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宋体" w:hAnsi="宋体" w:eastAsia="宋体" w:cs="宋体"/>
          <w:color w:val="000"/>
          <w:sz w:val="28"/>
          <w:szCs w:val="28"/>
        </w:rPr>
        <w:t xml:space="preserve">　&gt;　一、坚持“学悟结合”，推动专题学习高质高效</w:t>
      </w:r>
    </w:p>
    <w:p>
      <w:pPr>
        <w:ind w:left="0" w:right="0" w:firstLine="560"/>
        <w:spacing w:before="450" w:after="450" w:line="312" w:lineRule="auto"/>
      </w:pPr>
      <w:r>
        <w:rPr>
          <w:rFonts w:ascii="宋体" w:hAnsi="宋体" w:eastAsia="宋体" w:cs="宋体"/>
          <w:color w:val="000"/>
          <w:sz w:val="28"/>
          <w:szCs w:val="28"/>
        </w:rPr>
        <w:t xml:space="preserve">　　全省和xxx市党史学习教育动员大会后，我们立即召开会议，成立工作专班，细化实施方案，四大班子领导示范带动，包联跟进，压实责任，确保学深悟透、高质量推进。一是用好必读书目，感悟初心使命。原原本本学好指定的四本书目（习近平《论中国共产党历史》《毛泽东、邓小平、江泽民、胡锦涛关于中国共产党历史论述摘编》《习近平新时代中国特色社会主义思想学习问答》《中国共产党简史》），结合“三篇光辉文献”和习近平总书记视察山西重要讲话重要指示，结合xxx地方党史，由点及面、由浅入深、深学细悟，增强历史自觉，筑牢信仰之基。截至目前，全县567个党支部15966名党员，共征订采购指定学习资料16078套，覆盖率100.7%；党史领导小组办公室编发简报33期，下发月周工作提醒卡12次，推动党史学习教育全面开花、不断升温。二是用好红色资源，开展专题研讨。县委中心组以上率下，先后开展党史专题学习研讨6次，在集中学习专题辅导的同时，每次均安排4-6名县处级领导作交流发言，结合学习和工作悟思想、谈体会，深刻认识共产党为什么能、马克思主义为什么行、社会主义为什么好，感悟思想伟力，汲取奋进力量。在县四大班子带动下，各党支部完成了第五次党史专题学习，必读书目进入最后一本《习近平新时代中国特色社会主义思想学习问答》。全县党员干部以“三会一课”、主题党日活动为载体，充分利用我县党员干部理想信念教育基地、烈士陵园、朱吕县委旧址等红色资源，寻访红色足迹、瞻仰革命遗址、重温光辉历史、缅怀先烈伟绩，在浓郁的“红色”中洗礼灵魂、升华思想。三是用好正反典型，强化引导警示。“正反结合”抓教育促警醒，通过举办红色经典诵读比赛，开展“两优一先”评选，组织聆听宣讲报告等形式，引导党员干部汲取精神力量、淬炼党性修养。同时，将近年来出现的违纪违法典型案例作为反面教材，通过组织参观廉政警示教育基地，用“身边案”教育“身边人”，警醒党员干部修身慎行、怀德自重。四是用好督导利器，推动落实见效。成立10个巡回指导组，深入基层一线，开展全覆盖巡回指导，确保各单位党史学习教育精耕细作。目前，我们先后对全县党员干部集中开展党史知识测试两次，优秀率均达95%以上。</w:t>
      </w:r>
    </w:p>
    <w:p>
      <w:pPr>
        <w:ind w:left="0" w:right="0" w:firstLine="560"/>
        <w:spacing w:before="450" w:after="450" w:line="312" w:lineRule="auto"/>
      </w:pPr>
      <w:r>
        <w:rPr>
          <w:rFonts w:ascii="宋体" w:hAnsi="宋体" w:eastAsia="宋体" w:cs="宋体"/>
          <w:color w:val="000"/>
          <w:sz w:val="28"/>
          <w:szCs w:val="28"/>
        </w:rPr>
        <w:t xml:space="preserve">　　&gt;二、坚持“三课互动”，推进基层宣讲入心入脑</w:t>
      </w:r>
    </w:p>
    <w:p>
      <w:pPr>
        <w:ind w:left="0" w:right="0" w:firstLine="560"/>
        <w:spacing w:before="450" w:after="450" w:line="312" w:lineRule="auto"/>
      </w:pPr>
      <w:r>
        <w:rPr>
          <w:rFonts w:ascii="宋体" w:hAnsi="宋体" w:eastAsia="宋体" w:cs="宋体"/>
          <w:color w:val="000"/>
          <w:sz w:val="28"/>
          <w:szCs w:val="28"/>
        </w:rPr>
        <w:t xml:space="preserve">　　（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　　（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　　（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202_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w:t>
      </w:r>
    </w:p>
    <w:p>
      <w:pPr>
        <w:ind w:left="0" w:right="0" w:firstLine="560"/>
        <w:spacing w:before="450" w:after="450" w:line="312" w:lineRule="auto"/>
      </w:pPr>
      <w:r>
        <w:rPr>
          <w:rFonts w:ascii="宋体" w:hAnsi="宋体" w:eastAsia="宋体" w:cs="宋体"/>
          <w:color w:val="000"/>
          <w:sz w:val="28"/>
          <w:szCs w:val="28"/>
        </w:rPr>
        <w:t xml:space="preserve">　&gt;　三、坚持“三个聚焦”，推动民生实事落细落实</w:t>
      </w:r>
    </w:p>
    <w:p>
      <w:pPr>
        <w:ind w:left="0" w:right="0" w:firstLine="560"/>
        <w:spacing w:before="450" w:after="450" w:line="312" w:lineRule="auto"/>
      </w:pPr>
      <w:r>
        <w:rPr>
          <w:rFonts w:ascii="宋体" w:hAnsi="宋体" w:eastAsia="宋体" w:cs="宋体"/>
          <w:color w:val="000"/>
          <w:sz w:val="28"/>
          <w:szCs w:val="28"/>
        </w:rPr>
        <w:t xml:space="preserve">　　我们对标中央、省委、市委要求，按照“边学党史、边办实事，边办实事、边建制度”的原则，把党史学习教育同解决实际问题、推动xxx发展结合起来，做到两不误、两促进。一是聚焦群众所想解难题。严格落实省市学教办关于《察民情访民意解民忧暖民心工作制度》，县委班子始终坚持把察民情访民意作为日常工作，我带头下基层开展“察民情访民意”专题调研32次，围绕城市环境改善、道路畅通、学校医院建设、全域旅游示范县创建等，征求群众意见，了解民生需求，现场解决问题。县委班子成员迅速行动、全员上阵，深入农村社区、工厂车间、项目工地，听取群众意见，领办民生实事189次，为针对性开展实践活动奠定了基础。二是聚焦民生所盼办实事。坚持把学习党史同解决实际问题结合起来，坚持问题导向、目标导向和结果导向，大力开展“我为群众办实事”实践活动，切实把学习成效转化为为民服务实效。全县共梳理“办实事”项目清单196项，其中政策惠民46项、项目建设服务6项、“解民忧暖民心”工作128项、历史遗留问题及信访积案化解工作6项、党员志愿服务活动工作5项、关爱老区关心英烈后代工作5项。“实事清单”实行挂号销号管理，目前已完成84项，其余112项正在有序推进落实。三是聚焦发展所需上项目。县委坚持把党史学习教育开展到“六新”项目建设一线，开展到全面建设“两园四区”主战场，坚持“一线看干部、项目是答卷”，创新实施县级领导“三人小组”项目服务机制、“四库全书”项目滚动推进机制，全力实施全年总投资181亿元的186个重点转型工程项目。同时，积极对接省委、市委党史学习教育领导小组办公室，精准掌握省委常委、市委常委“我为群众办实事”重点项目清单特点，建立了《县委常委会“我为群众办实事”重点项目清单》，并督促各单位也逐级建立“我为群众办实事”重点项目清单。截至目前，全县共确定重点项目清单378项，其中县四大班子26项，各乡镇87项，县直各部门260项，风陵渡经济开发区5项。今年以来，全市第三批重点项目集中开工仪式和市委农村工作会议先后在xxx举办，市委高度肯定xxx推进高质量转型发展的思路和做法，丁小强书记号召全市学习高质量转型发展的“xxx现象”。</w:t>
      </w:r>
    </w:p>
    <w:p>
      <w:pPr>
        <w:ind w:left="0" w:right="0" w:firstLine="560"/>
        <w:spacing w:before="450" w:after="450" w:line="312" w:lineRule="auto"/>
      </w:pPr>
      <w:r>
        <w:rPr>
          <w:rFonts w:ascii="宋体" w:hAnsi="宋体" w:eastAsia="宋体" w:cs="宋体"/>
          <w:color w:val="000"/>
          <w:sz w:val="28"/>
          <w:szCs w:val="28"/>
        </w:rPr>
        <w:t xml:space="preserve">　　&gt;四、坚持全面覆盖，推动宣传引导有声有色</w:t>
      </w:r>
    </w:p>
    <w:p>
      <w:pPr>
        <w:ind w:left="0" w:right="0" w:firstLine="560"/>
        <w:spacing w:before="450" w:after="450" w:line="312" w:lineRule="auto"/>
      </w:pPr>
      <w:r>
        <w:rPr>
          <w:rFonts w:ascii="宋体" w:hAnsi="宋体" w:eastAsia="宋体" w:cs="宋体"/>
          <w:color w:val="000"/>
          <w:sz w:val="28"/>
          <w:szCs w:val="28"/>
        </w:rPr>
        <w:t xml:space="preserve">　　一是媒体宣传全面推进。先后通过电视、报纸、生态xxxAPP、网站、微信、抖音、广播电台等媒体平台刊播、推送“党史学习教育”宣传标语百余条，融媒体中心自采报道81条，转发有关短视频50余条，阅读量达3万多人次；开办《党史天天学》电视专栏26期、《学党史悟思想办实事开新局》电视专栏21期，转载山西新闻联播《理论天天学》电视专栏18期。先后在省级以上报刊、网络推出相关报道文章81余篇，其中“学习强国”推送各类报道52篇；市级报刊、网络推出报道9篇，“微信公众号”顶端推送宣传标语200余条，形成传统媒体与新媒体互动宣传的强大攻势。</w:t>
      </w:r>
    </w:p>
    <w:p>
      <w:pPr>
        <w:ind w:left="0" w:right="0" w:firstLine="560"/>
        <w:spacing w:before="450" w:after="450" w:line="312" w:lineRule="auto"/>
      </w:pPr>
      <w:r>
        <w:rPr>
          <w:rFonts w:ascii="宋体" w:hAnsi="宋体" w:eastAsia="宋体" w:cs="宋体"/>
          <w:color w:val="000"/>
          <w:sz w:val="28"/>
          <w:szCs w:val="28"/>
        </w:rPr>
        <w:t xml:space="preserve">　　二是社会宣传全面覆盖。各乡（镇）、各单位积极组织开展立体化、多样化的宣传发动工作。县委先后在全县交通要道、街道、交通护栏、建筑物墙体等，张贴、悬挂宣传标语500余条；各单位和村镇张贴、悬挂宣传标语1000余条。10个乡镇151个行政村通过“大喇叭”，每天定时播放习近平同志《论中国共产党历史》《党史理论天天学》，共播放18期，667频次。同时，充分利用LED电子显示屏等载体，在机关、公园、广场及车站、出租车、酒店等显要位置，滚动播放宣传标语。横向到边、纵向到底，全覆盖、无死角的党史学习教育宣传，推动形成全民学习、全面学习的良好氛围。</w:t>
      </w:r>
    </w:p>
    <w:p>
      <w:pPr>
        <w:ind w:left="0" w:right="0" w:firstLine="560"/>
        <w:spacing w:before="450" w:after="450" w:line="312" w:lineRule="auto"/>
      </w:pPr>
      <w:r>
        <w:rPr>
          <w:rFonts w:ascii="宋体" w:hAnsi="宋体" w:eastAsia="宋体" w:cs="宋体"/>
          <w:color w:val="000"/>
          <w:sz w:val="28"/>
          <w:szCs w:val="28"/>
        </w:rPr>
        <w:t xml:space="preserve">　　虽然我县党史学习教育取得了阶段性成果，但离高标准、高质量的要求还有较大差距。主要表现在以下三个方面：一是“学党史”形式需要进一步丰富。学习教育主要以个人自学、集中学习研讨、参观红色教育基地等形式开展，对党员干部群众的吸引力有限，形式比较单一、不够精准，特别是对青少年、老年人的针对性不强。二是“悟思想”深度需要进一步加强。部分基层党组织开展的学习教育活动还不够深入，尚未真正触及党员干部的思想灵魂，促使党员干部思想境界提升的效果还不明显。三是“办实事”实效需要进一步提高。个别单位对学习教育重视程度不够、活动载体不多、主动性不强，“我为群众办实事”成效不明显，尚未全面提升群众的幸福度和满意度。下一步，我们将认真学习贯彻王组长的重要讲话精神，按照省委第四巡回指导组要求，坚持目标导向和成效导向相结合，精准发力、提升短板、补齐弱项，推动党史学习教育提档升级。一是抓重点，深化专题学习宣讲活动。严格按照省委市委的工作要求，通过集中学习、个人自学、研讨交流等多种方式，持续深入学习“四本”指定书目，推动全县各级党员干部学深悟透、入心入脑。二是创特色，抓好重要节点筹备活动。紧扣7月1日重要时间节点，精心谋划好庆祝建党100周年文艺演出、主题党日、座谈研讨等系列活动，做到早筹备、早启动。三是塑亮点，大力开展实践活动。把“我为群众办实事”实践活动贯穿学习教育始终，深化县级领导责任制，组织县级领导干部走遍所有规上企业、走遍所有项目现场、走遍所有联系村，通过“三个走遍”详细梳理为民办实事清单，推动解决群众最关心、最直接、最现实的利益问题，四是见实效，持续推进成果转化。进一步加大督导力度，及时总结推广基层创造的鲜活经验，将学习教育过程中激发出来的信念信心、热情激情，转化为攻坚克难、干事创业的具体行动，统筹推进乡村振兴、招商引资、项目建设等中心工作，用实际工作成效为庆祝建党一百周年交出一张“高分卷”“满分卷”。</w:t>
      </w:r>
    </w:p>
    <w:p>
      <w:pPr>
        <w:ind w:left="0" w:right="0" w:firstLine="560"/>
        <w:spacing w:before="450" w:after="450" w:line="312" w:lineRule="auto"/>
      </w:pPr>
      <w:r>
        <w:rPr>
          <w:rFonts w:ascii="宋体" w:hAnsi="宋体" w:eastAsia="宋体" w:cs="宋体"/>
          <w:color w:val="000"/>
          <w:sz w:val="28"/>
          <w:szCs w:val="28"/>
        </w:rPr>
        <w:t xml:space="preserve">　　以上汇报不妥之处，敬请各位领导批评指正！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‍&gt;以“老百姓的需求就是我们的追求”为目标，精准“把脉”施策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xxx》，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‍&gt;以“落实惠企政策‍稳定就业岗位”为依托，助力企业破解用工难题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‍&gt;以“帮扶重点群体，提升就业质量”为突破，推动劳动力实现更高质量就业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xxx，通过该模式到振华重工工作后，家庭年收入由xxx余元提高到目前的月收入xxx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党史教育总结报告</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党史教育总结报告</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按照公安局、处关于开展党史学习教育系列部署要求，202_年3月18日上午，沙坪坝所组织全体民警开展党史学习教育，学习贯彻习近平总书记在党史学习教育动员部署大会上的重要讲话精神。通过学习，我对党史教育有了更加深刻的认识和了解。</w:t>
      </w:r>
    </w:p>
    <w:p>
      <w:pPr>
        <w:ind w:left="0" w:right="0" w:firstLine="560"/>
        <w:spacing w:before="450" w:after="450" w:line="312" w:lineRule="auto"/>
      </w:pPr>
      <w:r>
        <w:rPr>
          <w:rFonts w:ascii="宋体" w:hAnsi="宋体" w:eastAsia="宋体" w:cs="宋体"/>
          <w:color w:val="000"/>
          <w:sz w:val="28"/>
          <w:szCs w:val="28"/>
        </w:rPr>
        <w:t xml:space="preserve">　　开展党史教育不仅是一次砥砺初心使命的历史教育，是一次坚定理想信念的政治教育，也是一次把握职责任务的时势教育。习近平总书记指出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认为开展好党史教育应做到以下几点，一是要坚持党的全面领导。历史告诉我们，只有中国共产党才能救中国，中国共产党的成立是历史的选择、历史的必然。作为党员干部，必须在坚持中国共产党的全面领导方面走在前面、做好表率，自觉同党的基本理论、基本路线、基本方略对标对表，提高政治站位，把准政治方向，坚定政治立场，明确政治态度，严守政治纪律，在履行职责过程中坚持和加强党对公安工作的集中统一领导。</w:t>
      </w:r>
    </w:p>
    <w:p>
      <w:pPr>
        <w:ind w:left="0" w:right="0" w:firstLine="560"/>
        <w:spacing w:before="450" w:after="450" w:line="312" w:lineRule="auto"/>
      </w:pPr>
      <w:r>
        <w:rPr>
          <w:rFonts w:ascii="宋体" w:hAnsi="宋体" w:eastAsia="宋体" w:cs="宋体"/>
          <w:color w:val="000"/>
          <w:sz w:val="28"/>
          <w:szCs w:val="28"/>
        </w:rPr>
        <w:t xml:space="preserve">　　二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树牢宗旨意识。我们党的根本宗旨就是全心全意为人民服务，切实为群众办实事解难题，把学习党史同总结经验、关照现实、推动工作结合起来，防止学习和工作“两张皮”。不论在什么年代、什么时期，共产党人始终秉持心中有人民。群众利益无小事，学习共产党人的真心为民，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是要积极履职尽责。自中国共产党成立之日起，担当意识就深深烙在每一位党员心中，无论时代如何发展，内外环境如何变化，共产党人的担当意识始终未变。学习党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了实现中国梦的探索史、奋斗史、创业史和发展史，其中蕴含着治国理政的政治灵魂和精神瑰宝，是先行者们从实践经验中提炼出来的立国、兴国智慧。作为一名党员干部，我们要珍惜这份遗产，认真学习和传承党史、国史，使之内化于心，外化于行。如此，才能进一步增强道路自信、理论自信、制度自信和文化自信，鉴定不移地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党史教育总结报告</w:t>
      </w:r>
    </w:p>
    <w:p>
      <w:pPr>
        <w:ind w:left="0" w:right="0" w:firstLine="560"/>
        <w:spacing w:before="450" w:after="450" w:line="312" w:lineRule="auto"/>
      </w:pPr>
      <w:r>
        <w:rPr>
          <w:rFonts w:ascii="宋体" w:hAnsi="宋体" w:eastAsia="宋体" w:cs="宋体"/>
          <w:color w:val="000"/>
          <w:sz w:val="28"/>
          <w:szCs w:val="28"/>
        </w:rPr>
        <w:t xml:space="preserve">　　自党史教育开展以来，栾川县退役军人事务局将党史教育作为一项重大政治任务，坚持学党史与悟思想融会贯通、办实事与开新局同向发力，不断推动党史教育入脑入心，走深走实，多层次、多方位全力开创退役军人工作新局面。现将党史教育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党史教育总结报告</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第十七篇: 党史教育总结报告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一、对标对表，精心制定实施方案</w:t>
      </w:r>
    </w:p>
    <w:p>
      <w:pPr>
        <w:ind w:left="0" w:right="0" w:firstLine="560"/>
        <w:spacing w:before="450" w:after="450" w:line="312" w:lineRule="auto"/>
      </w:pPr>
      <w:r>
        <w:rPr>
          <w:rFonts w:ascii="宋体" w:hAnsi="宋体" w:eastAsia="宋体" w:cs="宋体"/>
          <w:color w:val="000"/>
          <w:sz w:val="28"/>
          <w:szCs w:val="28"/>
        </w:rPr>
        <w:t xml:space="preserve">　　在学教办统一下达学习任务通知后，对标全市党史学习教育实施方案，制定了《公司20-年度党史学习教育工作实施方案》和《关于开展“积极践行三级跳工作法，我为建党100周年添光彩”系列主题活动的通知》，成立成立党史学习教育领导小组，细化了21类工作任务，明确责任部门和时间节点，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&gt;　　二、紧扣主线，严格落实目标任务</w:t>
      </w:r>
    </w:p>
    <w:p>
      <w:pPr>
        <w:ind w:left="0" w:right="0" w:firstLine="560"/>
        <w:spacing w:before="450" w:after="450" w:line="312" w:lineRule="auto"/>
      </w:pPr>
      <w:r>
        <w:rPr>
          <w:rFonts w:ascii="宋体" w:hAnsi="宋体" w:eastAsia="宋体" w:cs="宋体"/>
          <w:color w:val="000"/>
          <w:sz w:val="28"/>
          <w:szCs w:val="28"/>
        </w:rPr>
        <w:t xml:space="preserve">　　（一）学习教育活动</w:t>
      </w:r>
    </w:p>
    <w:p>
      <w:pPr>
        <w:ind w:left="0" w:right="0" w:firstLine="560"/>
        <w:spacing w:before="450" w:after="450" w:line="312" w:lineRule="auto"/>
      </w:pPr>
      <w:r>
        <w:rPr>
          <w:rFonts w:ascii="宋体" w:hAnsi="宋体" w:eastAsia="宋体" w:cs="宋体"/>
          <w:color w:val="000"/>
          <w:sz w:val="28"/>
          <w:szCs w:val="28"/>
        </w:rPr>
        <w:t xml:space="preserve">　　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　　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　　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　　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　　5.开展一次影视微作品征集活动。为进一步创新网络宣传工作，推出一批反映在党的坚强领导下，市新时代先进经验、典型案例的优秀网络作品，5月开展了一次“E”网同心告白党微作品征集活动，共收到视频类、音频类作品11篇，评选出3篇优秀作品推荐至市委宣传部进行评选。</w:t>
      </w:r>
    </w:p>
    <w:p>
      <w:pPr>
        <w:ind w:left="0" w:right="0" w:firstLine="560"/>
        <w:spacing w:before="450" w:after="450" w:line="312" w:lineRule="auto"/>
      </w:pPr>
      <w:r>
        <w:rPr>
          <w:rFonts w:ascii="宋体" w:hAnsi="宋体" w:eastAsia="宋体" w:cs="宋体"/>
          <w:color w:val="000"/>
          <w:sz w:val="28"/>
          <w:szCs w:val="28"/>
        </w:rPr>
        <w:t xml:space="preserve">　　（二）主题实践活动</w:t>
      </w:r>
    </w:p>
    <w:p>
      <w:pPr>
        <w:ind w:left="0" w:right="0" w:firstLine="560"/>
        <w:spacing w:before="450" w:after="450" w:line="312" w:lineRule="auto"/>
      </w:pPr>
      <w:r>
        <w:rPr>
          <w:rFonts w:ascii="宋体" w:hAnsi="宋体" w:eastAsia="宋体" w:cs="宋体"/>
          <w:color w:val="000"/>
          <w:sz w:val="28"/>
          <w:szCs w:val="28"/>
        </w:rPr>
        <w:t xml:space="preserve">　　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　　2.开展一次基层帮扶慰问活动。6月，走访慰问社区困难党员20名，向他们送去慰问金和《中国共产党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　　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　　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2025-04-03T15:18:36+08:00</dcterms:created>
  <dcterms:modified xsi:type="dcterms:W3CDTF">2025-04-03T15:18:36+08:00</dcterms:modified>
</cp:coreProperties>
</file>

<file path=docProps/custom.xml><?xml version="1.0" encoding="utf-8"?>
<Properties xmlns="http://schemas.openxmlformats.org/officeDocument/2006/custom-properties" xmlns:vt="http://schemas.openxmlformats.org/officeDocument/2006/docPropsVTypes"/>
</file>