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202_有关六一儿童节的活动总结范本</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有关六一儿童节的活动总结范本(精选5篇)写六一活动总结可以提高思考能力，对于各种问题和事情进行分析和思考，推动思维的发展，提高解决问题的能力和方法。以下是小编整理的六一儿童节的活动总结，欢迎大家借鉴与参考!20_有关六一儿童节的活动总...</w:t>
      </w:r>
    </w:p>
    <w:p>
      <w:pPr>
        <w:ind w:left="0" w:right="0" w:firstLine="560"/>
        <w:spacing w:before="450" w:after="450" w:line="312" w:lineRule="auto"/>
      </w:pPr>
      <w:r>
        <w:rPr>
          <w:rFonts w:ascii="宋体" w:hAnsi="宋体" w:eastAsia="宋体" w:cs="宋体"/>
          <w:color w:val="000"/>
          <w:sz w:val="28"/>
          <w:szCs w:val="28"/>
        </w:rPr>
        <w:t xml:space="preserve">20_有关六一儿童节的活动总结范本(精选5篇)</w:t>
      </w:r>
    </w:p>
    <w:p>
      <w:pPr>
        <w:ind w:left="0" w:right="0" w:firstLine="560"/>
        <w:spacing w:before="450" w:after="450" w:line="312" w:lineRule="auto"/>
      </w:pPr>
      <w:r>
        <w:rPr>
          <w:rFonts w:ascii="宋体" w:hAnsi="宋体" w:eastAsia="宋体" w:cs="宋体"/>
          <w:color w:val="000"/>
          <w:sz w:val="28"/>
          <w:szCs w:val="28"/>
        </w:rPr>
        <w:t xml:space="preserve">写六一活动总结可以提高思考能力，对于各种问题和事情进行分析和思考，推动思维的发展，提高解决问题的能力和方法。以下是小编整理的六一儿童节的活动总结，欢迎大家借鉴与参考!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20_有关六一儿童节的活动总结范本篇1</w:t>
      </w:r>
    </w:p>
    <w:p>
      <w:pPr>
        <w:ind w:left="0" w:right="0" w:firstLine="560"/>
        <w:spacing w:before="450" w:after="450" w:line="312" w:lineRule="auto"/>
      </w:pPr>
      <w:r>
        <w:rPr>
          <w:rFonts w:ascii="宋体" w:hAnsi="宋体" w:eastAsia="宋体" w:cs="宋体"/>
          <w:color w:val="000"/>
          <w:sz w:val="28"/>
          <w:szCs w:val="28"/>
        </w:rPr>
        <w:t xml:space="preserve">为进一步丰富校园文化生活，激发学生学习兴趣和爱好，培养学生健康的审美情趣和良好的身体素质，引导他们向真、向善、向美，展示学生风采，体现学生朝气蓬勃的精神风貌，推动学校教育健康发展，中心学校采取三项举措，庆祝“六一”儿童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中心学校班子高度重视庆“六一”系列活动开展，认真制定活动方案，围绕活动主题，因地制宜拟定活动计划，并将筹备工作分解落实到班级、人头，确保活动顺利进行。充分利用标语、板报、墙报等传播媒介，加大宣传力度，加强氛围营造，扩大宣传声势和影响，并积极争取社会各界的支持和参与，确保活动取得良好效果。</w:t>
      </w:r>
    </w:p>
    <w:p>
      <w:pPr>
        <w:ind w:left="0" w:right="0" w:firstLine="560"/>
        <w:spacing w:before="450" w:after="450" w:line="312" w:lineRule="auto"/>
      </w:pPr>
      <w:r>
        <w:rPr>
          <w:rFonts w:ascii="宋体" w:hAnsi="宋体" w:eastAsia="宋体" w:cs="宋体"/>
          <w:color w:val="000"/>
          <w:sz w:val="28"/>
          <w:szCs w:val="28"/>
        </w:rPr>
        <w:t xml:space="preserve">2、内容丰富，形式多样。</w:t>
      </w:r>
    </w:p>
    <w:p>
      <w:pPr>
        <w:ind w:left="0" w:right="0" w:firstLine="560"/>
        <w:spacing w:before="450" w:after="450" w:line="312" w:lineRule="auto"/>
      </w:pPr>
      <w:r>
        <w:rPr>
          <w:rFonts w:ascii="宋体" w:hAnsi="宋体" w:eastAsia="宋体" w:cs="宋体"/>
          <w:color w:val="000"/>
          <w:sz w:val="28"/>
          <w:szCs w:val="28"/>
        </w:rPr>
        <w:t xml:space="preserve">为让全体学生过一个“快乐祥和、有趣有味”的“六一”国际儿童节，该校组织开展了丰富多彩的文化娱乐活动，激发学生热爱生活、热爱校园、热爱艺术的丰富情感，向学生提供表现自我的舞台，让学生积极参与并发挥其个性特长，充分展示个人风采、艺术教育成果。活动中，芒部中心小学以“放飞梦想快乐成长”为主题开展经典“咏流传”和文艺汇演，展现了学校开展“传承中华传统美德”“争做新时代好队员”“争做新时代好少年”活动的成果，承载着孩子们的`梦想;团山小学的孩子们“心怀感恩快乐成长”，为从昆明远道而来的云聚物流有限公司的叔叔阿姨们戴上鲜艳的红领巾，还表演了精彩的文艺节目，回馈社会各界的关爱;关口小学、茶园小学和东园小学等学校得到社会爱心人士捐资助学，为贫困孩子解燃眉之急，助力脱贫攻坚。学校少先队员入队仪式上，老队员为新队员系上红领巾，一张张稚嫩的小脸露出了灿烂的笑容，兴奋之情溢于言表。各学校开展“我快乐我参与”丰富多彩的游园节目，丰富了学生的精神文化生活，使学生度过了一个难忘的儿童节。全镇各小学、幼儿园开展的活动异彩纷呈，为儿童呈上了精彩的节日盛宴。</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20_有关六一儿童节的活动总结范本篇2</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上午，校园里人头涌动，欢声笑语不断，我校举行隆重的\"庆六一节日放飞快乐\"庆祝会暨一年级展队队仪式。全校少年儿童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一、庆祝活动仪式隆重</w:t>
      </w:r>
    </w:p>
    <w:p>
      <w:pPr>
        <w:ind w:left="0" w:right="0" w:firstLine="560"/>
        <w:spacing w:before="450" w:after="450" w:line="312" w:lineRule="auto"/>
      </w:pPr>
      <w:r>
        <w:rPr>
          <w:rFonts w:ascii="宋体" w:hAnsi="宋体" w:eastAsia="宋体" w:cs="宋体"/>
          <w:color w:val="000"/>
          <w:sz w:val="28"/>
          <w:szCs w:val="28"/>
        </w:rPr>
        <w:t xml:space="preserve">今年的庆祝活动，优秀少先队员代表李毅斌同学作了发言，刘显明校长也对全体少先队员表示了节日的祝贺，并提了几点希望。整个庆祝活动在严肃又热烈的氛围中进行着，在欢度节日的同时，也上了一堂富有教育意义的活动课。</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老队员给戴上了鲜艳的红领巾。并得到了辅导员的一份寄托希望的礼物。辅导员表达了希望\"你永远快乐、希望你永远努力学习\"等殷切的希望。新队员备受鼓舞，他们纷纷表示一定记住辅导员的希望努力做好每件事。我想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三、文娱表演</w:t>
      </w:r>
    </w:p>
    <w:p>
      <w:pPr>
        <w:ind w:left="0" w:right="0" w:firstLine="560"/>
        <w:spacing w:before="450" w:after="450" w:line="312" w:lineRule="auto"/>
      </w:pPr>
      <w:r>
        <w:rPr>
          <w:rFonts w:ascii="宋体" w:hAnsi="宋体" w:eastAsia="宋体" w:cs="宋体"/>
          <w:color w:val="000"/>
          <w:sz w:val="28"/>
          <w:szCs w:val="28"/>
        </w:rPr>
        <w:t xml:space="preserve">节目精彩根据不同年级，各中队自己编排的，他们精心策划、各尽所长，开展了形式多样的文娱活动，比较精彩的有：五年级的相声《打电话》;</w:t>
      </w:r>
    </w:p>
    <w:p>
      <w:pPr>
        <w:ind w:left="0" w:right="0" w:firstLine="560"/>
        <w:spacing w:before="450" w:after="450" w:line="312" w:lineRule="auto"/>
      </w:pPr>
      <w:r>
        <w:rPr>
          <w:rFonts w:ascii="宋体" w:hAnsi="宋体" w:eastAsia="宋体" w:cs="宋体"/>
          <w:color w:val="000"/>
          <w:sz w:val="28"/>
          <w:szCs w:val="28"/>
        </w:rPr>
        <w:t xml:space="preserve">四年级的歌舞《小巴郎童年的太阳》等优秀节目。丰富了孩子们的文化艺术生活，使孩子们在活动中得到教育。</w:t>
      </w:r>
    </w:p>
    <w:p>
      <w:pPr>
        <w:ind w:left="0" w:right="0" w:firstLine="560"/>
        <w:spacing w:before="450" w:after="450" w:line="312" w:lineRule="auto"/>
      </w:pPr>
      <w:r>
        <w:rPr>
          <w:rFonts w:ascii="宋体" w:hAnsi="宋体" w:eastAsia="宋体" w:cs="宋体"/>
          <w:color w:val="000"/>
          <w:sz w:val="28"/>
          <w:szCs w:val="28"/>
        </w:rPr>
        <w:t xml:space="preserve">四、游园活动丰富多彩。</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同学们都高兴地玩，开心地笑，在玩中得到了乐趣，在乐趣学到了知识。校园里到处洋溢着同学们欢乐的笑声、欢呼声、喝彩声。几乎每个参与的孩子都能得到一份奖品，有的更是满载而归。一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这次的庆六一活动展现了寨坪小学少先队员蓬勃向上的精神面貌，大家纷纷表示，今年又度过了一个欢乐、祥和而有意义的\"六·一\"儿童节。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20_有关六一儿童节的活动总结范本篇3</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1、亲子表演其乐融融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2、亲子做操展示风采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3、活动不足</w:t>
      </w:r>
    </w:p>
    <w:p>
      <w:pPr>
        <w:ind w:left="0" w:right="0" w:firstLine="560"/>
        <w:spacing w:before="450" w:after="450" w:line="312" w:lineRule="auto"/>
      </w:pPr>
      <w:r>
        <w:rPr>
          <w:rFonts w:ascii="宋体" w:hAnsi="宋体" w:eastAsia="宋体" w:cs="宋体"/>
          <w:color w:val="000"/>
          <w:sz w:val="28"/>
          <w:szCs w:val="28"/>
        </w:rPr>
        <w:t xml:space="preserve">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20_有关六一儿童节的活动总结范本篇4</w:t>
      </w:r>
    </w:p>
    <w:p>
      <w:pPr>
        <w:ind w:left="0" w:right="0" w:firstLine="560"/>
        <w:spacing w:before="450" w:after="450" w:line="312" w:lineRule="auto"/>
      </w:pPr>
      <w:r>
        <w:rPr>
          <w:rFonts w:ascii="宋体" w:hAnsi="宋体" w:eastAsia="宋体" w:cs="宋体"/>
          <w:color w:val="000"/>
          <w:sz w:val="28"/>
          <w:szCs w:val="28"/>
        </w:rPr>
        <w:t xml:space="preserve">根据省关工委、团省委、省教育厅、省少工委等四部门关于开展“学---、知党情、跟党走——‘红领巾心向党’”主题教育系列活动的通知精神，为庆“六一”、迎中国共产党---，根据我校实际情况举行了一系列的活动：</w:t>
      </w:r>
    </w:p>
    <w:p>
      <w:pPr>
        <w:ind w:left="0" w:right="0" w:firstLine="560"/>
        <w:spacing w:before="450" w:after="450" w:line="312" w:lineRule="auto"/>
      </w:pPr>
      <w:r>
        <w:rPr>
          <w:rFonts w:ascii="宋体" w:hAnsi="宋体" w:eastAsia="宋体" w:cs="宋体"/>
          <w:color w:val="000"/>
          <w:sz w:val="28"/>
          <w:szCs w:val="28"/>
        </w:rPr>
        <w:t xml:space="preserve">一、五月下旬举行了硬笔书法展，弘扬了中国的传统文化，丰富了师生的`校园生活。</w:t>
      </w:r>
    </w:p>
    <w:p>
      <w:pPr>
        <w:ind w:left="0" w:right="0" w:firstLine="560"/>
        <w:spacing w:before="450" w:after="450" w:line="312" w:lineRule="auto"/>
      </w:pPr>
      <w:r>
        <w:rPr>
          <w:rFonts w:ascii="宋体" w:hAnsi="宋体" w:eastAsia="宋体" w:cs="宋体"/>
          <w:color w:val="000"/>
          <w:sz w:val="28"/>
          <w:szCs w:val="28"/>
        </w:rPr>
        <w:t xml:space="preserve">二、五月底进行了“十”学生评选活动，大力弘扬校园真、善、美，激励学生养成良好的行为习惯，营造积极、乐观、向上的校园氛围。</w:t>
      </w:r>
    </w:p>
    <w:p>
      <w:pPr>
        <w:ind w:left="0" w:right="0" w:firstLine="560"/>
        <w:spacing w:before="450" w:after="450" w:line="312" w:lineRule="auto"/>
      </w:pPr>
      <w:r>
        <w:rPr>
          <w:rFonts w:ascii="宋体" w:hAnsi="宋体" w:eastAsia="宋体" w:cs="宋体"/>
          <w:color w:val="000"/>
          <w:sz w:val="28"/>
          <w:szCs w:val="28"/>
        </w:rPr>
        <w:t xml:space="preserve">三、儿童节前夕，我校举行了“迎党节、庆六一、经典古诗文诵读”活动，并邀请退休老干部前来指导，在饱含激情的诵读中，在一首首爱国爱家、抑扬顿挫的诗文诵读中，师生共同体味了中华古典文化的博大精深和少年儿童蓬勃向上的活力。</w:t>
      </w:r>
    </w:p>
    <w:p>
      <w:pPr>
        <w:ind w:left="0" w:right="0" w:firstLine="560"/>
        <w:spacing w:before="450" w:after="450" w:line="312" w:lineRule="auto"/>
      </w:pPr>
      <w:r>
        <w:rPr>
          <w:rFonts w:ascii="宋体" w:hAnsi="宋体" w:eastAsia="宋体" w:cs="宋体"/>
          <w:color w:val="000"/>
          <w:sz w:val="28"/>
          <w:szCs w:val="28"/>
        </w:rPr>
        <w:t xml:space="preserve">通过以上活动，我校学生学习古典文化的热情被极大的激发出来，特别是对《弟子规》的诵读和学习应用，更是从日常生活中规范了学生的言行举止，提升了学生的综合素质。以上活动除了规范学生言行，同时也对学生进行了爱国主义教育，活跃了校园生活，激发了学生爱党、爱社会主义祖国的情感，增强了民族自尊心、自信心和自豪感，让孩子们度过了一个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20_有关六一儿童节的活动总结范本篇5</w:t>
      </w:r>
    </w:p>
    <w:p>
      <w:pPr>
        <w:ind w:left="0" w:right="0" w:firstLine="560"/>
        <w:spacing w:before="450" w:after="450" w:line="312" w:lineRule="auto"/>
      </w:pPr>
      <w:r>
        <w:rPr>
          <w:rFonts w:ascii="宋体" w:hAnsi="宋体" w:eastAsia="宋体" w:cs="宋体"/>
          <w:color w:val="000"/>
          <w:sz w:val="28"/>
          <w:szCs w:val="28"/>
        </w:rPr>
        <w:t xml:space="preserve">为了让我校所有少先队员度过一个快乐而有意义的假期，我校鲜少大队根据县教育局和学校的要求，开展了一系列庆祝六一的活动。具体情况总结如下：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按照教育局的要求，结合实际情况，我校认真制定了这次活动的计划，并向各部门、教师和学生落实了准备工作。活动期间，充分利用广播电台、黑板报、团队报、电子卷帘、背景布等媒体，加大活动宣传力度，营造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儿童节前夕，我们学校主要开展了以下庆祝活动：</w:t>
      </w:r>
    </w:p>
    <w:p>
      <w:pPr>
        <w:ind w:left="0" w:right="0" w:firstLine="560"/>
        <w:spacing w:before="450" w:after="450" w:line="312" w:lineRule="auto"/>
      </w:pPr>
      <w:r>
        <w:rPr>
          <w:rFonts w:ascii="宋体" w:hAnsi="宋体" w:eastAsia="宋体" w:cs="宋体"/>
          <w:color w:val="000"/>
          <w:sz w:val="28"/>
          <w:szCs w:val="28"/>
        </w:rPr>
        <w:t xml:space="preserve">1、开展班级报展览。</w:t>
      </w:r>
    </w:p>
    <w:p>
      <w:pPr>
        <w:ind w:left="0" w:right="0" w:firstLine="560"/>
        <w:spacing w:before="450" w:after="450" w:line="312" w:lineRule="auto"/>
      </w:pPr>
      <w:r>
        <w:rPr>
          <w:rFonts w:ascii="宋体" w:hAnsi="宋体" w:eastAsia="宋体" w:cs="宋体"/>
          <w:color w:val="000"/>
          <w:sz w:val="28"/>
          <w:szCs w:val="28"/>
        </w:rPr>
        <w:t xml:space="preserve">5月，旅部号召三年级以上中队发行以“六一缤纷童年”为主题的班队报特刊。5月30日，经领导审阅，部分优秀作品入选主楼一楼展板展出。</w:t>
      </w:r>
    </w:p>
    <w:p>
      <w:pPr>
        <w:ind w:left="0" w:right="0" w:firstLine="560"/>
        <w:spacing w:before="450" w:after="450" w:line="312" w:lineRule="auto"/>
      </w:pPr>
      <w:r>
        <w:rPr>
          <w:rFonts w:ascii="宋体" w:hAnsi="宋体" w:eastAsia="宋体" w:cs="宋体"/>
          <w:color w:val="000"/>
          <w:sz w:val="28"/>
          <w:szCs w:val="28"/>
        </w:rPr>
        <w:t xml:space="preserve">2、开展有趣的体育活动。</w:t>
      </w:r>
    </w:p>
    <w:p>
      <w:pPr>
        <w:ind w:left="0" w:right="0" w:firstLine="560"/>
        <w:spacing w:before="450" w:after="450" w:line="312" w:lineRule="auto"/>
      </w:pPr>
      <w:r>
        <w:rPr>
          <w:rFonts w:ascii="宋体" w:hAnsi="宋体" w:eastAsia="宋体" w:cs="宋体"/>
          <w:color w:val="000"/>
          <w:sz w:val="28"/>
          <w:szCs w:val="28"/>
        </w:rPr>
        <w:t xml:space="preserve">在师生的精心准备下，5月25日至27日，我校开展了保龄球、扔沙袋、拔河、多足步行等各种有趣的体育活动。学生们开心地玩耍和欢笑，在玩耍中快乐，在快乐中学习知识。校园里充满了快乐的笑声、欢呼声和欢呼声。</w:t>
      </w:r>
    </w:p>
    <w:p>
      <w:pPr>
        <w:ind w:left="0" w:right="0" w:firstLine="560"/>
        <w:spacing w:before="450" w:after="450" w:line="312" w:lineRule="auto"/>
      </w:pPr>
      <w:r>
        <w:rPr>
          <w:rFonts w:ascii="宋体" w:hAnsi="宋体" w:eastAsia="宋体" w:cs="宋体"/>
          <w:color w:val="000"/>
          <w:sz w:val="28"/>
          <w:szCs w:val="28"/>
        </w:rPr>
        <w:t xml:space="preserve">3、举办“多彩童年”——庆祝儿童节。</w:t>
      </w:r>
    </w:p>
    <w:p>
      <w:pPr>
        <w:ind w:left="0" w:right="0" w:firstLine="560"/>
        <w:spacing w:before="450" w:after="450" w:line="312" w:lineRule="auto"/>
      </w:pPr>
      <w:r>
        <w:rPr>
          <w:rFonts w:ascii="宋体" w:hAnsi="宋体" w:eastAsia="宋体" w:cs="宋体"/>
          <w:color w:val="000"/>
          <w:sz w:val="28"/>
          <w:szCs w:val="28"/>
        </w:rPr>
        <w:t xml:space="preserve">5月31日上午，我们学校冒着蒙蒙细雨，在楼前安静的\'区域举办了“多彩童年”——庆祝儿童节。其实这个表演也是我们学校鼓乐队合唱舞蹈队的报告表演。演出非常成功，没有受到小雨和寒冷天气的影响。“三队”成员各放各的表演，观众看了不断鼓掌，可见我校少先队员素质高，凝聚力强。</w:t>
      </w:r>
    </w:p>
    <w:p>
      <w:pPr>
        <w:ind w:left="0" w:right="0" w:firstLine="560"/>
        <w:spacing w:before="450" w:after="450" w:line="312" w:lineRule="auto"/>
      </w:pPr>
      <w:r>
        <w:rPr>
          <w:rFonts w:ascii="宋体" w:hAnsi="宋体" w:eastAsia="宋体" w:cs="宋体"/>
          <w:color w:val="000"/>
          <w:sz w:val="28"/>
          <w:szCs w:val="28"/>
        </w:rPr>
        <w:t xml:space="preserve">可以说，今年的庆祝系列活动，从研究方案到准备，再到活动过程，都体现了“在活动中成长，在活动中体验成功的快乐”的宗旨，让孩子有一个难忘的、有意义的、快乐的儿童节。看着那张张充满幸福和快乐的灿烂笑脸，我们欣慰，我们开心，我们开心，我们的努力值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2025-04-04T08:21:14+08:00</dcterms:created>
  <dcterms:modified xsi:type="dcterms:W3CDTF">2025-04-04T08:21:14+08:00</dcterms:modified>
</cp:coreProperties>
</file>

<file path=docProps/custom.xml><?xml version="1.0" encoding="utf-8"?>
<Properties xmlns="http://schemas.openxmlformats.org/officeDocument/2006/custom-properties" xmlns:vt="http://schemas.openxmlformats.org/officeDocument/2006/docPropsVTypes"/>
</file>