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关于单位工作总结</w:t>
      </w:r>
      <w:bookmarkEnd w:id="1"/>
    </w:p>
    <w:p>
      <w:pPr>
        <w:jc w:val="center"/>
        <w:spacing w:before="0" w:after="450"/>
      </w:pPr>
      <w:r>
        <w:rPr>
          <w:rFonts w:ascii="Arial" w:hAnsi="Arial" w:eastAsia="Arial" w:cs="Arial"/>
          <w:color w:val="999999"/>
          <w:sz w:val="20"/>
          <w:szCs w:val="20"/>
        </w:rPr>
        <w:t xml:space="preserve">来源：网络  作者：浅语风铃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单位工作总结5篇一段时间的工作已经结束了，这时候，最关键的工作总结怎么能落下！那么总结应该包括什么内容呢？下面是小编为大家精心整理的关于单位工作总结，希望对大家有所帮助。关于单位工作总结篇1建设新农村，电力要先行。作为全县农村电力建设的...</w:t>
      </w:r>
    </w:p>
    <w:p>
      <w:pPr>
        <w:ind w:left="0" w:right="0" w:firstLine="560"/>
        <w:spacing w:before="450" w:after="450" w:line="312" w:lineRule="auto"/>
      </w:pPr>
      <w:r>
        <w:rPr>
          <w:rFonts w:ascii="宋体" w:hAnsi="宋体" w:eastAsia="宋体" w:cs="宋体"/>
          <w:color w:val="000"/>
          <w:sz w:val="28"/>
          <w:szCs w:val="28"/>
        </w:rPr>
        <w:t xml:space="preserve">关于单位工作总结5篇</w:t>
      </w:r>
    </w:p>
    <w:p>
      <w:pPr>
        <w:ind w:left="0" w:right="0" w:firstLine="560"/>
        <w:spacing w:before="450" w:after="450" w:line="312" w:lineRule="auto"/>
      </w:pPr>
      <w:r>
        <w:rPr>
          <w:rFonts w:ascii="宋体" w:hAnsi="宋体" w:eastAsia="宋体" w:cs="宋体"/>
          <w:color w:val="000"/>
          <w:sz w:val="28"/>
          <w:szCs w:val="28"/>
        </w:rPr>
        <w:t xml:space="preserve">一段时间的工作已经结束了，这时候，最关键的工作总结怎么能落下！那么总结应该包括什么内容呢？下面是小编为大家精心整理的关于单位工作总结，希望对大家有所帮助。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关于单位工作总结篇1</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__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共产党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_年7月27日，我局派人将2.18万元爱心款专程送到新渥镇政府，并与新渥镇及金山村的干部进行了座谈。与我局结对的新渥镇金山村，总人口1008人，共有党员38名，在村支委的带领下，全村上下齐心协力实施示范整治村改造工程，计划在200x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2.18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5、采取多种形式，开展农村安全用电宣传。充分发挥电力行业优势，进村入户开展用电形势、安全用电、电力设施保护等知识的宣讲，提高村民安全用电意识，也维护了电网的稳定。</w:t>
      </w:r>
    </w:p>
    <w:p>
      <w:pPr>
        <w:ind w:left="0" w:right="0" w:firstLine="560"/>
        <w:spacing w:before="450" w:after="450" w:line="312" w:lineRule="auto"/>
      </w:pPr>
      <w:r>
        <w:rPr>
          <w:rFonts w:ascii="宋体" w:hAnsi="宋体" w:eastAsia="宋体" w:cs="宋体"/>
          <w:color w:val="000"/>
          <w:sz w:val="28"/>
          <w:szCs w:val="28"/>
        </w:rPr>
        <w:t xml:space="preserve">20__年文明单位结对工作还是初步的，今年及今后几年，我局将本着“因地制宜、优势互补、资源共享、务求实效”原则，进一步加大文明单位帮扶工作力度，努力协助金山村做好以下工作：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宋体" w:hAnsi="宋体" w:eastAsia="宋体" w:cs="宋体"/>
          <w:color w:val="000"/>
          <w:sz w:val="28"/>
          <w:szCs w:val="28"/>
        </w:rPr>
        <w:t xml:space="preserve">一是重点配合金山村做好新农村电网建设与改造，做到在项目上优先安排，在改造资金上予以大力扶持，切实发挥电力在新农村建设中先行官作用。</w:t>
      </w:r>
    </w:p>
    <w:p>
      <w:pPr>
        <w:ind w:left="0" w:right="0" w:firstLine="560"/>
        <w:spacing w:before="450" w:after="450" w:line="312" w:lineRule="auto"/>
      </w:pPr>
      <w:r>
        <w:rPr>
          <w:rFonts w:ascii="宋体" w:hAnsi="宋体" w:eastAsia="宋体" w:cs="宋体"/>
          <w:color w:val="000"/>
          <w:sz w:val="28"/>
          <w:szCs w:val="28"/>
        </w:rPr>
        <w:t xml:space="preserve">二是适时与结对村开展有益的文体活动，有针对性为结对村培养文体骨干，指导开展丰富多彩的群众性文体活动，活跃农村文化生活，净化农村社会风气。</w:t>
      </w:r>
    </w:p>
    <w:p>
      <w:pPr>
        <w:ind w:left="0" w:right="0" w:firstLine="560"/>
        <w:spacing w:before="450" w:after="450" w:line="312" w:lineRule="auto"/>
      </w:pPr>
      <w:r>
        <w:rPr>
          <w:rFonts w:ascii="宋体" w:hAnsi="宋体" w:eastAsia="宋体" w:cs="宋体"/>
          <w:color w:val="000"/>
          <w:sz w:val="28"/>
          <w:szCs w:val="28"/>
        </w:rPr>
        <w:t xml:space="preserve">三是根据结对村需求，每年为结对村办一二件实事，重点协助做好村内公共亮化安装，方便村民，提高村庄品位。</w:t>
      </w:r>
    </w:p>
    <w:p>
      <w:pPr>
        <w:ind w:left="0" w:right="0" w:firstLine="560"/>
        <w:spacing w:before="450" w:after="450" w:line="312" w:lineRule="auto"/>
      </w:pPr>
      <w:r>
        <w:rPr>
          <w:rFonts w:ascii="宋体" w:hAnsi="宋体" w:eastAsia="宋体" w:cs="宋体"/>
          <w:color w:val="000"/>
          <w:sz w:val="28"/>
          <w:szCs w:val="28"/>
        </w:rPr>
        <w:t xml:space="preserve">四是经常深入到结对村进行形势政策、法律法规、健康生活、文明素养、安全用电知识等方面的宣传教育，向农民传授现代文明生活方式。并通过赠阅《电力报》等电力宣传刊物，加强与该村的联系，增进相互了解。</w:t>
      </w:r>
    </w:p>
    <w:p>
      <w:pPr>
        <w:ind w:left="0" w:right="0" w:firstLine="560"/>
        <w:spacing w:before="450" w:after="450" w:line="312" w:lineRule="auto"/>
      </w:pPr>
      <w:r>
        <w:rPr>
          <w:rFonts w:ascii="宋体" w:hAnsi="宋体" w:eastAsia="宋体" w:cs="宋体"/>
          <w:color w:val="000"/>
          <w:sz w:val="28"/>
          <w:szCs w:val="28"/>
        </w:rPr>
        <w:t xml:space="preserve">另外，我局将适时组织干部职工到村里体验生活，接受教育，切实提高干部职工服务“三农”的积极性、主动性，带动我局两个文明建设水平的不断提高。</w:t>
      </w:r>
    </w:p>
    <w:p>
      <w:pPr>
        <w:ind w:left="0" w:right="0" w:firstLine="560"/>
        <w:spacing w:before="450" w:after="450" w:line="312" w:lineRule="auto"/>
      </w:pPr>
      <w:r>
        <w:rPr>
          <w:rFonts w:ascii="宋体" w:hAnsi="宋体" w:eastAsia="宋体" w:cs="宋体"/>
          <w:color w:val="000"/>
          <w:sz w:val="28"/>
          <w:szCs w:val="28"/>
        </w:rPr>
        <w:t xml:space="preserve">总之，我们将一如既往地尽我们的所能，发挥我们的所长，扎扎实实深化“文明单位文明行”活动，为社会主义新农村建设作出我们供电部门应有的贡献。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关于单位工作总结篇2</w:t>
      </w:r>
    </w:p>
    <w:p>
      <w:pPr>
        <w:ind w:left="0" w:right="0" w:firstLine="560"/>
        <w:spacing w:before="450" w:after="450" w:line="312" w:lineRule="auto"/>
      </w:pPr>
      <w:r>
        <w:rPr>
          <w:rFonts w:ascii="宋体" w:hAnsi="宋体" w:eastAsia="宋体" w:cs="宋体"/>
          <w:color w:val="000"/>
          <w:sz w:val="28"/>
          <w:szCs w:val="28"/>
        </w:rPr>
        <w:t xml:space="preserve">根据《__市委办公__人民政府办公室关于印发__市深化镇镇机构改革实施方案的通知》和《__市人民政府关于__镇深化镇镇机构改革实施方案的批复》（文政复〔20__〕432号）文件精神，__镇不断深化事业单位人事制度改革，严格按照事业单位有关管理规定开展事业单位岗位设置管理及人事管理工作，现就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（一）事业单位岗位设置管理工作开展情况</w:t>
      </w:r>
    </w:p>
    <w:p>
      <w:pPr>
        <w:ind w:left="0" w:right="0" w:firstLine="560"/>
        <w:spacing w:before="450" w:after="450" w:line="312" w:lineRule="auto"/>
      </w:pPr>
      <w:r>
        <w:rPr>
          <w:rFonts w:ascii="宋体" w:hAnsi="宋体" w:eastAsia="宋体" w:cs="宋体"/>
          <w:color w:val="000"/>
          <w:sz w:val="28"/>
          <w:szCs w:val="28"/>
        </w:rPr>
        <w:t xml:space="preserve">按照上级部门的要求和部署，全镇坚持政事分开和精简统一效能的原则，打破部门界限，综合设置镇事业单位，集中力量、降低成本、拓宽服务面。__镇事业单位按上级要求统一设置7个，核定编制31名，实际在编21人，在岗22名，空岗10名。其中：1人长年病休在家，2人编制在市烤烟办；共有高级职称1名，中级职称3名，初级职称14名，管理人员4名，工人1名。</w:t>
      </w:r>
    </w:p>
    <w:p>
      <w:pPr>
        <w:ind w:left="0" w:right="0" w:firstLine="560"/>
        <w:spacing w:before="450" w:after="450" w:line="312" w:lineRule="auto"/>
      </w:pPr>
      <w:r>
        <w:rPr>
          <w:rFonts w:ascii="宋体" w:hAnsi="宋体" w:eastAsia="宋体" w:cs="宋体"/>
          <w:color w:val="000"/>
          <w:sz w:val="28"/>
          <w:szCs w:val="28"/>
        </w:rPr>
        <w:t xml:space="preserve">1、__镇农业综合服务中心，核定事业编制12名，设主任1名，副主任2名。实际在岗13名，在编12名，其中：1名畜牧兽医员长年病休在家，在编但不在岗；两名烤烟技术员在岗但不在编，其编制在市烤烟办。其中：有高级职称1人，中级职称3人，初级职称10人。</w:t>
      </w:r>
    </w:p>
    <w:p>
      <w:pPr>
        <w:ind w:left="0" w:right="0" w:firstLine="560"/>
        <w:spacing w:before="450" w:after="450" w:line="312" w:lineRule="auto"/>
      </w:pPr>
      <w:r>
        <w:rPr>
          <w:rFonts w:ascii="宋体" w:hAnsi="宋体" w:eastAsia="宋体" w:cs="宋体"/>
          <w:color w:val="000"/>
          <w:sz w:val="28"/>
          <w:szCs w:val="28"/>
        </w:rPr>
        <w:t xml:space="preserve">2、__镇人口和计划生育服务中心，核定事业编制2名，设主任1名，实际在编在职2名，都是初级职称。</w:t>
      </w:r>
    </w:p>
    <w:p>
      <w:pPr>
        <w:ind w:left="0" w:right="0" w:firstLine="560"/>
        <w:spacing w:before="450" w:after="450" w:line="312" w:lineRule="auto"/>
      </w:pPr>
      <w:r>
        <w:rPr>
          <w:rFonts w:ascii="宋体" w:hAnsi="宋体" w:eastAsia="宋体" w:cs="宋体"/>
          <w:color w:val="000"/>
          <w:sz w:val="28"/>
          <w:szCs w:val="28"/>
        </w:rPr>
        <w:t xml:space="preserve">3、__镇文化广播电视服务中心，核定事业编制2名，设主任1名，实际在编在职1名（是初级职称），空岗1名。</w:t>
      </w:r>
    </w:p>
    <w:p>
      <w:pPr>
        <w:ind w:left="0" w:right="0" w:firstLine="560"/>
        <w:spacing w:before="450" w:after="450" w:line="312" w:lineRule="auto"/>
      </w:pPr>
      <w:r>
        <w:rPr>
          <w:rFonts w:ascii="宋体" w:hAnsi="宋体" w:eastAsia="宋体" w:cs="宋体"/>
          <w:color w:val="000"/>
          <w:sz w:val="28"/>
          <w:szCs w:val="28"/>
        </w:rPr>
        <w:t xml:space="preserve">4、__镇国土和村镇规划建设服务中心，核定事业编制2名，设主任1名。目前，该中心2个岗位空缺，无工作人员，相关工作由镇党政办工作人员负责。</w:t>
      </w:r>
    </w:p>
    <w:p>
      <w:pPr>
        <w:ind w:left="0" w:right="0" w:firstLine="560"/>
        <w:spacing w:before="450" w:after="450" w:line="312" w:lineRule="auto"/>
      </w:pPr>
      <w:r>
        <w:rPr>
          <w:rFonts w:ascii="宋体" w:hAnsi="宋体" w:eastAsia="宋体" w:cs="宋体"/>
          <w:color w:val="000"/>
          <w:sz w:val="28"/>
          <w:szCs w:val="28"/>
        </w:rPr>
        <w:t xml:space="preserve">5、__镇社会保障服务中心，核定事业编制5名，设主任1名，实际在编在职2名（其中：有1名是管理岗位，1名是初级职称），空岗3名。</w:t>
      </w:r>
    </w:p>
    <w:p>
      <w:pPr>
        <w:ind w:left="0" w:right="0" w:firstLine="560"/>
        <w:spacing w:before="450" w:after="450" w:line="312" w:lineRule="auto"/>
      </w:pPr>
      <w:r>
        <w:rPr>
          <w:rFonts w:ascii="宋体" w:hAnsi="宋体" w:eastAsia="宋体" w:cs="宋体"/>
          <w:color w:val="000"/>
          <w:sz w:val="28"/>
          <w:szCs w:val="28"/>
        </w:rPr>
        <w:t xml:space="preserve">6、__镇交通运输和安全生产服务中心，核定事业编制3名，设主任1名，实际在编在职1名，具有中级工职称。</w:t>
      </w:r>
    </w:p>
    <w:p>
      <w:pPr>
        <w:ind w:left="0" w:right="0" w:firstLine="560"/>
        <w:spacing w:before="450" w:after="450" w:line="312" w:lineRule="auto"/>
      </w:pPr>
      <w:r>
        <w:rPr>
          <w:rFonts w:ascii="宋体" w:hAnsi="宋体" w:eastAsia="宋体" w:cs="宋体"/>
          <w:color w:val="000"/>
          <w:sz w:val="28"/>
          <w:szCs w:val="28"/>
        </w:rPr>
        <w:t xml:space="preserve">7、__镇财政所，核定事业编制5名，设所长1名，实际在编在职3名，都是管理岗位。</w:t>
      </w:r>
    </w:p>
    <w:p>
      <w:pPr>
        <w:ind w:left="0" w:right="0" w:firstLine="560"/>
        <w:spacing w:before="450" w:after="450" w:line="312" w:lineRule="auto"/>
      </w:pPr>
      <w:r>
        <w:rPr>
          <w:rFonts w:ascii="宋体" w:hAnsi="宋体" w:eastAsia="宋体" w:cs="宋体"/>
          <w:color w:val="000"/>
          <w:sz w:val="28"/>
          <w:szCs w:val="28"/>
        </w:rPr>
        <w:t xml:space="preserve">（二）事业单位岗位聘任情况</w:t>
      </w:r>
    </w:p>
    <w:p>
      <w:pPr>
        <w:ind w:left="0" w:right="0" w:firstLine="560"/>
        <w:spacing w:before="450" w:after="450" w:line="312" w:lineRule="auto"/>
      </w:pPr>
      <w:r>
        <w:rPr>
          <w:rFonts w:ascii="宋体" w:hAnsi="宋体" w:eastAsia="宋体" w:cs="宋体"/>
          <w:color w:val="000"/>
          <w:sz w:val="28"/>
          <w:szCs w:val="28"/>
        </w:rPr>
        <w:t xml:space="preserve">在事业单位岗位聘任工作中，我镇结合年度事业单位年度考核情况，本着公开、公平、公正、竞争、择优的原则，引入竞争机制，按需设岗，竞聘上岗，按岗聘任，合同管理，坚持精干高效的原则，强化内部管理。坚持双向选择原则：应聘者可根据本单位设置岗位数和本人意愿，自主择岗、竞争上岗。单位结合工作需要和应聘人员的基本条件，本着有利于本单位事业发展，择优聘用应聘人员。</w:t>
      </w:r>
    </w:p>
    <w:p>
      <w:pPr>
        <w:ind w:left="0" w:right="0" w:firstLine="560"/>
        <w:spacing w:before="450" w:after="450" w:line="312" w:lineRule="auto"/>
      </w:pPr>
      <w:r>
        <w:rPr>
          <w:rFonts w:ascii="宋体" w:hAnsi="宋体" w:eastAsia="宋体" w:cs="宋体"/>
          <w:color w:val="000"/>
          <w:sz w:val="28"/>
          <w:szCs w:val="28"/>
        </w:rPr>
        <w:t xml:space="preserve">管理上坚持条块结合、以块为主的原则，将镇上所有事业单位均实行以镇管理为主、上级业务部门进行业务指导的管理体制，其人员、经费、资产等由镇统一管理。镇镇机构改革后，进一步整合了党政机关、事业机构职能、提高了工作效率，工作的开展更有全局性和统筹性。</w:t>
      </w:r>
    </w:p>
    <w:p>
      <w:pPr>
        <w:ind w:left="0" w:right="0" w:firstLine="560"/>
        <w:spacing w:before="450" w:after="450" w:line="312" w:lineRule="auto"/>
      </w:pPr>
      <w:r>
        <w:rPr>
          <w:rFonts w:ascii="宋体" w:hAnsi="宋体" w:eastAsia="宋体" w:cs="宋体"/>
          <w:color w:val="000"/>
          <w:sz w:val="28"/>
          <w:szCs w:val="28"/>
        </w:rPr>
        <w:t xml:space="preserve">二、事业单位管理工作中存在的困难和问题</w:t>
      </w:r>
    </w:p>
    <w:p>
      <w:pPr>
        <w:ind w:left="0" w:right="0" w:firstLine="560"/>
        <w:spacing w:before="450" w:after="450" w:line="312" w:lineRule="auto"/>
      </w:pPr>
      <w:r>
        <w:rPr>
          <w:rFonts w:ascii="宋体" w:hAnsi="宋体" w:eastAsia="宋体" w:cs="宋体"/>
          <w:color w:val="000"/>
          <w:sz w:val="28"/>
          <w:szCs w:val="28"/>
        </w:rPr>
        <w:t xml:space="preserve">一是工作人员缺编严重。近年来，乡镇的服务性工作越来越多，工作量逐年增大，而我镇事业单位的缺编严重，共有10个空岗，占总岗位31个的32.3%，导致一个工作人员往往要兼职做2—3个岗位的工作，工作人员长期超负荷工作，在一定程度上影响了工作的效率和质量。而每年招录的新工作人员较少，导致缺编问题长期存在。</w:t>
      </w:r>
    </w:p>
    <w:p>
      <w:pPr>
        <w:ind w:left="0" w:right="0" w:firstLine="560"/>
        <w:spacing w:before="450" w:after="450" w:line="312" w:lineRule="auto"/>
      </w:pPr>
      <w:r>
        <w:rPr>
          <w:rFonts w:ascii="宋体" w:hAnsi="宋体" w:eastAsia="宋体" w:cs="宋体"/>
          <w:color w:val="000"/>
          <w:sz w:val="28"/>
          <w:szCs w:val="28"/>
        </w:rPr>
        <w:t xml:space="preserve">二是工作经费不足。机构改革后，财权事权并入政府，政府人员大幅增长，工作经费支出较大，车修燃油费较高，而工作人员的人头经费较少，导致镇财政经费非常困难。</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一是建立健全管理体制机制，对事业单位的业务运作、工作考核、人员管理、职称聘任等建立一套系统、规范的管理体制机制，确保机构的高效运作。</w:t>
      </w:r>
    </w:p>
    <w:p>
      <w:pPr>
        <w:ind w:left="0" w:right="0" w:firstLine="560"/>
        <w:spacing w:before="450" w:after="450" w:line="312" w:lineRule="auto"/>
      </w:pPr>
      <w:r>
        <w:rPr>
          <w:rFonts w:ascii="宋体" w:hAnsi="宋体" w:eastAsia="宋体" w:cs="宋体"/>
          <w:color w:val="000"/>
          <w:sz w:val="28"/>
          <w:szCs w:val="28"/>
        </w:rPr>
        <w:t xml:space="preserve">二是加大缺岗人员招聘力度，缓解乡镇人员紧缺的问题，确保乡镇各项工作的高效开展。</w:t>
      </w:r>
    </w:p>
    <w:p>
      <w:pPr>
        <w:ind w:left="0" w:right="0" w:firstLine="560"/>
        <w:spacing w:before="450" w:after="450" w:line="312" w:lineRule="auto"/>
      </w:pPr>
      <w:r>
        <w:rPr>
          <w:rFonts w:ascii="黑体" w:hAnsi="黑体" w:eastAsia="黑体" w:cs="黑体"/>
          <w:color w:val="000000"/>
          <w:sz w:val="36"/>
          <w:szCs w:val="36"/>
          <w:b w:val="1"/>
          <w:bCs w:val="1"/>
        </w:rPr>
        <w:t xml:space="preserve">关于单位工作总结篇3</w:t>
      </w:r>
    </w:p>
    <w:p>
      <w:pPr>
        <w:ind w:left="0" w:right="0" w:firstLine="560"/>
        <w:spacing w:before="450" w:after="450" w:line="312" w:lineRule="auto"/>
      </w:pPr>
      <w:r>
        <w:rPr>
          <w:rFonts w:ascii="宋体" w:hAnsi="宋体" w:eastAsia="宋体" w:cs="宋体"/>
          <w:color w:val="000"/>
          <w:sz w:val="28"/>
          <w:szCs w:val="28"/>
        </w:rPr>
        <w:t xml:space="preserve">20__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关于单位工作总结篇4</w:t>
      </w:r>
    </w:p>
    <w:p>
      <w:pPr>
        <w:ind w:left="0" w:right="0" w:firstLine="560"/>
        <w:spacing w:before="450" w:after="450" w:line="312" w:lineRule="auto"/>
      </w:pPr>
      <w:r>
        <w:rPr>
          <w:rFonts w:ascii="宋体" w:hAnsi="宋体" w:eastAsia="宋体" w:cs="宋体"/>
          <w:color w:val="000"/>
          <w:sz w:val="28"/>
          <w:szCs w:val="28"/>
        </w:rPr>
        <w:t xml:space="preserve">根据区委组织部、区人社局和区公务员局《关于做好20__年公务员工作人员年度考核工作的通知》（__20__号文件）和精神，__党组高度重视，精心组织，严格按照考核范围、内容、标准、原则、等次等程序，安排布置年度考核工作。通过考核，达到了总结经验、查找不足、增进团结、表彰先进的目的，为20__年工作的开展奠定了良好基础，现将年度考核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__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__机关公务员__名，所属事业单位工作人员共有__人，全部参加考核。通过民主测评，考核共评出公务员优秀__名，称职__名，事业人员__名优秀，合格__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精心组织，突出考核工作的严肃性。为了准确评价__全体工作人员的德才表现和工作实绩，切实加强队伍的管理，提高素质，__党组对这次考核工作十分重视，把年度考核工作纳入重要议事日程，成立了以党组书记任组长，党组成员为组员的年度考核工作领导小组，召开了专题会议，研究部署年度考核工作，制定年度考核实施方案，召开年度考核工作动员会议。随时听取考核工作进展情况汇报，对考核工作中存在困难和问题进行协调处理，及时给予指导，确保考核工作有领导、有组织、有步骤，顺利进行。</w:t>
      </w:r>
    </w:p>
    <w:p>
      <w:pPr>
        <w:ind w:left="0" w:right="0" w:firstLine="560"/>
        <w:spacing w:before="450" w:after="450" w:line="312" w:lineRule="auto"/>
      </w:pPr>
      <w:r>
        <w:rPr>
          <w:rFonts w:ascii="宋体" w:hAnsi="宋体" w:eastAsia="宋体" w:cs="宋体"/>
          <w:color w:val="000"/>
          <w:sz w:val="28"/>
          <w:szCs w:val="28"/>
        </w:rPr>
        <w:t xml:space="preserve">2、严格标准，统一考核，提升考核成绩的真实性。为做好__机关事业单位工作人员年度考核工作，不断提高考核的科学化、规范化、制度化。年度考核中，我们严格考核内容、等次、标准、原则、程序，我们在注重平时考核与年度考核相结合的基础上，更重视领导干部与普通群众的结合。在本年度考核工作的组织上，为了让领导、让群众正确评价每一个领导同志，公正考评每一名工作人员，使每一个人都能考出真实有效的成绩，我们采取“统一组织”的.考核方式。考核前后，我们邀请了街道和社区服务对象参加测评会议，达到一定参评比例，确保了考核成绩的真实性。</w:t>
      </w:r>
    </w:p>
    <w:p>
      <w:pPr>
        <w:ind w:left="0" w:right="0" w:firstLine="560"/>
        <w:spacing w:before="450" w:after="450" w:line="312" w:lineRule="auto"/>
      </w:pPr>
      <w:r>
        <w:rPr>
          <w:rFonts w:ascii="宋体" w:hAnsi="宋体" w:eastAsia="宋体" w:cs="宋体"/>
          <w:color w:val="000"/>
          <w:sz w:val="28"/>
          <w:szCs w:val="28"/>
        </w:rPr>
        <w:t xml:space="preserve">3、测评公开，坚持原则，确保考核成绩的科学性。__年终考核工作全面贯彻“公开、公平、公正”的原则，全面、客观、实事求是地评价每一个同志。每个人认真撰写述职报告，分管领导和科长严把述职质量关，全体机关事业单位工作人员在干部大会上述职，实事求是地讲工作、谈体会。整个测评过程坚持公平、公正、公开的原则，采取民主测评，按照德、能、勤、绩、廉五个部分评分，坚决杜绝过分偏激的评分。</w:t>
      </w:r>
    </w:p>
    <w:p>
      <w:pPr>
        <w:ind w:left="0" w:right="0" w:firstLine="560"/>
        <w:spacing w:before="450" w:after="450" w:line="312" w:lineRule="auto"/>
      </w:pPr>
      <w:r>
        <w:rPr>
          <w:rFonts w:ascii="宋体" w:hAnsi="宋体" w:eastAsia="宋体" w:cs="宋体"/>
          <w:color w:val="000"/>
          <w:sz w:val="28"/>
          <w:szCs w:val="28"/>
        </w:rPr>
        <w:t xml:space="preserve">结果统计在干部和群众的监督下进行，最后进行了公示，确保了考核公平、公正、公开。</w:t>
      </w:r>
    </w:p>
    <w:p>
      <w:pPr>
        <w:ind w:left="0" w:right="0" w:firstLine="560"/>
        <w:spacing w:before="450" w:after="450" w:line="312" w:lineRule="auto"/>
      </w:pPr>
      <w:r>
        <w:rPr>
          <w:rFonts w:ascii="宋体" w:hAnsi="宋体" w:eastAsia="宋体" w:cs="宋体"/>
          <w:color w:val="000"/>
          <w:sz w:val="28"/>
          <w:szCs w:val="28"/>
        </w:rPr>
        <w:t xml:space="preserve">4、表彰先进，充分调动干部的积极性和创造性。在年度考核述职、科室所总结的基础上，__召开全体人员大会，全面总结全年工作，对获得优秀等次的同志进行了表扬。__党组要求科室所在此基础上，抓紧研究20__年工作，力争新的一年取得更好的成绩。</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下一年度要认真制定制定20__年平时考核工作计划和平时考核实施方案，评分标准和细则，加强考核人员的执行情况，做到一切从实际出发，按数据按事实说话，拿出准确反映干部工作情况的考核成绩，为年度考核提供依据。</w:t>
      </w:r>
    </w:p>
    <w:p>
      <w:pPr>
        <w:ind w:left="0" w:right="0" w:firstLine="560"/>
        <w:spacing w:before="450" w:after="450" w:line="312" w:lineRule="auto"/>
      </w:pPr>
      <w:r>
        <w:rPr>
          <w:rFonts w:ascii="黑体" w:hAnsi="黑体" w:eastAsia="黑体" w:cs="黑体"/>
          <w:color w:val="000000"/>
          <w:sz w:val="36"/>
          <w:szCs w:val="36"/>
          <w:b w:val="1"/>
          <w:bCs w:val="1"/>
        </w:rPr>
        <w:t xml:space="preserve">关于单位工作总结篇5</w:t>
      </w:r>
    </w:p>
    <w:p>
      <w:pPr>
        <w:ind w:left="0" w:right="0" w:firstLine="560"/>
        <w:spacing w:before="450" w:after="450" w:line="312" w:lineRule="auto"/>
      </w:pPr>
      <w:r>
        <w:rPr>
          <w:rFonts w:ascii="宋体" w:hAnsi="宋体" w:eastAsia="宋体" w:cs="宋体"/>
          <w:color w:val="000"/>
          <w:sz w:val="28"/>
          <w:szCs w:val="28"/>
        </w:rPr>
        <w:t xml:space="preserve">一年来，我们临海国土所在县国土资源局和临海镇党委、政府的正确领导下，在社会各界的关心和支持下，紧紧围绕“为发展服务,让群众满意”这一主题,积极履行国土管理部门的职责,以为维护群众利益，维护社会稳定，服务地方经济发展为己任，整个工作按照年初工作目标取得了一定成绩，现将我所一年来有关工作总结如下：</w:t>
      </w:r>
    </w:p>
    <w:p>
      <w:pPr>
        <w:ind w:left="0" w:right="0" w:firstLine="560"/>
        <w:spacing w:before="450" w:after="450" w:line="312" w:lineRule="auto"/>
      </w:pPr>
      <w:r>
        <w:rPr>
          <w:rFonts w:ascii="宋体" w:hAnsi="宋体" w:eastAsia="宋体" w:cs="宋体"/>
          <w:color w:val="000"/>
          <w:sz w:val="28"/>
          <w:szCs w:val="28"/>
        </w:rPr>
        <w:t xml:space="preserve">一、创先争优，积极服务地方经济发展。</w:t>
      </w:r>
    </w:p>
    <w:p>
      <w:pPr>
        <w:ind w:left="0" w:right="0" w:firstLine="560"/>
        <w:spacing w:before="450" w:after="450" w:line="312" w:lineRule="auto"/>
      </w:pPr>
      <w:r>
        <w:rPr>
          <w:rFonts w:ascii="宋体" w:hAnsi="宋体" w:eastAsia="宋体" w:cs="宋体"/>
          <w:color w:val="000"/>
          <w:sz w:val="28"/>
          <w:szCs w:val="28"/>
        </w:rPr>
        <w:t xml:space="preserve">近年来，临海镇经济建设和各项社会事业建设发展迅速，建设用地的供需矛盾非常突出。为了解决这一难题，今年以来，我们临海所在深入推进创先争优活动的同时，全面深化“三服务”工作，既积极为地方政府又好又快发展做好服务工作，又按上级规定严格控制用地总量，千方百计想办法，认真务实做工作，配合党委、政府做好存量盘活、经营性用地公开出让、工业用地挂牌出让等工作。我们对招商引资的重点项目，超前参与，提前介入，主动服务，实行所长牵头，专人负责，跟踪服务，为相关企业送上土地审批服务指南，积极为企业提供国土资源有关业务信息和相关政策。近期，我所主动为佳明光伏新材料科技有限公司、汽车转动轴项目、沙印集团办理了165亩土地征用手续;为金马油脂、凤阳化工、恒源供热、沙印集团、佳明光伏新材料科技有限公司办理了土地挂牌出让手续;为射阳县纸管厂、兴泰化工、禾业农化、宝硕化工、风阳化工、康顺化工、昆鹏化工、兴阳化工、新晨污水处理厂、黄海农药厂、金红金属粉末有限公司等企业办理了建设用地转征手续;为凤阳化工、琛裕化工、沙印集团及时办理了土地登记发证手续。</w:t>
      </w:r>
    </w:p>
    <w:p>
      <w:pPr>
        <w:ind w:left="0" w:right="0" w:firstLine="560"/>
        <w:spacing w:before="450" w:after="450" w:line="312" w:lineRule="auto"/>
      </w:pPr>
      <w:r>
        <w:rPr>
          <w:rFonts w:ascii="宋体" w:hAnsi="宋体" w:eastAsia="宋体" w:cs="宋体"/>
          <w:color w:val="000"/>
          <w:sz w:val="28"/>
          <w:szCs w:val="28"/>
        </w:rPr>
        <w:t xml:space="preserve">二、占补平衡，加大土地复垦整理力度。</w:t>
      </w:r>
    </w:p>
    <w:p>
      <w:pPr>
        <w:ind w:left="0" w:right="0" w:firstLine="560"/>
        <w:spacing w:before="450" w:after="450" w:line="312" w:lineRule="auto"/>
      </w:pPr>
      <w:r>
        <w:rPr>
          <w:rFonts w:ascii="宋体" w:hAnsi="宋体" w:eastAsia="宋体" w:cs="宋体"/>
          <w:color w:val="000"/>
          <w:sz w:val="28"/>
          <w:szCs w:val="28"/>
        </w:rPr>
        <w:t xml:space="preserve">为认真贯彻落实“十分珍惜、合理利用土地和切实保护耕地”的基本国策，缓解建设用地增加与耕地减少的矛盾，确保全镇耕地总量动态平衡，促进辖区内建设项目耕地占补平衡的落实，正确处理保障发展与保护资源的关系，镇党委、政府高度重视，将土地开发整理工作作为推进耕地占补平衡、加强耕地保护的重要举措。我所通过认真调查摸底，基本掌握了辖区内可开发后备耕地资源状况。在镇党委、政府精心组织和复垦指挥部的大力支持下，在全所同志的共同努力下，我所建立耕地占补项目库一个，新增耕地507.68亩， 城乡建设用地增减挂钩复垦土地187.8 亩(含窑厂)，净增耕地170亩，为政府争取复垦启动资金75万元;拆除渠东、奤北、曙东等3所学校校舍，净增耕地46.12亩，为党委、政府争取土地可利用指标 。全镇以加强田、水、路、林、村综合整治为重点，将土地开发整理项目建设与农业综合开发、小城镇建设、农田基本建设、新农村建设等有机相结合起来，取得了明显的经济效益、社会效益和生态效益。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三、严格执法，积极谋求土地执法监察效果。</w:t>
      </w:r>
    </w:p>
    <w:p>
      <w:pPr>
        <w:ind w:left="0" w:right="0" w:firstLine="560"/>
        <w:spacing w:before="450" w:after="450" w:line="312" w:lineRule="auto"/>
      </w:pPr>
      <w:r>
        <w:rPr>
          <w:rFonts w:ascii="宋体" w:hAnsi="宋体" w:eastAsia="宋体" w:cs="宋体"/>
          <w:color w:val="000"/>
          <w:sz w:val="28"/>
          <w:szCs w:val="28"/>
        </w:rPr>
        <w:t xml:space="preserve">我所始终保持对土地违法行为查处的高压态势，坚持“以防为主，查防结合，立足大局，注重效果”的总体要求，维护了依法用地的良好秩序。我们利用“6.25土地日”大张旗鼓地进行土地法律法规宣传教育，引导全镇人民认识到推进节约集约用地科学用地的重大意义和深刻内涵，全面树立节约集约用地科学用地意识。我们以6月份公、检、法、纪检等部门组织的联合土地执法检查为契机，积极完善国土资源执法监察体系，建立了镇、村、组三级监察网络，划定重点巡查路段和区域，以基本农田保护为重点，认真记录巡查台帐，置各种违法用地于监控之中。我所坚持做到每月不少于4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在村建、国土、城管、公安的共同配合下，今年强行拆除违章建筑1296平方米。有力打击了土地违法行为，起到了良好的宣传教育作用。</w:t>
      </w:r>
    </w:p>
    <w:p>
      <w:pPr>
        <w:ind w:left="0" w:right="0" w:firstLine="560"/>
        <w:spacing w:before="450" w:after="450" w:line="312" w:lineRule="auto"/>
      </w:pPr>
      <w:r>
        <w:rPr>
          <w:rFonts w:ascii="宋体" w:hAnsi="宋体" w:eastAsia="宋体" w:cs="宋体"/>
          <w:color w:val="000"/>
          <w:sz w:val="28"/>
          <w:szCs w:val="28"/>
        </w:rPr>
        <w:t xml:space="preserve">四、维护稳定，积极做好土地信访工作。</w:t>
      </w:r>
    </w:p>
    <w:p>
      <w:pPr>
        <w:ind w:left="0" w:right="0" w:firstLine="560"/>
        <w:spacing w:before="450" w:after="450" w:line="312" w:lineRule="auto"/>
      </w:pPr>
      <w:r>
        <w:rPr>
          <w:rFonts w:ascii="宋体" w:hAnsi="宋体" w:eastAsia="宋体" w:cs="宋体"/>
          <w:color w:val="000"/>
          <w:sz w:val="28"/>
          <w:szCs w:val="28"/>
        </w:rPr>
        <w:t xml:space="preserve">临海镇是用地大镇，也是一个信访高发镇，针对这一情况，加大信访工作力度是我所工作的又一个重点。在土地信访工作中，我所做到三个结合：一是拓宽渠道，做到开门“接访”和主动“下访”相结合。按照“一个问题，一名领导，一个方案，一包到底”的原则和首问负责制的要求，不敷衍，不推诿、不拖延，矛盾不上交，对来所上访的群众，都做到了有气而来，笑脸而回，尽最大努力把上访苗头处理在萌芽状态。二是建立台帐，做到梳理矛盾和处理问题相结合。积极面对客观存在的问题，把情况摸清、摸准、摸彻底，特别对群众最关心、反映最强烈且容易引发矛盾的热点、难点问题不回避，不激化，变被动应付为主动出击。三是强化执法，做到说服教育和问责追究相结合。加强执法监察和土地动态巡查，对群众反映的土地问题不分大小，都认真对待，快速反应，及时调处。在具体工作中，重事实、重证据，一视同仁，既晓之以理，依法行政，又动之以情，争取群众支持配合。今年共调处信访矛盾和纠纷8起，息访5起，目前待处理2起。</w:t>
      </w:r>
    </w:p>
    <w:p>
      <w:pPr>
        <w:ind w:left="0" w:right="0" w:firstLine="560"/>
        <w:spacing w:before="450" w:after="450" w:line="312" w:lineRule="auto"/>
      </w:pPr>
      <w:r>
        <w:rPr>
          <w:rFonts w:ascii="宋体" w:hAnsi="宋体" w:eastAsia="宋体" w:cs="宋体"/>
          <w:color w:val="000"/>
          <w:sz w:val="28"/>
          <w:szCs w:val="28"/>
        </w:rPr>
        <w:t xml:space="preserve">五、精细管理，以便民服务为己任。</w:t>
      </w:r>
    </w:p>
    <w:p>
      <w:pPr>
        <w:ind w:left="0" w:right="0" w:firstLine="560"/>
        <w:spacing w:before="450" w:after="450" w:line="312" w:lineRule="auto"/>
      </w:pPr>
      <w:r>
        <w:rPr>
          <w:rFonts w:ascii="宋体" w:hAnsi="宋体" w:eastAsia="宋体" w:cs="宋体"/>
          <w:color w:val="000"/>
          <w:sz w:val="28"/>
          <w:szCs w:val="28"/>
        </w:rPr>
        <w:t xml:space="preserve">我所强化“执政为民”意识，从优化内部管理着手，以“精、准、细、严”为要求，推出一系列便民服务新举措。一是服务受理“零推辞”，优化咨询服务，实行“微笑式”服务和首问负责制，并进行全面跟踪服务。二是服务方式“零距离”，推行延时、延伸或上门服务，以“让群众少跑一趟路、少等一分钟”为目标，最大限度地方便办事群众。三是服务事项“零积压”，实行限时服务，提升工作效率，提高服务质量，做到当天的事当天办。四是服务质量“零误差”，全面规范办理程序，实行“一站式”服务，工作流程一律公开上墙，资料文本一律提供样本，主动接受群众监督，办理准确率达100%。五是服务终结“零投诉”，实行亮牌服务，严格把关各项业务办理，通过设立“意见箱”和工作人员监督台，主动接受群众监督，保证办事群众满意率100%。 截止目前，我所共办理宅基地和土地使用权转让377份，20750平方米;土地登记980宗81780平方米;补发证书39宗4570平方米。无一宗不符合规划及条件，无一宗权属矛盾。同时，所内将整个业务全面规范，建立各类台帐75本，完善各类制度15条，业务规范，管理到位，推动了整体工作水平向一流迈进。</w:t>
      </w:r>
    </w:p>
    <w:p>
      <w:pPr>
        <w:ind w:left="0" w:right="0" w:firstLine="560"/>
        <w:spacing w:before="450" w:after="450" w:line="312" w:lineRule="auto"/>
      </w:pPr>
      <w:r>
        <w:rPr>
          <w:rFonts w:ascii="宋体" w:hAnsi="宋体" w:eastAsia="宋体" w:cs="宋体"/>
          <w:color w:val="000"/>
          <w:sz w:val="28"/>
          <w:szCs w:val="28"/>
        </w:rPr>
        <w:t xml:space="preserve">六、规范程序，不断提升各类基础升业务。</w:t>
      </w:r>
    </w:p>
    <w:p>
      <w:pPr>
        <w:ind w:left="0" w:right="0" w:firstLine="560"/>
        <w:spacing w:before="450" w:after="450" w:line="312" w:lineRule="auto"/>
      </w:pPr>
      <w:r>
        <w:rPr>
          <w:rFonts w:ascii="宋体" w:hAnsi="宋体" w:eastAsia="宋体" w:cs="宋体"/>
          <w:color w:val="000"/>
          <w:sz w:val="28"/>
          <w:szCs w:val="28"/>
        </w:rPr>
        <w:t xml:space="preserve">今年，我镇在县政府出台的126号文件的基础上，在国土、村建、公安等部门的共同参与下出台了农民住房管理等相关实施意见，明确了各部门各单位的工作责任，并召开了全镇村组干部大会，进行了全方位部署，进一步规范了业务流程和工作程序。土地登记，严格按照上级地藉部门要求规范操作。三轮规划修编，力求镇村规划和土地利用规划相衔接，确保规划的可行性，我所与镇村建设服务中心工作人员到实地勘察，充分征求了村委会意见，集镇总体规划，党委政府主要领导的亲自谋划，将重点项目纳入新一轮土地利用总体规划修编中统筹安排。特别是在城乡建设用地总规模控制下，统筹安排，合理布局，科学规划，保障重大项目用地，为重点项目发展留足空间。坚持节约集约用地，做到不占或少占耕地，确实无法避让耕地和基本农田的，在规划修编中均予以调整。矿产资源挂牌出让，管理规范。资源费用，足额征收。</w:t>
      </w:r>
    </w:p>
    <w:p>
      <w:pPr>
        <w:ind w:left="0" w:right="0" w:firstLine="560"/>
        <w:spacing w:before="450" w:after="450" w:line="312" w:lineRule="auto"/>
      </w:pPr>
      <w:r>
        <w:rPr>
          <w:rFonts w:ascii="宋体" w:hAnsi="宋体" w:eastAsia="宋体" w:cs="宋体"/>
          <w:color w:val="000"/>
          <w:sz w:val="28"/>
          <w:szCs w:val="28"/>
        </w:rPr>
        <w:t xml:space="preserve">七、八抓八建，认真抓好党风廉政建设工作。</w:t>
      </w:r>
    </w:p>
    <w:p>
      <w:pPr>
        <w:ind w:left="0" w:right="0" w:firstLine="560"/>
        <w:spacing w:before="450" w:after="450" w:line="312" w:lineRule="auto"/>
      </w:pPr>
      <w:r>
        <w:rPr>
          <w:rFonts w:ascii="宋体" w:hAnsi="宋体" w:eastAsia="宋体" w:cs="宋体"/>
          <w:color w:val="000"/>
          <w:sz w:val="28"/>
          <w:szCs w:val="28"/>
        </w:rPr>
        <w:t xml:space="preserve">我所按照上级要求，认真做好党风廉政建设工作，认真抓学习，抓内部管理，抓各项制度落实，努力提高政治和业务素质，提高全所人员土地管理和土地监察执法水平，认真听取群众意见，接待和处理好群众来信来访，要求工作人员遵纪守法，向优秀党员和先进人物学习，抵制不正之风，反腐倡廉，勤政廉政，全心全意为人民服务，兢兢业业做好工作，努力做到领导满意，群众满意。我们以创新制度、创文明示范化建设为抓手，明确责任，着力做好“八抓八建”：即一抓学习调研之风，建设学习型国土所;二抓求真务实之风，建设效率型国土所;三抓为民办事之风，建设服务型国土所;四抓勤俭节约之风，建设节约型国土所;五抓依法行政之风，建设法治型国土所;六抓开拓探索之风，建设创新型国土所;七抓透明廉政之风，建设廉洁型国土所;八抓团结协作之风，建设和谐型国土所。从而不断提高全所人员的业务水平和服务质量，为建设一支勤政、高效、廉洁的基层国土资源管理队伍做了出新的贡献。</w:t>
      </w:r>
    </w:p>
    <w:p>
      <w:pPr>
        <w:ind w:left="0" w:right="0" w:firstLine="560"/>
        <w:spacing w:before="450" w:after="450" w:line="312" w:lineRule="auto"/>
      </w:pPr>
      <w:r>
        <w:rPr>
          <w:rFonts w:ascii="宋体" w:hAnsi="宋体" w:eastAsia="宋体" w:cs="宋体"/>
          <w:color w:val="000"/>
          <w:sz w:val="28"/>
          <w:szCs w:val="28"/>
        </w:rPr>
        <w:t xml:space="preserve">回顾一年来工作，我们深知工作中还存在不足之处，诸如资源供需矛盾凸显，耕地保护形势严峻，节约集约用地的意识在全社会尚未真正确立等，我们将认真加以对待。在今后的工作中，我们将努力克服不足之处，以更加饱满的热情，更好地服务于党委、政府、企事业单位和人民群众，把为地方经济建设的事做得更好，把为民服务的事办得更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新的一年，是十二五的开局之年，我所将在县局党委的正确领导下，严格按照管理目标责任制的要求，结合实际，研究制定好工作思路和工作措施，确保各项工作的顺利开展，并从以下几个方面重点突破：</w:t>
      </w:r>
    </w:p>
    <w:p>
      <w:pPr>
        <w:ind w:left="0" w:right="0" w:firstLine="560"/>
        <w:spacing w:before="450" w:after="450" w:line="312" w:lineRule="auto"/>
      </w:pPr>
      <w:r>
        <w:rPr>
          <w:rFonts w:ascii="宋体" w:hAnsi="宋体" w:eastAsia="宋体" w:cs="宋体"/>
          <w:color w:val="000"/>
          <w:sz w:val="28"/>
          <w:szCs w:val="28"/>
        </w:rPr>
        <w:t xml:space="preserve">一、紧盯中心工作，抓项目用地保障。我们将进一步增强科学发展责任意识，坚持围绕党委、政府中心工作，站在全局找定位，突出“优化服务创品牌，优化配置促发展”，自觉地把国土资源工作融入经济建设之中，对党委、政府的重大工作部署做到认识到位，反应迅速，措施跟上，拿出真招抓落实。 通过存量土地盘活 、闲置土地处置等多种渠道争取土地可用指标，为重点项目提供可靠保障。</w:t>
      </w:r>
    </w:p>
    <w:p>
      <w:pPr>
        <w:ind w:left="0" w:right="0" w:firstLine="560"/>
        <w:spacing w:before="450" w:after="450" w:line="312" w:lineRule="auto"/>
      </w:pPr>
      <w:r>
        <w:rPr>
          <w:rFonts w:ascii="宋体" w:hAnsi="宋体" w:eastAsia="宋体" w:cs="宋体"/>
          <w:color w:val="000"/>
          <w:sz w:val="28"/>
          <w:szCs w:val="28"/>
        </w:rPr>
        <w:t xml:space="preserve">二、瞄准基本红线，抓耕地保护工作。认真贯彻国家有关耕地及基本农田保护的一系列方针政策，采取切实措施深入推进保增长、保红线“双保行动”。一是完善制度，落实责任。层层签订《耕地保护责任书》，确保辖区内耕地保有量和基本农田保护面积不减少。二是突出重点，多措并举。强化动态监察，严格土地执法监管。成立土地执法巡查小队，建立巡查制度，加强事前防范，做到早发现、早制止、早处理。对发生的违法违规用地行为始终保持高压态势，发现一起处理一起，对已立案的案件，严格做到快查快结，提高土地违法行为发现率、查处率、执行率。三是加大复垦整理力度，建立耕地占补平衡项目库，确保耕地总量动态平衡。努力争取土地开发整理项目，并做好项目监管工作，确保新开发整理出的耕地质量标准，实现用地占补平衡。</w:t>
      </w:r>
    </w:p>
    <w:p>
      <w:pPr>
        <w:ind w:left="0" w:right="0" w:firstLine="560"/>
        <w:spacing w:before="450" w:after="450" w:line="312" w:lineRule="auto"/>
      </w:pPr>
      <w:r>
        <w:rPr>
          <w:rFonts w:ascii="宋体" w:hAnsi="宋体" w:eastAsia="宋体" w:cs="宋体"/>
          <w:color w:val="000"/>
          <w:sz w:val="28"/>
          <w:szCs w:val="28"/>
        </w:rPr>
        <w:t xml:space="preserve">三、立足科学发展，抓资源集约利用。严格执行国家供地政策，着力推进土地资源市场化配置，实现土地资源向土地资产转变，凡经营性用地一律以招标、拍卖、挂牌方式出让。</w:t>
      </w:r>
    </w:p>
    <w:p>
      <w:pPr>
        <w:ind w:left="0" w:right="0" w:firstLine="560"/>
        <w:spacing w:before="450" w:after="450" w:line="312" w:lineRule="auto"/>
      </w:pPr>
      <w:r>
        <w:rPr>
          <w:rFonts w:ascii="宋体" w:hAnsi="宋体" w:eastAsia="宋体" w:cs="宋体"/>
          <w:color w:val="000"/>
          <w:sz w:val="28"/>
          <w:szCs w:val="28"/>
        </w:rPr>
        <w:t xml:space="preserve">四、树立服务意识，抓机关自身建设。坚持以人为本，更多地关注民生、促进和谐，始终不渝地为人民办实事，办好事。大力实施惠民工程，全力维护群众利益。一是大力推进政务分开透明运行工程，全部行政审批性业务全部公开，限定办结时限。实行一站式服务、首问负责制、承诺办事制，提高办事效率。二是规范业务办理，特别是涉及千家万户的地籍管理，作为方便群众，提高行政效能的突破口，从程序、时限、收费等进行统一规范，实行一站式服务。三是加强改进党的建设，始终保持党的先进性，充分发挥党组织的核心作用和普通党员在一线的带头作用，营造不讲条件讲奉献的良好氛围。三是加强班子建设，发扬民主，集体决策，不断开创临海国土资源所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2025-04-27T14:41:04+08:00</dcterms:created>
  <dcterms:modified xsi:type="dcterms:W3CDTF">2025-04-27T14:41:04+08:00</dcterms:modified>
</cp:coreProperties>
</file>

<file path=docProps/custom.xml><?xml version="1.0" encoding="utf-8"?>
<Properties xmlns="http://schemas.openxmlformats.org/officeDocument/2006/custom-properties" xmlns:vt="http://schemas.openxmlformats.org/officeDocument/2006/docPropsVTypes"/>
</file>