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客运工作总结范文模板大全(必备8篇)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客运工作总结范文模板大全1在上级主管部门和集团公司、联运公司的正确领导下，九九六车队坚持“安全第一，预防为主”的方针，紧紧围绕春运文明竞赛的“平安在旅途，满意在盐阜”活动主题，努力实现旅客安全、快捷、满意出行，认真贯彻国家、省、市、集团公司...</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客运工作总结范文模板大全1</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客运工作总结范文模板大全2</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客运工作总结范文模板大全3</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客运工作总结范文模板大全4</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客运工作总结范文模板大全5</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1、旅客发送情况：春运四十天，我司共投入运力1072台，总座位32222座，运送旅客360万人次，较07年(20_年春运因冰灾而缺乏可比性)同期增加13%；共计发送客运班次91493个，与07年同期相比增加6%；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20_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20xx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_年春运，我们认真吸取20_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20_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客运工作总结范文模板大全6</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客运工作总结范文模板大全7</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客运工作总结范文模板大全8</w:t>
      </w:r>
    </w:p>
    <w:p>
      <w:pPr>
        <w:ind w:left="0" w:right="0" w:firstLine="560"/>
        <w:spacing w:before="450" w:after="450" w:line="312" w:lineRule="auto"/>
      </w:pPr>
      <w:r>
        <w:rPr>
          <w:rFonts w:ascii="宋体" w:hAnsi="宋体" w:eastAsia="宋体" w:cs="宋体"/>
          <w:color w:val="000"/>
          <w:sz w:val="28"/>
          <w:szCs w:val="28"/>
        </w:rPr>
        <w:t xml:space="preserve">20xx年已经接近尾声了，在这岁末年初之季，对即将过去的一年进行一次全面、系统的总结，既是对已经过去一年工作的回顾，也是对新的一年要面临各项任务的展望。在20xx年的工作中，我们合阜车队合三乘务组认真贯彻落实段_1号、2号_文件精神及段、车队各项文件的要求，紧握_安全重于泰山，稳定压倒一切_这条生命线，深化路风、班组管理、标准化作业等各项规章制度的严格落实。可以说在段、车队领导的关心和帮助下，在全体职工的共同努力下，我们合三组顺利完成了各项工作任务，并获得了_先进自控型班组_及_优秀工会小组_的荣誉。当然，在取得成绩的同时，班组还存在着这样或那样的不足，急需在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制度和安全工作程序，根据本线路的实际，特别针对列车消防、用火用电设施、旅客人身安全及劳动人员人身安全等高危环节进行把控。强化_三乘联检_和_三品检查_工作，列车长带头执行，以身作则，杜绝_三乘联检_和_三品检查_流于形式。列车运行途中能加强巡视车厢的力度，做好禁烟宣传，经常性的对列车隐蔽处所进行清理、排查，消除安全隐患。加强非空车供应开水，满足广大旅客乘车的用水需要。督促列车员进行行李架站前调，站后摆，确保不超出XX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1、安全作业程序落实不严，个别人员简化安全作业程序，突出表现在中途各站的出站台_自互检车门_制度落实不彻底，车门口_三宣传_不到位。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2、当班玩手机现象普遍存在，班组管理制度落实不严，考核力度不够，存在_抓时紧、放时松_的现象，不能做到持之以恒。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3、夜间突击卫生制度不能始终如一的坚持，列车长监督意识不强，_想起来就干，想不起来就算_的现象时有发生。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5、与对班交接备品时存在信任交接现象，备品_零交接_制度落实不到位。</w:t>
      </w:r>
    </w:p>
    <w:p>
      <w:pPr>
        <w:ind w:left="0" w:right="0" w:firstLine="560"/>
        <w:spacing w:before="450" w:after="450" w:line="312" w:lineRule="auto"/>
      </w:pPr>
      <w:r>
        <w:rPr>
          <w:rFonts w:ascii="宋体" w:hAnsi="宋体" w:eastAsia="宋体" w:cs="宋体"/>
          <w:color w:val="000"/>
          <w:sz w:val="28"/>
          <w:szCs w:val="28"/>
        </w:rPr>
        <w:t xml:space="preserve">6、_捎、买、带_现象不能根本杜绝，特别对_三乘_人员的管理力度不够，折返库内待勤制度无法有效落实，署运期间列车员无处冲凉，造成思想上存在抵触情绪。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10、对_三乘_人员管理力度不够，有时存在放任自流现象。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1、加强安全作业程序及各项规章制度的学习，监督、督促乘务人员严格遵守安全作业程序，特别针对出站台_车门的自互检_及车门口_三宣传_这些突出问题加大考核力度，彻底杜绝此类问题的再次发生。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2、制定手机管理制度，形成有效的监管机制，列车长加强巡视力度，对于屡教不改者，在其当班时间将手机上交至列车长统一保管，下班时再退还，确保当班玩手机现象不再发生。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3、强化夜间突击卫生制度的落实，列车长要加强检查力度奖励标准高的同志，并对不达标者进行考核，从而形成良性的竞争环境，提高夜间突击卫生的质量。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在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在乘务人员与看车大队人员信任交接现象，是因为乘务员终到急于回家，从而不能落实清点备品_零交接_制度。针对此问题班组特制订退乘库内在餐车集合，统一退勤制度，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7、加强班组业务知识的学习力度，利用出务会、返乘会、学习会等有效时机不定期的对应知应会业务进行提问，指定业务素质高的同志对新职人员和社招工进行_一帮一_，发挥_传、帮、带_作用。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在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10、加强对_三乘_人员的管理，利用经济考核这根杠杆，强化_三乘_人员的责任意识。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11、加强烟头管理，及时做好车厢内的禁烟宣传，清理好死角隐患。加强对茶水员的监管力度，督促确保旅客的用水供应和清除安全防火的隐患。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13、认真执行车队的_六个一_确保列车零隐患。</w:t>
      </w:r>
    </w:p>
    <w:p>
      <w:pPr>
        <w:ind w:left="0" w:right="0" w:firstLine="560"/>
        <w:spacing w:before="450" w:after="450" w:line="312" w:lineRule="auto"/>
      </w:pPr>
      <w:r>
        <w:rPr>
          <w:rFonts w:ascii="宋体" w:hAnsi="宋体" w:eastAsia="宋体" w:cs="宋体"/>
          <w:color w:val="000"/>
          <w:sz w:val="28"/>
          <w:szCs w:val="28"/>
        </w:rPr>
        <w:t xml:space="preserve">&gt;四、提前准备，展望未来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在新的一年中，我们合阜车队合三组全体员工要继续服从于段、车队领导的指挥，发扬过去好的方面，改正不足，提高班组标准化作业的质量，确保班组稳定及列车安全万无一失，为段、车队各项工作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2025-01-31T10:27:56+08:00</dcterms:created>
  <dcterms:modified xsi:type="dcterms:W3CDTF">2025-01-31T10:27:56+08:00</dcterms:modified>
</cp:coreProperties>
</file>

<file path=docProps/custom.xml><?xml version="1.0" encoding="utf-8"?>
<Properties xmlns="http://schemas.openxmlformats.org/officeDocument/2006/custom-properties" xmlns:vt="http://schemas.openxmlformats.org/officeDocument/2006/docPropsVTypes"/>
</file>